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E1C1F" w14:textId="57911031" w:rsidR="000317E2" w:rsidRPr="00FB5FE1" w:rsidRDefault="00F756C8" w:rsidP="00F756C8">
      <w:pPr>
        <w:spacing w:line="360" w:lineRule="auto"/>
        <w:jc w:val="center"/>
        <w:rPr>
          <w:sz w:val="28"/>
          <w:szCs w:val="28"/>
        </w:rPr>
      </w:pPr>
      <w:r w:rsidRPr="00FB5FE1">
        <w:rPr>
          <w:sz w:val="28"/>
          <w:szCs w:val="28"/>
        </w:rPr>
        <w:t>Муниципальное общеобразовательное учреждение</w:t>
      </w:r>
    </w:p>
    <w:p w14:paraId="73271053" w14:textId="4C4B436E" w:rsidR="00F756C8" w:rsidRPr="00FB5FE1" w:rsidRDefault="00F756C8" w:rsidP="00F756C8">
      <w:pPr>
        <w:spacing w:line="360" w:lineRule="auto"/>
        <w:jc w:val="center"/>
        <w:rPr>
          <w:sz w:val="28"/>
          <w:szCs w:val="28"/>
        </w:rPr>
      </w:pPr>
      <w:r w:rsidRPr="00FB5FE1">
        <w:rPr>
          <w:sz w:val="28"/>
          <w:szCs w:val="28"/>
        </w:rPr>
        <w:t>Шилкинская средняя общеобразовательная школа №51</w:t>
      </w:r>
    </w:p>
    <w:p w14:paraId="06E9E0AE" w14:textId="77777777" w:rsidR="000317E2" w:rsidRDefault="000317E2" w:rsidP="00F756C8">
      <w:pPr>
        <w:spacing w:line="360" w:lineRule="auto"/>
        <w:rPr>
          <w:sz w:val="24"/>
          <w:szCs w:val="24"/>
        </w:rPr>
      </w:pPr>
    </w:p>
    <w:p w14:paraId="555D19CC" w14:textId="77777777" w:rsidR="000317E2" w:rsidRDefault="000317E2">
      <w:pPr>
        <w:spacing w:line="200" w:lineRule="exact"/>
        <w:rPr>
          <w:sz w:val="24"/>
          <w:szCs w:val="24"/>
        </w:rPr>
      </w:pPr>
    </w:p>
    <w:p w14:paraId="6FB395DA" w14:textId="77777777" w:rsidR="000317E2" w:rsidRDefault="000317E2">
      <w:pPr>
        <w:spacing w:line="200" w:lineRule="exact"/>
        <w:rPr>
          <w:sz w:val="24"/>
          <w:szCs w:val="24"/>
        </w:rPr>
      </w:pPr>
    </w:p>
    <w:p w14:paraId="5788B7DE" w14:textId="77777777" w:rsidR="000317E2" w:rsidRDefault="000317E2">
      <w:pPr>
        <w:spacing w:line="200" w:lineRule="exact"/>
        <w:rPr>
          <w:sz w:val="24"/>
          <w:szCs w:val="24"/>
        </w:rPr>
      </w:pPr>
    </w:p>
    <w:p w14:paraId="33029A3D" w14:textId="77777777" w:rsidR="000317E2" w:rsidRDefault="000317E2">
      <w:pPr>
        <w:spacing w:line="200" w:lineRule="exact"/>
        <w:rPr>
          <w:sz w:val="24"/>
          <w:szCs w:val="24"/>
        </w:rPr>
      </w:pPr>
    </w:p>
    <w:p w14:paraId="05E3E0CB" w14:textId="77777777" w:rsidR="000317E2" w:rsidRDefault="000317E2">
      <w:pPr>
        <w:spacing w:line="200" w:lineRule="exact"/>
        <w:rPr>
          <w:sz w:val="24"/>
          <w:szCs w:val="24"/>
        </w:rPr>
      </w:pPr>
    </w:p>
    <w:p w14:paraId="12337BEE" w14:textId="77777777" w:rsidR="000317E2" w:rsidRDefault="000317E2">
      <w:pPr>
        <w:spacing w:line="200" w:lineRule="exact"/>
        <w:rPr>
          <w:sz w:val="24"/>
          <w:szCs w:val="24"/>
        </w:rPr>
      </w:pPr>
    </w:p>
    <w:p w14:paraId="5C260511" w14:textId="77777777" w:rsidR="000317E2" w:rsidRDefault="000317E2">
      <w:pPr>
        <w:spacing w:line="200" w:lineRule="exact"/>
        <w:rPr>
          <w:sz w:val="24"/>
          <w:szCs w:val="24"/>
        </w:rPr>
      </w:pPr>
    </w:p>
    <w:p w14:paraId="399D5270" w14:textId="77777777" w:rsidR="000317E2" w:rsidRDefault="000317E2">
      <w:pPr>
        <w:spacing w:line="200" w:lineRule="exact"/>
        <w:rPr>
          <w:sz w:val="24"/>
          <w:szCs w:val="24"/>
        </w:rPr>
      </w:pPr>
    </w:p>
    <w:p w14:paraId="637076CA" w14:textId="77777777" w:rsidR="000317E2" w:rsidRDefault="000317E2">
      <w:pPr>
        <w:spacing w:line="200" w:lineRule="exact"/>
        <w:rPr>
          <w:sz w:val="24"/>
          <w:szCs w:val="24"/>
        </w:rPr>
      </w:pPr>
    </w:p>
    <w:p w14:paraId="6C8A16FF" w14:textId="77777777" w:rsidR="000317E2" w:rsidRDefault="000317E2">
      <w:pPr>
        <w:spacing w:line="200" w:lineRule="exact"/>
        <w:rPr>
          <w:sz w:val="24"/>
          <w:szCs w:val="24"/>
        </w:rPr>
      </w:pPr>
    </w:p>
    <w:p w14:paraId="08A118E5" w14:textId="77777777" w:rsidR="000317E2" w:rsidRDefault="000317E2">
      <w:pPr>
        <w:spacing w:line="363" w:lineRule="exact"/>
        <w:rPr>
          <w:sz w:val="24"/>
          <w:szCs w:val="24"/>
        </w:rPr>
      </w:pPr>
    </w:p>
    <w:p w14:paraId="2744BE2B" w14:textId="77777777" w:rsidR="000317E2" w:rsidRDefault="001E094C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ПРОГРАММА</w:t>
      </w:r>
    </w:p>
    <w:p w14:paraId="13403B36" w14:textId="77777777" w:rsidR="000317E2" w:rsidRDefault="000317E2">
      <w:pPr>
        <w:spacing w:line="367" w:lineRule="exact"/>
        <w:rPr>
          <w:sz w:val="24"/>
          <w:szCs w:val="24"/>
        </w:rPr>
      </w:pPr>
    </w:p>
    <w:p w14:paraId="222C33F3" w14:textId="77777777" w:rsidR="000317E2" w:rsidRDefault="001E094C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мониторинга профессиональных достижений</w:t>
      </w:r>
    </w:p>
    <w:p w14:paraId="14D1C700" w14:textId="77777777" w:rsidR="000317E2" w:rsidRDefault="000317E2">
      <w:pPr>
        <w:spacing w:line="2" w:lineRule="exact"/>
        <w:rPr>
          <w:sz w:val="24"/>
          <w:szCs w:val="24"/>
        </w:rPr>
      </w:pPr>
    </w:p>
    <w:p w14:paraId="4ECBF6AF" w14:textId="77777777" w:rsidR="000317E2" w:rsidRDefault="001E094C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педагогических работников,</w:t>
      </w:r>
    </w:p>
    <w:p w14:paraId="01C36D72" w14:textId="77777777" w:rsidR="000317E2" w:rsidRDefault="000317E2">
      <w:pPr>
        <w:spacing w:line="8" w:lineRule="exact"/>
        <w:rPr>
          <w:sz w:val="24"/>
          <w:szCs w:val="24"/>
        </w:rPr>
      </w:pPr>
    </w:p>
    <w:p w14:paraId="414A6809" w14:textId="77777777" w:rsidR="000317E2" w:rsidRDefault="001E094C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31"/>
          <w:szCs w:val="31"/>
        </w:rPr>
        <w:t>методического сопровождения педагогов в межаттестационный период</w:t>
      </w:r>
    </w:p>
    <w:p w14:paraId="5E85EEE5" w14:textId="77777777" w:rsidR="000317E2" w:rsidRDefault="000317E2">
      <w:pPr>
        <w:spacing w:line="200" w:lineRule="exact"/>
        <w:rPr>
          <w:sz w:val="24"/>
          <w:szCs w:val="24"/>
        </w:rPr>
      </w:pPr>
    </w:p>
    <w:p w14:paraId="532ABEED" w14:textId="77777777" w:rsidR="000317E2" w:rsidRDefault="000317E2">
      <w:pPr>
        <w:spacing w:line="200" w:lineRule="exact"/>
        <w:rPr>
          <w:sz w:val="24"/>
          <w:szCs w:val="24"/>
        </w:rPr>
      </w:pPr>
    </w:p>
    <w:p w14:paraId="29EB6DFB" w14:textId="77777777" w:rsidR="000317E2" w:rsidRDefault="000317E2">
      <w:pPr>
        <w:spacing w:line="200" w:lineRule="exact"/>
        <w:rPr>
          <w:sz w:val="24"/>
          <w:szCs w:val="24"/>
        </w:rPr>
      </w:pPr>
    </w:p>
    <w:p w14:paraId="47E6EE88" w14:textId="77777777" w:rsidR="000317E2" w:rsidRDefault="000317E2">
      <w:pPr>
        <w:spacing w:line="200" w:lineRule="exact"/>
        <w:rPr>
          <w:sz w:val="24"/>
          <w:szCs w:val="24"/>
        </w:rPr>
      </w:pPr>
    </w:p>
    <w:p w14:paraId="0159A1AA" w14:textId="77777777" w:rsidR="000317E2" w:rsidRDefault="000317E2">
      <w:pPr>
        <w:spacing w:line="200" w:lineRule="exact"/>
        <w:rPr>
          <w:sz w:val="24"/>
          <w:szCs w:val="24"/>
        </w:rPr>
      </w:pPr>
    </w:p>
    <w:p w14:paraId="669BAA75" w14:textId="77777777" w:rsidR="000317E2" w:rsidRDefault="000317E2">
      <w:pPr>
        <w:spacing w:line="200" w:lineRule="exact"/>
        <w:rPr>
          <w:sz w:val="24"/>
          <w:szCs w:val="24"/>
        </w:rPr>
      </w:pPr>
    </w:p>
    <w:p w14:paraId="7CE73114" w14:textId="77777777" w:rsidR="000317E2" w:rsidRDefault="000317E2">
      <w:pPr>
        <w:spacing w:line="200" w:lineRule="exact"/>
        <w:rPr>
          <w:sz w:val="24"/>
          <w:szCs w:val="24"/>
        </w:rPr>
      </w:pPr>
    </w:p>
    <w:p w14:paraId="4C52CB1E" w14:textId="77777777" w:rsidR="000317E2" w:rsidRDefault="000317E2">
      <w:pPr>
        <w:spacing w:line="200" w:lineRule="exact"/>
        <w:rPr>
          <w:sz w:val="24"/>
          <w:szCs w:val="24"/>
        </w:rPr>
      </w:pPr>
    </w:p>
    <w:p w14:paraId="1F472BAC" w14:textId="77777777" w:rsidR="000317E2" w:rsidRDefault="000317E2">
      <w:pPr>
        <w:spacing w:line="200" w:lineRule="exact"/>
        <w:rPr>
          <w:sz w:val="24"/>
          <w:szCs w:val="24"/>
        </w:rPr>
      </w:pPr>
    </w:p>
    <w:p w14:paraId="08631CEF" w14:textId="77777777" w:rsidR="000317E2" w:rsidRDefault="000317E2">
      <w:pPr>
        <w:spacing w:line="200" w:lineRule="exact"/>
        <w:rPr>
          <w:sz w:val="24"/>
          <w:szCs w:val="24"/>
        </w:rPr>
      </w:pPr>
    </w:p>
    <w:p w14:paraId="5D59C02F" w14:textId="77777777" w:rsidR="000317E2" w:rsidRDefault="000317E2">
      <w:pPr>
        <w:spacing w:line="200" w:lineRule="exact"/>
        <w:rPr>
          <w:sz w:val="24"/>
          <w:szCs w:val="24"/>
        </w:rPr>
      </w:pPr>
    </w:p>
    <w:p w14:paraId="572EB03A" w14:textId="77777777" w:rsidR="000317E2" w:rsidRDefault="000317E2">
      <w:pPr>
        <w:spacing w:line="200" w:lineRule="exact"/>
        <w:rPr>
          <w:sz w:val="24"/>
          <w:szCs w:val="24"/>
        </w:rPr>
      </w:pPr>
    </w:p>
    <w:p w14:paraId="352B8327" w14:textId="77777777" w:rsidR="000317E2" w:rsidRDefault="000317E2">
      <w:pPr>
        <w:spacing w:line="200" w:lineRule="exact"/>
        <w:rPr>
          <w:sz w:val="24"/>
          <w:szCs w:val="24"/>
        </w:rPr>
      </w:pPr>
    </w:p>
    <w:p w14:paraId="61534017" w14:textId="77777777" w:rsidR="000317E2" w:rsidRDefault="000317E2">
      <w:pPr>
        <w:spacing w:line="200" w:lineRule="exact"/>
        <w:rPr>
          <w:sz w:val="24"/>
          <w:szCs w:val="24"/>
        </w:rPr>
      </w:pPr>
    </w:p>
    <w:p w14:paraId="51CE92CA" w14:textId="77777777" w:rsidR="000317E2" w:rsidRDefault="000317E2">
      <w:pPr>
        <w:spacing w:line="200" w:lineRule="exact"/>
        <w:rPr>
          <w:sz w:val="24"/>
          <w:szCs w:val="24"/>
        </w:rPr>
      </w:pPr>
    </w:p>
    <w:p w14:paraId="7CE22074" w14:textId="77777777" w:rsidR="000317E2" w:rsidRDefault="000317E2">
      <w:pPr>
        <w:spacing w:line="200" w:lineRule="exact"/>
        <w:rPr>
          <w:sz w:val="24"/>
          <w:szCs w:val="24"/>
        </w:rPr>
      </w:pPr>
    </w:p>
    <w:p w14:paraId="0A03F083" w14:textId="77777777" w:rsidR="000317E2" w:rsidRDefault="000317E2">
      <w:pPr>
        <w:spacing w:line="200" w:lineRule="exact"/>
        <w:rPr>
          <w:sz w:val="24"/>
          <w:szCs w:val="24"/>
        </w:rPr>
      </w:pPr>
    </w:p>
    <w:p w14:paraId="542E9A7F" w14:textId="77777777" w:rsidR="000317E2" w:rsidRDefault="000317E2">
      <w:pPr>
        <w:spacing w:line="200" w:lineRule="exact"/>
        <w:rPr>
          <w:sz w:val="24"/>
          <w:szCs w:val="24"/>
        </w:rPr>
      </w:pPr>
    </w:p>
    <w:p w14:paraId="1AE9C9DD" w14:textId="77777777" w:rsidR="000317E2" w:rsidRDefault="000317E2">
      <w:pPr>
        <w:spacing w:line="200" w:lineRule="exact"/>
        <w:rPr>
          <w:sz w:val="24"/>
          <w:szCs w:val="24"/>
        </w:rPr>
      </w:pPr>
    </w:p>
    <w:p w14:paraId="15F1E0F4" w14:textId="77777777" w:rsidR="000317E2" w:rsidRDefault="000317E2">
      <w:pPr>
        <w:spacing w:line="200" w:lineRule="exact"/>
        <w:rPr>
          <w:sz w:val="24"/>
          <w:szCs w:val="24"/>
        </w:rPr>
      </w:pPr>
    </w:p>
    <w:p w14:paraId="7B4FB6EC" w14:textId="77777777" w:rsidR="000317E2" w:rsidRDefault="000317E2">
      <w:pPr>
        <w:spacing w:line="200" w:lineRule="exact"/>
        <w:rPr>
          <w:sz w:val="24"/>
          <w:szCs w:val="24"/>
        </w:rPr>
      </w:pPr>
    </w:p>
    <w:p w14:paraId="3C29641C" w14:textId="77777777" w:rsidR="000317E2" w:rsidRDefault="000317E2">
      <w:pPr>
        <w:spacing w:line="200" w:lineRule="exact"/>
        <w:rPr>
          <w:sz w:val="24"/>
          <w:szCs w:val="24"/>
        </w:rPr>
      </w:pPr>
    </w:p>
    <w:p w14:paraId="1AF26110" w14:textId="77777777" w:rsidR="000317E2" w:rsidRDefault="000317E2">
      <w:pPr>
        <w:spacing w:line="200" w:lineRule="exact"/>
        <w:rPr>
          <w:sz w:val="24"/>
          <w:szCs w:val="24"/>
        </w:rPr>
      </w:pPr>
    </w:p>
    <w:p w14:paraId="5F8262F3" w14:textId="77777777" w:rsidR="000317E2" w:rsidRDefault="000317E2">
      <w:pPr>
        <w:spacing w:line="200" w:lineRule="exact"/>
        <w:rPr>
          <w:sz w:val="24"/>
          <w:szCs w:val="24"/>
        </w:rPr>
      </w:pPr>
    </w:p>
    <w:p w14:paraId="281AF0B3" w14:textId="77777777" w:rsidR="000317E2" w:rsidRDefault="000317E2">
      <w:pPr>
        <w:spacing w:line="200" w:lineRule="exact"/>
        <w:rPr>
          <w:sz w:val="24"/>
          <w:szCs w:val="24"/>
        </w:rPr>
      </w:pPr>
    </w:p>
    <w:p w14:paraId="2C90D680" w14:textId="77777777" w:rsidR="000317E2" w:rsidRDefault="000317E2">
      <w:pPr>
        <w:spacing w:line="200" w:lineRule="exact"/>
        <w:rPr>
          <w:sz w:val="24"/>
          <w:szCs w:val="24"/>
        </w:rPr>
      </w:pPr>
    </w:p>
    <w:p w14:paraId="4B81AD50" w14:textId="77777777" w:rsidR="000317E2" w:rsidRDefault="000317E2">
      <w:pPr>
        <w:spacing w:line="200" w:lineRule="exact"/>
        <w:rPr>
          <w:sz w:val="24"/>
          <w:szCs w:val="24"/>
        </w:rPr>
      </w:pPr>
    </w:p>
    <w:p w14:paraId="48E2B479" w14:textId="77777777" w:rsidR="001E094C" w:rsidRDefault="001E094C">
      <w:pPr>
        <w:spacing w:line="200" w:lineRule="exact"/>
        <w:rPr>
          <w:sz w:val="24"/>
          <w:szCs w:val="24"/>
        </w:rPr>
      </w:pPr>
    </w:p>
    <w:p w14:paraId="3C325AB4" w14:textId="77777777" w:rsidR="001E094C" w:rsidRDefault="001E094C">
      <w:pPr>
        <w:spacing w:line="200" w:lineRule="exact"/>
        <w:rPr>
          <w:sz w:val="24"/>
          <w:szCs w:val="24"/>
        </w:rPr>
      </w:pPr>
    </w:p>
    <w:p w14:paraId="72CE6F93" w14:textId="77777777" w:rsidR="001E094C" w:rsidRDefault="001E094C">
      <w:pPr>
        <w:spacing w:line="200" w:lineRule="exact"/>
        <w:rPr>
          <w:sz w:val="24"/>
          <w:szCs w:val="24"/>
        </w:rPr>
      </w:pPr>
    </w:p>
    <w:p w14:paraId="749B3F7A" w14:textId="77777777" w:rsidR="001E094C" w:rsidRDefault="001E094C">
      <w:pPr>
        <w:spacing w:line="200" w:lineRule="exact"/>
        <w:rPr>
          <w:sz w:val="24"/>
          <w:szCs w:val="24"/>
        </w:rPr>
      </w:pPr>
    </w:p>
    <w:p w14:paraId="02DF2CE0" w14:textId="77777777" w:rsidR="000317E2" w:rsidRDefault="000317E2">
      <w:pPr>
        <w:spacing w:line="217" w:lineRule="exact"/>
        <w:rPr>
          <w:sz w:val="24"/>
          <w:szCs w:val="24"/>
        </w:rPr>
      </w:pPr>
    </w:p>
    <w:p w14:paraId="46C94319" w14:textId="77C1E3D9" w:rsidR="000317E2" w:rsidRDefault="000317E2">
      <w:pPr>
        <w:ind w:right="240"/>
        <w:jc w:val="center"/>
        <w:rPr>
          <w:sz w:val="20"/>
          <w:szCs w:val="20"/>
        </w:rPr>
      </w:pPr>
    </w:p>
    <w:p w14:paraId="321FF8FE" w14:textId="77777777" w:rsidR="000317E2" w:rsidRDefault="000317E2">
      <w:pPr>
        <w:spacing w:line="194" w:lineRule="exact"/>
        <w:rPr>
          <w:sz w:val="24"/>
          <w:szCs w:val="24"/>
        </w:rPr>
      </w:pPr>
    </w:p>
    <w:p w14:paraId="0F9FE9C4" w14:textId="77777777" w:rsidR="000317E2" w:rsidRDefault="000317E2">
      <w:pPr>
        <w:sectPr w:rsidR="000317E2">
          <w:pgSz w:w="12240" w:h="15840"/>
          <w:pgMar w:top="852" w:right="840" w:bottom="437" w:left="1360" w:header="0" w:footer="0" w:gutter="0"/>
          <w:cols w:space="720" w:equalWidth="0">
            <w:col w:w="10040"/>
          </w:cols>
        </w:sectPr>
      </w:pPr>
    </w:p>
    <w:p w14:paraId="04D7AE3E" w14:textId="77777777" w:rsidR="000317E2" w:rsidRDefault="001E09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14:paraId="6144302D" w14:textId="77777777" w:rsidR="000317E2" w:rsidRDefault="000317E2">
      <w:pPr>
        <w:spacing w:line="283" w:lineRule="exact"/>
        <w:rPr>
          <w:sz w:val="20"/>
          <w:szCs w:val="20"/>
        </w:rPr>
      </w:pPr>
    </w:p>
    <w:p w14:paraId="0FF91C45" w14:textId="3B4F6166" w:rsidR="000317E2" w:rsidRDefault="001E094C">
      <w:pPr>
        <w:spacing w:line="237" w:lineRule="auto"/>
        <w:ind w:left="7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организации и мониторинга профессиональных достижений, методического сопровождения педагогов в межаттестационный период разработана с целью системной деятельности по созданию условий для повышения профессиональных компетенций, созданию единого методического пространства в </w:t>
      </w:r>
      <w:r w:rsidR="00F91E48">
        <w:rPr>
          <w:rFonts w:eastAsia="Times New Roman"/>
          <w:sz w:val="24"/>
          <w:szCs w:val="24"/>
        </w:rPr>
        <w:t>МОУ Шилкинской СОШ 51</w:t>
      </w:r>
    </w:p>
    <w:p w14:paraId="62BE4873" w14:textId="77777777" w:rsidR="000317E2" w:rsidRDefault="000317E2">
      <w:pPr>
        <w:spacing w:line="294" w:lineRule="exact"/>
        <w:rPr>
          <w:sz w:val="20"/>
          <w:szCs w:val="20"/>
        </w:rPr>
      </w:pPr>
    </w:p>
    <w:p w14:paraId="38EE4543" w14:textId="77777777" w:rsidR="000317E2" w:rsidRDefault="001E094C">
      <w:pPr>
        <w:spacing w:line="235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Цель мониторинга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условий для формирования целостного представления о динамике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профессионального роста педагогов.</w:t>
      </w:r>
    </w:p>
    <w:p w14:paraId="27E3DAE1" w14:textId="77777777" w:rsidR="000317E2" w:rsidRDefault="000317E2">
      <w:pPr>
        <w:spacing w:line="4" w:lineRule="exact"/>
        <w:rPr>
          <w:sz w:val="20"/>
          <w:szCs w:val="20"/>
        </w:rPr>
      </w:pPr>
    </w:p>
    <w:p w14:paraId="6B50C4C6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 мониторинга:</w:t>
      </w:r>
    </w:p>
    <w:p w14:paraId="1499D45F" w14:textId="77777777" w:rsidR="000317E2" w:rsidRDefault="000317E2">
      <w:pPr>
        <w:spacing w:line="10" w:lineRule="exact"/>
        <w:rPr>
          <w:sz w:val="20"/>
          <w:szCs w:val="20"/>
        </w:rPr>
      </w:pPr>
    </w:p>
    <w:p w14:paraId="6C74FE7A" w14:textId="77777777" w:rsidR="000317E2" w:rsidRDefault="001E094C">
      <w:pPr>
        <w:numPr>
          <w:ilvl w:val="0"/>
          <w:numId w:val="1"/>
        </w:numPr>
        <w:tabs>
          <w:tab w:val="left" w:pos="213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показателей, которые могут наиболее полно описать процесс повышения уровня профессиональной компетентности педагогов;</w:t>
      </w:r>
    </w:p>
    <w:p w14:paraId="5F53707A" w14:textId="77777777"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14:paraId="1F0ED05D" w14:textId="77777777" w:rsidR="000317E2" w:rsidRDefault="001E094C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систематизация информации о профессиональных достижениях педагогов;</w:t>
      </w:r>
    </w:p>
    <w:p w14:paraId="165C43AC" w14:textId="77777777" w:rsidR="000317E2" w:rsidRDefault="001E094C">
      <w:pPr>
        <w:numPr>
          <w:ilvl w:val="0"/>
          <w:numId w:val="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регулярного представления информации о динамике профессионального роста;</w:t>
      </w:r>
    </w:p>
    <w:p w14:paraId="6C9CE6B0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5A4AD989" w14:textId="77777777" w:rsidR="000317E2" w:rsidRDefault="001E094C">
      <w:pPr>
        <w:numPr>
          <w:ilvl w:val="0"/>
          <w:numId w:val="1"/>
        </w:numPr>
        <w:tabs>
          <w:tab w:val="left" w:pos="252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информационное обеспечение анализа и прогнозирования профессионального становления педагогов в ОУ.</w:t>
      </w:r>
    </w:p>
    <w:p w14:paraId="04883052" w14:textId="77777777" w:rsidR="000317E2" w:rsidRDefault="000317E2">
      <w:pPr>
        <w:spacing w:line="283" w:lineRule="exact"/>
        <w:rPr>
          <w:sz w:val="20"/>
          <w:szCs w:val="20"/>
        </w:rPr>
      </w:pPr>
    </w:p>
    <w:p w14:paraId="77B25B34" w14:textId="77777777" w:rsidR="000317E2" w:rsidRDefault="001E094C">
      <w:pPr>
        <w:ind w:left="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Система мониторинга профессиональных достижений педагогов способствует</w:t>
      </w:r>
    </w:p>
    <w:p w14:paraId="1061DA8C" w14:textId="77777777" w:rsidR="000317E2" w:rsidRDefault="000317E2">
      <w:pPr>
        <w:spacing w:line="10" w:lineRule="exact"/>
        <w:rPr>
          <w:sz w:val="20"/>
          <w:szCs w:val="20"/>
        </w:rPr>
      </w:pPr>
    </w:p>
    <w:p w14:paraId="1509DBB1" w14:textId="77777777" w:rsidR="000317E2" w:rsidRDefault="001E094C">
      <w:pPr>
        <w:numPr>
          <w:ilvl w:val="0"/>
          <w:numId w:val="2"/>
        </w:numPr>
        <w:tabs>
          <w:tab w:val="left" w:pos="348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созданию конкурентной профессионально-педагогической среды, мотивирующей рост профессионального мастерства и саморазвития педагога в межаттестационный период;</w:t>
      </w:r>
    </w:p>
    <w:p w14:paraId="363DDCEF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7E51892C" w14:textId="77777777" w:rsidR="000317E2" w:rsidRDefault="001E094C">
      <w:pPr>
        <w:numPr>
          <w:ilvl w:val="0"/>
          <w:numId w:val="2"/>
        </w:numPr>
        <w:tabs>
          <w:tab w:val="left" w:pos="309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формированию позитивного взгляда педагогов на профессионально - педагогическую деятельность;</w:t>
      </w:r>
    </w:p>
    <w:p w14:paraId="190860B6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7172E62E" w14:textId="77777777" w:rsidR="000317E2" w:rsidRDefault="001E094C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осмыслению профессиональных компетенций каждым педагогом, выработка саморекомендаций.</w:t>
      </w:r>
    </w:p>
    <w:p w14:paraId="5FF5582A" w14:textId="77777777" w:rsidR="000317E2" w:rsidRDefault="000317E2">
      <w:pPr>
        <w:spacing w:line="281" w:lineRule="exact"/>
        <w:rPr>
          <w:sz w:val="20"/>
          <w:szCs w:val="20"/>
        </w:rPr>
      </w:pPr>
    </w:p>
    <w:p w14:paraId="62441AFF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Результаты мониторинга:</w:t>
      </w:r>
    </w:p>
    <w:p w14:paraId="69CC9D5F" w14:textId="77777777" w:rsidR="000317E2" w:rsidRDefault="001E094C">
      <w:pPr>
        <w:numPr>
          <w:ilvl w:val="0"/>
          <w:numId w:val="3"/>
        </w:numPr>
        <w:tabs>
          <w:tab w:val="left" w:pos="147"/>
        </w:tabs>
        <w:spacing w:line="233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 темпах и уровне профессионального становления;</w:t>
      </w:r>
    </w:p>
    <w:p w14:paraId="69BE4590" w14:textId="77777777" w:rsidR="000317E2" w:rsidRDefault="000317E2">
      <w:pPr>
        <w:spacing w:line="16" w:lineRule="exact"/>
        <w:rPr>
          <w:sz w:val="20"/>
          <w:szCs w:val="20"/>
        </w:rPr>
      </w:pPr>
    </w:p>
    <w:p w14:paraId="437F8F69" w14:textId="77777777" w:rsidR="000317E2" w:rsidRDefault="001E094C">
      <w:pPr>
        <w:spacing w:line="233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оценка качества деятельности, направленной на обеспечение профессионального роста педагогов;</w:t>
      </w:r>
    </w:p>
    <w:p w14:paraId="0FAD90C8" w14:textId="77777777" w:rsidR="000317E2" w:rsidRDefault="000317E2">
      <w:pPr>
        <w:spacing w:line="4" w:lineRule="exact"/>
        <w:rPr>
          <w:sz w:val="20"/>
          <w:szCs w:val="20"/>
        </w:rPr>
      </w:pPr>
    </w:p>
    <w:p w14:paraId="1097EFC6" w14:textId="77777777" w:rsidR="000317E2" w:rsidRDefault="001E094C">
      <w:pPr>
        <w:numPr>
          <w:ilvl w:val="0"/>
          <w:numId w:val="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совокупность управленческих решений.</w:t>
      </w:r>
    </w:p>
    <w:p w14:paraId="2FD62B5D" w14:textId="77777777" w:rsidR="000317E2" w:rsidRDefault="000317E2">
      <w:pPr>
        <w:spacing w:line="278" w:lineRule="exact"/>
        <w:rPr>
          <w:sz w:val="20"/>
          <w:szCs w:val="20"/>
        </w:rPr>
      </w:pPr>
    </w:p>
    <w:p w14:paraId="464A5D9C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Этапы мониторинга:</w:t>
      </w:r>
    </w:p>
    <w:p w14:paraId="2DF606CF" w14:textId="77777777" w:rsidR="000317E2" w:rsidRDefault="001E094C" w:rsidP="00E70B17">
      <w:pPr>
        <w:numPr>
          <w:ilvl w:val="0"/>
          <w:numId w:val="77"/>
        </w:numPr>
        <w:tabs>
          <w:tab w:val="left" w:pos="727"/>
        </w:tabs>
        <w:spacing w:line="237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подготовительный;</w:t>
      </w:r>
    </w:p>
    <w:p w14:paraId="52700492" w14:textId="77777777" w:rsidR="000317E2" w:rsidRDefault="001E094C" w:rsidP="00E70B17">
      <w:pPr>
        <w:numPr>
          <w:ilvl w:val="0"/>
          <w:numId w:val="77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исходно-</w:t>
      </w:r>
      <w:proofErr w:type="gramStart"/>
      <w:r>
        <w:rPr>
          <w:rFonts w:eastAsia="Times New Roman"/>
          <w:sz w:val="24"/>
          <w:szCs w:val="24"/>
        </w:rPr>
        <w:t>диагностический ;</w:t>
      </w:r>
      <w:proofErr w:type="gramEnd"/>
    </w:p>
    <w:p w14:paraId="2E6C38EB" w14:textId="77777777" w:rsidR="000317E2" w:rsidRDefault="001E094C" w:rsidP="00E70B17">
      <w:pPr>
        <w:numPr>
          <w:ilvl w:val="0"/>
          <w:numId w:val="77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уточняющий;</w:t>
      </w:r>
    </w:p>
    <w:p w14:paraId="08D06E16" w14:textId="77777777" w:rsidR="000317E2" w:rsidRDefault="001E094C" w:rsidP="00E70B17">
      <w:pPr>
        <w:numPr>
          <w:ilvl w:val="0"/>
          <w:numId w:val="77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планово-прогностический;</w:t>
      </w:r>
    </w:p>
    <w:p w14:paraId="3F1BE5E2" w14:textId="77777777" w:rsidR="000317E2" w:rsidRDefault="001E094C" w:rsidP="00E70B17">
      <w:pPr>
        <w:numPr>
          <w:ilvl w:val="0"/>
          <w:numId w:val="77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организационно - деятельностный;</w:t>
      </w:r>
    </w:p>
    <w:p w14:paraId="2C4EE92B" w14:textId="77777777" w:rsidR="000317E2" w:rsidRDefault="000317E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14:paraId="6A53D6D5" w14:textId="77777777" w:rsidR="000317E2" w:rsidRDefault="001E094C" w:rsidP="00E70B17">
      <w:pPr>
        <w:numPr>
          <w:ilvl w:val="0"/>
          <w:numId w:val="77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внесение корректив;</w:t>
      </w:r>
    </w:p>
    <w:p w14:paraId="2D659CC5" w14:textId="77777777" w:rsidR="000317E2" w:rsidRDefault="001E094C" w:rsidP="00E70B17">
      <w:pPr>
        <w:numPr>
          <w:ilvl w:val="0"/>
          <w:numId w:val="77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итогово</w:t>
      </w:r>
      <w:proofErr w:type="spellEnd"/>
      <w:r>
        <w:rPr>
          <w:rFonts w:eastAsia="Times New Roman"/>
          <w:sz w:val="24"/>
          <w:szCs w:val="24"/>
        </w:rPr>
        <w:t xml:space="preserve"> – аналитический.</w:t>
      </w:r>
    </w:p>
    <w:p w14:paraId="2E3C00EB" w14:textId="77777777" w:rsidR="000317E2" w:rsidRDefault="000317E2">
      <w:pPr>
        <w:spacing w:line="276" w:lineRule="exact"/>
        <w:rPr>
          <w:sz w:val="20"/>
          <w:szCs w:val="20"/>
        </w:rPr>
      </w:pPr>
    </w:p>
    <w:p w14:paraId="4EFBF88F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Показатели роста:</w:t>
      </w:r>
    </w:p>
    <w:p w14:paraId="337B60D7" w14:textId="77777777" w:rsidR="000317E2" w:rsidRDefault="001E094C" w:rsidP="00E70B17">
      <w:pPr>
        <w:numPr>
          <w:ilvl w:val="0"/>
          <w:numId w:val="5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курсовая подготовка;</w:t>
      </w:r>
    </w:p>
    <w:p w14:paraId="1F3ED83F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48FAAEF2" w14:textId="77777777" w:rsidR="000317E2" w:rsidRDefault="001E094C" w:rsidP="00E70B17">
      <w:pPr>
        <w:numPr>
          <w:ilvl w:val="0"/>
          <w:numId w:val="5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выступление на педагогическом совете / конференции / семинаре;</w:t>
      </w:r>
    </w:p>
    <w:p w14:paraId="54164D62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76A38FC6" w14:textId="77777777" w:rsidR="000317E2" w:rsidRDefault="001E094C" w:rsidP="00E70B17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конференции / семинара;</w:t>
      </w:r>
    </w:p>
    <w:p w14:paraId="7BCFA3B3" w14:textId="77777777" w:rsidR="000317E2" w:rsidRDefault="001E094C" w:rsidP="00E70B17">
      <w:pPr>
        <w:numPr>
          <w:ilvl w:val="0"/>
          <w:numId w:val="5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публикации;</w:t>
      </w:r>
    </w:p>
    <w:p w14:paraId="67C80522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7F79D3F9" w14:textId="77777777" w:rsidR="000317E2" w:rsidRDefault="001E094C" w:rsidP="00E70B17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разработке инновационных проектов;</w:t>
      </w:r>
    </w:p>
    <w:p w14:paraId="7FC5E380" w14:textId="77777777" w:rsidR="000317E2" w:rsidRDefault="001E094C" w:rsidP="00E70B17">
      <w:pPr>
        <w:numPr>
          <w:ilvl w:val="0"/>
          <w:numId w:val="5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разработке программ на основе ФГОС НОО, ФГОС ООО, ФГОС СОО;</w:t>
      </w:r>
    </w:p>
    <w:p w14:paraId="65B5A301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043B40CC" w14:textId="77777777" w:rsidR="000317E2" w:rsidRDefault="001E094C" w:rsidP="00E70B17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образования по предмету;</w:t>
      </w:r>
    </w:p>
    <w:p w14:paraId="70318702" w14:textId="77777777" w:rsidR="000317E2" w:rsidRDefault="001E094C" w:rsidP="00E70B17">
      <w:pPr>
        <w:numPr>
          <w:ilvl w:val="0"/>
          <w:numId w:val="5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организации внеучебной деятельности</w:t>
      </w:r>
    </w:p>
    <w:p w14:paraId="37153AB5" w14:textId="77777777" w:rsidR="000317E2" w:rsidRDefault="000317E2">
      <w:pPr>
        <w:spacing w:line="75" w:lineRule="exact"/>
        <w:rPr>
          <w:sz w:val="20"/>
          <w:szCs w:val="20"/>
        </w:rPr>
      </w:pPr>
    </w:p>
    <w:p w14:paraId="447A09A5" w14:textId="77777777" w:rsidR="000317E2" w:rsidRDefault="000317E2">
      <w:pPr>
        <w:sectPr w:rsidR="000317E2">
          <w:pgSz w:w="12240" w:h="15840"/>
          <w:pgMar w:top="844" w:right="840" w:bottom="437" w:left="1133" w:header="0" w:footer="0" w:gutter="0"/>
          <w:cols w:space="720" w:equalWidth="0">
            <w:col w:w="10267"/>
          </w:cols>
        </w:sectPr>
      </w:pPr>
    </w:p>
    <w:p w14:paraId="18D0DB41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(</w:t>
      </w:r>
      <w:r>
        <w:rPr>
          <w:rFonts w:eastAsia="Times New Roman"/>
          <w:sz w:val="24"/>
          <w:szCs w:val="24"/>
          <w:u w:val="single"/>
        </w:rPr>
        <w:t>Педагогическая карта в Приложении №1</w:t>
      </w:r>
      <w:r>
        <w:rPr>
          <w:rFonts w:eastAsia="Times New Roman"/>
          <w:sz w:val="24"/>
          <w:szCs w:val="24"/>
        </w:rPr>
        <w:t>)</w:t>
      </w:r>
    </w:p>
    <w:p w14:paraId="1F781E10" w14:textId="77777777" w:rsidR="000317E2" w:rsidRDefault="000317E2">
      <w:pPr>
        <w:spacing w:line="281" w:lineRule="exact"/>
        <w:rPr>
          <w:sz w:val="20"/>
          <w:szCs w:val="20"/>
        </w:rPr>
      </w:pPr>
    </w:p>
    <w:p w14:paraId="5E26104C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Показатели компетентности педагогов:</w:t>
      </w:r>
    </w:p>
    <w:p w14:paraId="754C0E32" w14:textId="77777777" w:rsidR="000317E2" w:rsidRDefault="001E094C" w:rsidP="00E70B17">
      <w:pPr>
        <w:numPr>
          <w:ilvl w:val="0"/>
          <w:numId w:val="6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результативность деятельности;</w:t>
      </w:r>
    </w:p>
    <w:p w14:paraId="01C98529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2B062613" w14:textId="77777777" w:rsidR="000317E2" w:rsidRDefault="001E094C" w:rsidP="00E70B17">
      <w:pPr>
        <w:numPr>
          <w:ilvl w:val="0"/>
          <w:numId w:val="6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деятельности, выявление затруднений;</w:t>
      </w:r>
    </w:p>
    <w:p w14:paraId="25EF78E1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6EFD0F46" w14:textId="77777777" w:rsidR="000317E2" w:rsidRDefault="001E094C" w:rsidP="00E70B17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уровня теоретической, методической подготовки;</w:t>
      </w:r>
    </w:p>
    <w:p w14:paraId="7D3FF1D4" w14:textId="77777777" w:rsidR="000317E2" w:rsidRDefault="001E094C" w:rsidP="00E70B17">
      <w:pPr>
        <w:numPr>
          <w:ilvl w:val="0"/>
          <w:numId w:val="6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включенность в инновационную деятельность;</w:t>
      </w:r>
    </w:p>
    <w:p w14:paraId="192D4688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78F79443" w14:textId="77777777" w:rsidR="000317E2" w:rsidRDefault="001E094C" w:rsidP="00E70B17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методами педагогического исследования;</w:t>
      </w:r>
    </w:p>
    <w:p w14:paraId="4CFFCBC5" w14:textId="77777777" w:rsidR="000317E2" w:rsidRDefault="001E094C" w:rsidP="00E70B17">
      <w:pPr>
        <w:numPr>
          <w:ilvl w:val="0"/>
          <w:numId w:val="6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речевой культуры.</w:t>
      </w:r>
    </w:p>
    <w:p w14:paraId="0C39211B" w14:textId="77777777" w:rsidR="000317E2" w:rsidRDefault="000317E2">
      <w:pPr>
        <w:spacing w:line="282" w:lineRule="exact"/>
        <w:rPr>
          <w:sz w:val="20"/>
          <w:szCs w:val="20"/>
        </w:rPr>
      </w:pPr>
    </w:p>
    <w:p w14:paraId="06B7C8CD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Направления методической работы:</w:t>
      </w:r>
    </w:p>
    <w:p w14:paraId="539F1898" w14:textId="77777777" w:rsidR="000317E2" w:rsidRDefault="000317E2">
      <w:pPr>
        <w:spacing w:line="29" w:lineRule="exact"/>
        <w:rPr>
          <w:sz w:val="20"/>
          <w:szCs w:val="20"/>
        </w:rPr>
      </w:pPr>
    </w:p>
    <w:p w14:paraId="197F5AEF" w14:textId="77777777" w:rsidR="000317E2" w:rsidRDefault="001E094C" w:rsidP="00E70B17">
      <w:pPr>
        <w:numPr>
          <w:ilvl w:val="0"/>
          <w:numId w:val="78"/>
        </w:numPr>
        <w:tabs>
          <w:tab w:val="left" w:pos="0"/>
          <w:tab w:val="left" w:pos="284"/>
          <w:tab w:val="left" w:pos="426"/>
        </w:tabs>
        <w:spacing w:line="230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спроса педагога (проведение анкетирования (</w:t>
      </w:r>
      <w:r>
        <w:rPr>
          <w:rFonts w:eastAsia="Times New Roman"/>
          <w:sz w:val="24"/>
          <w:szCs w:val="24"/>
          <w:u w:val="single"/>
        </w:rPr>
        <w:t>Приложение №2</w:t>
      </w:r>
      <w:r>
        <w:rPr>
          <w:rFonts w:eastAsia="Times New Roman"/>
          <w:sz w:val="24"/>
          <w:szCs w:val="24"/>
        </w:rPr>
        <w:t>), анализ самооценки (</w:t>
      </w:r>
      <w:r>
        <w:rPr>
          <w:rFonts w:eastAsia="Times New Roman"/>
          <w:sz w:val="24"/>
          <w:szCs w:val="24"/>
          <w:u w:val="single"/>
        </w:rPr>
        <w:t>Приложение №3</w:t>
      </w:r>
      <w:r>
        <w:rPr>
          <w:rFonts w:eastAsia="Times New Roman"/>
          <w:sz w:val="24"/>
          <w:szCs w:val="24"/>
        </w:rPr>
        <w:t>), выявление низко оцененных компетенций), построение графика повышения квалификации (</w:t>
      </w:r>
      <w:r>
        <w:rPr>
          <w:rFonts w:eastAsia="Times New Roman"/>
          <w:sz w:val="24"/>
          <w:szCs w:val="24"/>
          <w:u w:val="single"/>
        </w:rPr>
        <w:t>Приложение №4</w:t>
      </w:r>
      <w:r>
        <w:rPr>
          <w:rFonts w:eastAsia="Times New Roman"/>
          <w:sz w:val="24"/>
          <w:szCs w:val="24"/>
        </w:rPr>
        <w:t>).</w:t>
      </w:r>
    </w:p>
    <w:p w14:paraId="45D042E3" w14:textId="77777777" w:rsidR="000317E2" w:rsidRDefault="000317E2" w:rsidP="001E094C">
      <w:pPr>
        <w:tabs>
          <w:tab w:val="left" w:pos="0"/>
          <w:tab w:val="left" w:pos="284"/>
          <w:tab w:val="left" w:pos="426"/>
        </w:tabs>
        <w:spacing w:line="34" w:lineRule="exact"/>
        <w:rPr>
          <w:rFonts w:ascii="Symbol" w:eastAsia="Symbol" w:hAnsi="Symbol" w:cs="Symbol"/>
          <w:sz w:val="24"/>
          <w:szCs w:val="24"/>
        </w:rPr>
      </w:pPr>
    </w:p>
    <w:p w14:paraId="61A2E3EB" w14:textId="77777777" w:rsidR="000317E2" w:rsidRDefault="001E094C" w:rsidP="00E70B17">
      <w:pPr>
        <w:numPr>
          <w:ilvl w:val="0"/>
          <w:numId w:val="78"/>
        </w:numPr>
        <w:tabs>
          <w:tab w:val="left" w:pos="0"/>
          <w:tab w:val="left" w:pos="284"/>
          <w:tab w:val="left" w:pos="426"/>
        </w:tabs>
        <w:spacing w:line="233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информационной (пополнение материалов информационных стендов «Нормативно-правовое обеспечение процедуры аттестации педагогических работников», «Конференции», «Курсы повышения квалификации»; выпуск информационно-методического бюллетеня), организационной, методической среды ОУ.</w:t>
      </w:r>
    </w:p>
    <w:p w14:paraId="410E85F6" w14:textId="77777777" w:rsidR="000317E2" w:rsidRDefault="000317E2" w:rsidP="001E094C">
      <w:pPr>
        <w:tabs>
          <w:tab w:val="left" w:pos="0"/>
          <w:tab w:val="left" w:pos="284"/>
          <w:tab w:val="left" w:pos="426"/>
        </w:tabs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6536152B" w14:textId="77777777" w:rsidR="000317E2" w:rsidRDefault="001E094C" w:rsidP="00E70B17">
      <w:pPr>
        <w:numPr>
          <w:ilvl w:val="0"/>
          <w:numId w:val="78"/>
        </w:numPr>
        <w:tabs>
          <w:tab w:val="left" w:pos="0"/>
          <w:tab w:val="left" w:pos="284"/>
          <w:tab w:val="left" w:pos="426"/>
        </w:tabs>
        <w:spacing w:line="226" w:lineRule="auto"/>
        <w:ind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вовлечение педагогов в опытно-экспериментальную, инновационную работу (создание рабочих групп по реализации инновационных проектов.</w:t>
      </w:r>
    </w:p>
    <w:p w14:paraId="66D6F48D" w14:textId="77777777" w:rsidR="000317E2" w:rsidRDefault="000317E2" w:rsidP="001E094C">
      <w:pPr>
        <w:tabs>
          <w:tab w:val="left" w:pos="0"/>
          <w:tab w:val="left" w:pos="284"/>
          <w:tab w:val="left" w:pos="426"/>
        </w:tabs>
        <w:spacing w:line="34" w:lineRule="exact"/>
        <w:rPr>
          <w:rFonts w:ascii="Symbol" w:eastAsia="Symbol" w:hAnsi="Symbol" w:cs="Symbol"/>
          <w:sz w:val="24"/>
          <w:szCs w:val="24"/>
        </w:rPr>
      </w:pPr>
    </w:p>
    <w:p w14:paraId="5F70AE92" w14:textId="77777777" w:rsidR="000317E2" w:rsidRDefault="001E094C" w:rsidP="00E70B17">
      <w:pPr>
        <w:numPr>
          <w:ilvl w:val="0"/>
          <w:numId w:val="78"/>
        </w:numPr>
        <w:tabs>
          <w:tab w:val="left" w:pos="0"/>
          <w:tab w:val="left" w:pos="284"/>
          <w:tab w:val="left" w:pos="426"/>
        </w:tabs>
        <w:spacing w:line="226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психолого-педагогического сопровождения педагогов (график психологических тренингов; создание памятки).</w:t>
      </w:r>
    </w:p>
    <w:p w14:paraId="00E5FFB8" w14:textId="77777777" w:rsidR="000317E2" w:rsidRDefault="000317E2" w:rsidP="001E094C">
      <w:pPr>
        <w:tabs>
          <w:tab w:val="left" w:pos="0"/>
          <w:tab w:val="left" w:pos="284"/>
          <w:tab w:val="left" w:pos="426"/>
        </w:tabs>
        <w:spacing w:line="4" w:lineRule="exact"/>
        <w:rPr>
          <w:rFonts w:ascii="Symbol" w:eastAsia="Symbol" w:hAnsi="Symbol" w:cs="Symbol"/>
          <w:sz w:val="24"/>
          <w:szCs w:val="24"/>
        </w:rPr>
      </w:pPr>
    </w:p>
    <w:p w14:paraId="128FDFCF" w14:textId="77777777" w:rsidR="000317E2" w:rsidRDefault="001E094C" w:rsidP="00E70B17">
      <w:pPr>
        <w:numPr>
          <w:ilvl w:val="0"/>
          <w:numId w:val="78"/>
        </w:numPr>
        <w:tabs>
          <w:tab w:val="left" w:pos="0"/>
          <w:tab w:val="left" w:pos="284"/>
          <w:tab w:val="left" w:pos="426"/>
        </w:tabs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выставок методической продукции.</w:t>
      </w:r>
    </w:p>
    <w:p w14:paraId="3489B0E3" w14:textId="77777777" w:rsidR="000317E2" w:rsidRDefault="001E094C" w:rsidP="00E70B17">
      <w:pPr>
        <w:numPr>
          <w:ilvl w:val="0"/>
          <w:numId w:val="78"/>
        </w:numPr>
        <w:tabs>
          <w:tab w:val="left" w:pos="0"/>
          <w:tab w:val="left" w:pos="284"/>
          <w:tab w:val="left" w:pos="426"/>
        </w:tabs>
        <w:spacing w:line="239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мотивации педагогов на успех в профессиональной деятельности.</w:t>
      </w:r>
    </w:p>
    <w:p w14:paraId="2153CBA5" w14:textId="77777777" w:rsidR="000317E2" w:rsidRDefault="001E094C" w:rsidP="00E70B17">
      <w:pPr>
        <w:numPr>
          <w:ilvl w:val="0"/>
          <w:numId w:val="78"/>
        </w:numPr>
        <w:tabs>
          <w:tab w:val="left" w:pos="0"/>
          <w:tab w:val="left" w:pos="284"/>
          <w:tab w:val="left" w:pos="426"/>
        </w:tabs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конкурсов в области методической работы.</w:t>
      </w:r>
    </w:p>
    <w:p w14:paraId="26B84C9A" w14:textId="77777777" w:rsidR="000317E2" w:rsidRDefault="000317E2">
      <w:pPr>
        <w:spacing w:line="275" w:lineRule="exact"/>
        <w:rPr>
          <w:sz w:val="20"/>
          <w:szCs w:val="20"/>
        </w:rPr>
      </w:pPr>
    </w:p>
    <w:p w14:paraId="075F6F00" w14:textId="77777777" w:rsidR="000317E2" w:rsidRDefault="001E094C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Формы методического сопровождения:</w:t>
      </w:r>
    </w:p>
    <w:p w14:paraId="733213EC" w14:textId="77777777" w:rsidR="000317E2" w:rsidRDefault="001E094C" w:rsidP="00E70B17">
      <w:pPr>
        <w:numPr>
          <w:ilvl w:val="0"/>
          <w:numId w:val="7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консультации;</w:t>
      </w:r>
    </w:p>
    <w:p w14:paraId="633340C7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4048F413" w14:textId="77777777" w:rsidR="000317E2" w:rsidRDefault="001E094C" w:rsidP="00E70B17">
      <w:pPr>
        <w:numPr>
          <w:ilvl w:val="0"/>
          <w:numId w:val="7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групповые консультации;</w:t>
      </w:r>
    </w:p>
    <w:p w14:paraId="49C85851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25F0E5FB" w14:textId="77777777" w:rsidR="000317E2" w:rsidRDefault="001E094C" w:rsidP="00E70B17">
      <w:pPr>
        <w:numPr>
          <w:ilvl w:val="0"/>
          <w:numId w:val="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фронтальные консультации</w:t>
      </w:r>
    </w:p>
    <w:p w14:paraId="25B39DC2" w14:textId="77777777" w:rsidR="000317E2" w:rsidRDefault="000317E2">
      <w:pPr>
        <w:spacing w:line="10" w:lineRule="exact"/>
        <w:rPr>
          <w:sz w:val="20"/>
          <w:szCs w:val="20"/>
        </w:rPr>
      </w:pPr>
    </w:p>
    <w:p w14:paraId="76B7F191" w14:textId="77777777" w:rsidR="000317E2" w:rsidRDefault="001E094C">
      <w:pPr>
        <w:spacing w:line="235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(график и программу консультаций (проблемных и тематических семинаров, деловых игр, круглого стола, психолого-педагогических практикумов).</w:t>
      </w:r>
    </w:p>
    <w:p w14:paraId="09BB3C91" w14:textId="77777777" w:rsidR="000317E2" w:rsidRDefault="000317E2">
      <w:pPr>
        <w:spacing w:line="278" w:lineRule="exact"/>
        <w:rPr>
          <w:sz w:val="20"/>
          <w:szCs w:val="20"/>
        </w:rPr>
      </w:pPr>
    </w:p>
    <w:p w14:paraId="0CB01938" w14:textId="77777777" w:rsidR="000317E2" w:rsidRDefault="000317E2">
      <w:pPr>
        <w:spacing w:line="200" w:lineRule="exact"/>
        <w:rPr>
          <w:sz w:val="20"/>
          <w:szCs w:val="20"/>
        </w:rPr>
      </w:pPr>
    </w:p>
    <w:p w14:paraId="5AC4264D" w14:textId="77777777" w:rsidR="000317E2" w:rsidRDefault="000317E2">
      <w:pPr>
        <w:spacing w:line="200" w:lineRule="exact"/>
        <w:rPr>
          <w:sz w:val="20"/>
          <w:szCs w:val="20"/>
        </w:rPr>
      </w:pPr>
    </w:p>
    <w:p w14:paraId="31FE3137" w14:textId="77777777" w:rsidR="000317E2" w:rsidRDefault="000317E2">
      <w:pPr>
        <w:spacing w:line="200" w:lineRule="exact"/>
        <w:rPr>
          <w:sz w:val="20"/>
          <w:szCs w:val="20"/>
        </w:rPr>
      </w:pPr>
    </w:p>
    <w:p w14:paraId="7FB2CB44" w14:textId="77777777" w:rsidR="000317E2" w:rsidRDefault="000317E2">
      <w:pPr>
        <w:spacing w:line="200" w:lineRule="exact"/>
        <w:rPr>
          <w:sz w:val="20"/>
          <w:szCs w:val="20"/>
        </w:rPr>
      </w:pPr>
    </w:p>
    <w:p w14:paraId="092CEA11" w14:textId="77777777" w:rsidR="000317E2" w:rsidRDefault="000317E2">
      <w:pPr>
        <w:spacing w:line="200" w:lineRule="exact"/>
        <w:rPr>
          <w:sz w:val="20"/>
          <w:szCs w:val="20"/>
        </w:rPr>
      </w:pPr>
    </w:p>
    <w:p w14:paraId="1B1C331E" w14:textId="77777777" w:rsidR="000317E2" w:rsidRDefault="000317E2">
      <w:pPr>
        <w:spacing w:line="200" w:lineRule="exact"/>
        <w:rPr>
          <w:sz w:val="20"/>
          <w:szCs w:val="20"/>
        </w:rPr>
      </w:pPr>
    </w:p>
    <w:p w14:paraId="23E1CE6E" w14:textId="77777777" w:rsidR="000317E2" w:rsidRDefault="000317E2">
      <w:pPr>
        <w:spacing w:line="200" w:lineRule="exact"/>
        <w:rPr>
          <w:sz w:val="20"/>
          <w:szCs w:val="20"/>
        </w:rPr>
      </w:pPr>
    </w:p>
    <w:p w14:paraId="28B92535" w14:textId="77777777" w:rsidR="000317E2" w:rsidRDefault="000317E2">
      <w:pPr>
        <w:spacing w:line="200" w:lineRule="exact"/>
        <w:rPr>
          <w:sz w:val="20"/>
          <w:szCs w:val="20"/>
        </w:rPr>
      </w:pPr>
    </w:p>
    <w:p w14:paraId="61D53486" w14:textId="77777777" w:rsidR="000317E2" w:rsidRDefault="000317E2">
      <w:pPr>
        <w:spacing w:line="200" w:lineRule="exact"/>
        <w:rPr>
          <w:sz w:val="20"/>
          <w:szCs w:val="20"/>
        </w:rPr>
      </w:pPr>
    </w:p>
    <w:p w14:paraId="4B4CE374" w14:textId="77777777" w:rsidR="000317E2" w:rsidRDefault="000317E2">
      <w:pPr>
        <w:spacing w:line="200" w:lineRule="exact"/>
        <w:rPr>
          <w:sz w:val="20"/>
          <w:szCs w:val="20"/>
        </w:rPr>
      </w:pPr>
    </w:p>
    <w:p w14:paraId="5FBEACC2" w14:textId="77777777" w:rsidR="000317E2" w:rsidRDefault="000317E2">
      <w:pPr>
        <w:spacing w:line="200" w:lineRule="exact"/>
        <w:rPr>
          <w:sz w:val="20"/>
          <w:szCs w:val="20"/>
        </w:rPr>
      </w:pPr>
    </w:p>
    <w:p w14:paraId="30F68397" w14:textId="77777777" w:rsidR="000317E2" w:rsidRDefault="000317E2">
      <w:pPr>
        <w:spacing w:line="200" w:lineRule="exact"/>
        <w:rPr>
          <w:sz w:val="20"/>
          <w:szCs w:val="20"/>
        </w:rPr>
      </w:pPr>
    </w:p>
    <w:p w14:paraId="7C230E05" w14:textId="77777777" w:rsidR="000317E2" w:rsidRDefault="000317E2">
      <w:pPr>
        <w:spacing w:line="200" w:lineRule="exact"/>
        <w:rPr>
          <w:sz w:val="20"/>
          <w:szCs w:val="20"/>
        </w:rPr>
      </w:pPr>
    </w:p>
    <w:p w14:paraId="67DDD1AC" w14:textId="77777777" w:rsidR="000317E2" w:rsidRDefault="000317E2">
      <w:pPr>
        <w:spacing w:line="200" w:lineRule="exact"/>
        <w:rPr>
          <w:sz w:val="20"/>
          <w:szCs w:val="20"/>
        </w:rPr>
      </w:pPr>
    </w:p>
    <w:p w14:paraId="43C19710" w14:textId="77777777" w:rsidR="000317E2" w:rsidRDefault="000317E2">
      <w:pPr>
        <w:spacing w:line="200" w:lineRule="exact"/>
        <w:rPr>
          <w:sz w:val="20"/>
          <w:szCs w:val="20"/>
        </w:rPr>
      </w:pPr>
    </w:p>
    <w:p w14:paraId="74CD2A02" w14:textId="77777777" w:rsidR="000317E2" w:rsidRDefault="000317E2">
      <w:pPr>
        <w:spacing w:line="200" w:lineRule="exact"/>
        <w:rPr>
          <w:sz w:val="20"/>
          <w:szCs w:val="20"/>
        </w:rPr>
      </w:pPr>
    </w:p>
    <w:p w14:paraId="7DD18FD3" w14:textId="77777777" w:rsidR="000317E2" w:rsidRDefault="000317E2">
      <w:pPr>
        <w:spacing w:line="262" w:lineRule="exact"/>
        <w:rPr>
          <w:sz w:val="20"/>
          <w:szCs w:val="20"/>
        </w:rPr>
      </w:pPr>
    </w:p>
    <w:p w14:paraId="6B8790A7" w14:textId="77777777" w:rsidR="001E094C" w:rsidRDefault="001E094C">
      <w:pPr>
        <w:ind w:left="3607"/>
        <w:rPr>
          <w:rFonts w:eastAsia="Times New Roman"/>
          <w:b/>
          <w:bCs/>
          <w:sz w:val="24"/>
          <w:szCs w:val="24"/>
        </w:rPr>
      </w:pPr>
    </w:p>
    <w:p w14:paraId="4AC55260" w14:textId="77777777" w:rsidR="001E094C" w:rsidRDefault="001E094C">
      <w:pPr>
        <w:ind w:left="3607"/>
        <w:rPr>
          <w:rFonts w:eastAsia="Times New Roman"/>
          <w:b/>
          <w:bCs/>
          <w:sz w:val="24"/>
          <w:szCs w:val="24"/>
        </w:rPr>
      </w:pPr>
    </w:p>
    <w:p w14:paraId="0EF60285" w14:textId="77777777" w:rsidR="001E094C" w:rsidRDefault="001E094C">
      <w:pPr>
        <w:ind w:left="3607"/>
        <w:rPr>
          <w:rFonts w:eastAsia="Times New Roman"/>
          <w:b/>
          <w:bCs/>
          <w:sz w:val="24"/>
          <w:szCs w:val="24"/>
        </w:rPr>
      </w:pPr>
    </w:p>
    <w:p w14:paraId="2AA05A2B" w14:textId="77777777" w:rsidR="00F91E48" w:rsidRDefault="00F91E48">
      <w:pPr>
        <w:ind w:left="3607"/>
        <w:rPr>
          <w:rFonts w:eastAsia="Times New Roman"/>
          <w:b/>
          <w:bCs/>
          <w:sz w:val="24"/>
          <w:szCs w:val="24"/>
        </w:rPr>
      </w:pPr>
    </w:p>
    <w:p w14:paraId="4DC6B31C" w14:textId="77777777" w:rsidR="00F91E48" w:rsidRDefault="00F91E48">
      <w:pPr>
        <w:ind w:left="3607"/>
        <w:rPr>
          <w:rFonts w:eastAsia="Times New Roman"/>
          <w:b/>
          <w:bCs/>
          <w:sz w:val="24"/>
          <w:szCs w:val="24"/>
        </w:rPr>
      </w:pPr>
    </w:p>
    <w:p w14:paraId="0D1076F6" w14:textId="77777777" w:rsidR="00FB5FE1" w:rsidRDefault="00FB5FE1" w:rsidP="00FB5FE1">
      <w:pPr>
        <w:rPr>
          <w:rFonts w:eastAsia="Times New Roman"/>
          <w:b/>
          <w:bCs/>
          <w:sz w:val="24"/>
          <w:szCs w:val="24"/>
        </w:rPr>
      </w:pPr>
    </w:p>
    <w:p w14:paraId="0ECB7366" w14:textId="2E69A811" w:rsidR="000317E2" w:rsidRDefault="001E094C" w:rsidP="00FB5FE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1.Общие положения</w:t>
      </w:r>
    </w:p>
    <w:p w14:paraId="2E16C3AF" w14:textId="77777777" w:rsidR="000317E2" w:rsidRDefault="000317E2">
      <w:pPr>
        <w:spacing w:line="283" w:lineRule="exact"/>
        <w:rPr>
          <w:sz w:val="20"/>
          <w:szCs w:val="20"/>
        </w:rPr>
      </w:pPr>
    </w:p>
    <w:p w14:paraId="3A5DC9D2" w14:textId="77777777" w:rsidR="000317E2" w:rsidRDefault="001E094C" w:rsidP="009D04CD">
      <w:pPr>
        <w:spacing w:line="235" w:lineRule="auto"/>
        <w:ind w:left="147" w:right="600" w:firstLine="13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Межаттестационный период – это период профессиональной деятельности педагогических работников от предыдущей аттестации до последующей, продолжающийся до 5 лет.</w:t>
      </w:r>
    </w:p>
    <w:p w14:paraId="3B144E70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Целью межаттестационого периода являются:</w:t>
      </w:r>
    </w:p>
    <w:p w14:paraId="1511EDAA" w14:textId="77777777" w:rsidR="000317E2" w:rsidRDefault="001E094C" w:rsidP="00E70B17">
      <w:pPr>
        <w:numPr>
          <w:ilvl w:val="0"/>
          <w:numId w:val="8"/>
        </w:numPr>
        <w:tabs>
          <w:tab w:val="left" w:pos="467"/>
        </w:tabs>
        <w:spacing w:line="238" w:lineRule="auto"/>
        <w:ind w:left="467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профессиональной компетентности педагога.</w:t>
      </w:r>
    </w:p>
    <w:p w14:paraId="6BD75777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3F435FB9" w14:textId="77777777" w:rsidR="000317E2" w:rsidRDefault="001E094C" w:rsidP="00E70B17">
      <w:pPr>
        <w:numPr>
          <w:ilvl w:val="0"/>
          <w:numId w:val="8"/>
        </w:numPr>
        <w:tabs>
          <w:tab w:val="left" w:pos="482"/>
        </w:tabs>
        <w:spacing w:line="233" w:lineRule="auto"/>
        <w:ind w:left="7" w:right="14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Непрерывное, научно обоснованное, диагностико - прогностическое слежение за процессом и результатом собственной деятельности.</w:t>
      </w:r>
    </w:p>
    <w:p w14:paraId="16BC20D7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4A448968" w14:textId="77777777" w:rsidR="000317E2" w:rsidRPr="009D04CD" w:rsidRDefault="001E094C" w:rsidP="00E70B17">
      <w:pPr>
        <w:numPr>
          <w:ilvl w:val="0"/>
          <w:numId w:val="8"/>
        </w:numPr>
        <w:tabs>
          <w:tab w:val="left" w:pos="46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Целенаправленная и непрерывная подготовка к аттестации.</w:t>
      </w:r>
    </w:p>
    <w:p w14:paraId="4258488D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Задачи межаттестационного периода:</w:t>
      </w:r>
    </w:p>
    <w:p w14:paraId="4FE42708" w14:textId="77777777" w:rsidR="000317E2" w:rsidRDefault="000317E2">
      <w:pPr>
        <w:spacing w:line="10" w:lineRule="exact"/>
        <w:rPr>
          <w:sz w:val="20"/>
          <w:szCs w:val="20"/>
        </w:rPr>
      </w:pPr>
    </w:p>
    <w:p w14:paraId="7EBA47A0" w14:textId="77777777" w:rsidR="000317E2" w:rsidRDefault="001E094C" w:rsidP="00E70B17">
      <w:pPr>
        <w:numPr>
          <w:ilvl w:val="0"/>
          <w:numId w:val="9"/>
        </w:numPr>
        <w:tabs>
          <w:tab w:val="left" w:pos="482"/>
        </w:tabs>
        <w:spacing w:line="235" w:lineRule="auto"/>
        <w:ind w:left="7" w:right="38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Учёт задатков и возможностей педагога по мониторингу профессиональной деятельности и составление на этой основе плана самообразования.</w:t>
      </w:r>
    </w:p>
    <w:p w14:paraId="4B5AD0A4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760305CE" w14:textId="77777777" w:rsidR="000317E2" w:rsidRDefault="001E094C" w:rsidP="00E70B17">
      <w:pPr>
        <w:numPr>
          <w:ilvl w:val="0"/>
          <w:numId w:val="9"/>
        </w:numPr>
        <w:tabs>
          <w:tab w:val="left" w:pos="482"/>
        </w:tabs>
        <w:spacing w:line="235" w:lineRule="auto"/>
        <w:ind w:left="7" w:right="110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выявление нарушений в ходе учебно-воспитательного процесса и их адекватное исправление.</w:t>
      </w:r>
    </w:p>
    <w:p w14:paraId="6D02B50E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1BE8D8CB" w14:textId="77777777" w:rsidR="000317E2" w:rsidRDefault="001E094C" w:rsidP="00E70B17">
      <w:pPr>
        <w:numPr>
          <w:ilvl w:val="0"/>
          <w:numId w:val="9"/>
        </w:numPr>
        <w:tabs>
          <w:tab w:val="left" w:pos="482"/>
        </w:tabs>
        <w:spacing w:line="235" w:lineRule="auto"/>
        <w:ind w:left="7" w:right="70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выявление достижений в ходе учебно-воспитательного процесса, анализ условий, обобщение опыта</w:t>
      </w:r>
    </w:p>
    <w:p w14:paraId="4ED19D37" w14:textId="77777777" w:rsidR="000317E2" w:rsidRDefault="000317E2">
      <w:pPr>
        <w:spacing w:line="12" w:lineRule="exact"/>
        <w:rPr>
          <w:rFonts w:eastAsia="Times New Roman"/>
          <w:sz w:val="24"/>
          <w:szCs w:val="24"/>
        </w:rPr>
      </w:pPr>
    </w:p>
    <w:p w14:paraId="5A892D08" w14:textId="77777777" w:rsidR="000317E2" w:rsidRDefault="001E094C" w:rsidP="00E70B17">
      <w:pPr>
        <w:numPr>
          <w:ilvl w:val="0"/>
          <w:numId w:val="9"/>
        </w:numPr>
        <w:tabs>
          <w:tab w:val="left" w:pos="482"/>
        </w:tabs>
        <w:spacing w:line="235" w:lineRule="auto"/>
        <w:ind w:left="7" w:right="32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Профилактика физических, психических, интеллектуальных и эмоциональных перегрузок и срывов субъектов учебно-воспитательного процесса.</w:t>
      </w:r>
    </w:p>
    <w:p w14:paraId="5B9174E1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763DC7EF" w14:textId="77777777" w:rsidR="000317E2" w:rsidRPr="009D04CD" w:rsidRDefault="001E094C" w:rsidP="00E70B17">
      <w:pPr>
        <w:numPr>
          <w:ilvl w:val="0"/>
          <w:numId w:val="9"/>
        </w:numPr>
        <w:tabs>
          <w:tab w:val="left" w:pos="482"/>
        </w:tabs>
        <w:spacing w:line="235" w:lineRule="auto"/>
        <w:ind w:right="1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новейших достижений педагогической науки и практики по личностно-профессиональному развитию педагогов.</w:t>
      </w:r>
    </w:p>
    <w:p w14:paraId="3B2C00C1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Правильно организованный межаттестационный период способствует:</w:t>
      </w:r>
    </w:p>
    <w:p w14:paraId="2225B95E" w14:textId="77777777" w:rsidR="000317E2" w:rsidRDefault="000317E2">
      <w:pPr>
        <w:spacing w:line="10" w:lineRule="exact"/>
        <w:rPr>
          <w:sz w:val="20"/>
          <w:szCs w:val="20"/>
        </w:rPr>
      </w:pPr>
    </w:p>
    <w:p w14:paraId="1C45090B" w14:textId="77777777" w:rsidR="000317E2" w:rsidRDefault="001E094C" w:rsidP="00E70B17">
      <w:pPr>
        <w:numPr>
          <w:ilvl w:val="0"/>
          <w:numId w:val="10"/>
        </w:numPr>
        <w:tabs>
          <w:tab w:val="left" w:pos="247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осуществлению непрерывной деятельности педагогических и руководящих работников по целенаправленному совершенствованию их профессионально-значимых качеств, направленных на развитие личности обучающихся;</w:t>
      </w:r>
    </w:p>
    <w:p w14:paraId="1F789FD3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7198174C" w14:textId="77777777" w:rsidR="000317E2" w:rsidRPr="009D04CD" w:rsidRDefault="001E094C" w:rsidP="00E70B17">
      <w:pPr>
        <w:numPr>
          <w:ilvl w:val="0"/>
          <w:numId w:val="10"/>
        </w:numPr>
        <w:tabs>
          <w:tab w:val="left" w:pos="252"/>
        </w:tabs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систематизация результатов мониторинговой деятельности педагогических и руководящих работников в целях осуществления объективной самооценки результатов своей деятельности при выходе на последующую аттестацию.</w:t>
      </w:r>
    </w:p>
    <w:p w14:paraId="72C2C0E8" w14:textId="77777777" w:rsidR="000317E2" w:rsidRDefault="001E094C" w:rsidP="009D04CD">
      <w:pPr>
        <w:spacing w:line="233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Межаттестационный период осуществляется в техникуме в условиях повседневной профессиональной деятельности педагогических работников.</w:t>
      </w:r>
    </w:p>
    <w:p w14:paraId="346F7FB0" w14:textId="77777777" w:rsidR="000317E2" w:rsidRDefault="001E094C">
      <w:pPr>
        <w:spacing w:line="235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Основанием для прохождения межаттестационного периода является успешно завершенная аттестация и наличие у педагогических работников:</w:t>
      </w:r>
    </w:p>
    <w:p w14:paraId="34826312" w14:textId="77777777" w:rsidR="000317E2" w:rsidRDefault="001E094C" w:rsidP="00E70B17">
      <w:pPr>
        <w:numPr>
          <w:ilvl w:val="0"/>
          <w:numId w:val="11"/>
        </w:numPr>
        <w:tabs>
          <w:tab w:val="left" w:pos="147"/>
        </w:tabs>
        <w:ind w:left="147" w:hanging="147"/>
        <w:rPr>
          <w:rFonts w:eastAsia="Times New Roman"/>
          <w:color w:val="FF6600"/>
          <w:sz w:val="24"/>
          <w:szCs w:val="24"/>
        </w:rPr>
      </w:pPr>
      <w:r>
        <w:rPr>
          <w:rFonts w:eastAsia="Times New Roman"/>
          <w:sz w:val="24"/>
          <w:szCs w:val="24"/>
        </w:rPr>
        <w:t>плана прохождения межаттестационного периода;</w:t>
      </w:r>
    </w:p>
    <w:p w14:paraId="091F851B" w14:textId="77777777" w:rsidR="000317E2" w:rsidRDefault="000317E2">
      <w:pPr>
        <w:spacing w:line="2" w:lineRule="exact"/>
        <w:rPr>
          <w:rFonts w:eastAsia="Times New Roman"/>
          <w:color w:val="FF6600"/>
          <w:sz w:val="24"/>
          <w:szCs w:val="24"/>
        </w:rPr>
      </w:pPr>
    </w:p>
    <w:p w14:paraId="19420EF0" w14:textId="77777777" w:rsidR="000317E2" w:rsidRDefault="001E094C" w:rsidP="00E70B17">
      <w:pPr>
        <w:numPr>
          <w:ilvl w:val="0"/>
          <w:numId w:val="1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мониторинга профессиональной деятельности;</w:t>
      </w:r>
    </w:p>
    <w:p w14:paraId="1643D486" w14:textId="77777777" w:rsidR="000317E2" w:rsidRDefault="001E094C" w:rsidP="00E70B17">
      <w:pPr>
        <w:numPr>
          <w:ilvl w:val="0"/>
          <w:numId w:val="1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аналитический отчет;</w:t>
      </w:r>
    </w:p>
    <w:p w14:paraId="433CC929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0DFDF161" w14:textId="77777777" w:rsidR="000317E2" w:rsidRDefault="001E094C" w:rsidP="00E70B17">
      <w:pPr>
        <w:numPr>
          <w:ilvl w:val="0"/>
          <w:numId w:val="1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портфолио;</w:t>
      </w:r>
    </w:p>
    <w:p w14:paraId="6221D4A7" w14:textId="77777777" w:rsidR="000317E2" w:rsidRDefault="001E094C" w:rsidP="00E70B17">
      <w:pPr>
        <w:numPr>
          <w:ilvl w:val="0"/>
          <w:numId w:val="1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портфолио.</w:t>
      </w:r>
    </w:p>
    <w:p w14:paraId="46E7F045" w14:textId="77777777" w:rsidR="000317E2" w:rsidRDefault="000317E2">
      <w:pPr>
        <w:spacing w:line="282" w:lineRule="exact"/>
        <w:rPr>
          <w:sz w:val="20"/>
          <w:szCs w:val="20"/>
        </w:rPr>
      </w:pPr>
    </w:p>
    <w:p w14:paraId="4AF96C98" w14:textId="77777777" w:rsidR="000317E2" w:rsidRDefault="001E094C" w:rsidP="00B70865">
      <w:pPr>
        <w:ind w:left="7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2.Мониторинг профессиональной деятельности педагога в межаттестационный период</w:t>
      </w:r>
    </w:p>
    <w:p w14:paraId="5DC7E1C7" w14:textId="77777777" w:rsidR="000317E2" w:rsidRDefault="001E094C">
      <w:pPr>
        <w:spacing w:line="237" w:lineRule="auto"/>
        <w:ind w:left="7" w:firstLine="3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Под мониторингом понимается организация процесса наблюдения за каким – либо процессом, состоянием в течении длительного времени. В данном случае – это самонаблюдение за процессом и результатом собственной деятельности, в том числе и за личностно – профессиональным развитием (самоменеджмент).</w:t>
      </w:r>
    </w:p>
    <w:p w14:paraId="582D71F9" w14:textId="77777777" w:rsidR="000317E2" w:rsidRDefault="000317E2">
      <w:pPr>
        <w:spacing w:line="2" w:lineRule="exact"/>
        <w:rPr>
          <w:sz w:val="20"/>
          <w:szCs w:val="20"/>
        </w:rPr>
      </w:pPr>
    </w:p>
    <w:p w14:paraId="627A3FC3" w14:textId="77777777" w:rsidR="000317E2" w:rsidRDefault="001E094C" w:rsidP="009D04CD">
      <w:pPr>
        <w:ind w:left="3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мониторинга имеет следующие положительные стороны:</w:t>
      </w:r>
    </w:p>
    <w:p w14:paraId="06ED01AC" w14:textId="77777777" w:rsidR="000317E2" w:rsidRDefault="001E094C" w:rsidP="00E70B17">
      <w:pPr>
        <w:numPr>
          <w:ilvl w:val="1"/>
          <w:numId w:val="12"/>
        </w:numPr>
        <w:tabs>
          <w:tab w:val="left" w:pos="586"/>
        </w:tabs>
        <w:spacing w:line="236" w:lineRule="auto"/>
        <w:ind w:right="20" w:firstLine="38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 приближает процесс аттестации к повседневной практической деятельности, отражает уровень педагогической практики педагога, экономит время и силы при подготовке к последующей аттестации;</w:t>
      </w:r>
    </w:p>
    <w:p w14:paraId="4D65D131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561716FF" w14:textId="77777777" w:rsidR="000317E2" w:rsidRDefault="001E094C" w:rsidP="00E70B17">
      <w:pPr>
        <w:numPr>
          <w:ilvl w:val="0"/>
          <w:numId w:val="12"/>
        </w:numPr>
        <w:tabs>
          <w:tab w:val="left" w:pos="562"/>
        </w:tabs>
        <w:spacing w:line="233" w:lineRule="auto"/>
        <w:ind w:right="2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ориентирует на развитие таких профессионально значимых качеств как педагогическая рефлексия, самоанализ, критичность мышления, организованность;</w:t>
      </w:r>
    </w:p>
    <w:p w14:paraId="4EDA1871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1FE87ECB" w14:textId="77777777" w:rsidR="000317E2" w:rsidRDefault="001E094C" w:rsidP="00E70B17">
      <w:pPr>
        <w:numPr>
          <w:ilvl w:val="0"/>
          <w:numId w:val="12"/>
        </w:numPr>
        <w:tabs>
          <w:tab w:val="left" w:pos="624"/>
        </w:tabs>
        <w:spacing w:line="236" w:lineRule="auto"/>
        <w:ind w:right="20" w:firstLine="3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позволяет планировать собственную профессиональную деятельность на достаточно продолжительный промежуток времени (межаттестационный период), равномерно распределив усилия, направленные на личностно – профессиональное развитие (самоменеджмент);</w:t>
      </w:r>
    </w:p>
    <w:p w14:paraId="3555001F" w14:textId="77777777" w:rsidR="000317E2" w:rsidRDefault="000317E2">
      <w:pPr>
        <w:spacing w:line="12" w:lineRule="exact"/>
        <w:rPr>
          <w:rFonts w:eastAsia="Times New Roman"/>
          <w:sz w:val="24"/>
          <w:szCs w:val="24"/>
        </w:rPr>
      </w:pPr>
    </w:p>
    <w:p w14:paraId="18F27EF4" w14:textId="77777777" w:rsidR="000317E2" w:rsidRDefault="001E094C" w:rsidP="00E70B17">
      <w:pPr>
        <w:numPr>
          <w:ilvl w:val="0"/>
          <w:numId w:val="12"/>
        </w:numPr>
        <w:tabs>
          <w:tab w:val="left" w:pos="571"/>
        </w:tabs>
        <w:spacing w:line="235" w:lineRule="auto"/>
        <w:ind w:right="2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механизм осуществления мониторинга демократичен, так как построен на самооценке деятельности.</w:t>
      </w:r>
    </w:p>
    <w:p w14:paraId="29FD1A61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6DE9B681" w14:textId="77777777" w:rsidR="000317E2" w:rsidRDefault="001E094C">
      <w:pPr>
        <w:spacing w:line="235" w:lineRule="auto"/>
        <w:ind w:firstLine="3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мониторинга отражает квалификационные требования к категориям и реализует блочно-модульный подход. (Модуль 1.)</w:t>
      </w:r>
    </w:p>
    <w:p w14:paraId="3A0B66B4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626FDA56" w14:textId="77777777" w:rsidR="000317E2" w:rsidRDefault="001E094C">
      <w:pPr>
        <w:spacing w:line="235" w:lineRule="auto"/>
        <w:ind w:right="20" w:firstLine="3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Блок 1. Профессионально-личностный потенциал. (ПЛП специальные психофизиологические требования профессии).</w:t>
      </w:r>
    </w:p>
    <w:p w14:paraId="7817F200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6DB6927F" w14:textId="77777777" w:rsidR="009D3D4D" w:rsidRDefault="001E094C" w:rsidP="009D3D4D">
      <w:pPr>
        <w:spacing w:line="235" w:lineRule="auto"/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Блок 2. Предметно-</w:t>
      </w:r>
      <w:r w:rsidR="009D3D4D">
        <w:rPr>
          <w:rFonts w:eastAsia="Times New Roman"/>
          <w:sz w:val="24"/>
          <w:szCs w:val="24"/>
        </w:rPr>
        <w:t xml:space="preserve">профессиональная компетентность </w:t>
      </w:r>
      <w:r>
        <w:rPr>
          <w:rFonts w:eastAsia="Times New Roman"/>
          <w:sz w:val="24"/>
          <w:szCs w:val="24"/>
        </w:rPr>
        <w:t xml:space="preserve">(ППК). </w:t>
      </w:r>
    </w:p>
    <w:p w14:paraId="49ABE542" w14:textId="101F00F5" w:rsidR="000317E2" w:rsidRDefault="001E094C">
      <w:pPr>
        <w:spacing w:line="235" w:lineRule="auto"/>
        <w:ind w:left="320" w:right="3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Блок 3. Повышение квалификации (ПК).</w:t>
      </w:r>
    </w:p>
    <w:p w14:paraId="6286E72C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6C5F66C9" w14:textId="77777777" w:rsidR="000317E2" w:rsidRDefault="001E094C">
      <w:pPr>
        <w:spacing w:line="237" w:lineRule="auto"/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Блок 4. Продуктивность.</w:t>
      </w:r>
    </w:p>
    <w:p w14:paraId="22F72B20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7F3E3912" w14:textId="77777777" w:rsidR="000317E2" w:rsidRDefault="001E094C">
      <w:pPr>
        <w:spacing w:line="233" w:lineRule="auto"/>
        <w:ind w:left="3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Работу над мониторингом в течение года условно можно разделить на 4 этапа. </w:t>
      </w:r>
      <w:r>
        <w:rPr>
          <w:rFonts w:eastAsia="Times New Roman"/>
          <w:b/>
          <w:bCs/>
          <w:sz w:val="24"/>
          <w:szCs w:val="24"/>
        </w:rPr>
        <w:t xml:space="preserve">Прогностический этап, </w:t>
      </w:r>
      <w:r>
        <w:rPr>
          <w:rFonts w:eastAsia="Times New Roman"/>
          <w:sz w:val="24"/>
          <w:szCs w:val="24"/>
        </w:rPr>
        <w:t>включает оценку своего личностно-профессионального потенциала,</w:t>
      </w:r>
    </w:p>
    <w:p w14:paraId="11206E90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243E4A14" w14:textId="77777777" w:rsidR="000317E2" w:rsidRDefault="001E094C">
      <w:pPr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предметно-профессиональной компетентности, продуктивности и работы над повышением своей квалификации по модулю 1, а также по модулю 2 «Специальные педагогические способности </w:t>
      </w:r>
      <w:r w:rsidR="009D04CD">
        <w:rPr>
          <w:rFonts w:eastAsia="Times New Roman"/>
          <w:sz w:val="24"/>
          <w:szCs w:val="24"/>
        </w:rPr>
        <w:t xml:space="preserve">учителя </w:t>
      </w:r>
      <w:r>
        <w:rPr>
          <w:rFonts w:eastAsia="Times New Roman"/>
          <w:sz w:val="24"/>
          <w:szCs w:val="24"/>
        </w:rPr>
        <w:t>-предметника».</w:t>
      </w:r>
    </w:p>
    <w:p w14:paraId="04ACAAD9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6F23088B" w14:textId="77777777" w:rsidR="000317E2" w:rsidRDefault="001E094C">
      <w:pPr>
        <w:spacing w:line="237" w:lineRule="auto"/>
        <w:ind w:firstLine="3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основании полученных результатов самооценкой определяется профессиональный рейтинг педагога и составляется персонограмма. На персонограмме как на диаграмме можно «увидеть» сильные и слабые стороны своей профессиональной деятельности. При определении своего профессионального рейтинга следует оценить качество функциональной деятельности по 5-ти балльной шкале:</w:t>
      </w:r>
    </w:p>
    <w:p w14:paraId="2E0BA1CD" w14:textId="77777777" w:rsidR="000317E2" w:rsidRDefault="000317E2">
      <w:pPr>
        <w:spacing w:line="20" w:lineRule="exact"/>
        <w:rPr>
          <w:rFonts w:eastAsia="Times New Roman"/>
          <w:sz w:val="24"/>
          <w:szCs w:val="24"/>
        </w:rPr>
      </w:pPr>
    </w:p>
    <w:p w14:paraId="0F4AFF21" w14:textId="77777777" w:rsidR="000317E2" w:rsidRDefault="001E094C" w:rsidP="009D3D4D">
      <w:pPr>
        <w:spacing w:line="236" w:lineRule="auto"/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 – очень высокий 5б., В – высокий 4б., С – средний 3б., Н – низкий 1б.,</w:t>
      </w:r>
    </w:p>
    <w:p w14:paraId="4B2A5DAB" w14:textId="77777777" w:rsidR="000317E2" w:rsidRDefault="000317E2">
      <w:pPr>
        <w:spacing w:line="6" w:lineRule="exact"/>
        <w:rPr>
          <w:rFonts w:eastAsia="Times New Roman"/>
          <w:sz w:val="24"/>
          <w:szCs w:val="24"/>
        </w:rPr>
      </w:pPr>
    </w:p>
    <w:p w14:paraId="33584A4E" w14:textId="77777777" w:rsidR="000317E2" w:rsidRDefault="001E094C">
      <w:pPr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– очень низкий 2б.</w:t>
      </w:r>
    </w:p>
    <w:p w14:paraId="5D275C5D" w14:textId="77777777" w:rsidR="000317E2" w:rsidRDefault="001E094C">
      <w:pPr>
        <w:spacing w:line="237" w:lineRule="auto"/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Максимальный суммарный балл – 275 б.</w:t>
      </w:r>
    </w:p>
    <w:p w14:paraId="4A0F474F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472F6E47" w14:textId="77777777" w:rsidR="000317E2" w:rsidRDefault="001E094C">
      <w:pPr>
        <w:spacing w:line="238" w:lineRule="auto"/>
        <w:ind w:right="20" w:firstLine="3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основании полученных результатов самооценки и с учетом успехов и неудач в предыдущем учебном году, потребностей учащихся, родителей, тенденций развития ОУ, региональной системы образования осуществляется целеполагание в различных аспектах профессиональной деятельности. После этого предстоит разработать программу саморазвития, «Обозначить» педагогические технологии, которые нужно реализовать в этом учебном году или в межаттестационном периоде и спрогнозировать результат образования, который хотелось бы получить (качество </w:t>
      </w:r>
      <w:r w:rsidR="009D04CD">
        <w:rPr>
          <w:rFonts w:eastAsia="Times New Roman"/>
          <w:sz w:val="24"/>
          <w:szCs w:val="24"/>
        </w:rPr>
        <w:t>образования, динамика развития ученика</w:t>
      </w:r>
      <w:r>
        <w:rPr>
          <w:rFonts w:eastAsia="Times New Roman"/>
          <w:sz w:val="24"/>
          <w:szCs w:val="24"/>
        </w:rPr>
        <w:t xml:space="preserve"> и т.д.). представленную деятельность можно назвать педагогическим проектированием.</w:t>
      </w:r>
    </w:p>
    <w:p w14:paraId="01A665B3" w14:textId="77777777" w:rsidR="000317E2" w:rsidRDefault="000317E2">
      <w:pPr>
        <w:spacing w:line="19" w:lineRule="exact"/>
        <w:rPr>
          <w:rFonts w:eastAsia="Times New Roman"/>
          <w:sz w:val="24"/>
          <w:szCs w:val="24"/>
        </w:rPr>
      </w:pPr>
    </w:p>
    <w:p w14:paraId="42CDB630" w14:textId="77777777" w:rsidR="00206496" w:rsidRDefault="001E094C" w:rsidP="00206496">
      <w:pPr>
        <w:spacing w:line="238" w:lineRule="auto"/>
        <w:ind w:firstLine="3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Технологический этап, </w:t>
      </w:r>
      <w:r>
        <w:rPr>
          <w:rFonts w:eastAsia="Times New Roman"/>
          <w:sz w:val="24"/>
          <w:szCs w:val="24"/>
        </w:rPr>
        <w:t>заключается в отслеживании,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реализации намеченной на год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программы деятельности. На этом этапе необходимо вносить данные о результатах олимпиад, контроля качества образования, реализация обеспечивающих педагогических технологий, об участии творческой деятельности (педагогических чтениях, семинарах и т.д.), о результатах педагогических исследований внедрения передового пед. опыта. К отчету могут быть приложены справки об апробации, внедрении, статьи, тезисы выступлений, данные диагностики и т.д. Эта деятельность может осуществляться в течении всего учебного год</w:t>
      </w:r>
      <w:r w:rsidR="00206496">
        <w:rPr>
          <w:rFonts w:eastAsia="Times New Roman"/>
          <w:sz w:val="24"/>
          <w:szCs w:val="24"/>
        </w:rPr>
        <w:t>а.</w:t>
      </w:r>
    </w:p>
    <w:p w14:paraId="2944A6A8" w14:textId="3FEB594D" w:rsidR="000317E2" w:rsidRDefault="001E094C" w:rsidP="00206496">
      <w:pPr>
        <w:spacing w:line="238" w:lineRule="auto"/>
        <w:ind w:left="-142"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Аналитический этап.</w:t>
      </w:r>
    </w:p>
    <w:p w14:paraId="49BA455C" w14:textId="77777777" w:rsidR="000317E2" w:rsidRDefault="000317E2">
      <w:pPr>
        <w:spacing w:line="10" w:lineRule="exact"/>
        <w:rPr>
          <w:sz w:val="20"/>
          <w:szCs w:val="20"/>
        </w:rPr>
      </w:pPr>
    </w:p>
    <w:p w14:paraId="0A03BB75" w14:textId="77777777" w:rsidR="000317E2" w:rsidRDefault="001E094C">
      <w:pPr>
        <w:spacing w:line="236" w:lineRule="auto"/>
        <w:ind w:right="20" w:firstLine="3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этом этапе в конце учебного года заполняются таблицы блока «Продуктивность», а также составляется небольшой аналитический отчет за год, предполагающий соотнесение полученных результатов с раннее поставленными целями и задачами саморазвития.</w:t>
      </w:r>
    </w:p>
    <w:p w14:paraId="4C3B3399" w14:textId="77777777" w:rsidR="000317E2" w:rsidRDefault="000317E2">
      <w:pPr>
        <w:spacing w:line="4" w:lineRule="exact"/>
        <w:rPr>
          <w:sz w:val="20"/>
          <w:szCs w:val="20"/>
        </w:rPr>
      </w:pPr>
    </w:p>
    <w:p w14:paraId="163741FC" w14:textId="77777777" w:rsidR="000317E2" w:rsidRDefault="001E094C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Аналитический отчет</w:t>
      </w:r>
    </w:p>
    <w:p w14:paraId="60EB2C5F" w14:textId="77777777" w:rsidR="000317E2" w:rsidRDefault="000317E2">
      <w:pPr>
        <w:spacing w:line="10" w:lineRule="exact"/>
        <w:rPr>
          <w:sz w:val="20"/>
          <w:szCs w:val="20"/>
        </w:rPr>
      </w:pPr>
    </w:p>
    <w:p w14:paraId="391231D2" w14:textId="77777777" w:rsidR="000317E2" w:rsidRDefault="001E094C">
      <w:pPr>
        <w:spacing w:line="236" w:lineRule="auto"/>
        <w:ind w:right="20" w:firstLine="3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основании годовых аналитических отчетов в последний год межаттестационного периода составляется аналитический отчет за межаттестационный период и предоставляется для оценки аттестационной комиссии.</w:t>
      </w:r>
    </w:p>
    <w:p w14:paraId="0A0E220E" w14:textId="77777777" w:rsidR="000317E2" w:rsidRDefault="001E094C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Подробно остановимся на модуле 1 «Мониторинг профессиональной деятельности педагога».</w:t>
      </w:r>
    </w:p>
    <w:p w14:paraId="5B3D219D" w14:textId="77777777" w:rsidR="000317E2" w:rsidRDefault="000317E2">
      <w:pPr>
        <w:spacing w:line="2" w:lineRule="exact"/>
        <w:rPr>
          <w:sz w:val="20"/>
          <w:szCs w:val="20"/>
        </w:rPr>
      </w:pPr>
    </w:p>
    <w:p w14:paraId="533F7C85" w14:textId="77777777" w:rsidR="000317E2" w:rsidRDefault="001E094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Он состоит из 4-х блоков, где зафиксированы наиболее значимые профессиональные качества.</w:t>
      </w:r>
    </w:p>
    <w:p w14:paraId="4598D727" w14:textId="77777777" w:rsidR="000317E2" w:rsidRDefault="000317E2">
      <w:pPr>
        <w:spacing w:line="2" w:lineRule="exact"/>
        <w:rPr>
          <w:sz w:val="20"/>
          <w:szCs w:val="20"/>
        </w:rPr>
      </w:pPr>
    </w:p>
    <w:p w14:paraId="1382CF08" w14:textId="77777777" w:rsidR="000317E2" w:rsidRDefault="001E094C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1. Профессионально-личный потенциал.</w:t>
      </w:r>
    </w:p>
    <w:p w14:paraId="1C4D33E9" w14:textId="77777777" w:rsidR="000317E2" w:rsidRDefault="001E094C" w:rsidP="00E70B17">
      <w:pPr>
        <w:numPr>
          <w:ilvl w:val="0"/>
          <w:numId w:val="13"/>
        </w:numPr>
        <w:tabs>
          <w:tab w:val="left" w:pos="560"/>
        </w:tabs>
        <w:spacing w:line="237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развитию здоровья (с/о-самооценка).</w:t>
      </w:r>
    </w:p>
    <w:p w14:paraId="58CD287E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5197421D" w14:textId="77777777" w:rsidR="000317E2" w:rsidRDefault="001E094C" w:rsidP="00E70B17">
      <w:pPr>
        <w:numPr>
          <w:ilvl w:val="0"/>
          <w:numId w:val="13"/>
        </w:numPr>
        <w:tabs>
          <w:tab w:val="left" w:pos="560"/>
        </w:tabs>
        <w:spacing w:line="238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 темперамента (тест).</w:t>
      </w:r>
    </w:p>
    <w:p w14:paraId="32D0324B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78264654" w14:textId="77777777" w:rsidR="000317E2" w:rsidRDefault="001E094C" w:rsidP="00E70B17">
      <w:pPr>
        <w:numPr>
          <w:ilvl w:val="0"/>
          <w:numId w:val="13"/>
        </w:numPr>
        <w:tabs>
          <w:tab w:val="left" w:pos="560"/>
        </w:tabs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Образование.</w:t>
      </w:r>
    </w:p>
    <w:p w14:paraId="6F64F19C" w14:textId="77777777" w:rsidR="000317E2" w:rsidRDefault="001E094C" w:rsidP="00E70B17">
      <w:pPr>
        <w:numPr>
          <w:ilvl w:val="0"/>
          <w:numId w:val="13"/>
        </w:numPr>
        <w:tabs>
          <w:tab w:val="left" w:pos="560"/>
        </w:tabs>
        <w:spacing w:line="237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Педагогический стаж.</w:t>
      </w:r>
    </w:p>
    <w:p w14:paraId="0E95D97F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25C59F4D" w14:textId="77777777" w:rsidR="000317E2" w:rsidRDefault="001E094C" w:rsidP="00E70B17">
      <w:pPr>
        <w:numPr>
          <w:ilvl w:val="0"/>
          <w:numId w:val="13"/>
        </w:numPr>
        <w:tabs>
          <w:tab w:val="left" w:pos="560"/>
        </w:tabs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Квалификационная категория.</w:t>
      </w:r>
    </w:p>
    <w:p w14:paraId="297D0F5C" w14:textId="77777777" w:rsidR="000317E2" w:rsidRDefault="001E094C" w:rsidP="00E70B17">
      <w:pPr>
        <w:numPr>
          <w:ilvl w:val="0"/>
          <w:numId w:val="13"/>
        </w:numPr>
        <w:tabs>
          <w:tab w:val="left" w:pos="560"/>
        </w:tabs>
        <w:spacing w:line="237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Интеллектуальный уровень (тест).</w:t>
      </w:r>
    </w:p>
    <w:p w14:paraId="3DC313B7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7FD81E68" w14:textId="77777777" w:rsidR="000317E2" w:rsidRDefault="001E094C" w:rsidP="00E70B17">
      <w:pPr>
        <w:numPr>
          <w:ilvl w:val="0"/>
          <w:numId w:val="13"/>
        </w:numPr>
        <w:tabs>
          <w:tab w:val="left" w:pos="560"/>
        </w:tabs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Ответственность в работе (с/о).</w:t>
      </w:r>
    </w:p>
    <w:p w14:paraId="21136E33" w14:textId="77777777" w:rsidR="000317E2" w:rsidRDefault="001E094C" w:rsidP="00E70B17">
      <w:pPr>
        <w:numPr>
          <w:ilvl w:val="0"/>
          <w:numId w:val="13"/>
        </w:numPr>
        <w:tabs>
          <w:tab w:val="left" w:pos="560"/>
        </w:tabs>
        <w:spacing w:line="238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Удовлетворенность профессией (тест).</w:t>
      </w:r>
    </w:p>
    <w:p w14:paraId="01775C18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5B14B5B8" w14:textId="77777777" w:rsidR="000317E2" w:rsidRDefault="001E094C" w:rsidP="00E70B17">
      <w:pPr>
        <w:numPr>
          <w:ilvl w:val="0"/>
          <w:numId w:val="13"/>
        </w:numPr>
        <w:tabs>
          <w:tab w:val="left" w:pos="560"/>
        </w:tabs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Профессиональная работоспособность (с/о).</w:t>
      </w:r>
    </w:p>
    <w:p w14:paraId="448C4C1B" w14:textId="77777777" w:rsidR="000317E2" w:rsidRDefault="001E094C" w:rsidP="00E70B17">
      <w:pPr>
        <w:numPr>
          <w:ilvl w:val="0"/>
          <w:numId w:val="13"/>
        </w:numPr>
        <w:tabs>
          <w:tab w:val="left" w:pos="680"/>
        </w:tabs>
        <w:spacing w:line="237" w:lineRule="auto"/>
        <w:ind w:left="68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Темп развития (с/о).</w:t>
      </w:r>
    </w:p>
    <w:p w14:paraId="55507B34" w14:textId="77777777" w:rsidR="000317E2" w:rsidRDefault="000317E2">
      <w:pPr>
        <w:spacing w:line="8" w:lineRule="exact"/>
        <w:rPr>
          <w:sz w:val="20"/>
          <w:szCs w:val="20"/>
        </w:rPr>
      </w:pPr>
    </w:p>
    <w:p w14:paraId="0B935A1A" w14:textId="77777777" w:rsidR="000317E2" w:rsidRDefault="001E094C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2. Профессионализм.</w:t>
      </w:r>
    </w:p>
    <w:p w14:paraId="2EF4539D" w14:textId="77777777" w:rsidR="000317E2" w:rsidRDefault="001E094C">
      <w:pPr>
        <w:spacing w:line="237" w:lineRule="auto"/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Предметно-профессиональная компетентность.</w:t>
      </w:r>
    </w:p>
    <w:p w14:paraId="6E388267" w14:textId="77777777" w:rsidR="000317E2" w:rsidRDefault="000317E2">
      <w:pPr>
        <w:spacing w:line="11" w:lineRule="exact"/>
        <w:rPr>
          <w:sz w:val="20"/>
          <w:szCs w:val="20"/>
        </w:rPr>
      </w:pPr>
    </w:p>
    <w:p w14:paraId="08EF977E" w14:textId="77777777" w:rsidR="000317E2" w:rsidRDefault="001E094C" w:rsidP="00E70B17">
      <w:pPr>
        <w:numPr>
          <w:ilvl w:val="0"/>
          <w:numId w:val="14"/>
        </w:numPr>
        <w:tabs>
          <w:tab w:val="left" w:pos="643"/>
        </w:tabs>
        <w:spacing w:line="233" w:lineRule="auto"/>
        <w:ind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Параметры выполнения учебной программы. (базовый -часть А, повышенный -часть В, высокий -часть С.)</w:t>
      </w:r>
    </w:p>
    <w:p w14:paraId="6A9369CE" w14:textId="77777777"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14:paraId="344EE40B" w14:textId="77777777" w:rsidR="000317E2" w:rsidRDefault="001E094C" w:rsidP="00E70B17">
      <w:pPr>
        <w:numPr>
          <w:ilvl w:val="0"/>
          <w:numId w:val="14"/>
        </w:numPr>
        <w:tabs>
          <w:tab w:val="left" w:pos="560"/>
        </w:tabs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методикой обучения (профессиональный способ достижения цели).</w:t>
      </w:r>
    </w:p>
    <w:p w14:paraId="518F5C87" w14:textId="77777777" w:rsidR="000317E2" w:rsidRDefault="001E094C" w:rsidP="00E70B17">
      <w:pPr>
        <w:numPr>
          <w:ilvl w:val="0"/>
          <w:numId w:val="14"/>
        </w:numPr>
        <w:tabs>
          <w:tab w:val="left" w:pos="560"/>
        </w:tabs>
        <w:spacing w:line="237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Стиль педагогической деятельности (попустительский, авторитарный, демократический).</w:t>
      </w:r>
    </w:p>
    <w:p w14:paraId="03DD7B6B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62D45936" w14:textId="77777777" w:rsidR="000317E2" w:rsidRDefault="001E094C" w:rsidP="00E70B17">
      <w:pPr>
        <w:numPr>
          <w:ilvl w:val="0"/>
          <w:numId w:val="14"/>
        </w:numPr>
        <w:tabs>
          <w:tab w:val="left" w:pos="657"/>
        </w:tabs>
        <w:spacing w:line="233" w:lineRule="auto"/>
        <w:ind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технологии педагогического общения (микро- уровень, мезо- уровень, макро-уровень).</w:t>
      </w:r>
    </w:p>
    <w:p w14:paraId="076F664E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57B47136" w14:textId="77777777" w:rsidR="000317E2" w:rsidRDefault="001E094C" w:rsidP="00E70B17">
      <w:pPr>
        <w:numPr>
          <w:ilvl w:val="0"/>
          <w:numId w:val="14"/>
        </w:numPr>
        <w:tabs>
          <w:tab w:val="left" w:pos="628"/>
        </w:tabs>
        <w:spacing w:line="233" w:lineRule="auto"/>
        <w:ind w:right="2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Научно-методический уровень (определяется по должности и деятельности; к. п. н., зам. Директора по н. р., руководитель МО, НОУ, элективных курсов).</w:t>
      </w:r>
    </w:p>
    <w:p w14:paraId="40680B45" w14:textId="77777777"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14:paraId="72852A0F" w14:textId="77777777" w:rsidR="000317E2" w:rsidRDefault="001E094C" w:rsidP="00E70B17">
      <w:pPr>
        <w:numPr>
          <w:ilvl w:val="0"/>
          <w:numId w:val="14"/>
        </w:numPr>
        <w:tabs>
          <w:tab w:val="left" w:pos="560"/>
        </w:tabs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Рейтинг предмета (тест).</w:t>
      </w:r>
    </w:p>
    <w:p w14:paraId="79AB730A" w14:textId="77777777"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14:paraId="41692E8F" w14:textId="77777777" w:rsidR="000317E2" w:rsidRDefault="001E094C" w:rsidP="00E70B17">
      <w:pPr>
        <w:numPr>
          <w:ilvl w:val="0"/>
          <w:numId w:val="14"/>
        </w:numPr>
        <w:tabs>
          <w:tab w:val="left" w:pos="619"/>
        </w:tabs>
        <w:spacing w:line="235" w:lineRule="auto"/>
        <w:ind w:right="2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Степень самодеятельности (простейшая воспроизводящая, частично-поисковая, творческая самостоятельность).</w:t>
      </w:r>
    </w:p>
    <w:p w14:paraId="7B2BFB63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61580431" w14:textId="77777777" w:rsidR="000317E2" w:rsidRDefault="001E094C" w:rsidP="00E70B17">
      <w:pPr>
        <w:numPr>
          <w:ilvl w:val="0"/>
          <w:numId w:val="14"/>
        </w:numPr>
        <w:tabs>
          <w:tab w:val="left" w:pos="609"/>
        </w:tabs>
        <w:spacing w:line="235" w:lineRule="auto"/>
        <w:ind w:right="2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Регуляция действия (скорость включения в работу, выполнение заданий, переключение на другой вид работы).</w:t>
      </w:r>
    </w:p>
    <w:p w14:paraId="08A5B621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5848B9CC" w14:textId="77777777" w:rsidR="000317E2" w:rsidRDefault="001E094C" w:rsidP="00E70B17">
      <w:pPr>
        <w:numPr>
          <w:ilvl w:val="0"/>
          <w:numId w:val="14"/>
        </w:numPr>
        <w:tabs>
          <w:tab w:val="left" w:pos="560"/>
        </w:tabs>
        <w:spacing w:line="238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траектории развития личности ученика по предмету обучения.</w:t>
      </w:r>
    </w:p>
    <w:p w14:paraId="790CAE95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76928469" w14:textId="77777777" w:rsidR="000317E2" w:rsidRDefault="001E094C" w:rsidP="00E70B17">
      <w:pPr>
        <w:numPr>
          <w:ilvl w:val="0"/>
          <w:numId w:val="14"/>
        </w:numPr>
        <w:tabs>
          <w:tab w:val="left" w:pos="680"/>
        </w:tabs>
        <w:ind w:left="68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Моделирование образовательной среды по предмету обучения.</w:t>
      </w:r>
    </w:p>
    <w:p w14:paraId="6DEE9AC4" w14:textId="77777777" w:rsidR="000317E2" w:rsidRDefault="000317E2">
      <w:pPr>
        <w:spacing w:line="2" w:lineRule="exact"/>
        <w:rPr>
          <w:sz w:val="20"/>
          <w:szCs w:val="20"/>
        </w:rPr>
      </w:pPr>
    </w:p>
    <w:p w14:paraId="75B43D52" w14:textId="77777777" w:rsidR="000317E2" w:rsidRDefault="001E094C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Внеурочная деятельность.</w:t>
      </w:r>
    </w:p>
    <w:p w14:paraId="1EA17731" w14:textId="77777777" w:rsidR="000317E2" w:rsidRDefault="001E094C" w:rsidP="00E70B17">
      <w:pPr>
        <w:numPr>
          <w:ilvl w:val="0"/>
          <w:numId w:val="15"/>
        </w:numPr>
        <w:tabs>
          <w:tab w:val="left" w:pos="560"/>
        </w:tabs>
        <w:spacing w:line="237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Регулярность дополнительных занятий (охват, посещаемость).</w:t>
      </w:r>
    </w:p>
    <w:p w14:paraId="336644C7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7569660C" w14:textId="77777777" w:rsidR="000317E2" w:rsidRDefault="001E094C" w:rsidP="00E70B17">
      <w:pPr>
        <w:numPr>
          <w:ilvl w:val="0"/>
          <w:numId w:val="15"/>
        </w:numPr>
        <w:tabs>
          <w:tab w:val="left" w:pos="560"/>
        </w:tabs>
        <w:spacing w:line="237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Кружки (охват, регулярность).</w:t>
      </w:r>
    </w:p>
    <w:p w14:paraId="677CDFCE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3CA2CF02" w14:textId="77777777" w:rsidR="000317E2" w:rsidRDefault="001E094C" w:rsidP="00E70B17">
      <w:pPr>
        <w:numPr>
          <w:ilvl w:val="0"/>
          <w:numId w:val="15"/>
        </w:numPr>
        <w:tabs>
          <w:tab w:val="left" w:pos="560"/>
        </w:tabs>
        <w:spacing w:line="238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Недели (предметные, их регулярность и заинтересованность).</w:t>
      </w:r>
    </w:p>
    <w:p w14:paraId="4CEC4C27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20325880" w14:textId="77777777" w:rsidR="000317E2" w:rsidRDefault="001E094C" w:rsidP="00E70B17">
      <w:pPr>
        <w:numPr>
          <w:ilvl w:val="0"/>
          <w:numId w:val="15"/>
        </w:numPr>
        <w:tabs>
          <w:tab w:val="left" w:pos="560"/>
        </w:tabs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Дополнительное образование.</w:t>
      </w:r>
    </w:p>
    <w:p w14:paraId="4679E24B" w14:textId="77777777" w:rsidR="000317E2" w:rsidRDefault="001E094C" w:rsidP="00E70B17">
      <w:pPr>
        <w:numPr>
          <w:ilvl w:val="0"/>
          <w:numId w:val="15"/>
        </w:numPr>
        <w:tabs>
          <w:tab w:val="left" w:pos="560"/>
        </w:tabs>
        <w:spacing w:line="237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Научная организация учащихся (охват, результативность).</w:t>
      </w:r>
    </w:p>
    <w:p w14:paraId="4CEB2F23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757C2E06" w14:textId="77777777" w:rsidR="000317E2" w:rsidRDefault="001E094C" w:rsidP="00E70B17">
      <w:pPr>
        <w:numPr>
          <w:ilvl w:val="0"/>
          <w:numId w:val="15"/>
        </w:numPr>
        <w:tabs>
          <w:tab w:val="left" w:pos="560"/>
        </w:tabs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кабинета (оснащенность, посещаемость).</w:t>
      </w:r>
    </w:p>
    <w:p w14:paraId="37FE93FE" w14:textId="77777777"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14:paraId="3C803BD5" w14:textId="77777777" w:rsidR="000317E2" w:rsidRDefault="001E094C" w:rsidP="00E70B17">
      <w:pPr>
        <w:numPr>
          <w:ilvl w:val="0"/>
          <w:numId w:val="15"/>
        </w:numPr>
        <w:tabs>
          <w:tab w:val="left" w:pos="576"/>
        </w:tabs>
        <w:spacing w:line="235" w:lineRule="auto"/>
        <w:ind w:right="118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Творческая способность (развитие творческих способностей учащихся, творческая способность преподавателя).</w:t>
      </w:r>
    </w:p>
    <w:p w14:paraId="1E843BF0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050F7A45" w14:textId="77777777" w:rsidR="00206496" w:rsidRPr="00206496" w:rsidRDefault="001E094C" w:rsidP="00206496">
      <w:pPr>
        <w:numPr>
          <w:ilvl w:val="0"/>
          <w:numId w:val="15"/>
        </w:numPr>
        <w:tabs>
          <w:tab w:val="left" w:pos="560"/>
        </w:tabs>
        <w:spacing w:line="195" w:lineRule="exact"/>
        <w:ind w:left="327" w:hanging="236"/>
        <w:rPr>
          <w:sz w:val="20"/>
          <w:szCs w:val="20"/>
        </w:rPr>
      </w:pPr>
      <w:r w:rsidRPr="00206496">
        <w:rPr>
          <w:rFonts w:eastAsia="Times New Roman"/>
          <w:sz w:val="24"/>
          <w:szCs w:val="24"/>
        </w:rPr>
        <w:t>Общественная работа (социальная ответственность, организаторские способности).</w:t>
      </w:r>
    </w:p>
    <w:p w14:paraId="3DD24B75" w14:textId="77777777" w:rsidR="00206496" w:rsidRDefault="00206496" w:rsidP="00206496">
      <w:pPr>
        <w:pStyle w:val="a4"/>
        <w:rPr>
          <w:rFonts w:eastAsia="Times New Roman"/>
          <w:b/>
          <w:bCs/>
          <w:sz w:val="24"/>
          <w:szCs w:val="24"/>
        </w:rPr>
      </w:pPr>
    </w:p>
    <w:p w14:paraId="48FC1F6C" w14:textId="374FA23B" w:rsidR="000317E2" w:rsidRPr="00206496" w:rsidRDefault="001E094C" w:rsidP="00206496">
      <w:pPr>
        <w:tabs>
          <w:tab w:val="left" w:pos="560"/>
        </w:tabs>
        <w:spacing w:line="195" w:lineRule="exact"/>
        <w:ind w:left="327"/>
        <w:rPr>
          <w:sz w:val="20"/>
          <w:szCs w:val="20"/>
        </w:rPr>
      </w:pPr>
      <w:r w:rsidRPr="00206496">
        <w:rPr>
          <w:rFonts w:eastAsia="Times New Roman"/>
          <w:b/>
          <w:bCs/>
          <w:sz w:val="24"/>
          <w:szCs w:val="24"/>
        </w:rPr>
        <w:t>Блок 3. Повышение квалификации</w:t>
      </w:r>
    </w:p>
    <w:p w14:paraId="0B4E5837" w14:textId="77777777" w:rsidR="000317E2" w:rsidRDefault="001E094C" w:rsidP="00E70B17">
      <w:pPr>
        <w:numPr>
          <w:ilvl w:val="0"/>
          <w:numId w:val="16"/>
        </w:numPr>
        <w:tabs>
          <w:tab w:val="left" w:pos="547"/>
        </w:tabs>
        <w:spacing w:line="237" w:lineRule="auto"/>
        <w:ind w:left="547" w:hanging="2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Охват курсами ПК, семинарами.</w:t>
      </w:r>
    </w:p>
    <w:p w14:paraId="579AF19F" w14:textId="77777777" w:rsidR="000317E2" w:rsidRDefault="000317E2">
      <w:pPr>
        <w:spacing w:line="11" w:lineRule="exact"/>
        <w:rPr>
          <w:sz w:val="20"/>
          <w:szCs w:val="20"/>
        </w:rPr>
      </w:pPr>
    </w:p>
    <w:p w14:paraId="6E345114" w14:textId="77777777" w:rsidR="000317E2" w:rsidRDefault="001E094C" w:rsidP="00E70B17">
      <w:pPr>
        <w:numPr>
          <w:ilvl w:val="0"/>
          <w:numId w:val="17"/>
        </w:numPr>
        <w:tabs>
          <w:tab w:val="left" w:pos="621"/>
        </w:tabs>
        <w:spacing w:line="235" w:lineRule="auto"/>
        <w:ind w:left="7" w:right="128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педагогическ</w:t>
      </w:r>
      <w:r w:rsidR="009D04CD">
        <w:rPr>
          <w:rFonts w:eastAsia="Times New Roman"/>
          <w:sz w:val="24"/>
          <w:szCs w:val="24"/>
        </w:rPr>
        <w:t>их чтениях (внутришкольные,</w:t>
      </w:r>
      <w:r>
        <w:rPr>
          <w:rFonts w:eastAsia="Times New Roman"/>
          <w:sz w:val="24"/>
          <w:szCs w:val="24"/>
        </w:rPr>
        <w:t xml:space="preserve"> результативность).</w:t>
      </w:r>
    </w:p>
    <w:p w14:paraId="681750D1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61845923" w14:textId="77777777" w:rsidR="000317E2" w:rsidRDefault="001E094C">
      <w:pPr>
        <w:spacing w:line="235" w:lineRule="auto"/>
        <w:ind w:left="7" w:right="100" w:firstLine="3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III. Участие в работе </w:t>
      </w:r>
      <w:r w:rsidR="009D04CD">
        <w:rPr>
          <w:rFonts w:eastAsia="Times New Roman"/>
          <w:sz w:val="24"/>
          <w:szCs w:val="24"/>
        </w:rPr>
        <w:t xml:space="preserve">гимназии </w:t>
      </w:r>
      <w:r>
        <w:rPr>
          <w:rFonts w:eastAsia="Times New Roman"/>
          <w:sz w:val="24"/>
          <w:szCs w:val="24"/>
        </w:rPr>
        <w:t>(</w:t>
      </w:r>
      <w:proofErr w:type="spellStart"/>
      <w:r>
        <w:rPr>
          <w:rFonts w:eastAsia="Times New Roman"/>
          <w:sz w:val="24"/>
          <w:szCs w:val="24"/>
        </w:rPr>
        <w:t>откликаемость</w:t>
      </w:r>
      <w:proofErr w:type="spellEnd"/>
      <w:r>
        <w:rPr>
          <w:rFonts w:eastAsia="Times New Roman"/>
          <w:sz w:val="24"/>
          <w:szCs w:val="24"/>
        </w:rPr>
        <w:t>, сотрудничество, выполнение функциональных обязанностей).</w:t>
      </w:r>
    </w:p>
    <w:p w14:paraId="2D5C6D2E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4DD552E7" w14:textId="77777777" w:rsidR="000317E2" w:rsidRDefault="001E094C">
      <w:pPr>
        <w:spacing w:line="238" w:lineRule="auto"/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IV. Участие в экспериментальной работе (Личный вклад, желание самосовершенствоваться).</w:t>
      </w:r>
    </w:p>
    <w:p w14:paraId="0BDA55EB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521EBE5C" w14:textId="77777777" w:rsidR="000317E2" w:rsidRDefault="001E094C">
      <w:pPr>
        <w:spacing w:line="233" w:lineRule="auto"/>
        <w:ind w:left="7" w:right="360" w:firstLine="3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V. Систематизация опыта (Этапы профессионального становления Самоменедмент педагога, портфолио и др.).</w:t>
      </w:r>
    </w:p>
    <w:p w14:paraId="0079ACC9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56E65AEF" w14:textId="77777777" w:rsidR="000317E2" w:rsidRDefault="001E094C">
      <w:pPr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VI. Повышение общей культуры.</w:t>
      </w:r>
    </w:p>
    <w:p w14:paraId="5E3B5A57" w14:textId="77777777" w:rsidR="000317E2" w:rsidRDefault="001E094C">
      <w:pPr>
        <w:spacing w:line="237" w:lineRule="auto"/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VII. Повышение профессионализма в психолого-педагогической области.</w:t>
      </w:r>
    </w:p>
    <w:p w14:paraId="2605A6E8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41E0C9F4" w14:textId="77777777" w:rsidR="000317E2" w:rsidRDefault="001E094C">
      <w:pPr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VIII. Повышение знаний по своему предмету.</w:t>
      </w:r>
    </w:p>
    <w:p w14:paraId="67B06DE7" w14:textId="77777777" w:rsidR="000317E2" w:rsidRDefault="001E094C">
      <w:pPr>
        <w:spacing w:line="238" w:lineRule="auto"/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IX. Совершенствование методики преподавания.</w:t>
      </w:r>
    </w:p>
    <w:p w14:paraId="76753611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09A833BF" w14:textId="77777777" w:rsidR="000317E2" w:rsidRDefault="001E094C">
      <w:pPr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X. Совершенствование культуры делопроизводства и ведения документации.</w:t>
      </w:r>
    </w:p>
    <w:p w14:paraId="14D5ECBF" w14:textId="77777777" w:rsidR="000317E2" w:rsidRDefault="001E094C">
      <w:pPr>
        <w:spacing w:line="237" w:lineRule="auto"/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XI. Участие в конкурсах, смотрах.</w:t>
      </w:r>
    </w:p>
    <w:p w14:paraId="6DE8245D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7DC800D6" w14:textId="77777777" w:rsidR="000317E2" w:rsidRDefault="001E094C">
      <w:pPr>
        <w:spacing w:line="233" w:lineRule="auto"/>
        <w:ind w:left="7" w:right="560" w:firstLine="3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XII. Обмен опытом (выступления, мастер-классы, творческие отчёты, семинары, курсы).</w:t>
      </w:r>
    </w:p>
    <w:p w14:paraId="7CD51816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1609F80F" w14:textId="77777777" w:rsidR="000317E2" w:rsidRDefault="001E094C">
      <w:pPr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XIII. Публикации (перечень, число стр.).</w:t>
      </w:r>
    </w:p>
    <w:p w14:paraId="177E18DD" w14:textId="77777777" w:rsidR="000317E2" w:rsidRDefault="001E094C">
      <w:pPr>
        <w:spacing w:line="238" w:lineRule="auto"/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XIV. Разработки (ОУ, УУО, ИПКРО ).</w:t>
      </w:r>
    </w:p>
    <w:p w14:paraId="5B8C9FB7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3CD8099F" w14:textId="77777777" w:rsidR="000317E2" w:rsidRDefault="001E094C">
      <w:pPr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XV. Наставничество (откликаемость, сотрудничество).</w:t>
      </w:r>
    </w:p>
    <w:p w14:paraId="46F5DFF2" w14:textId="77777777" w:rsidR="000317E2" w:rsidRDefault="000317E2">
      <w:pPr>
        <w:spacing w:line="281" w:lineRule="exact"/>
        <w:rPr>
          <w:sz w:val="20"/>
          <w:szCs w:val="20"/>
        </w:rPr>
      </w:pPr>
    </w:p>
    <w:p w14:paraId="619D0FD1" w14:textId="77777777" w:rsidR="000317E2" w:rsidRDefault="001E094C">
      <w:pPr>
        <w:ind w:left="3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4. Продуктивность.</w:t>
      </w:r>
    </w:p>
    <w:p w14:paraId="6174BB03" w14:textId="77777777" w:rsidR="000317E2" w:rsidRDefault="001E094C" w:rsidP="00E70B17">
      <w:pPr>
        <w:numPr>
          <w:ilvl w:val="0"/>
          <w:numId w:val="18"/>
        </w:numPr>
        <w:tabs>
          <w:tab w:val="left" w:pos="567"/>
        </w:tabs>
        <w:spacing w:line="233" w:lineRule="auto"/>
        <w:ind w:left="56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Обученность учащихся (сводная таблица «Продуктивность: качество образования»).</w:t>
      </w:r>
    </w:p>
    <w:p w14:paraId="5637461E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2189D98C" w14:textId="77777777" w:rsidR="000317E2" w:rsidRDefault="001E094C" w:rsidP="00E70B17">
      <w:pPr>
        <w:numPr>
          <w:ilvl w:val="0"/>
          <w:numId w:val="18"/>
        </w:numPr>
        <w:tabs>
          <w:tab w:val="left" w:pos="567"/>
        </w:tabs>
        <w:ind w:left="56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Воспитанность учащихся (на уроках, внеклассных мероприятиях по предмету обучения) с/о.</w:t>
      </w:r>
    </w:p>
    <w:p w14:paraId="406B91DF" w14:textId="77777777" w:rsidR="000317E2" w:rsidRDefault="001E094C" w:rsidP="00E70B17">
      <w:pPr>
        <w:numPr>
          <w:ilvl w:val="0"/>
          <w:numId w:val="18"/>
        </w:numPr>
        <w:tabs>
          <w:tab w:val="left" w:pos="567"/>
        </w:tabs>
        <w:spacing w:line="238" w:lineRule="auto"/>
        <w:ind w:left="56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Итоги олимпиад</w:t>
      </w:r>
    </w:p>
    <w:p w14:paraId="79C7F2D2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06BB6831" w14:textId="64A917F4" w:rsidR="000317E2" w:rsidRDefault="009D3D4D" w:rsidP="00E70B17">
      <w:pPr>
        <w:numPr>
          <w:ilvl w:val="0"/>
          <w:numId w:val="18"/>
        </w:numPr>
        <w:tabs>
          <w:tab w:val="left" w:pos="567"/>
        </w:tabs>
        <w:ind w:left="56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НПК «Шаг в науку</w:t>
      </w:r>
      <w:r w:rsidR="001E094C">
        <w:rPr>
          <w:rFonts w:eastAsia="Times New Roman"/>
          <w:sz w:val="24"/>
          <w:szCs w:val="24"/>
        </w:rPr>
        <w:t>» (участие, результативность).</w:t>
      </w:r>
    </w:p>
    <w:p w14:paraId="5E98C3B1" w14:textId="5B7E1AFB" w:rsidR="000317E2" w:rsidRDefault="001E094C" w:rsidP="00E70B17">
      <w:pPr>
        <w:numPr>
          <w:ilvl w:val="0"/>
          <w:numId w:val="18"/>
        </w:numPr>
        <w:tabs>
          <w:tab w:val="left" w:pos="567"/>
        </w:tabs>
        <w:spacing w:line="237" w:lineRule="auto"/>
        <w:ind w:left="56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Результаты промежуточной аттестации, </w:t>
      </w:r>
      <w:r w:rsidR="009D04CD">
        <w:rPr>
          <w:rFonts w:eastAsia="Times New Roman"/>
          <w:sz w:val="24"/>
          <w:szCs w:val="24"/>
        </w:rPr>
        <w:t>ОГЭ, ЕГЭ,</w:t>
      </w:r>
      <w:r w:rsidR="009D3D4D">
        <w:rPr>
          <w:rFonts w:eastAsia="Times New Roman"/>
          <w:sz w:val="24"/>
          <w:szCs w:val="24"/>
        </w:rPr>
        <w:t xml:space="preserve"> ВПР</w:t>
      </w:r>
      <w:r w:rsidR="009D04C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(аттестационные).</w:t>
      </w:r>
    </w:p>
    <w:p w14:paraId="2598375E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5B90D15C" w14:textId="77777777" w:rsidR="000317E2" w:rsidRDefault="001E094C" w:rsidP="00E70B17">
      <w:pPr>
        <w:numPr>
          <w:ilvl w:val="0"/>
          <w:numId w:val="18"/>
        </w:numPr>
        <w:tabs>
          <w:tab w:val="left" w:pos="567"/>
        </w:tabs>
        <w:ind w:left="56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Поступление выпускников в высшие учебные заведения по профилю специальности.</w:t>
      </w:r>
    </w:p>
    <w:p w14:paraId="5DBCA9CF" w14:textId="77777777" w:rsidR="000317E2" w:rsidRDefault="001E094C" w:rsidP="00E70B17">
      <w:pPr>
        <w:numPr>
          <w:ilvl w:val="0"/>
          <w:numId w:val="18"/>
        </w:numPr>
        <w:tabs>
          <w:tab w:val="left" w:pos="567"/>
        </w:tabs>
        <w:spacing w:line="237" w:lineRule="auto"/>
        <w:ind w:left="56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Нацеленность на конечный результат –</w:t>
      </w:r>
      <w:r w:rsidR="009D04CD">
        <w:rPr>
          <w:rFonts w:eastAsia="Times New Roman"/>
          <w:sz w:val="24"/>
          <w:szCs w:val="24"/>
        </w:rPr>
        <w:t xml:space="preserve"> на модель выпускника школы</w:t>
      </w:r>
      <w:r>
        <w:rPr>
          <w:rFonts w:eastAsia="Times New Roman"/>
          <w:sz w:val="24"/>
          <w:szCs w:val="24"/>
        </w:rPr>
        <w:t>.</w:t>
      </w:r>
    </w:p>
    <w:p w14:paraId="29CB5FEA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7A2B5531" w14:textId="77777777" w:rsidR="000317E2" w:rsidRDefault="001E094C" w:rsidP="00E70B17">
      <w:pPr>
        <w:numPr>
          <w:ilvl w:val="0"/>
          <w:numId w:val="18"/>
        </w:numPr>
        <w:tabs>
          <w:tab w:val="left" w:pos="582"/>
        </w:tabs>
        <w:spacing w:line="247" w:lineRule="auto"/>
        <w:ind w:left="7" w:right="620" w:firstLine="32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Уровень продуктив</w:t>
      </w:r>
      <w:r w:rsidR="009D04CD">
        <w:rPr>
          <w:rFonts w:eastAsia="Times New Roman"/>
          <w:sz w:val="23"/>
          <w:szCs w:val="23"/>
        </w:rPr>
        <w:t>ности деятельности  учителя</w:t>
      </w:r>
      <w:r>
        <w:rPr>
          <w:rFonts w:eastAsia="Times New Roman"/>
          <w:sz w:val="23"/>
          <w:szCs w:val="23"/>
        </w:rPr>
        <w:t xml:space="preserve"> (репродуктивный, адаптивный, локально моделирующий, системно-моделирующий деятельнос</w:t>
      </w:r>
      <w:r w:rsidR="009D04CD">
        <w:rPr>
          <w:rFonts w:eastAsia="Times New Roman"/>
          <w:sz w:val="23"/>
          <w:szCs w:val="23"/>
        </w:rPr>
        <w:t>ть и поведение учащихся)</w:t>
      </w:r>
      <w:r>
        <w:rPr>
          <w:rFonts w:eastAsia="Times New Roman"/>
          <w:sz w:val="23"/>
          <w:szCs w:val="23"/>
        </w:rPr>
        <w:t>.</w:t>
      </w:r>
    </w:p>
    <w:p w14:paraId="6B703A0D" w14:textId="51946215" w:rsidR="000317E2" w:rsidRDefault="001E094C" w:rsidP="00E70B17">
      <w:pPr>
        <w:numPr>
          <w:ilvl w:val="0"/>
          <w:numId w:val="18"/>
        </w:numPr>
        <w:tabs>
          <w:tab w:val="left" w:pos="567"/>
        </w:tabs>
        <w:ind w:left="56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Рейтинг про</w:t>
      </w:r>
      <w:r w:rsidR="009D04CD">
        <w:rPr>
          <w:rFonts w:eastAsia="Times New Roman"/>
          <w:sz w:val="24"/>
          <w:szCs w:val="24"/>
        </w:rPr>
        <w:t xml:space="preserve">фессиональной </w:t>
      </w:r>
      <w:r w:rsidR="009D3D4D">
        <w:rPr>
          <w:rFonts w:eastAsia="Times New Roman"/>
          <w:sz w:val="24"/>
          <w:szCs w:val="24"/>
        </w:rPr>
        <w:t>деятельности.</w:t>
      </w:r>
    </w:p>
    <w:p w14:paraId="4B6FEB4D" w14:textId="77777777" w:rsidR="000317E2" w:rsidRDefault="000317E2">
      <w:pPr>
        <w:spacing w:line="276" w:lineRule="exact"/>
        <w:rPr>
          <w:sz w:val="20"/>
          <w:szCs w:val="20"/>
        </w:rPr>
      </w:pPr>
    </w:p>
    <w:p w14:paraId="125DD5DB" w14:textId="77777777" w:rsidR="00206496" w:rsidRDefault="00206496" w:rsidP="00206496">
      <w:pPr>
        <w:ind w:left="7"/>
        <w:rPr>
          <w:rFonts w:eastAsia="Times New Roman"/>
          <w:sz w:val="24"/>
          <w:szCs w:val="24"/>
        </w:rPr>
      </w:pPr>
    </w:p>
    <w:p w14:paraId="5AEF1CAC" w14:textId="77777777" w:rsidR="00206496" w:rsidRDefault="001E094C" w:rsidP="00206496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2.2.Портфолио</w:t>
      </w:r>
    </w:p>
    <w:p w14:paraId="04E0C0C7" w14:textId="34E1F134" w:rsidR="000317E2" w:rsidRPr="00206496" w:rsidRDefault="001E094C" w:rsidP="00206496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течение всего межаттестационного периода педагог формирует </w:t>
      </w:r>
      <w:r>
        <w:rPr>
          <w:rFonts w:eastAsia="Times New Roman"/>
          <w:b/>
          <w:bCs/>
          <w:sz w:val="24"/>
          <w:szCs w:val="24"/>
        </w:rPr>
        <w:t>портфолио.</w:t>
      </w:r>
    </w:p>
    <w:p w14:paraId="4BC805C8" w14:textId="77777777" w:rsidR="000317E2" w:rsidRDefault="001E094C" w:rsidP="00206496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Портфолио </w:t>
      </w:r>
      <w:r>
        <w:rPr>
          <w:rFonts w:eastAsia="Times New Roman"/>
          <w:sz w:val="24"/>
          <w:szCs w:val="24"/>
        </w:rPr>
        <w:t>представляет собой папку-накопитель,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которую помещаются материалы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бумажном носителе (распечатки, ксерокопии, в том числе с пометками автора, и рукописные материалы). Представленные материалы рассматриваются как свидетельства профессионализма педагога.</w:t>
      </w:r>
    </w:p>
    <w:p w14:paraId="5392A179" w14:textId="77777777" w:rsidR="000317E2" w:rsidRDefault="000317E2">
      <w:pPr>
        <w:spacing w:line="6" w:lineRule="exact"/>
        <w:rPr>
          <w:sz w:val="20"/>
          <w:szCs w:val="20"/>
        </w:rPr>
      </w:pPr>
    </w:p>
    <w:p w14:paraId="3B49744D" w14:textId="77777777" w:rsidR="000317E2" w:rsidRDefault="001E094C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Портфолио достижений</w:t>
      </w:r>
    </w:p>
    <w:p w14:paraId="0BFF838B" w14:textId="77777777" w:rsidR="000317E2" w:rsidRDefault="000317E2">
      <w:pPr>
        <w:spacing w:line="10" w:lineRule="exact"/>
        <w:rPr>
          <w:sz w:val="20"/>
          <w:szCs w:val="20"/>
        </w:rPr>
      </w:pPr>
    </w:p>
    <w:p w14:paraId="64662F9B" w14:textId="77777777" w:rsidR="000317E2" w:rsidRDefault="001E094C">
      <w:pPr>
        <w:spacing w:line="236" w:lineRule="auto"/>
        <w:ind w:left="7" w:right="20" w:firstLine="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Оформление достижений преподавателя, методических наработок, творческой копилки, публикаций и др. позволяет педагогу провести анализ своего профессионального роста, обобщить опыт работы, поставить дальнейшие цели, спланировать и организовать собственную деятельность.</w:t>
      </w:r>
    </w:p>
    <w:p w14:paraId="09946C6D" w14:textId="1893B31B" w:rsidR="00206496" w:rsidRPr="00206496" w:rsidRDefault="00206496" w:rsidP="00206496">
      <w:pPr>
        <w:rPr>
          <w:sz w:val="20"/>
          <w:szCs w:val="20"/>
        </w:rPr>
      </w:pPr>
    </w:p>
    <w:p w14:paraId="48869E24" w14:textId="754AC53B" w:rsidR="000317E2" w:rsidRDefault="001E094C" w:rsidP="00206496">
      <w:pPr>
        <w:spacing w:line="236" w:lineRule="auto"/>
        <w:ind w:left="7"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отдельный материал, включенный в портфолио, должен датироваться. Помещение в портфолио не обоснованных педагогом материалов снижает ценность свидетельств профессионализма аттестуемого. Художественное оформление портфолио не оценивается.</w:t>
      </w:r>
      <w:r w:rsidR="002064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Представленные в портфолио материалы должны свидетельствовать о том, что:</w:t>
      </w:r>
    </w:p>
    <w:p w14:paraId="6F6D9DCC" w14:textId="77777777" w:rsidR="000317E2" w:rsidRDefault="000317E2">
      <w:pPr>
        <w:spacing w:line="10" w:lineRule="exact"/>
        <w:rPr>
          <w:rFonts w:eastAsia="Times New Roman"/>
          <w:sz w:val="24"/>
          <w:szCs w:val="24"/>
        </w:rPr>
      </w:pPr>
    </w:p>
    <w:p w14:paraId="5B4B8954" w14:textId="77777777" w:rsidR="000317E2" w:rsidRDefault="001E094C" w:rsidP="00E70B17">
      <w:pPr>
        <w:numPr>
          <w:ilvl w:val="0"/>
          <w:numId w:val="20"/>
        </w:numPr>
        <w:tabs>
          <w:tab w:val="left" w:pos="170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выбирает образовательные программы и технологии в соответствии с уровнем развития учащихся и направлением деятельности ОУ; использует аналитические умения и навыки при выборе образовательной программы,</w:t>
      </w:r>
    </w:p>
    <w:p w14:paraId="7BE03CD8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648B28CC" w14:textId="77777777" w:rsidR="000317E2" w:rsidRDefault="001E094C" w:rsidP="00E70B17">
      <w:pPr>
        <w:numPr>
          <w:ilvl w:val="0"/>
          <w:numId w:val="20"/>
        </w:numPr>
        <w:tabs>
          <w:tab w:val="left" w:pos="165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использует средства педагогической диагностики для оценки знаний, умений и навыков учащихся, уровня сформированности их ключевых компетенций; принципы личностно-ориентированной педагогики в работе с учащимися;</w:t>
      </w:r>
    </w:p>
    <w:p w14:paraId="49A8FD8A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73137265" w14:textId="77777777" w:rsidR="000317E2" w:rsidRDefault="001E094C" w:rsidP="00E70B17">
      <w:pPr>
        <w:numPr>
          <w:ilvl w:val="0"/>
          <w:numId w:val="20"/>
        </w:numPr>
        <w:tabs>
          <w:tab w:val="left" w:pos="559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учитывает психолого-педагогические особенности учащихся при выборе образовательных технологий,</w:t>
      </w:r>
    </w:p>
    <w:p w14:paraId="4C186FAC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6080F160" w14:textId="77777777" w:rsidR="000317E2" w:rsidRDefault="001E094C" w:rsidP="00E70B17">
      <w:pPr>
        <w:numPr>
          <w:ilvl w:val="0"/>
          <w:numId w:val="20"/>
        </w:numPr>
        <w:tabs>
          <w:tab w:val="left" w:pos="429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системе работы педагога комплексно реализуется одно из направлений региональной образовательной политики.</w:t>
      </w:r>
    </w:p>
    <w:p w14:paraId="4DB8CC30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457E1EE2" w14:textId="77777777" w:rsidR="000317E2" w:rsidRDefault="001E094C">
      <w:pPr>
        <w:spacing w:line="238" w:lineRule="auto"/>
        <w:ind w:left="7"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Следует помнить, что</w:t>
      </w:r>
      <w:r w:rsidR="009D04CD">
        <w:rPr>
          <w:rFonts w:eastAsia="Times New Roman"/>
          <w:sz w:val="24"/>
          <w:szCs w:val="24"/>
        </w:rPr>
        <w:t xml:space="preserve"> представляемый аттестуемым порт</w:t>
      </w:r>
      <w:r>
        <w:rPr>
          <w:rFonts w:eastAsia="Times New Roman"/>
          <w:sz w:val="24"/>
          <w:szCs w:val="24"/>
        </w:rPr>
        <w:t>фолио призван судить о результативности деятельности педагога. Это не методический портфолио. В его состав должны входить только те материалы, которые свидетельствуют об уровне продуктивности деятельности педагога.</w:t>
      </w:r>
    </w:p>
    <w:p w14:paraId="1273AEF4" w14:textId="77777777"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14:paraId="7B0B7ADD" w14:textId="77777777" w:rsidR="000317E2" w:rsidRDefault="001E094C">
      <w:pPr>
        <w:spacing w:line="235" w:lineRule="auto"/>
        <w:ind w:left="7" w:right="2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Примерный </w:t>
      </w:r>
      <w:r>
        <w:rPr>
          <w:rFonts w:eastAsia="Times New Roman"/>
          <w:b/>
          <w:bCs/>
          <w:sz w:val="24"/>
          <w:szCs w:val="24"/>
        </w:rPr>
        <w:t>перечень,</w:t>
      </w:r>
      <w:r>
        <w:rPr>
          <w:rFonts w:eastAsia="Times New Roman"/>
          <w:sz w:val="24"/>
          <w:szCs w:val="24"/>
        </w:rPr>
        <w:t xml:space="preserve"> из которого педагог может выбирать те или иные пункты для определения состава своего личного портфолио:</w:t>
      </w:r>
    </w:p>
    <w:p w14:paraId="02756148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6C21B755" w14:textId="77777777" w:rsidR="000317E2" w:rsidRDefault="001E094C" w:rsidP="00E70B17">
      <w:pPr>
        <w:numPr>
          <w:ilvl w:val="1"/>
          <w:numId w:val="20"/>
        </w:numPr>
        <w:tabs>
          <w:tab w:val="left" w:pos="207"/>
        </w:tabs>
        <w:spacing w:line="237" w:lineRule="auto"/>
        <w:ind w:left="207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тезисов докладов на заседаниях методических объединений и семинарах;</w:t>
      </w:r>
    </w:p>
    <w:p w14:paraId="64833037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17DD93F6" w14:textId="77777777" w:rsidR="000317E2" w:rsidRDefault="001E094C" w:rsidP="00E70B17">
      <w:pPr>
        <w:numPr>
          <w:ilvl w:val="1"/>
          <w:numId w:val="20"/>
        </w:numPr>
        <w:tabs>
          <w:tab w:val="left" w:pos="207"/>
        </w:tabs>
        <w:ind w:left="207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отзывы об участии в практических семинарах, конференциях и пр.;</w:t>
      </w:r>
    </w:p>
    <w:p w14:paraId="2A820003" w14:textId="77777777" w:rsidR="000317E2" w:rsidRDefault="001E094C" w:rsidP="00E70B17">
      <w:pPr>
        <w:numPr>
          <w:ilvl w:val="1"/>
          <w:numId w:val="20"/>
        </w:numPr>
        <w:tabs>
          <w:tab w:val="left" w:pos="207"/>
        </w:tabs>
        <w:spacing w:line="238" w:lineRule="auto"/>
        <w:ind w:left="207" w:hanging="1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свидетельства о повышении квалификации, участии в семинарах, конференциях и пр.;</w:t>
      </w:r>
    </w:p>
    <w:p w14:paraId="58473D0B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3FFDB38D" w14:textId="77777777" w:rsidR="000317E2" w:rsidRDefault="001E094C" w:rsidP="00E70B17">
      <w:pPr>
        <w:numPr>
          <w:ilvl w:val="1"/>
          <w:numId w:val="20"/>
        </w:numPr>
        <w:tabs>
          <w:tab w:val="left" w:pos="207"/>
        </w:tabs>
        <w:ind w:left="207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дипломы, поощрения, награды;</w:t>
      </w:r>
    </w:p>
    <w:p w14:paraId="02DDF8ED" w14:textId="77777777" w:rsidR="000317E2" w:rsidRDefault="001E094C" w:rsidP="00E70B17">
      <w:pPr>
        <w:numPr>
          <w:ilvl w:val="1"/>
          <w:numId w:val="20"/>
        </w:numPr>
        <w:tabs>
          <w:tab w:val="left" w:pos="207"/>
        </w:tabs>
        <w:spacing w:line="237" w:lineRule="auto"/>
        <w:ind w:left="207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учебной и внеучебной деятельности обучающихся с комментариями педагога;</w:t>
      </w:r>
    </w:p>
    <w:p w14:paraId="18A34144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4A0B84C7" w14:textId="77777777" w:rsidR="000317E2" w:rsidRDefault="001E094C" w:rsidP="00E70B17">
      <w:pPr>
        <w:numPr>
          <w:ilvl w:val="1"/>
          <w:numId w:val="20"/>
        </w:numPr>
        <w:tabs>
          <w:tab w:val="left" w:pos="352"/>
        </w:tabs>
        <w:spacing w:line="233" w:lineRule="auto"/>
        <w:ind w:left="7" w:right="20" w:firstLine="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материалы, свидетельствующие об отношении субъектов образовательного процесса к организации образовательно-воспитательного процесса (отзывы учеников, коллег, родителей) и др.</w:t>
      </w:r>
    </w:p>
    <w:p w14:paraId="36F1A42E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6F34430A" w14:textId="77777777" w:rsidR="000317E2" w:rsidRDefault="001E094C">
      <w:pPr>
        <w:spacing w:line="237" w:lineRule="auto"/>
        <w:ind w:left="7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Следует особо отметить, что некоего образца портфолио или исчерпывающего перечня материалов, входящих в него, не существует и не может существовать. Портфолио должен отражать субъектную позицию аттестуемого как профессионала, которая выражается в умении решать профессиональные задачи, используя профессиональные компетенции. При этом способы решения профессиональных задач, тактика и стратегия профессионального поведения педагога могут существенно отличаться.</w:t>
      </w:r>
    </w:p>
    <w:p w14:paraId="42FCB7AA" w14:textId="77777777" w:rsidR="000317E2" w:rsidRDefault="000317E2">
      <w:pPr>
        <w:spacing w:line="21" w:lineRule="exact"/>
        <w:rPr>
          <w:rFonts w:eastAsia="Times New Roman"/>
          <w:sz w:val="24"/>
          <w:szCs w:val="24"/>
        </w:rPr>
      </w:pPr>
    </w:p>
    <w:p w14:paraId="741ED749" w14:textId="77777777" w:rsidR="000317E2" w:rsidRDefault="001E094C">
      <w:pPr>
        <w:spacing w:line="236" w:lineRule="auto"/>
        <w:ind w:left="7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Портфолио готовит сам педагог, при этом важно понять, как он определяет свои достижения, что он хочет продемонстрировать как результаты своей работы. При сборе документов и материалов портфолио педагогу важно осветить самые разные аспекты своей работы в школе.</w:t>
      </w:r>
    </w:p>
    <w:p w14:paraId="5E360640" w14:textId="77777777" w:rsidR="000317E2" w:rsidRDefault="000317E2">
      <w:pPr>
        <w:spacing w:line="19" w:lineRule="exact"/>
        <w:rPr>
          <w:rFonts w:eastAsia="Times New Roman"/>
          <w:sz w:val="24"/>
          <w:szCs w:val="24"/>
        </w:rPr>
      </w:pPr>
    </w:p>
    <w:p w14:paraId="599AB378" w14:textId="77777777" w:rsidR="000317E2" w:rsidRDefault="001E094C">
      <w:pPr>
        <w:spacing w:line="236" w:lineRule="auto"/>
        <w:ind w:left="7"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портфолио является творческой работой, позволяющей педагогу руководить процессом оценки своего труда. За время, затраченное на подготовку портфолио, аттестуемый приобретает опыт профессионального роста.</w:t>
      </w:r>
    </w:p>
    <w:p w14:paraId="1EE3E3DA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17868634" w14:textId="77777777" w:rsidR="000317E2" w:rsidRDefault="000317E2">
      <w:pPr>
        <w:spacing w:line="13" w:lineRule="exact"/>
        <w:rPr>
          <w:rFonts w:eastAsia="Times New Roman"/>
          <w:sz w:val="24"/>
          <w:szCs w:val="24"/>
        </w:rPr>
      </w:pPr>
    </w:p>
    <w:p w14:paraId="1ED745D8" w14:textId="77777777" w:rsidR="000317E2" w:rsidRDefault="001E094C">
      <w:pPr>
        <w:spacing w:line="236" w:lineRule="auto"/>
        <w:ind w:left="7"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Основная задача создания портфолио – вовлечение </w:t>
      </w:r>
      <w:r w:rsidR="009D04CD">
        <w:rPr>
          <w:rFonts w:eastAsia="Times New Roman"/>
          <w:sz w:val="24"/>
          <w:szCs w:val="24"/>
        </w:rPr>
        <w:t>учителя в осмысление результатов обучени</w:t>
      </w:r>
      <w:r>
        <w:rPr>
          <w:rFonts w:eastAsia="Times New Roman"/>
          <w:sz w:val="24"/>
          <w:szCs w:val="24"/>
        </w:rPr>
        <w:t>я и определение целей дальнейшего профессионального развития. При этом важно, чтобы обоснование выстраивалось относительно требований к заявленной педагогом</w:t>
      </w:r>
    </w:p>
    <w:p w14:paraId="439F37D9" w14:textId="77777777" w:rsidR="000317E2" w:rsidRDefault="001E094C" w:rsidP="00B708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06016" behindDoc="1" locked="0" layoutInCell="0" allowOverlap="1" wp14:anchorId="0CA6A799" wp14:editId="707845E9">
            <wp:simplePos x="0" y="0"/>
            <wp:positionH relativeFrom="column">
              <wp:posOffset>231775</wp:posOffset>
            </wp:positionH>
            <wp:positionV relativeFrom="paragraph">
              <wp:posOffset>-6478270</wp:posOffset>
            </wp:positionV>
            <wp:extent cx="237490" cy="167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07040" behindDoc="1" locked="0" layoutInCell="0" allowOverlap="1" wp14:anchorId="511EF7BA" wp14:editId="2C126C9E">
            <wp:simplePos x="0" y="0"/>
            <wp:positionH relativeFrom="column">
              <wp:posOffset>149225</wp:posOffset>
            </wp:positionH>
            <wp:positionV relativeFrom="paragraph">
              <wp:posOffset>-6127750</wp:posOffset>
            </wp:positionV>
            <wp:extent cx="237490" cy="1676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2E6B81" w14:textId="77777777" w:rsidR="000317E2" w:rsidRDefault="001E094C">
      <w:pPr>
        <w:spacing w:line="238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квалификационной категории. Помещение в портфолио не обоснованных педагогом (руководителем) материалов снижает ценность свидетельств профессиональной компетентности аттестуемого. Портфолио – это отобранная информация относительно профессионального развития и роста педагога, а также свидетельства эффективности его труда (с этой целью рекомендовано наличие убедительных свидетельств типа изданных статей или именных приглашений для участия в конференциях, семинарах и пр.).</w:t>
      </w:r>
    </w:p>
    <w:p w14:paraId="65DF0E60" w14:textId="77777777" w:rsidR="000317E2" w:rsidRDefault="000317E2">
      <w:pPr>
        <w:spacing w:line="15" w:lineRule="exact"/>
        <w:rPr>
          <w:sz w:val="20"/>
          <w:szCs w:val="20"/>
        </w:rPr>
      </w:pPr>
    </w:p>
    <w:p w14:paraId="1CD9EC38" w14:textId="77777777" w:rsidR="000317E2" w:rsidRDefault="000317E2">
      <w:pPr>
        <w:spacing w:line="15" w:lineRule="exact"/>
        <w:rPr>
          <w:sz w:val="20"/>
          <w:szCs w:val="20"/>
        </w:rPr>
      </w:pPr>
    </w:p>
    <w:p w14:paraId="6F47F1F0" w14:textId="77777777" w:rsidR="000317E2" w:rsidRDefault="001E094C">
      <w:pPr>
        <w:spacing w:line="235" w:lineRule="auto"/>
        <w:ind w:left="7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Пакет документально зафиксированных результатов образовательной деятельности формируется аттестуемым педагогом самостоятельно. При этом он вправе определять те факторы</w:t>
      </w:r>
    </w:p>
    <w:p w14:paraId="36197CF9" w14:textId="77777777" w:rsidR="000317E2" w:rsidRDefault="000317E2">
      <w:pPr>
        <w:spacing w:line="12" w:lineRule="exact"/>
        <w:rPr>
          <w:sz w:val="20"/>
          <w:szCs w:val="20"/>
        </w:rPr>
      </w:pPr>
    </w:p>
    <w:p w14:paraId="0ADC2ECF" w14:textId="77777777" w:rsidR="000317E2" w:rsidRDefault="001E094C" w:rsidP="00E70B17">
      <w:pPr>
        <w:numPr>
          <w:ilvl w:val="0"/>
          <w:numId w:val="21"/>
        </w:numPr>
        <w:tabs>
          <w:tab w:val="left" w:pos="237"/>
        </w:tabs>
        <w:spacing w:line="238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 своей деятельности, которые являются для него приоритетными. В этом качестве, например, может выступать развитие различных групп учебных умений навыков (умения и навыки работы с информацией, коммуникативные навыки и т.п.), психологических процессов, мотивации к учению и т.д. Независимо от выбора показателей важно, чтобы результативность работы педагога в данном направлении была убедительно представлена в форме, обеспечивающей достаточную степень объективности выводов.</w:t>
      </w:r>
    </w:p>
    <w:p w14:paraId="3BFC6037" w14:textId="77777777" w:rsidR="000317E2" w:rsidRDefault="000317E2">
      <w:pPr>
        <w:spacing w:line="14" w:lineRule="exact"/>
        <w:rPr>
          <w:rFonts w:eastAsia="Times New Roman"/>
          <w:sz w:val="24"/>
          <w:szCs w:val="24"/>
        </w:rPr>
      </w:pPr>
    </w:p>
    <w:p w14:paraId="5C03ED7A" w14:textId="77777777" w:rsidR="000317E2" w:rsidRDefault="001E094C">
      <w:pPr>
        <w:spacing w:line="235" w:lineRule="auto"/>
        <w:ind w:left="7" w:right="2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Экспертами определяются качественные приращения в деятельности аттестуемого за период, прошедший после последней аттестации, на основе самооценки аттестуемого.</w:t>
      </w:r>
    </w:p>
    <w:p w14:paraId="1DBA56CF" w14:textId="77777777" w:rsidR="000317E2" w:rsidRDefault="000317E2">
      <w:pPr>
        <w:spacing w:line="283" w:lineRule="exact"/>
        <w:rPr>
          <w:sz w:val="20"/>
          <w:szCs w:val="20"/>
        </w:rPr>
      </w:pPr>
    </w:p>
    <w:p w14:paraId="10A115D9" w14:textId="311B8FB7" w:rsidR="000317E2" w:rsidRDefault="001E094C" w:rsidP="00B70865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</w:t>
      </w:r>
      <w:r w:rsidR="00F91E48">
        <w:rPr>
          <w:rFonts w:eastAsia="Times New Roman"/>
          <w:b/>
          <w:bCs/>
          <w:sz w:val="24"/>
          <w:szCs w:val="24"/>
        </w:rPr>
        <w:t>ое</w:t>
      </w:r>
      <w:r>
        <w:rPr>
          <w:rFonts w:eastAsia="Times New Roman"/>
          <w:b/>
          <w:bCs/>
          <w:sz w:val="24"/>
          <w:szCs w:val="24"/>
        </w:rPr>
        <w:t xml:space="preserve"> портфолио</w:t>
      </w:r>
    </w:p>
    <w:p w14:paraId="0ECFE6B9" w14:textId="013CB25D" w:rsidR="000317E2" w:rsidRDefault="001E094C" w:rsidP="00F91E48">
      <w:pPr>
        <w:spacing w:line="276" w:lineRule="auto"/>
        <w:ind w:left="7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методическ</w:t>
      </w:r>
      <w:r w:rsidR="00F91E48">
        <w:rPr>
          <w:rFonts w:eastAsia="Times New Roman"/>
          <w:sz w:val="24"/>
          <w:szCs w:val="24"/>
        </w:rPr>
        <w:t>ое</w:t>
      </w:r>
      <w:r>
        <w:rPr>
          <w:rFonts w:eastAsia="Times New Roman"/>
          <w:sz w:val="24"/>
          <w:szCs w:val="24"/>
        </w:rPr>
        <w:t xml:space="preserve"> портфолио педагог может вложить разработанные им в межаттестационный период научно-методические разработки. </w:t>
      </w:r>
    </w:p>
    <w:p w14:paraId="32A28955" w14:textId="4CB58DD4" w:rsidR="000317E2" w:rsidRDefault="00F91E48" w:rsidP="00F91E4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E094C">
        <w:rPr>
          <w:rFonts w:eastAsia="Times New Roman"/>
          <w:sz w:val="24"/>
          <w:szCs w:val="24"/>
        </w:rPr>
        <w:t>Также в методическ</w:t>
      </w:r>
      <w:r>
        <w:rPr>
          <w:rFonts w:eastAsia="Times New Roman"/>
          <w:sz w:val="24"/>
          <w:szCs w:val="24"/>
        </w:rPr>
        <w:t>ое</w:t>
      </w:r>
      <w:r w:rsidR="00FB5FE1">
        <w:rPr>
          <w:rFonts w:eastAsia="Times New Roman"/>
          <w:sz w:val="24"/>
          <w:szCs w:val="24"/>
        </w:rPr>
        <w:t xml:space="preserve"> порт</w:t>
      </w:r>
      <w:r w:rsidR="001E094C">
        <w:rPr>
          <w:rFonts w:eastAsia="Times New Roman"/>
          <w:sz w:val="24"/>
          <w:szCs w:val="24"/>
        </w:rPr>
        <w:t xml:space="preserve">фолио могут входить публикации педагога в различных научно - методических изданиях, средствах массовой информации, ссылки на сайты в сети Интернет, где размещены материалы педагога. </w:t>
      </w:r>
    </w:p>
    <w:p w14:paraId="1990EF66" w14:textId="451D663B" w:rsidR="000317E2" w:rsidRDefault="00F91E48" w:rsidP="003E3292">
      <w:pPr>
        <w:tabs>
          <w:tab w:val="left" w:pos="991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Fonts w:eastAsia="Times New Roman"/>
          <w:sz w:val="24"/>
          <w:szCs w:val="24"/>
        </w:rPr>
        <w:t xml:space="preserve">В </w:t>
      </w:r>
      <w:r w:rsidR="001E094C" w:rsidRPr="009D04CD">
        <w:rPr>
          <w:rFonts w:eastAsia="Times New Roman"/>
          <w:sz w:val="24"/>
          <w:szCs w:val="24"/>
        </w:rPr>
        <w:t>межаттестационный период педагоги принимают участие в мероприятиях различного уровня:</w:t>
      </w:r>
      <w:r>
        <w:rPr>
          <w:rFonts w:eastAsia="Times New Roman"/>
          <w:sz w:val="24"/>
          <w:szCs w:val="24"/>
        </w:rPr>
        <w:t xml:space="preserve"> в единых методических днях (ЕМД),</w:t>
      </w:r>
      <w:r w:rsidR="001E094C" w:rsidRPr="009D04CD">
        <w:rPr>
          <w:rFonts w:eastAsia="Times New Roman"/>
          <w:sz w:val="24"/>
          <w:szCs w:val="24"/>
        </w:rPr>
        <w:t xml:space="preserve"> конференциях, педагогических чтениях, заседаниях круглых столов, семинарах и </w:t>
      </w:r>
      <w:r w:rsidR="009D3D4D" w:rsidRPr="009D04CD">
        <w:rPr>
          <w:rFonts w:eastAsia="Times New Roman"/>
          <w:sz w:val="24"/>
          <w:szCs w:val="24"/>
        </w:rPr>
        <w:t>пр</w:t>
      </w:r>
      <w:r w:rsidR="009D3D4D">
        <w:rPr>
          <w:rFonts w:eastAsia="Times New Roman"/>
          <w:sz w:val="24"/>
          <w:szCs w:val="24"/>
        </w:rPr>
        <w:t>.  В</w:t>
      </w:r>
      <w:r w:rsidR="001E094C">
        <w:rPr>
          <w:rFonts w:eastAsia="Times New Roman"/>
          <w:sz w:val="24"/>
          <w:szCs w:val="24"/>
        </w:rPr>
        <w:t xml:space="preserve"> методическ</w:t>
      </w:r>
      <w:r w:rsidR="00206496">
        <w:rPr>
          <w:rFonts w:eastAsia="Times New Roman"/>
          <w:sz w:val="24"/>
          <w:szCs w:val="24"/>
        </w:rPr>
        <w:t>ое</w:t>
      </w:r>
      <w:r w:rsidR="001E094C">
        <w:rPr>
          <w:rFonts w:eastAsia="Times New Roman"/>
          <w:sz w:val="24"/>
          <w:szCs w:val="24"/>
        </w:rPr>
        <w:t xml:space="preserve"> портфолио педагог может вложить разработанные им в межаттестационный период деловые, организационно-деятельностные игры, дидактические и контрольно-измерительные материалы и прочие методические разработки. Однако следует помнить, что все они должны обладать новизной, </w:t>
      </w:r>
      <w:r w:rsidR="001E094C">
        <w:rPr>
          <w:rFonts w:eastAsia="Times New Roman"/>
          <w:sz w:val="24"/>
          <w:szCs w:val="24"/>
        </w:rPr>
        <w:lastRenderedPageBreak/>
        <w:t>способствовать формированию ключевых компетенций у обучающихся, быть апробированы и активно внедрены в образовательно - воспитательный процесс</w:t>
      </w:r>
      <w:r w:rsidR="003E3292">
        <w:rPr>
          <w:rFonts w:eastAsia="Times New Roman"/>
          <w:sz w:val="24"/>
          <w:szCs w:val="24"/>
        </w:rPr>
        <w:t>.</w:t>
      </w:r>
    </w:p>
    <w:p w14:paraId="683CCC9B" w14:textId="77777777" w:rsidR="000317E2" w:rsidRDefault="000317E2">
      <w:pPr>
        <w:spacing w:line="19" w:lineRule="exact"/>
        <w:rPr>
          <w:sz w:val="20"/>
          <w:szCs w:val="20"/>
        </w:rPr>
      </w:pPr>
    </w:p>
    <w:p w14:paraId="7F824B1E" w14:textId="338FCE77" w:rsidR="000317E2" w:rsidRDefault="001E094C">
      <w:pPr>
        <w:spacing w:line="236" w:lineRule="auto"/>
        <w:ind w:left="7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Кроме того, в методическ</w:t>
      </w:r>
      <w:r w:rsidR="003E3292">
        <w:rPr>
          <w:rFonts w:eastAsia="Times New Roman"/>
          <w:sz w:val="24"/>
          <w:szCs w:val="24"/>
        </w:rPr>
        <w:t>ое</w:t>
      </w:r>
      <w:r>
        <w:rPr>
          <w:rFonts w:eastAsia="Times New Roman"/>
          <w:sz w:val="24"/>
          <w:szCs w:val="24"/>
        </w:rPr>
        <w:t xml:space="preserve"> портфолио педагог может вложить документально зафиксированные наработки, полученные в результате проектной деятельности педагога или его участия в экспериментальной работе образовательного учреждения.</w:t>
      </w:r>
    </w:p>
    <w:p w14:paraId="4488C4EB" w14:textId="77777777" w:rsidR="000317E2" w:rsidRDefault="000317E2">
      <w:pPr>
        <w:spacing w:line="282" w:lineRule="exact"/>
        <w:rPr>
          <w:sz w:val="20"/>
          <w:szCs w:val="20"/>
        </w:rPr>
      </w:pPr>
    </w:p>
    <w:p w14:paraId="4DF7517F" w14:textId="77777777" w:rsidR="000317E2" w:rsidRDefault="001E094C">
      <w:pPr>
        <w:ind w:left="30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3.Межаттестационный период педагогов</w:t>
      </w:r>
    </w:p>
    <w:p w14:paraId="3A7926E9" w14:textId="631774D3" w:rsidR="000317E2" w:rsidRDefault="001E094C" w:rsidP="009D3D4D">
      <w:pPr>
        <w:spacing w:line="234" w:lineRule="auto"/>
        <w:ind w:left="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По завершении межаттестационного периода работник по своему желанию подает заявление</w:t>
      </w:r>
      <w:r w:rsidR="009D3D4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на последующую аттестацию.</w:t>
      </w:r>
      <w:r w:rsidR="009D04CD">
        <w:rPr>
          <w:sz w:val="20"/>
          <w:szCs w:val="20"/>
        </w:rPr>
        <w:t xml:space="preserve">      </w:t>
      </w:r>
    </w:p>
    <w:p w14:paraId="54D6824C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 Условия прохождения межаттестационного периода.</w:t>
      </w:r>
    </w:p>
    <w:p w14:paraId="44518CA7" w14:textId="0F54BE71" w:rsidR="000317E2" w:rsidRPr="00B70865" w:rsidRDefault="001E094C" w:rsidP="00B70865">
      <w:pPr>
        <w:spacing w:line="237" w:lineRule="auto"/>
        <w:ind w:left="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 </w:t>
      </w:r>
      <w:r w:rsidR="003E3292">
        <w:rPr>
          <w:rFonts w:eastAsia="Times New Roman"/>
          <w:sz w:val="24"/>
          <w:szCs w:val="24"/>
        </w:rPr>
        <w:t>школы</w:t>
      </w:r>
      <w:r w:rsidR="00B7086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издает приказы:</w:t>
      </w:r>
    </w:p>
    <w:p w14:paraId="078DC3DB" w14:textId="77777777" w:rsidR="000317E2" w:rsidRDefault="001E094C" w:rsidP="00E70B17">
      <w:pPr>
        <w:numPr>
          <w:ilvl w:val="0"/>
          <w:numId w:val="23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назначении ответственного за ведение мониторинга результатов деятельности педагогов;</w:t>
      </w:r>
    </w:p>
    <w:p w14:paraId="649F4C39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4E3C123B" w14:textId="77777777" w:rsidR="000317E2" w:rsidRPr="00B70865" w:rsidRDefault="001E094C" w:rsidP="00E70B17">
      <w:pPr>
        <w:numPr>
          <w:ilvl w:val="0"/>
          <w:numId w:val="23"/>
        </w:numPr>
        <w:tabs>
          <w:tab w:val="left" w:pos="14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утверждении программы мониторинга результатов деятельности педагогов.</w:t>
      </w:r>
    </w:p>
    <w:p w14:paraId="71942E02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Заместитель директора:</w:t>
      </w:r>
    </w:p>
    <w:p w14:paraId="5CB5F4FE" w14:textId="77777777" w:rsidR="000317E2" w:rsidRDefault="001E094C" w:rsidP="00E70B17">
      <w:pPr>
        <w:numPr>
          <w:ilvl w:val="0"/>
          <w:numId w:val="24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программу организации и проведения мониторинговой деятельности педагогов;</w:t>
      </w:r>
    </w:p>
    <w:p w14:paraId="4B848E43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37527FF3" w14:textId="77777777" w:rsidR="000317E2" w:rsidRDefault="001E094C" w:rsidP="00E70B17">
      <w:pPr>
        <w:numPr>
          <w:ilvl w:val="0"/>
          <w:numId w:val="2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педагогов на осуществление мониторинга результатов своей деятельности;</w:t>
      </w:r>
    </w:p>
    <w:p w14:paraId="73035E6C" w14:textId="77777777" w:rsidR="000317E2" w:rsidRDefault="000317E2">
      <w:pPr>
        <w:spacing w:line="10" w:lineRule="exact"/>
        <w:rPr>
          <w:rFonts w:eastAsia="Times New Roman"/>
          <w:sz w:val="24"/>
          <w:szCs w:val="24"/>
        </w:rPr>
      </w:pPr>
    </w:p>
    <w:p w14:paraId="634A4A92" w14:textId="77777777" w:rsidR="000317E2" w:rsidRDefault="001E094C" w:rsidP="00E70B17">
      <w:pPr>
        <w:numPr>
          <w:ilvl w:val="0"/>
          <w:numId w:val="24"/>
        </w:numPr>
        <w:tabs>
          <w:tab w:val="left" w:pos="165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предусматривает различные формы ежегодного подведения итогов деятельности педагогических работников;</w:t>
      </w:r>
    </w:p>
    <w:p w14:paraId="341BAE43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24F91769" w14:textId="77777777" w:rsidR="000317E2" w:rsidRDefault="001E094C" w:rsidP="00E70B17">
      <w:pPr>
        <w:numPr>
          <w:ilvl w:val="0"/>
          <w:numId w:val="24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оказывает помощь в их практической деятельности;</w:t>
      </w:r>
    </w:p>
    <w:p w14:paraId="0303CD2C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43E2C309" w14:textId="77777777" w:rsidR="000317E2" w:rsidRDefault="001E094C" w:rsidP="00E70B17">
      <w:pPr>
        <w:numPr>
          <w:ilvl w:val="0"/>
          <w:numId w:val="2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посещает занятия педагогов;</w:t>
      </w:r>
    </w:p>
    <w:p w14:paraId="6D6116FF" w14:textId="77777777" w:rsidR="000317E2" w:rsidRPr="00B70865" w:rsidRDefault="001E094C" w:rsidP="00E70B17">
      <w:pPr>
        <w:numPr>
          <w:ilvl w:val="0"/>
          <w:numId w:val="24"/>
        </w:numPr>
        <w:tabs>
          <w:tab w:val="left" w:pos="147"/>
        </w:tabs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обобщает и анализирует результаты деятельности педагогов.</w:t>
      </w:r>
    </w:p>
    <w:p w14:paraId="40BC269A" w14:textId="5B025562" w:rsidR="00B70865" w:rsidRDefault="001E094C" w:rsidP="00B70865">
      <w:pPr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Права и обязанности педагогических работников, находящихся в </w:t>
      </w:r>
      <w:proofErr w:type="spellStart"/>
      <w:r w:rsidR="00FB5FE1">
        <w:rPr>
          <w:rFonts w:eastAsia="Times New Roman"/>
          <w:sz w:val="24"/>
          <w:szCs w:val="24"/>
        </w:rPr>
        <w:t>межаттестационном</w:t>
      </w:r>
      <w:proofErr w:type="spellEnd"/>
      <w:r>
        <w:rPr>
          <w:rFonts w:eastAsia="Times New Roman"/>
          <w:sz w:val="24"/>
          <w:szCs w:val="24"/>
        </w:rPr>
        <w:t xml:space="preserve"> период</w:t>
      </w:r>
      <w:r w:rsidR="00B70865">
        <w:rPr>
          <w:rFonts w:eastAsia="Times New Roman"/>
          <w:sz w:val="24"/>
          <w:szCs w:val="24"/>
        </w:rPr>
        <w:t>е</w:t>
      </w:r>
    </w:p>
    <w:p w14:paraId="1C295D78" w14:textId="75160329" w:rsidR="00F756C8" w:rsidRPr="00F756C8" w:rsidRDefault="001E094C" w:rsidP="00F756C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Педагогические и руководящие работники </w:t>
      </w:r>
      <w:r w:rsidR="00F756C8">
        <w:rPr>
          <w:rFonts w:eastAsia="Times New Roman"/>
          <w:sz w:val="24"/>
          <w:szCs w:val="24"/>
        </w:rPr>
        <w:t xml:space="preserve">в </w:t>
      </w:r>
      <w:r w:rsidR="00B70865" w:rsidRPr="00F756C8">
        <w:rPr>
          <w:rFonts w:eastAsia="Times New Roman"/>
          <w:sz w:val="24"/>
          <w:szCs w:val="24"/>
        </w:rPr>
        <w:t>межаттестационный период</w:t>
      </w:r>
    </w:p>
    <w:p w14:paraId="5DA424AD" w14:textId="7DE6D940" w:rsidR="000317E2" w:rsidRDefault="001E094C" w:rsidP="00E70B17">
      <w:pPr>
        <w:numPr>
          <w:ilvl w:val="0"/>
          <w:numId w:val="26"/>
        </w:numPr>
        <w:tabs>
          <w:tab w:val="left" w:pos="204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 </w:t>
      </w:r>
      <w:r w:rsidR="003E3292"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ежаттестационный период провести педагог</w:t>
      </w:r>
      <w:r w:rsidR="00B70865">
        <w:rPr>
          <w:rFonts w:eastAsia="Times New Roman"/>
          <w:sz w:val="24"/>
          <w:szCs w:val="24"/>
        </w:rPr>
        <w:t>ическим работникам не менее двух</w:t>
      </w:r>
      <w:r>
        <w:rPr>
          <w:rFonts w:eastAsia="Times New Roman"/>
          <w:sz w:val="24"/>
          <w:szCs w:val="24"/>
        </w:rPr>
        <w:t xml:space="preserve"> зачетных педагогических форм, руководящим работникам – не менее двух управленческих форм.</w:t>
      </w:r>
    </w:p>
    <w:p w14:paraId="7D1FF0DD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4D683D54" w14:textId="77777777" w:rsidR="000317E2" w:rsidRDefault="001E094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Возможны следующие </w:t>
      </w:r>
      <w:r>
        <w:rPr>
          <w:rFonts w:eastAsia="Times New Roman"/>
          <w:i/>
          <w:iCs/>
          <w:sz w:val="24"/>
          <w:szCs w:val="24"/>
        </w:rPr>
        <w:t>педагогические формы и управленческие формы</w:t>
      </w:r>
      <w:r>
        <w:rPr>
          <w:rFonts w:eastAsia="Times New Roman"/>
          <w:sz w:val="24"/>
          <w:szCs w:val="24"/>
        </w:rPr>
        <w:t>:</w:t>
      </w:r>
    </w:p>
    <w:p w14:paraId="3305A0D9" w14:textId="77777777" w:rsidR="000317E2" w:rsidRDefault="001E094C" w:rsidP="00E70B17">
      <w:pPr>
        <w:numPr>
          <w:ilvl w:val="1"/>
          <w:numId w:val="79"/>
        </w:numPr>
        <w:tabs>
          <w:tab w:val="left" w:pos="647"/>
        </w:tabs>
        <w:spacing w:line="236" w:lineRule="auto"/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урок</w:t>
      </w:r>
    </w:p>
    <w:p w14:paraId="79F87CCB" w14:textId="77777777" w:rsidR="000317E2" w:rsidRDefault="001E094C" w:rsidP="00E70B17">
      <w:pPr>
        <w:numPr>
          <w:ilvl w:val="1"/>
          <w:numId w:val="79"/>
        </w:numPr>
        <w:tabs>
          <w:tab w:val="left" w:pos="647"/>
        </w:tabs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внеклассное мероприятие</w:t>
      </w:r>
    </w:p>
    <w:p w14:paraId="4CD88164" w14:textId="77777777" w:rsidR="000317E2" w:rsidRDefault="001E094C" w:rsidP="00E70B17">
      <w:pPr>
        <w:numPr>
          <w:ilvl w:val="1"/>
          <w:numId w:val="79"/>
        </w:numPr>
        <w:tabs>
          <w:tab w:val="left" w:pos="647"/>
        </w:tabs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экскурсия</w:t>
      </w:r>
    </w:p>
    <w:p w14:paraId="28E8A6BB" w14:textId="77777777" w:rsidR="000317E2" w:rsidRDefault="001E094C" w:rsidP="00E70B17">
      <w:pPr>
        <w:numPr>
          <w:ilvl w:val="1"/>
          <w:numId w:val="79"/>
        </w:numPr>
        <w:tabs>
          <w:tab w:val="left" w:pos="647"/>
        </w:tabs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беседа</w:t>
      </w:r>
    </w:p>
    <w:p w14:paraId="00511FC4" w14:textId="77777777" w:rsidR="000317E2" w:rsidRDefault="001E094C" w:rsidP="00E70B17">
      <w:pPr>
        <w:numPr>
          <w:ilvl w:val="1"/>
          <w:numId w:val="79"/>
        </w:numPr>
        <w:tabs>
          <w:tab w:val="left" w:pos="647"/>
        </w:tabs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собрание</w:t>
      </w:r>
    </w:p>
    <w:p w14:paraId="433C4EC9" w14:textId="77777777" w:rsidR="000317E2" w:rsidRDefault="001E094C" w:rsidP="00E70B17">
      <w:pPr>
        <w:numPr>
          <w:ilvl w:val="1"/>
          <w:numId w:val="79"/>
        </w:numPr>
        <w:tabs>
          <w:tab w:val="left" w:pos="647"/>
        </w:tabs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дополнительное занятие</w:t>
      </w:r>
    </w:p>
    <w:p w14:paraId="7BA751C7" w14:textId="77777777" w:rsidR="000317E2" w:rsidRDefault="001E094C" w:rsidP="00E70B17">
      <w:pPr>
        <w:numPr>
          <w:ilvl w:val="1"/>
          <w:numId w:val="79"/>
        </w:numPr>
        <w:tabs>
          <w:tab w:val="left" w:pos="647"/>
        </w:tabs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смотр</w:t>
      </w:r>
    </w:p>
    <w:p w14:paraId="5CF948EF" w14:textId="77777777" w:rsidR="000317E2" w:rsidRDefault="001E094C" w:rsidP="00E70B17">
      <w:pPr>
        <w:numPr>
          <w:ilvl w:val="1"/>
          <w:numId w:val="79"/>
        </w:numPr>
        <w:tabs>
          <w:tab w:val="left" w:pos="647"/>
        </w:tabs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педагогический совет</w:t>
      </w:r>
    </w:p>
    <w:p w14:paraId="626FEC96" w14:textId="77777777" w:rsidR="000317E2" w:rsidRDefault="001E094C" w:rsidP="00E70B17">
      <w:pPr>
        <w:numPr>
          <w:ilvl w:val="1"/>
          <w:numId w:val="79"/>
        </w:numPr>
        <w:tabs>
          <w:tab w:val="left" w:pos="647"/>
        </w:tabs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методический совет</w:t>
      </w:r>
    </w:p>
    <w:p w14:paraId="039AD1D4" w14:textId="2520EAAC" w:rsidR="003E3292" w:rsidRPr="009D3D4D" w:rsidRDefault="00FB5FE1" w:rsidP="003E3292">
      <w:pPr>
        <w:numPr>
          <w:ilvl w:val="1"/>
          <w:numId w:val="79"/>
        </w:numPr>
        <w:tabs>
          <w:tab w:val="left" w:pos="647"/>
        </w:tabs>
        <w:spacing w:line="309" w:lineRule="exact"/>
      </w:pPr>
      <w:r>
        <w:rPr>
          <w:rFonts w:eastAsia="Times New Roman"/>
        </w:rPr>
        <w:t>презентация ОО</w:t>
      </w:r>
    </w:p>
    <w:p w14:paraId="0B07A709" w14:textId="77777777"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14:paraId="3F9FABE8" w14:textId="77777777" w:rsidR="000317E2" w:rsidRDefault="001E094C" w:rsidP="00E70B17">
      <w:pPr>
        <w:numPr>
          <w:ilvl w:val="0"/>
          <w:numId w:val="27"/>
        </w:numPr>
        <w:tabs>
          <w:tab w:val="left" w:pos="350"/>
        </w:tabs>
        <w:spacing w:line="235" w:lineRule="auto"/>
        <w:ind w:left="187" w:right="2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достоверную информацию о результатах своей профессиональной деятельности;</w:t>
      </w:r>
    </w:p>
    <w:p w14:paraId="6B92C07D" w14:textId="77777777" w:rsidR="000317E2" w:rsidRDefault="000317E2">
      <w:pPr>
        <w:spacing w:line="12" w:lineRule="exact"/>
        <w:rPr>
          <w:rFonts w:eastAsia="Times New Roman"/>
          <w:sz w:val="24"/>
          <w:szCs w:val="24"/>
        </w:rPr>
      </w:pPr>
    </w:p>
    <w:p w14:paraId="77EF7A1C" w14:textId="77777777" w:rsidR="000317E2" w:rsidRDefault="001E094C" w:rsidP="00E70B17">
      <w:pPr>
        <w:numPr>
          <w:ilvl w:val="0"/>
          <w:numId w:val="27"/>
        </w:numPr>
        <w:tabs>
          <w:tab w:val="left" w:pos="240"/>
        </w:tabs>
        <w:spacing w:line="235" w:lineRule="auto"/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менее 1 раза в течение межаттестационного периода проходить курсы повышения квалификации.</w:t>
      </w:r>
    </w:p>
    <w:p w14:paraId="392C8A5F" w14:textId="77777777" w:rsidR="000317E2" w:rsidRDefault="000317E2">
      <w:pPr>
        <w:spacing w:line="278" w:lineRule="exact"/>
        <w:rPr>
          <w:sz w:val="20"/>
          <w:szCs w:val="20"/>
        </w:rPr>
      </w:pPr>
    </w:p>
    <w:p w14:paraId="7CC51E46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 Педагогические работники имеют право:</w:t>
      </w:r>
    </w:p>
    <w:p w14:paraId="31275360" w14:textId="77777777" w:rsidR="000317E2" w:rsidRDefault="001E094C" w:rsidP="00E70B17">
      <w:pPr>
        <w:numPr>
          <w:ilvl w:val="0"/>
          <w:numId w:val="2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выйти</w:t>
      </w:r>
      <w:r w:rsidR="00B70865">
        <w:rPr>
          <w:rFonts w:eastAsia="Times New Roman"/>
          <w:sz w:val="24"/>
          <w:szCs w:val="24"/>
        </w:rPr>
        <w:t xml:space="preserve"> на досрочную аттестацию через 2 </w:t>
      </w:r>
      <w:r>
        <w:rPr>
          <w:rFonts w:eastAsia="Times New Roman"/>
          <w:sz w:val="24"/>
          <w:szCs w:val="24"/>
        </w:rPr>
        <w:t xml:space="preserve"> год</w:t>
      </w:r>
      <w:r w:rsidR="00B70865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после предыдущей аттестации;</w:t>
      </w:r>
    </w:p>
    <w:p w14:paraId="4CB64BBD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08845E8A" w14:textId="77777777" w:rsidR="000317E2" w:rsidRDefault="001E094C" w:rsidP="00E70B17">
      <w:pPr>
        <w:numPr>
          <w:ilvl w:val="0"/>
          <w:numId w:val="2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выйти на очередную аттестацию;</w:t>
      </w:r>
    </w:p>
    <w:p w14:paraId="592B958B" w14:textId="77777777" w:rsidR="000317E2" w:rsidRDefault="001E094C" w:rsidP="00E70B17">
      <w:pPr>
        <w:numPr>
          <w:ilvl w:val="0"/>
          <w:numId w:val="2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принять участие в формировании экспертных групп;</w:t>
      </w:r>
    </w:p>
    <w:p w14:paraId="7814E549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54AD2205" w14:textId="77777777" w:rsidR="000317E2" w:rsidRDefault="001E094C" w:rsidP="00E70B17">
      <w:pPr>
        <w:numPr>
          <w:ilvl w:val="0"/>
          <w:numId w:val="2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выбрать формы зачетных мероприятий;</w:t>
      </w:r>
    </w:p>
    <w:p w14:paraId="10FF0771" w14:textId="77777777" w:rsidR="000317E2" w:rsidRDefault="001E094C" w:rsidP="00E70B17">
      <w:pPr>
        <w:numPr>
          <w:ilvl w:val="0"/>
          <w:numId w:val="2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выбрать тему выступления на педагогических чтениях;</w:t>
      </w:r>
    </w:p>
    <w:p w14:paraId="22CD2390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32DA16EB" w14:textId="77777777" w:rsidR="000317E2" w:rsidRDefault="001E094C" w:rsidP="00E70B17">
      <w:pPr>
        <w:numPr>
          <w:ilvl w:val="0"/>
          <w:numId w:val="28"/>
        </w:numPr>
        <w:tabs>
          <w:tab w:val="left" w:pos="172"/>
        </w:tabs>
        <w:spacing w:line="233" w:lineRule="auto"/>
        <w:ind w:left="187" w:right="2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определить сроки проведения зачетных мероприятий и выступлений на уровне </w:t>
      </w:r>
      <w:r w:rsidR="00B70865">
        <w:rPr>
          <w:rFonts w:eastAsia="Times New Roman"/>
          <w:sz w:val="24"/>
          <w:szCs w:val="24"/>
        </w:rPr>
        <w:t xml:space="preserve"> ОУ</w:t>
      </w:r>
      <w:r>
        <w:rPr>
          <w:rFonts w:eastAsia="Times New Roman"/>
          <w:sz w:val="24"/>
          <w:szCs w:val="24"/>
        </w:rPr>
        <w:t>;</w:t>
      </w:r>
    </w:p>
    <w:p w14:paraId="73ADF369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735FEC44" w14:textId="77777777" w:rsidR="000317E2" w:rsidRDefault="001E094C" w:rsidP="00E70B17">
      <w:pPr>
        <w:numPr>
          <w:ilvl w:val="0"/>
          <w:numId w:val="28"/>
        </w:numPr>
        <w:tabs>
          <w:tab w:val="left" w:pos="302"/>
        </w:tabs>
        <w:spacing w:line="233" w:lineRule="auto"/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дополнять программу мониторинга показателями, отражающими эффективность его деятельности.</w:t>
      </w:r>
    </w:p>
    <w:p w14:paraId="41F7E6E9" w14:textId="77777777" w:rsidR="000317E2" w:rsidRDefault="00B7086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</w:t>
      </w:r>
      <w:r w:rsidR="001E094C">
        <w:rPr>
          <w:rFonts w:eastAsia="Times New Roman"/>
          <w:sz w:val="24"/>
          <w:szCs w:val="24"/>
        </w:rPr>
        <w:t>. Контроль.</w:t>
      </w:r>
    </w:p>
    <w:p w14:paraId="5E625C5F" w14:textId="33D7BCDA" w:rsidR="000317E2" w:rsidRDefault="001E094C">
      <w:pPr>
        <w:spacing w:line="233" w:lineRule="auto"/>
        <w:ind w:left="7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Контроль за прохождением межаттестационного периода педагогов </w:t>
      </w:r>
      <w:r w:rsidR="009D3D4D">
        <w:rPr>
          <w:rFonts w:eastAsia="Times New Roman"/>
          <w:sz w:val="24"/>
          <w:szCs w:val="24"/>
        </w:rPr>
        <w:t>осуществляет заместитель директора.</w:t>
      </w:r>
    </w:p>
    <w:p w14:paraId="7E7E9FA5" w14:textId="77777777" w:rsidR="000317E2" w:rsidRDefault="001E094C">
      <w:pPr>
        <w:spacing w:line="236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результатов участия педагогических и руководящих работников в различных формах профессионального общения осуществляется экспертными группами непосредственно после окончания конкретной формы.</w:t>
      </w:r>
    </w:p>
    <w:p w14:paraId="5ABF75CD" w14:textId="77777777" w:rsidR="000317E2" w:rsidRDefault="001E094C">
      <w:pPr>
        <w:spacing w:line="233" w:lineRule="auto"/>
        <w:ind w:left="7" w:right="20" w:firstLine="23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профессиональной компетентности педагога в межаттестационный период осуществляется при помощи внешнего и внутреннего аудита.</w:t>
      </w:r>
    </w:p>
    <w:p w14:paraId="7E1712DC" w14:textId="77777777" w:rsidR="000317E2" w:rsidRDefault="001E094C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Целями и задачами аудита </w:t>
      </w:r>
      <w:r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b/>
          <w:bCs/>
          <w:sz w:val="24"/>
          <w:szCs w:val="24"/>
        </w:rPr>
        <w:t>:</w:t>
      </w:r>
    </w:p>
    <w:p w14:paraId="563B7682" w14:textId="77777777" w:rsidR="000317E2" w:rsidRDefault="000317E2">
      <w:pPr>
        <w:spacing w:line="15" w:lineRule="exact"/>
        <w:rPr>
          <w:sz w:val="20"/>
          <w:szCs w:val="20"/>
        </w:rPr>
      </w:pPr>
    </w:p>
    <w:p w14:paraId="423E4B58" w14:textId="77777777" w:rsidR="000317E2" w:rsidRDefault="001E094C" w:rsidP="00E70B17">
      <w:pPr>
        <w:numPr>
          <w:ilvl w:val="0"/>
          <w:numId w:val="29"/>
        </w:numPr>
        <w:tabs>
          <w:tab w:val="left" w:pos="1078"/>
        </w:tabs>
        <w:spacing w:line="236" w:lineRule="auto"/>
        <w:ind w:left="7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результатов педагогической (управленческой) деятельности, выявление отрицательных и положительных тенденций организации образовательного (управленческого) процесса, разработка на этой основе предложений по устранению негативных тенденций;</w:t>
      </w:r>
    </w:p>
    <w:p w14:paraId="6ADD3AF2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442B36CC" w14:textId="77777777" w:rsidR="000317E2" w:rsidRDefault="001E094C" w:rsidP="00E70B17">
      <w:pPr>
        <w:numPr>
          <w:ilvl w:val="0"/>
          <w:numId w:val="29"/>
        </w:numPr>
        <w:tabs>
          <w:tab w:val="left" w:pos="967"/>
        </w:tabs>
        <w:spacing w:line="237" w:lineRule="auto"/>
        <w:ind w:left="967" w:hanging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распространение передового педагогического опыта;</w:t>
      </w:r>
    </w:p>
    <w:p w14:paraId="48E204B4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21DB4A01" w14:textId="77777777" w:rsidR="000317E2" w:rsidRDefault="001E094C" w:rsidP="00E70B17">
      <w:pPr>
        <w:numPr>
          <w:ilvl w:val="0"/>
          <w:numId w:val="29"/>
        </w:numPr>
        <w:tabs>
          <w:tab w:val="left" w:pos="1025"/>
        </w:tabs>
        <w:spacing w:line="233" w:lineRule="auto"/>
        <w:ind w:left="7" w:firstLine="7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упорядочение системы деятельности педагога (руководителя) и перевод ее в новое качественное состояние.</w:t>
      </w:r>
    </w:p>
    <w:p w14:paraId="74B2CF51" w14:textId="77777777"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14:paraId="0AC85728" w14:textId="77777777" w:rsidR="000317E2" w:rsidRDefault="001E094C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Выделяются следующие методы в зависимости от объекта аудита:</w:t>
      </w:r>
    </w:p>
    <w:p w14:paraId="00271344" w14:textId="77777777" w:rsidR="000317E2" w:rsidRDefault="001E094C">
      <w:pPr>
        <w:spacing w:line="235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Состояния процессов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наблюдение,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тестирование,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хронометрирование,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изучение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документации, контрольные срезы, социологические методы (беседа, анкетирование).</w:t>
      </w:r>
    </w:p>
    <w:p w14:paraId="761AB9F1" w14:textId="77777777" w:rsidR="000317E2" w:rsidRDefault="000317E2">
      <w:pPr>
        <w:spacing w:line="12" w:lineRule="exact"/>
        <w:rPr>
          <w:sz w:val="20"/>
          <w:szCs w:val="20"/>
        </w:rPr>
      </w:pPr>
    </w:p>
    <w:p w14:paraId="7A5C5320" w14:textId="77777777" w:rsidR="000317E2" w:rsidRDefault="001E094C">
      <w:pPr>
        <w:spacing w:line="238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Эффективности деятельности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устная и письменная проверка знаний,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экспертные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оценки по показателям сформированности мотива обучения, уровня развития самостоятельности, способности применять знания на практике, действовать в нестандартной ситуации. Оценка эффективности деятельности аттестуемого производится на основе сравнительного анализа документально зафиксированных результатов внутришкольного контроля, осуществляемого администрацией (собеседований, анализа выполнения должностной инструкции, результатов письменного или устного контроля и т.п.).</w:t>
      </w:r>
    </w:p>
    <w:p w14:paraId="42EDF586" w14:textId="77777777" w:rsidR="000317E2" w:rsidRDefault="000317E2">
      <w:pPr>
        <w:spacing w:line="19" w:lineRule="exact"/>
        <w:rPr>
          <w:sz w:val="20"/>
          <w:szCs w:val="20"/>
        </w:rPr>
      </w:pPr>
    </w:p>
    <w:p w14:paraId="3DF0FC1B" w14:textId="77777777" w:rsidR="000317E2" w:rsidRDefault="001E094C">
      <w:pPr>
        <w:spacing w:line="237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метод</w:t>
      </w:r>
      <w:r w:rsidR="00B70865">
        <w:rPr>
          <w:rFonts w:eastAsia="Times New Roman"/>
          <w:sz w:val="24"/>
          <w:szCs w:val="24"/>
        </w:rPr>
        <w:t>ов контроля работы педагога</w:t>
      </w:r>
      <w:r>
        <w:rPr>
          <w:rFonts w:eastAsia="Times New Roman"/>
          <w:sz w:val="24"/>
          <w:szCs w:val="24"/>
        </w:rPr>
        <w:t xml:space="preserve"> и результатов учебной деятельности учащихся некоторые являются общими (по названию) – наблюдение, анализ документации, беседа, анкетирование, хронометрирование, другие являются специфическими </w:t>
      </w:r>
      <w:proofErr w:type="gramStart"/>
      <w:r>
        <w:rPr>
          <w:rFonts w:eastAsia="Times New Roman"/>
          <w:sz w:val="24"/>
          <w:szCs w:val="24"/>
        </w:rPr>
        <w:t xml:space="preserve">для </w:t>
      </w:r>
      <w:r w:rsidR="008A0A74">
        <w:rPr>
          <w:rFonts w:eastAsia="Times New Roman"/>
          <w:sz w:val="24"/>
          <w:szCs w:val="24"/>
        </w:rPr>
        <w:t xml:space="preserve"> учителя</w:t>
      </w:r>
      <w:proofErr w:type="gramEnd"/>
      <w:r w:rsidR="008A0A7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(самоанализ урока) или для учащихся (контрольные срезы, опрос – устный, письменный, графический, комбинированный, тестирование).</w:t>
      </w:r>
    </w:p>
    <w:p w14:paraId="61047D43" w14:textId="77777777" w:rsidR="000317E2" w:rsidRDefault="000317E2">
      <w:pPr>
        <w:spacing w:line="3" w:lineRule="exact"/>
        <w:rPr>
          <w:sz w:val="20"/>
          <w:szCs w:val="20"/>
        </w:rPr>
      </w:pPr>
    </w:p>
    <w:p w14:paraId="04464AEF" w14:textId="77777777" w:rsidR="000317E2" w:rsidRDefault="001E094C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Внешний аудит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независимое подтверждение информации о результатах деятельности,</w:t>
      </w:r>
    </w:p>
    <w:p w14:paraId="17B57344" w14:textId="77777777" w:rsidR="000317E2" w:rsidRDefault="000317E2">
      <w:pPr>
        <w:spacing w:line="15" w:lineRule="exact"/>
        <w:rPr>
          <w:sz w:val="20"/>
          <w:szCs w:val="20"/>
        </w:rPr>
      </w:pPr>
    </w:p>
    <w:p w14:paraId="2713B346" w14:textId="77777777" w:rsidR="000317E2" w:rsidRDefault="001E094C" w:rsidP="00E70B17">
      <w:pPr>
        <w:numPr>
          <w:ilvl w:val="0"/>
          <w:numId w:val="30"/>
        </w:numPr>
        <w:tabs>
          <w:tab w:val="left" w:pos="213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современных условиях становится необходимым для принятия решений о соответствии той или иной категории. А что самое главное, мнение профессионала о фактическом состоянии деятельности, достоверности представляемых материалов, поможет педагогу (руководителю) в осознании уровня его профессионального развития, позволяет обратить внимание на те или иные несоответствия.</w:t>
      </w:r>
    </w:p>
    <w:p w14:paraId="39D1476B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2CAD962F" w14:textId="77777777" w:rsidR="000317E2" w:rsidRDefault="001E094C">
      <w:pPr>
        <w:spacing w:line="235" w:lineRule="auto"/>
        <w:ind w:left="7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проведении внешнего аудита особое внимание уделяется исследованию среди учащихся, педагогов, родителей, общественности.</w:t>
      </w:r>
    </w:p>
    <w:p w14:paraId="1A675966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09DD6D1C" w14:textId="77777777" w:rsidR="000317E2" w:rsidRDefault="001E094C">
      <w:pPr>
        <w:spacing w:line="236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Важной является оценка со стороны педагогического коллектива. Позиции администрации и коллектива по отношению к результативности деятельности уравновешивают ситуацию.</w:t>
      </w:r>
    </w:p>
    <w:p w14:paraId="0EAF707D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7B7B306A" w14:textId="77777777" w:rsidR="000317E2" w:rsidRDefault="001E094C">
      <w:pPr>
        <w:spacing w:line="237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Следующая составляющая – родительская общественность. Для участия в экспертизе приглашаются родители, принимающие активное участие в жизни образовательных учреждений, участники общественных объединений, родительских комитетов, органов государственно-общественного управления. Целесообразно приглашение родителей с разным социальным статусом, имеющих разные профессии. Задача родителей – оценить представленный на экспертизу опыт, исходя из интересов учащихся,.</w:t>
      </w:r>
    </w:p>
    <w:p w14:paraId="3FFD5DE0" w14:textId="77777777" w:rsidR="000317E2" w:rsidRDefault="000317E2">
      <w:pPr>
        <w:spacing w:line="21" w:lineRule="exact"/>
        <w:rPr>
          <w:rFonts w:eastAsia="Times New Roman"/>
          <w:sz w:val="24"/>
          <w:szCs w:val="24"/>
        </w:rPr>
      </w:pPr>
    </w:p>
    <w:p w14:paraId="76072E84" w14:textId="77791AFC" w:rsidR="000317E2" w:rsidRDefault="001E094C">
      <w:pPr>
        <w:spacing w:line="236" w:lineRule="auto"/>
        <w:ind w:left="7"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Внутренний аудит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деятельность администр</w:t>
      </w:r>
      <w:r w:rsidR="009D3D4D">
        <w:rPr>
          <w:rFonts w:eastAsia="Times New Roman"/>
          <w:sz w:val="24"/>
          <w:szCs w:val="24"/>
        </w:rPr>
        <w:t>ации образовательной организации</w:t>
      </w:r>
      <w:r>
        <w:rPr>
          <w:rFonts w:eastAsia="Times New Roman"/>
          <w:sz w:val="24"/>
          <w:szCs w:val="24"/>
        </w:rPr>
        <w:t xml:space="preserve">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установлению соответствия всей системы педагогической (управленческой) деятельности требованиям (нормативам) квалификационной категории.</w:t>
      </w:r>
    </w:p>
    <w:p w14:paraId="0C907D7C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1E2AB785" w14:textId="77777777" w:rsidR="000317E2" w:rsidRDefault="001E094C">
      <w:pPr>
        <w:spacing w:line="236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Внутренний аудит предполагает проведение администрацией проверок, наблюдений, обследований, контрольных работ, изучение последствий принятых управленческих решений в образовательных учреждениях.</w:t>
      </w:r>
    </w:p>
    <w:p w14:paraId="67CF2901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1164F457" w14:textId="3D72E2E2" w:rsidR="000317E2" w:rsidRDefault="001E094C" w:rsidP="00E70B17">
      <w:pPr>
        <w:numPr>
          <w:ilvl w:val="1"/>
          <w:numId w:val="30"/>
        </w:numPr>
        <w:tabs>
          <w:tab w:val="left" w:pos="952"/>
        </w:tabs>
        <w:spacing w:line="236" w:lineRule="auto"/>
        <w:ind w:left="7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межаттестационный период </w:t>
      </w:r>
      <w:r>
        <w:rPr>
          <w:rFonts w:eastAsia="Times New Roman"/>
          <w:b/>
          <w:bCs/>
          <w:sz w:val="24"/>
          <w:szCs w:val="24"/>
        </w:rPr>
        <w:t>оценивается также коммуникативная компетентность</w:t>
      </w:r>
      <w:r>
        <w:rPr>
          <w:rFonts w:eastAsia="Times New Roman"/>
          <w:sz w:val="24"/>
          <w:szCs w:val="24"/>
        </w:rPr>
        <w:t xml:space="preserve"> педагога по мет</w:t>
      </w:r>
      <w:r w:rsidR="009D3D4D">
        <w:rPr>
          <w:rFonts w:eastAsia="Times New Roman"/>
          <w:sz w:val="24"/>
          <w:szCs w:val="24"/>
        </w:rPr>
        <w:t>одикам, выбранным образовательной организацией</w:t>
      </w:r>
      <w:r>
        <w:rPr>
          <w:rFonts w:eastAsia="Times New Roman"/>
          <w:sz w:val="24"/>
          <w:szCs w:val="24"/>
        </w:rPr>
        <w:t xml:space="preserve"> из числа предлагаемых методических рекомендаций.</w:t>
      </w:r>
    </w:p>
    <w:p w14:paraId="68FE7370" w14:textId="77777777" w:rsidR="000317E2" w:rsidRDefault="000317E2">
      <w:pPr>
        <w:spacing w:line="12" w:lineRule="exact"/>
        <w:rPr>
          <w:rFonts w:eastAsia="Times New Roman"/>
          <w:sz w:val="24"/>
          <w:szCs w:val="24"/>
        </w:rPr>
      </w:pPr>
    </w:p>
    <w:p w14:paraId="049F749F" w14:textId="77777777" w:rsidR="000317E2" w:rsidRDefault="001E094C">
      <w:pPr>
        <w:spacing w:line="237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Результатом проведения аудита деятельности </w:t>
      </w:r>
      <w:r>
        <w:rPr>
          <w:rFonts w:eastAsia="Times New Roman"/>
          <w:sz w:val="24"/>
          <w:szCs w:val="24"/>
        </w:rPr>
        <w:t>педагога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(руководителя)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анализ результатов экспертной оценки и рекомендации педагогу (руководителю) по корректировке индивидуальной траектории профессионального развития, что послужит материалами для последующей аттестации.</w:t>
      </w:r>
    </w:p>
    <w:p w14:paraId="74499E92" w14:textId="77777777" w:rsidR="000317E2" w:rsidRDefault="000317E2">
      <w:pPr>
        <w:spacing w:line="13" w:lineRule="exact"/>
        <w:rPr>
          <w:rFonts w:eastAsia="Times New Roman"/>
          <w:sz w:val="24"/>
          <w:szCs w:val="24"/>
        </w:rPr>
      </w:pPr>
    </w:p>
    <w:p w14:paraId="47554AB0" w14:textId="77777777" w:rsidR="000317E2" w:rsidRDefault="001E094C">
      <w:pPr>
        <w:spacing w:line="235" w:lineRule="auto"/>
        <w:ind w:left="7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в межаттестационный период в ходе аудита оценивается уровень профессиональной активности педагога (Приложение 1).</w:t>
      </w:r>
    </w:p>
    <w:p w14:paraId="2E1F2153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7B4E2964" w14:textId="77777777" w:rsidR="000317E2" w:rsidRDefault="001E094C">
      <w:pPr>
        <w:spacing w:line="236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модель оценки профессиональной деятельности педагога в межаттестационный период позволяет учитывать многоаспектность, многомерность педагогического труда преподавателя, его инновационную направленность.</w:t>
      </w:r>
    </w:p>
    <w:p w14:paraId="0096E308" w14:textId="77777777" w:rsidR="000317E2" w:rsidRDefault="000317E2">
      <w:pPr>
        <w:sectPr w:rsidR="000317E2" w:rsidSect="009D3D4D">
          <w:pgSz w:w="11900" w:h="16838"/>
          <w:pgMar w:top="852" w:right="844" w:bottom="1418" w:left="1133" w:header="0" w:footer="0" w:gutter="0"/>
          <w:cols w:space="720" w:equalWidth="0">
            <w:col w:w="9927"/>
          </w:cols>
        </w:sectPr>
      </w:pPr>
    </w:p>
    <w:p w14:paraId="37906D91" w14:textId="77777777" w:rsidR="000317E2" w:rsidRDefault="000317E2">
      <w:pPr>
        <w:spacing w:line="200" w:lineRule="exact"/>
        <w:rPr>
          <w:sz w:val="20"/>
          <w:szCs w:val="20"/>
        </w:rPr>
      </w:pPr>
    </w:p>
    <w:p w14:paraId="3AC82E57" w14:textId="77777777" w:rsidR="000317E2" w:rsidRDefault="000317E2">
      <w:pPr>
        <w:spacing w:line="200" w:lineRule="exact"/>
        <w:rPr>
          <w:sz w:val="20"/>
          <w:szCs w:val="20"/>
        </w:rPr>
      </w:pPr>
    </w:p>
    <w:p w14:paraId="217AEB06" w14:textId="77777777" w:rsidR="000317E2" w:rsidRDefault="001E09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4"/>
          <w:szCs w:val="24"/>
        </w:rPr>
        <w:t>4. Повышение квалификации</w:t>
      </w:r>
    </w:p>
    <w:p w14:paraId="0396FD74" w14:textId="77777777" w:rsidR="000317E2" w:rsidRDefault="000317E2">
      <w:pPr>
        <w:spacing w:line="283" w:lineRule="exact"/>
        <w:rPr>
          <w:sz w:val="20"/>
          <w:szCs w:val="20"/>
        </w:rPr>
      </w:pPr>
    </w:p>
    <w:p w14:paraId="52860E6D" w14:textId="77777777" w:rsidR="000317E2" w:rsidRDefault="001E094C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 xml:space="preserve">4.1. Целью повышения квалификация является </w:t>
      </w:r>
      <w:r>
        <w:rPr>
          <w:rFonts w:eastAsia="Times New Roman"/>
          <w:color w:val="000000"/>
          <w:sz w:val="24"/>
          <w:szCs w:val="24"/>
        </w:rPr>
        <w:t>совершенствование системы повышения</w:t>
      </w:r>
      <w:r>
        <w:rPr>
          <w:rFonts w:eastAsia="Times New Roman"/>
          <w:color w:val="22222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квалификации, стимулирование и поддержка педагогических работников, повышение престижа образовательного учреждения через рост квалификации педагогических работников.</w:t>
      </w:r>
    </w:p>
    <w:p w14:paraId="7BE449C7" w14:textId="77777777" w:rsidR="000317E2" w:rsidRDefault="000317E2">
      <w:pPr>
        <w:spacing w:line="278" w:lineRule="exact"/>
        <w:rPr>
          <w:sz w:val="20"/>
          <w:szCs w:val="20"/>
        </w:rPr>
      </w:pPr>
    </w:p>
    <w:p w14:paraId="7FEF63DB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Задачи повышения квалификации:</w:t>
      </w:r>
    </w:p>
    <w:p w14:paraId="1DD6BF79" w14:textId="77777777" w:rsidR="000317E2" w:rsidRDefault="000317E2">
      <w:pPr>
        <w:spacing w:line="15" w:lineRule="exact"/>
        <w:rPr>
          <w:sz w:val="20"/>
          <w:szCs w:val="20"/>
        </w:rPr>
      </w:pPr>
    </w:p>
    <w:p w14:paraId="527C429F" w14:textId="2A6E863D" w:rsidR="000317E2" w:rsidRDefault="001E094C" w:rsidP="00E70B17">
      <w:pPr>
        <w:numPr>
          <w:ilvl w:val="0"/>
          <w:numId w:val="31"/>
        </w:numPr>
        <w:tabs>
          <w:tab w:val="left" w:pos="232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</w:t>
      </w:r>
      <w:r w:rsidR="009D3D4D">
        <w:rPr>
          <w:rFonts w:eastAsia="Times New Roman"/>
          <w:sz w:val="24"/>
          <w:szCs w:val="24"/>
        </w:rPr>
        <w:t>ение образовательной организации</w:t>
      </w:r>
      <w:r>
        <w:rPr>
          <w:rFonts w:eastAsia="Times New Roman"/>
          <w:sz w:val="24"/>
          <w:szCs w:val="24"/>
        </w:rPr>
        <w:t xml:space="preserve"> высококвалифицированными педагогическими кадрами;</w:t>
      </w:r>
    </w:p>
    <w:p w14:paraId="0414BA69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2A401028" w14:textId="17AA423D" w:rsidR="000317E2" w:rsidRDefault="001E094C" w:rsidP="00E70B17">
      <w:pPr>
        <w:numPr>
          <w:ilvl w:val="0"/>
          <w:numId w:val="31"/>
        </w:numPr>
        <w:tabs>
          <w:tab w:val="left" w:pos="223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правовых, организационных условий для развития профессиональн</w:t>
      </w:r>
      <w:r w:rsidR="009D3D4D">
        <w:rPr>
          <w:rFonts w:eastAsia="Times New Roman"/>
          <w:sz w:val="24"/>
          <w:szCs w:val="24"/>
        </w:rPr>
        <w:t>ой культуры работников школы</w:t>
      </w:r>
      <w:r>
        <w:rPr>
          <w:rFonts w:eastAsia="Times New Roman"/>
          <w:sz w:val="24"/>
          <w:szCs w:val="24"/>
        </w:rPr>
        <w:t>;</w:t>
      </w:r>
    </w:p>
    <w:p w14:paraId="76B8A957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25457481" w14:textId="77777777" w:rsidR="000317E2" w:rsidRDefault="001E094C" w:rsidP="00E70B17">
      <w:pPr>
        <w:numPr>
          <w:ilvl w:val="0"/>
          <w:numId w:val="31"/>
        </w:numPr>
        <w:tabs>
          <w:tab w:val="left" w:pos="228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педагогических работников к работе в условиях модернизации образования, обновления его структуры и содержания;</w:t>
      </w:r>
    </w:p>
    <w:p w14:paraId="7493431D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5082AFF6" w14:textId="56B9B2D3" w:rsidR="000317E2" w:rsidRDefault="001E094C" w:rsidP="00E70B17">
      <w:pPr>
        <w:numPr>
          <w:ilvl w:val="0"/>
          <w:numId w:val="31"/>
        </w:numPr>
        <w:tabs>
          <w:tab w:val="left" w:pos="386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управленческой компетенции руководителей образовательно</w:t>
      </w:r>
      <w:r w:rsidR="00BA35CD">
        <w:rPr>
          <w:rFonts w:eastAsia="Times New Roman"/>
          <w:sz w:val="24"/>
          <w:szCs w:val="24"/>
        </w:rPr>
        <w:t>й организации.</w:t>
      </w:r>
    </w:p>
    <w:p w14:paraId="40A55718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220B0EAF" w14:textId="12F4C5F3" w:rsidR="000317E2" w:rsidRDefault="001E094C" w:rsidP="00E70B17">
      <w:pPr>
        <w:numPr>
          <w:ilvl w:val="0"/>
          <w:numId w:val="3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</w:t>
      </w:r>
      <w:proofErr w:type="gramStart"/>
      <w:r>
        <w:rPr>
          <w:rFonts w:eastAsia="Times New Roman"/>
          <w:sz w:val="24"/>
          <w:szCs w:val="24"/>
        </w:rPr>
        <w:t>системы  стимулирования</w:t>
      </w:r>
      <w:proofErr w:type="gramEnd"/>
      <w:r>
        <w:rPr>
          <w:rFonts w:eastAsia="Times New Roman"/>
          <w:sz w:val="24"/>
          <w:szCs w:val="24"/>
        </w:rPr>
        <w:t xml:space="preserve"> деятельности работников </w:t>
      </w:r>
      <w:r w:rsidR="00BA35CD">
        <w:rPr>
          <w:rFonts w:eastAsia="Times New Roman"/>
          <w:sz w:val="24"/>
          <w:szCs w:val="24"/>
        </w:rPr>
        <w:t>школы</w:t>
      </w:r>
      <w:r>
        <w:rPr>
          <w:rFonts w:eastAsia="Times New Roman"/>
          <w:sz w:val="24"/>
          <w:szCs w:val="24"/>
        </w:rPr>
        <w:t>;</w:t>
      </w:r>
    </w:p>
    <w:p w14:paraId="1D3F16AF" w14:textId="77777777" w:rsidR="000317E2" w:rsidRDefault="001E094C" w:rsidP="00E70B17">
      <w:pPr>
        <w:numPr>
          <w:ilvl w:val="0"/>
          <w:numId w:val="3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коллектива единомышленников.</w:t>
      </w:r>
    </w:p>
    <w:p w14:paraId="1855F984" w14:textId="77777777" w:rsidR="000317E2" w:rsidRDefault="000317E2">
      <w:pPr>
        <w:spacing w:line="277" w:lineRule="exact"/>
        <w:rPr>
          <w:sz w:val="20"/>
          <w:szCs w:val="20"/>
        </w:rPr>
      </w:pPr>
    </w:p>
    <w:p w14:paraId="3551EA70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Этапы реализации программы:</w:t>
      </w:r>
    </w:p>
    <w:p w14:paraId="229B87FB" w14:textId="77777777" w:rsidR="000317E2" w:rsidRDefault="000317E2">
      <w:pPr>
        <w:spacing w:line="15" w:lineRule="exact"/>
        <w:rPr>
          <w:sz w:val="20"/>
          <w:szCs w:val="20"/>
        </w:rPr>
      </w:pPr>
    </w:p>
    <w:p w14:paraId="43BC71FD" w14:textId="70427689" w:rsidR="000317E2" w:rsidRDefault="001E094C" w:rsidP="00E70B17">
      <w:pPr>
        <w:numPr>
          <w:ilvl w:val="0"/>
          <w:numId w:val="32"/>
        </w:numPr>
        <w:tabs>
          <w:tab w:val="left" w:pos="228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Организационный этап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создание и введение в деятельность </w:t>
      </w:r>
      <w:r w:rsidR="009D3D4D">
        <w:rPr>
          <w:rFonts w:eastAsia="Times New Roman"/>
          <w:sz w:val="24"/>
          <w:szCs w:val="24"/>
        </w:rPr>
        <w:t>школы</w:t>
      </w:r>
      <w:r w:rsidR="008A0A7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повышения квалификации членов педагогического коллектива</w:t>
      </w:r>
      <w:r>
        <w:rPr>
          <w:rFonts w:eastAsia="Times New Roman"/>
          <w:b/>
          <w:bCs/>
          <w:sz w:val="24"/>
          <w:szCs w:val="24"/>
        </w:rPr>
        <w:t>.</w:t>
      </w:r>
    </w:p>
    <w:p w14:paraId="2F6DCD87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22728CFC" w14:textId="77777777" w:rsidR="000317E2" w:rsidRDefault="001E094C" w:rsidP="00E70B17">
      <w:pPr>
        <w:numPr>
          <w:ilvl w:val="0"/>
          <w:numId w:val="32"/>
        </w:numPr>
        <w:tabs>
          <w:tab w:val="left" w:pos="156"/>
        </w:tabs>
        <w:spacing w:line="236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Технологический (основной) этап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отработка методов,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приемов,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критериев,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управленческих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подходов в реализации программы повышения квалификации членов педагогического коллектива</w:t>
      </w:r>
      <w:r>
        <w:rPr>
          <w:rFonts w:eastAsia="Times New Roman"/>
          <w:b/>
          <w:bCs/>
          <w:sz w:val="24"/>
          <w:szCs w:val="24"/>
        </w:rPr>
        <w:t>.</w:t>
      </w:r>
    </w:p>
    <w:p w14:paraId="1F976A54" w14:textId="77777777" w:rsidR="000317E2" w:rsidRDefault="000317E2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14:paraId="0ED6D6A2" w14:textId="578A83D2" w:rsidR="000317E2" w:rsidRDefault="001E094C" w:rsidP="00E70B17">
      <w:pPr>
        <w:numPr>
          <w:ilvl w:val="0"/>
          <w:numId w:val="32"/>
        </w:numPr>
        <w:tabs>
          <w:tab w:val="left" w:pos="247"/>
        </w:tabs>
        <w:spacing w:line="237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Рефлексивный (обобщающий) этап - а</w:t>
      </w:r>
      <w:r>
        <w:rPr>
          <w:rFonts w:eastAsia="Times New Roman"/>
          <w:sz w:val="24"/>
          <w:szCs w:val="24"/>
        </w:rPr>
        <w:t>нализ реализации целей,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задач и результатов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программы повышения квалификации членов педагогического коллектива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Определение перспектив дальнейшего развития</w:t>
      </w:r>
      <w:r w:rsidR="00BA35CD">
        <w:rPr>
          <w:rFonts w:eastAsia="Times New Roman"/>
          <w:sz w:val="24"/>
          <w:szCs w:val="24"/>
        </w:rPr>
        <w:t xml:space="preserve"> ОО</w:t>
      </w:r>
      <w:r>
        <w:rPr>
          <w:rFonts w:eastAsia="Times New Roman"/>
          <w:sz w:val="24"/>
          <w:szCs w:val="24"/>
        </w:rPr>
        <w:t>, соответствующих критериям оценки качества образования, методологии обновления содержания, целей и структуры образования.</w:t>
      </w:r>
    </w:p>
    <w:p w14:paraId="62F4CE94" w14:textId="77777777" w:rsidR="000317E2" w:rsidRDefault="000317E2">
      <w:pPr>
        <w:spacing w:line="280" w:lineRule="exact"/>
        <w:rPr>
          <w:sz w:val="20"/>
          <w:szCs w:val="20"/>
        </w:rPr>
      </w:pPr>
    </w:p>
    <w:p w14:paraId="64A5F9C7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Организационное и функциональное обеспечение повышения квалификации.</w:t>
      </w:r>
    </w:p>
    <w:p w14:paraId="4E6C245A" w14:textId="77777777" w:rsidR="000317E2" w:rsidRDefault="000317E2">
      <w:pPr>
        <w:spacing w:line="276" w:lineRule="exact"/>
        <w:rPr>
          <w:sz w:val="20"/>
          <w:szCs w:val="20"/>
        </w:rPr>
      </w:pPr>
    </w:p>
    <w:p w14:paraId="25BB8177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Функции директора:</w:t>
      </w:r>
    </w:p>
    <w:p w14:paraId="256273DF" w14:textId="77777777" w:rsidR="000317E2" w:rsidRDefault="000317E2">
      <w:pPr>
        <w:spacing w:line="10" w:lineRule="exact"/>
        <w:rPr>
          <w:sz w:val="20"/>
          <w:szCs w:val="20"/>
        </w:rPr>
      </w:pPr>
    </w:p>
    <w:p w14:paraId="4D03E9FC" w14:textId="77777777" w:rsidR="000317E2" w:rsidRDefault="001E094C" w:rsidP="00E70B17">
      <w:pPr>
        <w:numPr>
          <w:ilvl w:val="0"/>
          <w:numId w:val="33"/>
        </w:numPr>
        <w:tabs>
          <w:tab w:val="left" w:pos="271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общее руководство разработкой и реализацией программы, обеспечение реализацией программы, организация, координация, контроль.</w:t>
      </w:r>
    </w:p>
    <w:p w14:paraId="2A343653" w14:textId="77777777" w:rsidR="000317E2" w:rsidRDefault="000317E2">
      <w:pPr>
        <w:spacing w:line="278" w:lineRule="exact"/>
        <w:rPr>
          <w:sz w:val="20"/>
          <w:szCs w:val="20"/>
        </w:rPr>
      </w:pPr>
    </w:p>
    <w:p w14:paraId="3014D676" w14:textId="77EFF4F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Функции заместителя директора по У</w:t>
      </w:r>
      <w:r w:rsidR="00BA35CD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Р:</w:t>
      </w:r>
    </w:p>
    <w:p w14:paraId="2A742B36" w14:textId="77777777" w:rsidR="000317E2" w:rsidRDefault="001E094C" w:rsidP="00E70B17">
      <w:pPr>
        <w:numPr>
          <w:ilvl w:val="0"/>
          <w:numId w:val="34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приоритетных направлений работы,</w:t>
      </w:r>
    </w:p>
    <w:p w14:paraId="45AA6EE3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366CE41D" w14:textId="77777777" w:rsidR="000317E2" w:rsidRDefault="001E094C" w:rsidP="00E70B17">
      <w:pPr>
        <w:numPr>
          <w:ilvl w:val="0"/>
          <w:numId w:val="3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корректировка составляющих элементов программы,</w:t>
      </w:r>
    </w:p>
    <w:p w14:paraId="0A780AB9" w14:textId="77777777" w:rsidR="000317E2" w:rsidRDefault="001E094C" w:rsidP="00E70B17">
      <w:pPr>
        <w:numPr>
          <w:ilvl w:val="0"/>
          <w:numId w:val="34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и обобщение результатов реализации программы,</w:t>
      </w:r>
    </w:p>
    <w:p w14:paraId="3A401B0C" w14:textId="77777777"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14:paraId="485A6BE8" w14:textId="77777777" w:rsidR="000317E2" w:rsidRDefault="001E094C" w:rsidP="00E70B17">
      <w:pPr>
        <w:numPr>
          <w:ilvl w:val="0"/>
          <w:numId w:val="3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регулирование и коррекция образовательных процессов, связанных с реализацией программы,</w:t>
      </w:r>
    </w:p>
    <w:p w14:paraId="4FEA873C" w14:textId="77777777" w:rsidR="000317E2" w:rsidRDefault="001E094C" w:rsidP="00E70B17">
      <w:pPr>
        <w:numPr>
          <w:ilvl w:val="0"/>
          <w:numId w:val="34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проведение семинаров,</w:t>
      </w:r>
    </w:p>
    <w:p w14:paraId="7352EE79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4F938474" w14:textId="77777777" w:rsidR="000317E2" w:rsidRDefault="001E094C" w:rsidP="00E70B17">
      <w:pPr>
        <w:numPr>
          <w:ilvl w:val="0"/>
          <w:numId w:val="3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новых эффективных способов работы с педагогическим коллективом,</w:t>
      </w:r>
    </w:p>
    <w:p w14:paraId="2553D713" w14:textId="7583F354" w:rsidR="000317E2" w:rsidRPr="003E3292" w:rsidRDefault="001E094C" w:rsidP="003E3292">
      <w:pPr>
        <w:numPr>
          <w:ilvl w:val="0"/>
          <w:numId w:val="34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взаимосвязи со структурами, участвующими в реализации программы.</w:t>
      </w:r>
    </w:p>
    <w:p w14:paraId="1C6EC521" w14:textId="77777777" w:rsidR="000317E2" w:rsidRDefault="000317E2">
      <w:pPr>
        <w:spacing w:line="3" w:lineRule="exact"/>
        <w:rPr>
          <w:sz w:val="20"/>
          <w:szCs w:val="20"/>
        </w:rPr>
      </w:pPr>
    </w:p>
    <w:p w14:paraId="608D3291" w14:textId="77777777" w:rsidR="000317E2" w:rsidRDefault="001E094C" w:rsidP="00E70B17">
      <w:pPr>
        <w:numPr>
          <w:ilvl w:val="0"/>
          <w:numId w:val="3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методических рекомендаций для работы по программе,</w:t>
      </w:r>
    </w:p>
    <w:p w14:paraId="23D9CBA1" w14:textId="77777777" w:rsidR="000317E2" w:rsidRDefault="001E094C" w:rsidP="00E70B17">
      <w:pPr>
        <w:numPr>
          <w:ilvl w:val="0"/>
          <w:numId w:val="35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критериев эффективности реализации программы,</w:t>
      </w:r>
    </w:p>
    <w:p w14:paraId="7565A8FD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5810F961" w14:textId="77777777" w:rsidR="000317E2" w:rsidRDefault="001E094C" w:rsidP="00E70B17">
      <w:pPr>
        <w:numPr>
          <w:ilvl w:val="0"/>
          <w:numId w:val="35"/>
        </w:numPr>
        <w:tabs>
          <w:tab w:val="left" w:pos="252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обработка новых педагогических форм, способов и методов работы по реализации программы.</w:t>
      </w:r>
    </w:p>
    <w:p w14:paraId="1E3BE7AA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7B332E09" w14:textId="77777777" w:rsidR="000317E2" w:rsidRDefault="001E094C" w:rsidP="00E70B17">
      <w:pPr>
        <w:numPr>
          <w:ilvl w:val="0"/>
          <w:numId w:val="3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обобщение передового педагогического опыта,</w:t>
      </w:r>
    </w:p>
    <w:p w14:paraId="757A01D5" w14:textId="77777777" w:rsidR="000317E2" w:rsidRDefault="001E094C" w:rsidP="00E70B17">
      <w:pPr>
        <w:numPr>
          <w:ilvl w:val="0"/>
          <w:numId w:val="35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диагностирование затруднений п</w:t>
      </w:r>
      <w:r w:rsidR="008A0A74">
        <w:rPr>
          <w:rFonts w:eastAsia="Times New Roman"/>
          <w:sz w:val="24"/>
          <w:szCs w:val="24"/>
        </w:rPr>
        <w:t xml:space="preserve">едагогов </w:t>
      </w:r>
      <w:r>
        <w:rPr>
          <w:rFonts w:eastAsia="Times New Roman"/>
          <w:sz w:val="24"/>
          <w:szCs w:val="24"/>
        </w:rPr>
        <w:t xml:space="preserve"> и планирование работы по их преодолению,</w:t>
      </w:r>
    </w:p>
    <w:p w14:paraId="64A53E3D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32519FB9" w14:textId="77777777" w:rsidR="000317E2" w:rsidRDefault="001E094C" w:rsidP="00E70B17">
      <w:pPr>
        <w:numPr>
          <w:ilvl w:val="0"/>
          <w:numId w:val="35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системы работы с молодыми специалистами.</w:t>
      </w:r>
    </w:p>
    <w:p w14:paraId="006955D3" w14:textId="77777777" w:rsidR="000317E2" w:rsidRDefault="000317E2">
      <w:pPr>
        <w:sectPr w:rsidR="000317E2">
          <w:pgSz w:w="11900" w:h="16838"/>
          <w:pgMar w:top="844" w:right="844" w:bottom="149" w:left="1133" w:header="0" w:footer="0" w:gutter="0"/>
          <w:cols w:space="720" w:equalWidth="0">
            <w:col w:w="9927"/>
          </w:cols>
        </w:sectPr>
      </w:pPr>
    </w:p>
    <w:p w14:paraId="640E3C6B" w14:textId="77777777" w:rsidR="000317E2" w:rsidRDefault="000317E2">
      <w:pPr>
        <w:spacing w:line="200" w:lineRule="exact"/>
        <w:rPr>
          <w:sz w:val="20"/>
          <w:szCs w:val="20"/>
        </w:rPr>
      </w:pPr>
    </w:p>
    <w:p w14:paraId="1130BAA1" w14:textId="77777777" w:rsidR="000317E2" w:rsidRDefault="000317E2">
      <w:pPr>
        <w:spacing w:line="200" w:lineRule="exact"/>
        <w:rPr>
          <w:sz w:val="20"/>
          <w:szCs w:val="20"/>
        </w:rPr>
      </w:pPr>
    </w:p>
    <w:p w14:paraId="1574679E" w14:textId="77777777" w:rsidR="000317E2" w:rsidRDefault="000317E2">
      <w:pPr>
        <w:spacing w:line="251" w:lineRule="exact"/>
        <w:rPr>
          <w:sz w:val="20"/>
          <w:szCs w:val="20"/>
        </w:rPr>
      </w:pPr>
    </w:p>
    <w:p w14:paraId="2DB7C38F" w14:textId="77777777" w:rsidR="000317E2" w:rsidRDefault="001E09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14:paraId="7DD61066" w14:textId="77777777" w:rsidR="000317E2" w:rsidRDefault="000317E2">
      <w:pPr>
        <w:sectPr w:rsidR="000317E2">
          <w:type w:val="continuous"/>
          <w:pgSz w:w="11900" w:h="16838"/>
          <w:pgMar w:top="844" w:right="844" w:bottom="149" w:left="1133" w:header="0" w:footer="0" w:gutter="0"/>
          <w:cols w:space="720" w:equalWidth="0">
            <w:col w:w="9927"/>
          </w:cols>
        </w:sectPr>
      </w:pPr>
    </w:p>
    <w:p w14:paraId="184015E3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Функцион</w:t>
      </w:r>
      <w:r w:rsidR="008A0A74">
        <w:rPr>
          <w:rFonts w:eastAsia="Times New Roman"/>
          <w:sz w:val="24"/>
          <w:szCs w:val="24"/>
        </w:rPr>
        <w:t>альные обязанности педагога</w:t>
      </w:r>
      <w:r>
        <w:rPr>
          <w:rFonts w:eastAsia="Times New Roman"/>
          <w:sz w:val="24"/>
          <w:szCs w:val="24"/>
        </w:rPr>
        <w:t>:</w:t>
      </w:r>
    </w:p>
    <w:p w14:paraId="6D94709E" w14:textId="77777777" w:rsidR="000317E2" w:rsidRDefault="000317E2">
      <w:pPr>
        <w:spacing w:line="15" w:lineRule="exact"/>
        <w:rPr>
          <w:sz w:val="20"/>
          <w:szCs w:val="20"/>
        </w:rPr>
      </w:pPr>
    </w:p>
    <w:p w14:paraId="72B13E5A" w14:textId="77777777" w:rsidR="000317E2" w:rsidRDefault="001E094C" w:rsidP="00E70B17">
      <w:pPr>
        <w:numPr>
          <w:ilvl w:val="1"/>
          <w:numId w:val="36"/>
        </w:numPr>
        <w:tabs>
          <w:tab w:val="left" w:pos="333"/>
        </w:tabs>
        <w:spacing w:line="233" w:lineRule="auto"/>
        <w:ind w:left="7" w:right="20" w:firstLine="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обобщение и систематизация материалов и результатов собственной педагогической деятельности через анализ и самоанализ,</w:t>
      </w:r>
    </w:p>
    <w:p w14:paraId="14B204B3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0C6B0033" w14:textId="77777777" w:rsidR="000317E2" w:rsidRDefault="001E094C" w:rsidP="00E70B17">
      <w:pPr>
        <w:numPr>
          <w:ilvl w:val="0"/>
          <w:numId w:val="36"/>
        </w:numPr>
        <w:tabs>
          <w:tab w:val="left" w:pos="276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методической активности через выступления на педагогических советах, семинарах, методических конференциях и других мероприятиях с опытом работы</w:t>
      </w:r>
    </w:p>
    <w:p w14:paraId="7FF36EB4" w14:textId="77777777" w:rsidR="000317E2" w:rsidRDefault="000317E2">
      <w:pPr>
        <w:spacing w:line="278" w:lineRule="exact"/>
        <w:rPr>
          <w:sz w:val="20"/>
          <w:szCs w:val="20"/>
        </w:rPr>
      </w:pPr>
    </w:p>
    <w:p w14:paraId="38EAE8DA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Содержание и средства реализации программы</w:t>
      </w:r>
    </w:p>
    <w:p w14:paraId="26F3B79B" w14:textId="77777777" w:rsidR="000317E2" w:rsidRDefault="000317E2">
      <w:pPr>
        <w:spacing w:line="281" w:lineRule="exact"/>
        <w:rPr>
          <w:sz w:val="20"/>
          <w:szCs w:val="20"/>
        </w:rPr>
      </w:pPr>
    </w:p>
    <w:p w14:paraId="6ED788ED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Поддержка, стимулирование и повышение статуса педагогических работников:</w:t>
      </w:r>
    </w:p>
    <w:p w14:paraId="5DACE136" w14:textId="77777777" w:rsidR="000317E2" w:rsidRDefault="000317E2">
      <w:pPr>
        <w:spacing w:line="10" w:lineRule="exact"/>
        <w:rPr>
          <w:sz w:val="20"/>
          <w:szCs w:val="20"/>
        </w:rPr>
      </w:pPr>
    </w:p>
    <w:p w14:paraId="4C48AADC" w14:textId="77777777" w:rsidR="000317E2" w:rsidRDefault="001E094C" w:rsidP="00E70B17">
      <w:pPr>
        <w:numPr>
          <w:ilvl w:val="0"/>
          <w:numId w:val="37"/>
        </w:numPr>
        <w:tabs>
          <w:tab w:val="left" w:pos="213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нормативной, правовой системы стимулирующего характера педагогическим работникам,</w:t>
      </w:r>
    </w:p>
    <w:p w14:paraId="1ACF9663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28C90CFD" w14:textId="77777777" w:rsidR="000317E2" w:rsidRDefault="001E094C" w:rsidP="00E70B17">
      <w:pPr>
        <w:numPr>
          <w:ilvl w:val="0"/>
          <w:numId w:val="37"/>
        </w:numPr>
        <w:tabs>
          <w:tab w:val="left" w:pos="276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аттестация педагогических кадров на квалификационные категории, представление и награждение лучших работников образования государственными, муниципальными и отраслевыми наградами и знаками отличия,</w:t>
      </w:r>
    </w:p>
    <w:p w14:paraId="44040227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68D36D81" w14:textId="77777777" w:rsidR="000317E2" w:rsidRDefault="001E094C" w:rsidP="00E70B17">
      <w:pPr>
        <w:numPr>
          <w:ilvl w:val="0"/>
          <w:numId w:val="37"/>
        </w:numPr>
        <w:tabs>
          <w:tab w:val="left" w:pos="160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прохождение повышения квалификации педагогическим работником </w:t>
      </w:r>
      <w:r w:rsidR="008A0A74">
        <w:rPr>
          <w:rFonts w:eastAsia="Times New Roman"/>
          <w:sz w:val="24"/>
          <w:szCs w:val="24"/>
        </w:rPr>
        <w:t>не менее чем один раз в три года</w:t>
      </w:r>
      <w:r>
        <w:rPr>
          <w:rFonts w:eastAsia="Times New Roman"/>
          <w:sz w:val="24"/>
          <w:szCs w:val="24"/>
        </w:rPr>
        <w:t>.</w:t>
      </w:r>
    </w:p>
    <w:p w14:paraId="121CD7D1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77901A41" w14:textId="77777777" w:rsidR="000317E2" w:rsidRDefault="001E094C">
      <w:pPr>
        <w:spacing w:line="235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Подготовка педагогических кадров, развитие профессиональной культуры и компетенции работников:</w:t>
      </w:r>
    </w:p>
    <w:p w14:paraId="6E4C2BB1" w14:textId="77777777" w:rsidR="000317E2" w:rsidRDefault="000317E2">
      <w:pPr>
        <w:spacing w:line="6" w:lineRule="exact"/>
        <w:rPr>
          <w:rFonts w:eastAsia="Times New Roman"/>
          <w:sz w:val="24"/>
          <w:szCs w:val="24"/>
        </w:rPr>
      </w:pPr>
    </w:p>
    <w:p w14:paraId="7B351DB5" w14:textId="77777777" w:rsidR="000317E2" w:rsidRDefault="001E094C" w:rsidP="00E70B17">
      <w:pPr>
        <w:numPr>
          <w:ilvl w:val="0"/>
          <w:numId w:val="37"/>
        </w:numPr>
        <w:tabs>
          <w:tab w:val="left" w:pos="271"/>
        </w:tabs>
        <w:spacing w:line="236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перспективного плана прогноза потребности в педагогических кадрах и формирование на его основе заказа на подготовку педагогических кадров,</w:t>
      </w:r>
    </w:p>
    <w:p w14:paraId="3FC1A50F" w14:textId="77777777" w:rsidR="000317E2" w:rsidRDefault="001E094C" w:rsidP="00E70B17">
      <w:pPr>
        <w:numPr>
          <w:ilvl w:val="0"/>
          <w:numId w:val="37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постоянного мониторинга состояния кадрового обеспечения,</w:t>
      </w:r>
    </w:p>
    <w:p w14:paraId="02E6177B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501F73CB" w14:textId="77777777" w:rsidR="000317E2" w:rsidRDefault="001E094C" w:rsidP="00E70B17">
      <w:pPr>
        <w:numPr>
          <w:ilvl w:val="0"/>
          <w:numId w:val="37"/>
        </w:numPr>
        <w:tabs>
          <w:tab w:val="left" w:pos="184"/>
        </w:tabs>
        <w:spacing w:line="247" w:lineRule="auto"/>
        <w:ind w:left="7" w:right="20" w:hanging="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расширение образовательного пространства и создание за счет этого необходимых условий для включения педагогов школы в образовательное пространство района, города, области и т. д.</w:t>
      </w:r>
    </w:p>
    <w:p w14:paraId="61AA0FBC" w14:textId="77777777" w:rsidR="000317E2" w:rsidRDefault="000317E2">
      <w:pPr>
        <w:spacing w:line="7" w:lineRule="exact"/>
        <w:rPr>
          <w:rFonts w:eastAsia="Times New Roman"/>
          <w:sz w:val="23"/>
          <w:szCs w:val="23"/>
        </w:rPr>
      </w:pPr>
    </w:p>
    <w:p w14:paraId="542A79BC" w14:textId="77777777" w:rsidR="000317E2" w:rsidRDefault="001E094C" w:rsidP="00E70B17">
      <w:pPr>
        <w:numPr>
          <w:ilvl w:val="0"/>
          <w:numId w:val="37"/>
        </w:numPr>
        <w:tabs>
          <w:tab w:val="left" w:pos="300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интенсификация подготовки специалистов с высшим педагогическим образованием, специалистов с высшей, первой и второй категориями.</w:t>
      </w:r>
    </w:p>
    <w:p w14:paraId="7C8D0459" w14:textId="77777777" w:rsidR="000317E2" w:rsidRDefault="000317E2">
      <w:pPr>
        <w:spacing w:line="20" w:lineRule="exact"/>
        <w:rPr>
          <w:rFonts w:eastAsia="Times New Roman"/>
          <w:sz w:val="24"/>
          <w:szCs w:val="24"/>
        </w:rPr>
      </w:pPr>
    </w:p>
    <w:p w14:paraId="48ECCF7B" w14:textId="77777777" w:rsidR="000317E2" w:rsidRDefault="001E094C">
      <w:pPr>
        <w:spacing w:line="233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Совершенствование системы переподготовки и повышения квалификации педагогических кадров:</w:t>
      </w:r>
    </w:p>
    <w:p w14:paraId="3FE072FB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20A7E419" w14:textId="77777777" w:rsidR="000317E2" w:rsidRDefault="001E094C" w:rsidP="00E70B17">
      <w:pPr>
        <w:numPr>
          <w:ilvl w:val="0"/>
          <w:numId w:val="37"/>
        </w:numPr>
        <w:tabs>
          <w:tab w:val="left" w:pos="207"/>
        </w:tabs>
        <w:spacing w:line="237" w:lineRule="auto"/>
        <w:ind w:left="207" w:hanging="2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научно-методического сопровождения развития кадрового потенциала,</w:t>
      </w:r>
    </w:p>
    <w:p w14:paraId="63E64F8C" w14:textId="77777777" w:rsidR="000317E2" w:rsidRDefault="000317E2">
      <w:pPr>
        <w:spacing w:line="10" w:lineRule="exact"/>
        <w:rPr>
          <w:rFonts w:eastAsia="Times New Roman"/>
          <w:sz w:val="24"/>
          <w:szCs w:val="24"/>
        </w:rPr>
      </w:pPr>
    </w:p>
    <w:p w14:paraId="15869E1B" w14:textId="77777777" w:rsidR="000317E2" w:rsidRDefault="001E094C" w:rsidP="00E70B17">
      <w:pPr>
        <w:numPr>
          <w:ilvl w:val="0"/>
          <w:numId w:val="37"/>
        </w:numPr>
        <w:tabs>
          <w:tab w:val="left" w:pos="184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теоретическая подготовка педагогических работников к инновационным преобразованиям в области образования,</w:t>
      </w:r>
    </w:p>
    <w:p w14:paraId="686C2907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186EECBA" w14:textId="77777777" w:rsidR="000317E2" w:rsidRDefault="001E094C" w:rsidP="00E70B17">
      <w:pPr>
        <w:numPr>
          <w:ilvl w:val="0"/>
          <w:numId w:val="37"/>
        </w:numPr>
        <w:tabs>
          <w:tab w:val="left" w:pos="261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системы информационно-методической поддержки повышения квалификации, переподготовки педагогических кадров,</w:t>
      </w:r>
    </w:p>
    <w:p w14:paraId="727C66B8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297DA82A" w14:textId="77777777" w:rsidR="000317E2" w:rsidRDefault="001E094C" w:rsidP="00E70B17">
      <w:pPr>
        <w:numPr>
          <w:ilvl w:val="0"/>
          <w:numId w:val="37"/>
        </w:numPr>
        <w:tabs>
          <w:tab w:val="left" w:pos="180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форм методического сопровождения, адаптации и становления молодых специалистов: обязательные курсы повышения квалификации, консультации методистов и опытных педагогов, участие в школе молодого учителя,</w:t>
      </w:r>
    </w:p>
    <w:p w14:paraId="54A92EE5" w14:textId="77777777" w:rsidR="000317E2" w:rsidRDefault="000317E2">
      <w:pPr>
        <w:spacing w:line="21" w:lineRule="exact"/>
        <w:rPr>
          <w:rFonts w:eastAsia="Times New Roman"/>
          <w:sz w:val="24"/>
          <w:szCs w:val="24"/>
        </w:rPr>
      </w:pPr>
    </w:p>
    <w:p w14:paraId="7978E6A6" w14:textId="77777777" w:rsidR="000317E2" w:rsidRDefault="001E094C">
      <w:pPr>
        <w:spacing w:line="233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Обновление структуры и содержания методической работы с учетом основных направлений модернизации системы образования:</w:t>
      </w:r>
    </w:p>
    <w:p w14:paraId="2E3557E1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4F792A07" w14:textId="77777777" w:rsidR="000317E2" w:rsidRDefault="001E094C" w:rsidP="00E70B17">
      <w:pPr>
        <w:numPr>
          <w:ilvl w:val="0"/>
          <w:numId w:val="37"/>
        </w:numPr>
        <w:tabs>
          <w:tab w:val="left" w:pos="280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интеграция достижений педагогической науки и образовательной практики в целях совершенствования учебно-воспитательного процесса и повышения профессиональной компетентности педагогов,</w:t>
      </w:r>
    </w:p>
    <w:p w14:paraId="764E3FD5" w14:textId="77777777" w:rsidR="000317E2" w:rsidRDefault="000317E2">
      <w:pPr>
        <w:spacing w:line="12" w:lineRule="exact"/>
        <w:rPr>
          <w:rFonts w:eastAsia="Times New Roman"/>
          <w:sz w:val="24"/>
          <w:szCs w:val="24"/>
        </w:rPr>
      </w:pPr>
    </w:p>
    <w:p w14:paraId="32F3C0CC" w14:textId="77777777" w:rsidR="000317E2" w:rsidRDefault="001E094C" w:rsidP="00E70B17">
      <w:pPr>
        <w:numPr>
          <w:ilvl w:val="0"/>
          <w:numId w:val="37"/>
        </w:numPr>
        <w:tabs>
          <w:tab w:val="left" w:pos="309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практико-ориентированная подготовка педагогических работников к инновационным преобразованиям,</w:t>
      </w:r>
    </w:p>
    <w:p w14:paraId="4C3813AC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1E5784DA" w14:textId="77777777" w:rsidR="000317E2" w:rsidRDefault="001E094C" w:rsidP="00E70B17">
      <w:pPr>
        <w:numPr>
          <w:ilvl w:val="0"/>
          <w:numId w:val="37"/>
        </w:numPr>
        <w:tabs>
          <w:tab w:val="left" w:pos="280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росту педагогического потенциала и творчества, поддержка конкурсного движения педагогов,</w:t>
      </w:r>
    </w:p>
    <w:p w14:paraId="1E907118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264F6DA7" w14:textId="77777777" w:rsidR="000317E2" w:rsidRDefault="001E094C" w:rsidP="00E70B17">
      <w:pPr>
        <w:numPr>
          <w:ilvl w:val="0"/>
          <w:numId w:val="37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форм методической работы с педагогическим коллективом,</w:t>
      </w:r>
    </w:p>
    <w:p w14:paraId="502E6187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1E606B49" w14:textId="77777777" w:rsidR="000317E2" w:rsidRDefault="001E094C" w:rsidP="00E70B17">
      <w:pPr>
        <w:numPr>
          <w:ilvl w:val="0"/>
          <w:numId w:val="3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распространение передового педагогического опыта и инновационной практики,</w:t>
      </w:r>
    </w:p>
    <w:p w14:paraId="740090EE" w14:textId="77777777"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14:paraId="54C4EA41" w14:textId="77777777" w:rsidR="000317E2" w:rsidRDefault="001E094C" w:rsidP="00E70B17">
      <w:pPr>
        <w:numPr>
          <w:ilvl w:val="0"/>
          <w:numId w:val="37"/>
        </w:numPr>
        <w:tabs>
          <w:tab w:val="left" w:pos="252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современных педагогических и воспитательных технологий (информационно-коммуникационных, исследовательских, проектных и т. д.),</w:t>
      </w:r>
    </w:p>
    <w:p w14:paraId="215B99C1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5226484B" w14:textId="77777777" w:rsidR="000317E2" w:rsidRDefault="001E094C" w:rsidP="00E70B17">
      <w:pPr>
        <w:numPr>
          <w:ilvl w:val="0"/>
          <w:numId w:val="37"/>
        </w:numPr>
        <w:tabs>
          <w:tab w:val="left" w:pos="160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основами научного анализа собственного педагогического труда преподавателями, классными руководителями, администрацией.</w:t>
      </w:r>
    </w:p>
    <w:p w14:paraId="21B05484" w14:textId="77777777" w:rsidR="000317E2" w:rsidRDefault="000317E2">
      <w:pPr>
        <w:sectPr w:rsidR="000317E2">
          <w:pgSz w:w="11900" w:h="16838"/>
          <w:pgMar w:top="840" w:right="844" w:bottom="149" w:left="1133" w:header="0" w:footer="0" w:gutter="0"/>
          <w:cols w:space="720" w:equalWidth="0">
            <w:col w:w="9927"/>
          </w:cols>
        </w:sectPr>
      </w:pPr>
    </w:p>
    <w:p w14:paraId="04A71BAE" w14:textId="77777777" w:rsidR="000317E2" w:rsidRDefault="000317E2">
      <w:pPr>
        <w:spacing w:line="200" w:lineRule="exact"/>
        <w:rPr>
          <w:sz w:val="20"/>
          <w:szCs w:val="20"/>
        </w:rPr>
      </w:pPr>
    </w:p>
    <w:p w14:paraId="19DD9FE1" w14:textId="77777777" w:rsidR="000317E2" w:rsidRDefault="000317E2">
      <w:pPr>
        <w:spacing w:line="200" w:lineRule="exact"/>
        <w:rPr>
          <w:sz w:val="20"/>
          <w:szCs w:val="20"/>
        </w:rPr>
      </w:pPr>
    </w:p>
    <w:p w14:paraId="664B4105" w14:textId="77777777" w:rsidR="000317E2" w:rsidRDefault="000317E2">
      <w:pPr>
        <w:spacing w:line="200" w:lineRule="exact"/>
        <w:rPr>
          <w:sz w:val="20"/>
          <w:szCs w:val="20"/>
        </w:rPr>
      </w:pPr>
    </w:p>
    <w:p w14:paraId="700A4530" w14:textId="77777777" w:rsidR="000317E2" w:rsidRDefault="000317E2">
      <w:pPr>
        <w:spacing w:line="200" w:lineRule="exact"/>
        <w:rPr>
          <w:sz w:val="20"/>
          <w:szCs w:val="20"/>
        </w:rPr>
      </w:pPr>
    </w:p>
    <w:p w14:paraId="550D439D" w14:textId="77777777" w:rsidR="000317E2" w:rsidRDefault="000317E2">
      <w:pPr>
        <w:spacing w:line="200" w:lineRule="exact"/>
        <w:rPr>
          <w:sz w:val="20"/>
          <w:szCs w:val="20"/>
        </w:rPr>
      </w:pPr>
    </w:p>
    <w:p w14:paraId="78E7BD91" w14:textId="77777777" w:rsidR="000317E2" w:rsidRDefault="000317E2">
      <w:pPr>
        <w:spacing w:line="205" w:lineRule="exact"/>
        <w:rPr>
          <w:sz w:val="20"/>
          <w:szCs w:val="20"/>
        </w:rPr>
      </w:pPr>
    </w:p>
    <w:p w14:paraId="6D605437" w14:textId="77777777" w:rsidR="000317E2" w:rsidRDefault="001E09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14:paraId="238BBB97" w14:textId="77777777" w:rsidR="000317E2" w:rsidRDefault="000317E2">
      <w:pPr>
        <w:sectPr w:rsidR="000317E2">
          <w:type w:val="continuous"/>
          <w:pgSz w:w="11900" w:h="16838"/>
          <w:pgMar w:top="840" w:right="844" w:bottom="149" w:left="1133" w:header="0" w:footer="0" w:gutter="0"/>
          <w:cols w:space="720" w:equalWidth="0">
            <w:col w:w="9927"/>
          </w:cols>
        </w:sectPr>
      </w:pPr>
    </w:p>
    <w:p w14:paraId="42A86234" w14:textId="77777777" w:rsidR="000317E2" w:rsidRDefault="001E094C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 профессиограмме педагогов следующие составляющие:</w:t>
      </w:r>
    </w:p>
    <w:p w14:paraId="50CC3045" w14:textId="77777777" w:rsidR="000317E2" w:rsidRDefault="000317E2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480"/>
        <w:gridCol w:w="2260"/>
        <w:gridCol w:w="2420"/>
        <w:gridCol w:w="30"/>
      </w:tblGrid>
      <w:tr w:rsidR="000317E2" w14:paraId="5344FA71" w14:textId="77777777">
        <w:trPr>
          <w:trHeight w:val="2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464969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F107CC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C5161E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Профессионально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EE6427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Индивидуально-</w:t>
            </w:r>
          </w:p>
        </w:tc>
        <w:tc>
          <w:tcPr>
            <w:tcW w:w="0" w:type="dxa"/>
            <w:vAlign w:val="bottom"/>
          </w:tcPr>
          <w:p w14:paraId="3184EB55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3A8A0D39" w14:textId="77777777">
        <w:trPr>
          <w:trHeight w:val="139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89460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(профессиональные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14:paraId="3370D9C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0B5E8168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4397206A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личностные</w:t>
            </w:r>
          </w:p>
        </w:tc>
        <w:tc>
          <w:tcPr>
            <w:tcW w:w="0" w:type="dxa"/>
            <w:vAlign w:val="bottom"/>
          </w:tcPr>
          <w:p w14:paraId="17C34DBD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57057FB3" w14:textId="77777777">
        <w:trPr>
          <w:trHeight w:val="139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A1B12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14:paraId="335D79CD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труда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24167568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важные качества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0CA2D8A6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E5DFED1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53247969" w14:textId="77777777">
        <w:trPr>
          <w:trHeight w:val="139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00E5D3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действия)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14:paraId="027D836F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2427DA25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27E8865A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характеристики</w:t>
            </w:r>
          </w:p>
        </w:tc>
        <w:tc>
          <w:tcPr>
            <w:tcW w:w="0" w:type="dxa"/>
            <w:vAlign w:val="bottom"/>
          </w:tcPr>
          <w:p w14:paraId="1E76EB10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18C829CB" w14:textId="77777777">
        <w:trPr>
          <w:trHeight w:val="134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529E9E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14:paraId="319BD556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педагога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42541816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педагога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2F2CE7A6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8BF951B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560496E5" w14:textId="77777777">
        <w:trPr>
          <w:trHeight w:val="139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F80352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педагога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14:paraId="32A451EF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64E7FBF0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32B91648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0" w:type="dxa"/>
            <w:vAlign w:val="bottom"/>
          </w:tcPr>
          <w:p w14:paraId="019897CF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1C2E21D" w14:textId="77777777">
        <w:trPr>
          <w:trHeight w:val="141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1DBFF7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A0D78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38AE8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4F013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A6AE43D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F6DF994" w14:textId="77777777">
        <w:trPr>
          <w:trHeight w:val="27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91FDE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57F85D5E" w14:textId="77777777" w:rsidR="000317E2" w:rsidRDefault="001E094C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достижение высоких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E22C832" w14:textId="77777777" w:rsidR="000317E2" w:rsidRDefault="001E094C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компетентный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767195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9438C66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52E2B1B7" w14:textId="77777777">
        <w:trPr>
          <w:trHeight w:val="27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0C520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38B46170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B0ADFAC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профессионал,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6B33CF74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компетентность,</w:t>
            </w:r>
          </w:p>
        </w:tc>
        <w:tc>
          <w:tcPr>
            <w:tcW w:w="0" w:type="dxa"/>
            <w:vAlign w:val="bottom"/>
          </w:tcPr>
          <w:p w14:paraId="3DAA8CA7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48FEFAB3" w14:textId="77777777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C8AB85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14:paraId="7668F8B0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обучении учащихся,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34195CF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непосредственный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4C0F5DB2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48A4ED5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1F5727C7" w14:textId="77777777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E47D24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14:paraId="70A1BF4B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08348BC6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62E2D137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ответственность,</w:t>
            </w:r>
          </w:p>
        </w:tc>
        <w:tc>
          <w:tcPr>
            <w:tcW w:w="0" w:type="dxa"/>
            <w:vAlign w:val="bottom"/>
          </w:tcPr>
          <w:p w14:paraId="32812437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37F6B7B1" w14:textId="77777777">
        <w:trPr>
          <w:trHeight w:val="134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9DAFF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Образовательная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14:paraId="5573A8A9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соответствующих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511A3BD4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организатор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76760516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8AE0B5D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1549D0BF" w14:textId="77777777">
        <w:trPr>
          <w:trHeight w:val="144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1D107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14:paraId="6DECB735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2D3D58E7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25885815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коммуникабельность</w:t>
            </w:r>
          </w:p>
        </w:tc>
        <w:tc>
          <w:tcPr>
            <w:tcW w:w="0" w:type="dxa"/>
            <w:vAlign w:val="bottom"/>
          </w:tcPr>
          <w:p w14:paraId="7AA7E003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3551584D" w14:textId="77777777">
        <w:trPr>
          <w:trHeight w:val="13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9FA64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14:paraId="0467A15A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новым стандартам и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16A5B710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6E6CB195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AE599FD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32243D92" w14:textId="77777777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55034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14:paraId="22D28048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00901623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32ADF73C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целеустремленность</w:t>
            </w:r>
          </w:p>
        </w:tc>
        <w:tc>
          <w:tcPr>
            <w:tcW w:w="0" w:type="dxa"/>
            <w:vAlign w:val="bottom"/>
          </w:tcPr>
          <w:p w14:paraId="56F28D51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361E566" w14:textId="77777777">
        <w:trPr>
          <w:trHeight w:val="13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AE3CE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14:paraId="40E2208A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критериям качества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3E072BA5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воспитательного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342226CB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D370906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37DDD48E" w14:textId="77777777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AA5910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14:paraId="4B27A0F0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4A56072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15C6510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09DFC1E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306CD58" w14:textId="77777777">
        <w:trPr>
          <w:trHeight w:val="28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30144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655E2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9AF7E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процесса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E604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F1102F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10FBB3B4" w14:textId="77777777">
        <w:trPr>
          <w:trHeight w:val="26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05C85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23EA32F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AB1CD46" w14:textId="77777777" w:rsidR="000317E2" w:rsidRDefault="001E094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умелый,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421CE254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толерантность,</w:t>
            </w:r>
          </w:p>
        </w:tc>
        <w:tc>
          <w:tcPr>
            <w:tcW w:w="0" w:type="dxa"/>
            <w:vAlign w:val="bottom"/>
          </w:tcPr>
          <w:p w14:paraId="69237992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45B0CD7" w14:textId="77777777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29B5D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1230D9F6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77266D55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внимательный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183D5436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3D458B0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1A998889" w14:textId="77777777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0850B9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3E0DA106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2BE73886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6070423F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0" w:type="dxa"/>
            <w:vAlign w:val="bottom"/>
          </w:tcPr>
          <w:p w14:paraId="4DAA555C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2B52B99" w14:textId="77777777">
        <w:trPr>
          <w:trHeight w:val="13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7A8A5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19AD7040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2DB80478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 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0790326F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1EB80B3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6BE85C1" w14:textId="77777777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63484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14:paraId="3529A50A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успешная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19AD4F92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28D24CD6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близость к</w:t>
            </w:r>
          </w:p>
        </w:tc>
        <w:tc>
          <w:tcPr>
            <w:tcW w:w="0" w:type="dxa"/>
            <w:vAlign w:val="bottom"/>
          </w:tcPr>
          <w:p w14:paraId="26DA7B72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1627E489" w14:textId="77777777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DFF92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14:paraId="77E288A9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48A1A8B7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помощник в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7CD24EEA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B2A706E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41F5E4B0" w14:textId="77777777">
        <w:trPr>
          <w:trHeight w:val="139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77149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Воспитательная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14:paraId="5A5CCC60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социализация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35196694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2A80FE3B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учащимся,</w:t>
            </w:r>
          </w:p>
        </w:tc>
        <w:tc>
          <w:tcPr>
            <w:tcW w:w="0" w:type="dxa"/>
            <w:vAlign w:val="bottom"/>
          </w:tcPr>
          <w:p w14:paraId="31A5D555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A1F11FC" w14:textId="77777777">
        <w:trPr>
          <w:trHeight w:val="139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3005E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14:paraId="3841D41D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50733EB1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7038E430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197081D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9168A52" w14:textId="77777777">
        <w:trPr>
          <w:trHeight w:val="13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01B509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14:paraId="2D8ACE7F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личности учащихся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4120A8C4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1CF73DBF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способность к</w:t>
            </w:r>
          </w:p>
        </w:tc>
        <w:tc>
          <w:tcPr>
            <w:tcW w:w="0" w:type="dxa"/>
            <w:vAlign w:val="bottom"/>
          </w:tcPr>
          <w:p w14:paraId="54089A5B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647753E" w14:textId="77777777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54FE5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14:paraId="4C96D17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50EDC04E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позитивной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4BF74B86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9192FB0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519FDB4A" w14:textId="77777777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697A20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2F7F1D14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3A8B610E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1017394B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нестандартным</w:t>
            </w:r>
          </w:p>
        </w:tc>
        <w:tc>
          <w:tcPr>
            <w:tcW w:w="0" w:type="dxa"/>
            <w:vAlign w:val="bottom"/>
          </w:tcPr>
          <w:p w14:paraId="65FDB89A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0F8FC72" w14:textId="77777777">
        <w:trPr>
          <w:trHeight w:val="13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C7C92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0033F351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640A0AB8" w14:textId="77777777" w:rsidR="000317E2" w:rsidRDefault="001E094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704A19B2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5C8BC9F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19070E28" w14:textId="77777777">
        <w:trPr>
          <w:trHeight w:val="14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995B4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63F0F0A2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2D4C535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64250372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действиям</w:t>
            </w:r>
          </w:p>
        </w:tc>
        <w:tc>
          <w:tcPr>
            <w:tcW w:w="0" w:type="dxa"/>
            <w:vAlign w:val="bottom"/>
          </w:tcPr>
          <w:p w14:paraId="7B020F04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31190AA6" w14:textId="77777777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B6D83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0790AA78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53E868D4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160A5F7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6FC1E09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C9A1DE9" w14:textId="77777777">
        <w:trPr>
          <w:trHeight w:val="14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BA51CE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11AF7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42203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9B458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7F85322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71D4BF55" w14:textId="77777777">
        <w:trPr>
          <w:trHeight w:val="26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A5653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434E908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80B9E47" w14:textId="77777777" w:rsidR="000317E2" w:rsidRDefault="001E094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субъект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0C3E0B6" w14:textId="77777777" w:rsidR="000317E2" w:rsidRDefault="001E094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способность к</w:t>
            </w:r>
          </w:p>
        </w:tc>
        <w:tc>
          <w:tcPr>
            <w:tcW w:w="0" w:type="dxa"/>
            <w:vAlign w:val="bottom"/>
          </w:tcPr>
          <w:p w14:paraId="65907491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7319728F" w14:textId="77777777">
        <w:trPr>
          <w:trHeight w:val="27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D05D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14:paraId="339684A4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06B588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12F06EF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рефлексивной</w:t>
            </w:r>
          </w:p>
        </w:tc>
        <w:tc>
          <w:tcPr>
            <w:tcW w:w="0" w:type="dxa"/>
            <w:vAlign w:val="bottom"/>
          </w:tcPr>
          <w:p w14:paraId="2429CFE6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7C116158" w14:textId="77777777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CC725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14:paraId="46809F32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4F682950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культуры 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6A05CE55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деятельности,</w:t>
            </w:r>
          </w:p>
        </w:tc>
        <w:tc>
          <w:tcPr>
            <w:tcW w:w="0" w:type="dxa"/>
            <w:vAlign w:val="bottom"/>
          </w:tcPr>
          <w:p w14:paraId="7BC97EC6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53589906" w14:textId="77777777">
        <w:trPr>
          <w:trHeight w:val="134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D0711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Развивающая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14:paraId="748E7C01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конкурентоспособной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1938229C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1994720C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EE7F2C0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5015749B" w14:textId="77777777">
        <w:trPr>
          <w:trHeight w:val="144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F35CF7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14:paraId="7B4224C7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3389D736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жизненных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4A120244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устойчивая</w:t>
            </w:r>
          </w:p>
        </w:tc>
        <w:tc>
          <w:tcPr>
            <w:tcW w:w="0" w:type="dxa"/>
            <w:vAlign w:val="bottom"/>
          </w:tcPr>
          <w:p w14:paraId="2FEDC7C4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4C3A3D80" w14:textId="77777777">
        <w:trPr>
          <w:trHeight w:val="13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27464F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14:paraId="17C12309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6769DE0B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63783AAA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66F7077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61AFC02" w14:textId="77777777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564125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14:paraId="150E2CFE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5BE0CC30" w14:textId="77777777" w:rsidR="000317E2" w:rsidRDefault="001E094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стратегий личности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5A0624F4" w14:textId="77777777" w:rsidR="000317E2" w:rsidRDefault="001E094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направленность на</w:t>
            </w:r>
          </w:p>
        </w:tc>
        <w:tc>
          <w:tcPr>
            <w:tcW w:w="0" w:type="dxa"/>
            <w:vAlign w:val="bottom"/>
          </w:tcPr>
          <w:p w14:paraId="38C4847A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C87B4CF" w14:textId="77777777">
        <w:trPr>
          <w:trHeight w:val="13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2C1B4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000DDC3A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2EC65BA3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0AB64965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E2A6C41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801EF79" w14:textId="77777777">
        <w:trPr>
          <w:trHeight w:val="28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302FB5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309A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6D9F0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3867B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самореализацию</w:t>
            </w:r>
          </w:p>
        </w:tc>
        <w:tc>
          <w:tcPr>
            <w:tcW w:w="0" w:type="dxa"/>
            <w:vAlign w:val="bottom"/>
          </w:tcPr>
          <w:p w14:paraId="37DB02A9" w14:textId="77777777" w:rsidR="000317E2" w:rsidRDefault="000317E2">
            <w:pPr>
              <w:rPr>
                <w:sz w:val="1"/>
                <w:szCs w:val="1"/>
              </w:rPr>
            </w:pPr>
          </w:p>
        </w:tc>
      </w:tr>
    </w:tbl>
    <w:p w14:paraId="2D4CEC3F" w14:textId="77777777" w:rsidR="000317E2" w:rsidRDefault="000317E2">
      <w:pPr>
        <w:spacing w:line="281" w:lineRule="exact"/>
        <w:rPr>
          <w:sz w:val="20"/>
          <w:szCs w:val="20"/>
        </w:rPr>
      </w:pPr>
    </w:p>
    <w:p w14:paraId="7B0FE6F4" w14:textId="77777777" w:rsidR="000317E2" w:rsidRDefault="001E094C" w:rsidP="00E70B17">
      <w:pPr>
        <w:numPr>
          <w:ilvl w:val="1"/>
          <w:numId w:val="38"/>
        </w:numPr>
        <w:tabs>
          <w:tab w:val="left" w:pos="803"/>
        </w:tabs>
        <w:spacing w:line="237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концептуальной основой программы моде</w:t>
      </w:r>
      <w:r w:rsidR="008A0A74">
        <w:rPr>
          <w:rFonts w:eastAsia="Times New Roman"/>
          <w:sz w:val="24"/>
          <w:szCs w:val="24"/>
        </w:rPr>
        <w:t>ль педагога</w:t>
      </w:r>
      <w:r>
        <w:rPr>
          <w:rFonts w:eastAsia="Times New Roman"/>
          <w:sz w:val="24"/>
          <w:szCs w:val="24"/>
        </w:rPr>
        <w:t xml:space="preserve"> - творческая профессионально компетентная личность, осознающая смысл и цели образовательной деятельности, умеющая составлять целостную образовательную программу, наделённая способностью видеть индивидуальные качества учащихся, способная к личностному творческому росту.</w:t>
      </w:r>
    </w:p>
    <w:p w14:paraId="2C1C1614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4C87C56C" w14:textId="77777777" w:rsidR="000317E2" w:rsidRDefault="001E094C">
      <w:pPr>
        <w:spacing w:line="237" w:lineRule="auto"/>
        <w:ind w:left="7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Конкурентоспособный педагог в условиях реализации программы повышения квалификации членов педагогического коллектива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направленной на повышение качества образования, должен обладать такими качествами, как педагогическая компетентность, педагогические способности, педагогическая направленность.</w:t>
      </w:r>
    </w:p>
    <w:p w14:paraId="0FAD9701" w14:textId="77777777" w:rsidR="000317E2" w:rsidRDefault="000317E2">
      <w:pPr>
        <w:spacing w:line="13" w:lineRule="exact"/>
        <w:rPr>
          <w:rFonts w:eastAsia="Times New Roman"/>
          <w:sz w:val="24"/>
          <w:szCs w:val="24"/>
        </w:rPr>
      </w:pPr>
    </w:p>
    <w:p w14:paraId="1186C1E1" w14:textId="77777777" w:rsidR="000317E2" w:rsidRDefault="001E094C" w:rsidP="00E70B17">
      <w:pPr>
        <w:numPr>
          <w:ilvl w:val="2"/>
          <w:numId w:val="38"/>
        </w:numPr>
        <w:tabs>
          <w:tab w:val="left" w:pos="1130"/>
        </w:tabs>
        <w:spacing w:line="236" w:lineRule="auto"/>
        <w:ind w:left="7" w:right="20" w:firstLine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8A0A74">
        <w:rPr>
          <w:rFonts w:eastAsia="Times New Roman"/>
          <w:sz w:val="24"/>
          <w:szCs w:val="24"/>
        </w:rPr>
        <w:t>овершенстве каждый учитель</w:t>
      </w:r>
      <w:r>
        <w:rPr>
          <w:rFonts w:eastAsia="Times New Roman"/>
          <w:sz w:val="24"/>
          <w:szCs w:val="24"/>
        </w:rPr>
        <w:t xml:space="preserve"> должен обладать профессиональными потребностями в образовании, направленными на </w:t>
      </w:r>
      <w:r>
        <w:rPr>
          <w:rFonts w:eastAsia="Times New Roman"/>
          <w:b/>
          <w:bCs/>
          <w:sz w:val="24"/>
          <w:szCs w:val="24"/>
        </w:rPr>
        <w:t>развитие</w:t>
      </w:r>
      <w:r>
        <w:rPr>
          <w:rFonts w:eastAsia="Times New Roman"/>
          <w:sz w:val="24"/>
          <w:szCs w:val="24"/>
        </w:rPr>
        <w:t xml:space="preserve"> творческой личности:</w:t>
      </w:r>
    </w:p>
    <w:p w14:paraId="79C89745" w14:textId="77777777"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14:paraId="1F603DA9" w14:textId="77777777" w:rsidR="000317E2" w:rsidRDefault="001E094C" w:rsidP="00E70B17">
      <w:pPr>
        <w:numPr>
          <w:ilvl w:val="0"/>
          <w:numId w:val="38"/>
        </w:numPr>
        <w:tabs>
          <w:tab w:val="left" w:pos="256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профессиональные знания, овладение способами научного творчества, педагогического исследования, диагностической деятельности и эксперимента;</w:t>
      </w:r>
    </w:p>
    <w:p w14:paraId="4A2A3F28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51C5B54D" w14:textId="77777777" w:rsidR="000317E2" w:rsidRDefault="001E094C" w:rsidP="00E70B17">
      <w:pPr>
        <w:numPr>
          <w:ilvl w:val="0"/>
          <w:numId w:val="3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собственная концепция профессионального и личностного саморазвития;</w:t>
      </w:r>
    </w:p>
    <w:p w14:paraId="28C927A9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48034C52" w14:textId="77777777" w:rsidR="000317E2" w:rsidRDefault="001E094C" w:rsidP="00E70B17">
      <w:pPr>
        <w:numPr>
          <w:ilvl w:val="0"/>
          <w:numId w:val="3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к непрерывному образованию: вариативность в образовании;</w:t>
      </w:r>
    </w:p>
    <w:p w14:paraId="4193BC08" w14:textId="77777777" w:rsidR="000317E2" w:rsidRDefault="000317E2">
      <w:pPr>
        <w:spacing w:line="10" w:lineRule="exact"/>
        <w:rPr>
          <w:sz w:val="20"/>
          <w:szCs w:val="20"/>
        </w:rPr>
      </w:pPr>
    </w:p>
    <w:p w14:paraId="5BA15B5E" w14:textId="77777777" w:rsidR="000317E2" w:rsidRDefault="001E094C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профессиональная ориентация на реализацию актуальных и перспективных, ожидаемых и прогнозируемых образовательных потребностей;</w:t>
      </w:r>
    </w:p>
    <w:p w14:paraId="583B0488" w14:textId="77777777" w:rsidR="000317E2" w:rsidRDefault="001E094C" w:rsidP="00E70B17">
      <w:pPr>
        <w:numPr>
          <w:ilvl w:val="0"/>
          <w:numId w:val="3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педагогическое мышление и рефлексия;</w:t>
      </w:r>
    </w:p>
    <w:p w14:paraId="6B29B802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3A85266E" w14:textId="77777777" w:rsidR="000317E2" w:rsidRDefault="001E094C" w:rsidP="00E70B17">
      <w:pPr>
        <w:numPr>
          <w:ilvl w:val="0"/>
          <w:numId w:val="3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педагогическое целеполагание;</w:t>
      </w:r>
    </w:p>
    <w:p w14:paraId="21200DA0" w14:textId="77777777" w:rsidR="000317E2" w:rsidRDefault="001E094C" w:rsidP="00E70B17">
      <w:pPr>
        <w:numPr>
          <w:ilvl w:val="0"/>
          <w:numId w:val="39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психолого-педагогическая культура.</w:t>
      </w:r>
    </w:p>
    <w:p w14:paraId="65B7676C" w14:textId="77777777" w:rsidR="000317E2" w:rsidRDefault="000317E2">
      <w:pPr>
        <w:spacing w:line="277" w:lineRule="exact"/>
        <w:rPr>
          <w:sz w:val="20"/>
          <w:szCs w:val="20"/>
        </w:rPr>
      </w:pPr>
    </w:p>
    <w:p w14:paraId="48079232" w14:textId="0FB075C4" w:rsidR="000317E2" w:rsidRDefault="001E094C" w:rsidP="00BA35C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Повышения</w:t>
      </w:r>
      <w:r w:rsidR="00BA35CD">
        <w:rPr>
          <w:rFonts w:eastAsia="Times New Roman"/>
          <w:sz w:val="24"/>
          <w:szCs w:val="24"/>
        </w:rPr>
        <w:t xml:space="preserve"> квалификации проходит 1 раз в 3 года</w:t>
      </w:r>
      <w:r>
        <w:rPr>
          <w:rFonts w:eastAsia="Times New Roman"/>
          <w:sz w:val="24"/>
          <w:szCs w:val="24"/>
        </w:rPr>
        <w:t xml:space="preserve"> для каждого педагогического работника и</w:t>
      </w:r>
      <w:r w:rsidR="00BA35CD" w:rsidRPr="00BA35CD">
        <w:rPr>
          <w:rFonts w:eastAsia="Times New Roman"/>
          <w:sz w:val="24"/>
          <w:szCs w:val="24"/>
        </w:rPr>
        <w:t xml:space="preserve"> </w:t>
      </w:r>
      <w:r w:rsidR="00BA35CD">
        <w:rPr>
          <w:rFonts w:eastAsia="Times New Roman"/>
          <w:sz w:val="24"/>
          <w:szCs w:val="24"/>
        </w:rPr>
        <w:t>является обязательным</w:t>
      </w:r>
    </w:p>
    <w:p w14:paraId="4E80497C" w14:textId="77777777" w:rsidR="000317E2" w:rsidRDefault="001E094C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Способы повышения квалификации:</w:t>
      </w:r>
    </w:p>
    <w:p w14:paraId="2A8FE98C" w14:textId="77777777" w:rsidR="000317E2" w:rsidRDefault="000317E2">
      <w:pPr>
        <w:spacing w:line="3" w:lineRule="exact"/>
        <w:rPr>
          <w:sz w:val="20"/>
          <w:szCs w:val="20"/>
        </w:rPr>
      </w:pPr>
    </w:p>
    <w:p w14:paraId="7B518C31" w14:textId="0B797573" w:rsidR="000317E2" w:rsidRPr="00BA35CD" w:rsidRDefault="001E094C" w:rsidP="00BA35CD">
      <w:pPr>
        <w:ind w:left="7"/>
        <w:rPr>
          <w:b/>
          <w:sz w:val="20"/>
          <w:szCs w:val="20"/>
        </w:rPr>
        <w:sectPr w:rsidR="000317E2" w:rsidRPr="00BA35CD">
          <w:pgSz w:w="11900" w:h="16838"/>
          <w:pgMar w:top="840" w:right="844" w:bottom="149" w:left="1133" w:header="0" w:footer="0" w:gutter="0"/>
          <w:cols w:space="720" w:equalWidth="0">
            <w:col w:w="9927"/>
          </w:cols>
        </w:sectPr>
      </w:pPr>
      <w:r w:rsidRPr="00BA35CD">
        <w:rPr>
          <w:rFonts w:eastAsia="Times New Roman"/>
          <w:b/>
          <w:sz w:val="24"/>
          <w:szCs w:val="24"/>
        </w:rPr>
        <w:t>I. Предварительное обучение.</w:t>
      </w:r>
    </w:p>
    <w:p w14:paraId="1C66FC1C" w14:textId="77777777" w:rsidR="000317E2" w:rsidRPr="00BA35CD" w:rsidRDefault="000317E2" w:rsidP="00BA35CD">
      <w:pPr>
        <w:rPr>
          <w:sz w:val="20"/>
          <w:szCs w:val="20"/>
        </w:rPr>
        <w:sectPr w:rsidR="000317E2" w:rsidRPr="00BA35CD" w:rsidSect="00BA35CD">
          <w:type w:val="continuous"/>
          <w:pgSz w:w="11900" w:h="16838"/>
          <w:pgMar w:top="840" w:right="844" w:bottom="1985" w:left="1133" w:header="0" w:footer="0" w:gutter="0"/>
          <w:cols w:space="720" w:equalWidth="0">
            <w:col w:w="9927"/>
          </w:cols>
        </w:sectPr>
      </w:pPr>
    </w:p>
    <w:p w14:paraId="7B5C8544" w14:textId="77777777" w:rsidR="000317E2" w:rsidRDefault="001E094C" w:rsidP="00E70B17">
      <w:pPr>
        <w:numPr>
          <w:ilvl w:val="0"/>
          <w:numId w:val="4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"Инструкционный тренинг".</w:t>
      </w:r>
    </w:p>
    <w:p w14:paraId="27718461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48F04EAF" w14:textId="77777777" w:rsidR="000317E2" w:rsidRPr="008A0A74" w:rsidRDefault="001E094C" w:rsidP="00E70B17">
      <w:pPr>
        <w:numPr>
          <w:ilvl w:val="0"/>
          <w:numId w:val="40"/>
        </w:numPr>
        <w:tabs>
          <w:tab w:val="left" w:pos="24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Предподготовка (прохождение испытательного периода).</w:t>
      </w:r>
    </w:p>
    <w:p w14:paraId="46077A6C" w14:textId="77777777" w:rsidR="000317E2" w:rsidRPr="00BA35CD" w:rsidRDefault="001E094C" w:rsidP="00E70B17">
      <w:pPr>
        <w:numPr>
          <w:ilvl w:val="0"/>
          <w:numId w:val="41"/>
        </w:numPr>
        <w:tabs>
          <w:tab w:val="left" w:pos="287"/>
        </w:tabs>
        <w:ind w:left="287" w:hanging="287"/>
        <w:rPr>
          <w:rFonts w:eastAsia="Times New Roman"/>
          <w:b/>
          <w:sz w:val="24"/>
          <w:szCs w:val="24"/>
        </w:rPr>
      </w:pPr>
      <w:r w:rsidRPr="00BA35CD">
        <w:rPr>
          <w:rFonts w:eastAsia="Times New Roman"/>
          <w:b/>
          <w:sz w:val="24"/>
          <w:szCs w:val="24"/>
        </w:rPr>
        <w:t>Повышение квалификации на рабочем месте.</w:t>
      </w:r>
    </w:p>
    <w:p w14:paraId="27F05BD3" w14:textId="77777777" w:rsidR="000317E2" w:rsidRDefault="001E094C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1. Начальная подготовка.</w:t>
      </w:r>
    </w:p>
    <w:p w14:paraId="4AFF7848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45B638B3" w14:textId="77777777" w:rsidR="000317E2" w:rsidRDefault="001E094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Переводы и ротация кадров внутри организации.</w:t>
      </w:r>
    </w:p>
    <w:p w14:paraId="7AA9FCFF" w14:textId="77777777" w:rsidR="000317E2" w:rsidRDefault="001E094C">
      <w:pPr>
        <w:spacing w:line="238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Чередование операций.</w:t>
      </w:r>
    </w:p>
    <w:p w14:paraId="665BB7E6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67AAD6BB" w14:textId="77777777" w:rsidR="000317E2" w:rsidRDefault="001E094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Планирование работы.</w:t>
      </w:r>
    </w:p>
    <w:p w14:paraId="1FFCBE85" w14:textId="77777777" w:rsidR="000317E2" w:rsidRDefault="001E094C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Командирование сотрудников в другую организацию.</w:t>
      </w:r>
    </w:p>
    <w:p w14:paraId="3E25AE16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46945D8E" w14:textId="77777777" w:rsidR="000317E2" w:rsidRDefault="001E094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Специальный подбор заданий.</w:t>
      </w:r>
    </w:p>
    <w:p w14:paraId="44D5E914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5D5B6B99" w14:textId="77777777" w:rsidR="000317E2" w:rsidRDefault="001E094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 Перенятие опыта у более квалифицированных сотрудников.</w:t>
      </w:r>
    </w:p>
    <w:p w14:paraId="173BA36D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65F95414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291B680C" w14:textId="77777777" w:rsidR="000317E2" w:rsidRDefault="008A0A74" w:rsidP="008A0A7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</w:t>
      </w:r>
      <w:r w:rsidR="001E094C">
        <w:rPr>
          <w:rFonts w:eastAsia="Times New Roman"/>
          <w:sz w:val="24"/>
          <w:szCs w:val="24"/>
        </w:rPr>
        <w:t>. Рабочие группы по обсуждению производственных и организационных вопросов.</w:t>
      </w:r>
    </w:p>
    <w:p w14:paraId="1B73539A" w14:textId="77777777"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14:paraId="325AFA1C" w14:textId="77777777" w:rsidR="000317E2" w:rsidRDefault="008A0A74">
      <w:pPr>
        <w:spacing w:line="235" w:lineRule="auto"/>
        <w:ind w:left="7" w:righ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  <w:r w:rsidR="001E094C">
        <w:rPr>
          <w:rFonts w:eastAsia="Times New Roman"/>
          <w:sz w:val="24"/>
          <w:szCs w:val="24"/>
        </w:rPr>
        <w:t>. Разработка пробных проектов и работа с соответствующей специальной литературой под руководством специалиста.</w:t>
      </w:r>
    </w:p>
    <w:p w14:paraId="6739E2BB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32BC029E" w14:textId="77777777" w:rsidR="000317E2" w:rsidRDefault="008A0A74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1E094C">
        <w:rPr>
          <w:rFonts w:eastAsia="Times New Roman"/>
          <w:sz w:val="24"/>
          <w:szCs w:val="24"/>
        </w:rPr>
        <w:t>. Ролевые игры.</w:t>
      </w:r>
    </w:p>
    <w:p w14:paraId="71BD2357" w14:textId="77777777"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14:paraId="0001A670" w14:textId="77777777" w:rsidR="000317E2" w:rsidRDefault="008A0A74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</w:t>
      </w:r>
      <w:r w:rsidR="001E094C">
        <w:rPr>
          <w:rFonts w:eastAsia="Times New Roman"/>
          <w:sz w:val="24"/>
          <w:szCs w:val="24"/>
        </w:rPr>
        <w:t>. Моделирование учебных ситуаций и разбор конкретных ситуаций.</w:t>
      </w:r>
    </w:p>
    <w:p w14:paraId="5A5AC478" w14:textId="77777777" w:rsidR="000317E2" w:rsidRDefault="008A0A74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</w:t>
      </w:r>
      <w:r w:rsidR="001E094C">
        <w:rPr>
          <w:rFonts w:eastAsia="Times New Roman"/>
          <w:sz w:val="24"/>
          <w:szCs w:val="24"/>
        </w:rPr>
        <w:t>. Деловые игры.</w:t>
      </w:r>
    </w:p>
    <w:p w14:paraId="673008C2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38CCE806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27EDF716" w14:textId="77777777" w:rsidR="000317E2" w:rsidRDefault="008A0A74">
      <w:pPr>
        <w:spacing w:line="238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</w:t>
      </w:r>
      <w:r w:rsidR="001E094C">
        <w:rPr>
          <w:rFonts w:eastAsia="Times New Roman"/>
          <w:sz w:val="24"/>
          <w:szCs w:val="24"/>
        </w:rPr>
        <w:t>. Учебные семинары.</w:t>
      </w:r>
    </w:p>
    <w:p w14:paraId="6F2CD6B7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26360E83" w14:textId="77777777" w:rsidR="000317E2" w:rsidRDefault="008A0A74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</w:t>
      </w:r>
      <w:r w:rsidR="001E094C">
        <w:rPr>
          <w:rFonts w:eastAsia="Times New Roman"/>
          <w:sz w:val="24"/>
          <w:szCs w:val="24"/>
        </w:rPr>
        <w:t>. Группы по обучению поведению в соответствующих ситуациях.</w:t>
      </w:r>
    </w:p>
    <w:p w14:paraId="02D77DF4" w14:textId="77777777" w:rsidR="000317E2" w:rsidRDefault="008A0A74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</w:t>
      </w:r>
      <w:r w:rsidR="001E094C">
        <w:rPr>
          <w:rFonts w:eastAsia="Times New Roman"/>
          <w:sz w:val="24"/>
          <w:szCs w:val="24"/>
        </w:rPr>
        <w:t>. Обучение техникам работы с информацией.</w:t>
      </w:r>
    </w:p>
    <w:p w14:paraId="20079C43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5F0266AB" w14:textId="77777777" w:rsidR="000317E2" w:rsidRDefault="008A0A74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</w:t>
      </w:r>
      <w:r w:rsidR="001E094C">
        <w:rPr>
          <w:rFonts w:eastAsia="Times New Roman"/>
          <w:sz w:val="24"/>
          <w:szCs w:val="24"/>
        </w:rPr>
        <w:t>. Обучение и тренинги в области психотехнологии и гуманитарологии.</w:t>
      </w:r>
    </w:p>
    <w:p w14:paraId="7A29A507" w14:textId="77777777" w:rsidR="000317E2" w:rsidRDefault="008A0A74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</w:t>
      </w:r>
      <w:r w:rsidR="001E094C">
        <w:rPr>
          <w:rFonts w:eastAsia="Times New Roman"/>
          <w:sz w:val="24"/>
          <w:szCs w:val="24"/>
        </w:rPr>
        <w:t>. Развитие навыков общения и взаимодействия в организации.</w:t>
      </w:r>
    </w:p>
    <w:p w14:paraId="2AAD07DD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4B1368C0" w14:textId="77777777" w:rsidR="000317E2" w:rsidRDefault="008A0A74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</w:t>
      </w:r>
      <w:r w:rsidR="001E094C">
        <w:rPr>
          <w:rFonts w:eastAsia="Times New Roman"/>
          <w:sz w:val="24"/>
          <w:szCs w:val="24"/>
        </w:rPr>
        <w:t>. Программное компьютерное обеспечение.</w:t>
      </w:r>
    </w:p>
    <w:p w14:paraId="42A661D2" w14:textId="77777777" w:rsidR="000317E2" w:rsidRDefault="000317E2">
      <w:pPr>
        <w:spacing w:line="276" w:lineRule="exact"/>
        <w:rPr>
          <w:sz w:val="20"/>
          <w:szCs w:val="20"/>
        </w:rPr>
      </w:pPr>
    </w:p>
    <w:p w14:paraId="0403877D" w14:textId="77777777" w:rsidR="000317E2" w:rsidRPr="00BA35CD" w:rsidRDefault="001E094C" w:rsidP="00E70B17">
      <w:pPr>
        <w:numPr>
          <w:ilvl w:val="0"/>
          <w:numId w:val="42"/>
        </w:numPr>
        <w:tabs>
          <w:tab w:val="left" w:pos="367"/>
        </w:tabs>
        <w:ind w:left="367" w:hanging="367"/>
        <w:rPr>
          <w:rFonts w:eastAsia="Times New Roman"/>
          <w:b/>
          <w:sz w:val="24"/>
          <w:szCs w:val="24"/>
        </w:rPr>
      </w:pPr>
      <w:r w:rsidRPr="00BA35CD">
        <w:rPr>
          <w:rFonts w:eastAsia="Times New Roman"/>
          <w:b/>
          <w:sz w:val="24"/>
          <w:szCs w:val="24"/>
        </w:rPr>
        <w:t>Повышение квалификации вне рабочего места.</w:t>
      </w:r>
    </w:p>
    <w:p w14:paraId="167183DB" w14:textId="77777777" w:rsidR="000317E2" w:rsidRDefault="001E094C" w:rsidP="00E70B17">
      <w:pPr>
        <w:numPr>
          <w:ilvl w:val="0"/>
          <w:numId w:val="43"/>
        </w:numPr>
        <w:tabs>
          <w:tab w:val="left" w:pos="247"/>
        </w:tabs>
        <w:spacing w:line="237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Курсы подготовки и переподготовки.</w:t>
      </w:r>
    </w:p>
    <w:p w14:paraId="1BDC19F0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65DBDA8F" w14:textId="77777777" w:rsidR="000317E2" w:rsidRDefault="001E094C" w:rsidP="00E70B17">
      <w:pPr>
        <w:numPr>
          <w:ilvl w:val="0"/>
          <w:numId w:val="4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"Открытое обучение".</w:t>
      </w:r>
    </w:p>
    <w:p w14:paraId="3E5CA001" w14:textId="77777777"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14:paraId="02730A1A" w14:textId="77777777" w:rsidR="008A0A74" w:rsidRPr="008A0A74" w:rsidRDefault="008A0A74" w:rsidP="00E70B17">
      <w:pPr>
        <w:numPr>
          <w:ilvl w:val="0"/>
          <w:numId w:val="43"/>
        </w:numPr>
        <w:tabs>
          <w:tab w:val="left" w:pos="251"/>
        </w:tabs>
        <w:spacing w:line="235" w:lineRule="auto"/>
        <w:ind w:right="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Вебинары, с</w:t>
      </w:r>
      <w:r w:rsidR="001E094C">
        <w:rPr>
          <w:rFonts w:eastAsia="Times New Roman"/>
          <w:sz w:val="24"/>
          <w:szCs w:val="24"/>
        </w:rPr>
        <w:t>еминары, проводимые на региональном и федеральном уровне</w:t>
      </w:r>
    </w:p>
    <w:p w14:paraId="125742B7" w14:textId="77777777" w:rsidR="000317E2" w:rsidRDefault="001E094C" w:rsidP="00E70B17">
      <w:pPr>
        <w:numPr>
          <w:ilvl w:val="0"/>
          <w:numId w:val="43"/>
        </w:numPr>
        <w:tabs>
          <w:tab w:val="left" w:pos="251"/>
        </w:tabs>
        <w:spacing w:line="235" w:lineRule="auto"/>
        <w:ind w:left="7" w:right="9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Обучение новым информационным технологиям.</w:t>
      </w:r>
    </w:p>
    <w:p w14:paraId="38A733F6" w14:textId="77777777" w:rsidR="000317E2" w:rsidRDefault="000317E2">
      <w:pPr>
        <w:spacing w:line="283" w:lineRule="exact"/>
        <w:rPr>
          <w:sz w:val="20"/>
          <w:szCs w:val="20"/>
        </w:rPr>
      </w:pPr>
    </w:p>
    <w:p w14:paraId="018127CF" w14:textId="77777777" w:rsidR="000317E2" w:rsidRDefault="000317E2">
      <w:pPr>
        <w:spacing w:line="200" w:lineRule="exact"/>
        <w:rPr>
          <w:sz w:val="20"/>
          <w:szCs w:val="20"/>
        </w:rPr>
      </w:pPr>
    </w:p>
    <w:p w14:paraId="52E0CF98" w14:textId="77777777" w:rsidR="000317E2" w:rsidRDefault="000317E2">
      <w:pPr>
        <w:spacing w:line="253" w:lineRule="exact"/>
        <w:rPr>
          <w:sz w:val="20"/>
          <w:szCs w:val="20"/>
        </w:rPr>
      </w:pPr>
    </w:p>
    <w:p w14:paraId="3DDA3979" w14:textId="1F4DF728" w:rsidR="000317E2" w:rsidRPr="00F756C8" w:rsidRDefault="000317E2" w:rsidP="00F756C8">
      <w:pPr>
        <w:ind w:right="-86"/>
        <w:jc w:val="center"/>
        <w:rPr>
          <w:sz w:val="20"/>
          <w:szCs w:val="20"/>
        </w:rPr>
        <w:sectPr w:rsidR="000317E2" w:rsidRPr="00F756C8" w:rsidSect="00BA35CD">
          <w:type w:val="continuous"/>
          <w:pgSz w:w="11900" w:h="16838"/>
          <w:pgMar w:top="840" w:right="924" w:bottom="993" w:left="1133" w:header="0" w:footer="0" w:gutter="0"/>
          <w:cols w:space="720" w:equalWidth="0">
            <w:col w:w="9847"/>
          </w:cols>
        </w:sectPr>
      </w:pPr>
    </w:p>
    <w:p w14:paraId="77DBABD9" w14:textId="77777777" w:rsidR="000317E2" w:rsidRDefault="001E094C">
      <w:pPr>
        <w:ind w:left="542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№1 «Педагогическая карта»</w:t>
      </w:r>
    </w:p>
    <w:p w14:paraId="415C9C51" w14:textId="77777777" w:rsidR="000317E2" w:rsidRDefault="000317E2">
      <w:pPr>
        <w:spacing w:line="288" w:lineRule="exact"/>
        <w:rPr>
          <w:sz w:val="20"/>
          <w:szCs w:val="20"/>
        </w:rPr>
      </w:pPr>
    </w:p>
    <w:p w14:paraId="18E5AC44" w14:textId="77777777" w:rsidR="000317E2" w:rsidRDefault="001E094C">
      <w:pPr>
        <w:spacing w:line="251" w:lineRule="auto"/>
        <w:ind w:left="1287" w:right="980" w:firstLine="389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Карта профессиональных достижений педагогических работников </w:t>
      </w:r>
    </w:p>
    <w:p w14:paraId="3E0E6234" w14:textId="328A28FC" w:rsidR="008A0A74" w:rsidRDefault="008A0A74" w:rsidP="003E3292">
      <w:pPr>
        <w:spacing w:line="251" w:lineRule="auto"/>
        <w:ind w:left="1287" w:right="980" w:firstLine="38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М</w:t>
      </w:r>
      <w:r w:rsidR="003E3292">
        <w:rPr>
          <w:rFonts w:eastAsia="Times New Roman"/>
          <w:b/>
          <w:bCs/>
          <w:sz w:val="23"/>
          <w:szCs w:val="23"/>
        </w:rPr>
        <w:t>ОУ Шилкинская СОШ 51</w:t>
      </w:r>
    </w:p>
    <w:p w14:paraId="48DA32E4" w14:textId="77777777" w:rsidR="000317E2" w:rsidRDefault="000317E2">
      <w:pPr>
        <w:spacing w:line="272" w:lineRule="exact"/>
        <w:rPr>
          <w:sz w:val="20"/>
          <w:szCs w:val="20"/>
        </w:rPr>
      </w:pPr>
    </w:p>
    <w:p w14:paraId="75DF3209" w14:textId="19037B5E" w:rsidR="000317E2" w:rsidRDefault="001E094C">
      <w:pPr>
        <w:spacing w:line="237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Карта профессиональных достижений педагогических работников </w:t>
      </w:r>
      <w:r>
        <w:rPr>
          <w:rFonts w:eastAsia="Times New Roman"/>
          <w:sz w:val="24"/>
          <w:szCs w:val="24"/>
        </w:rPr>
        <w:t>предназначена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самоанализа и самооценки уровня педагогического мастерства, степени самореализации в профессиональ</w:t>
      </w:r>
      <w:r w:rsidR="0001449C">
        <w:rPr>
          <w:rFonts w:eastAsia="Times New Roman"/>
          <w:sz w:val="24"/>
          <w:szCs w:val="24"/>
        </w:rPr>
        <w:t>ном образовательном сообществе.</w:t>
      </w:r>
    </w:p>
    <w:p w14:paraId="0E8F81FA" w14:textId="77777777" w:rsidR="000317E2" w:rsidRDefault="000317E2">
      <w:pPr>
        <w:spacing w:line="16" w:lineRule="exact"/>
        <w:rPr>
          <w:sz w:val="20"/>
          <w:szCs w:val="20"/>
        </w:rPr>
      </w:pPr>
    </w:p>
    <w:p w14:paraId="327A0D4B" w14:textId="77777777" w:rsidR="000317E2" w:rsidRDefault="001E094C">
      <w:pPr>
        <w:spacing w:line="238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заполнения Карты профессиональных достижений является индивидуальное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выявление и фиксация уровня профессионального мастерства, достижений за каждый межаттестационный год, выраженных в качественной характеристике и </w:t>
      </w:r>
      <w:r>
        <w:rPr>
          <w:rFonts w:eastAsia="Times New Roman"/>
          <w:b/>
          <w:bCs/>
          <w:i/>
          <w:iCs/>
          <w:sz w:val="24"/>
          <w:szCs w:val="24"/>
        </w:rPr>
        <w:t>индивидуальном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рейтинговом балле педагога</w:t>
      </w:r>
      <w:r>
        <w:rPr>
          <w:rFonts w:eastAsia="Times New Roman"/>
          <w:sz w:val="24"/>
          <w:szCs w:val="24"/>
        </w:rPr>
        <w:t>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выявление профессиональных проблем и затруднений для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своевременной коррекции деятельности; последующая сравнительная оценка с результатами экспертного анализа.</w:t>
      </w:r>
    </w:p>
    <w:p w14:paraId="0F5CB5F0" w14:textId="77777777" w:rsidR="000317E2" w:rsidRDefault="000317E2">
      <w:pPr>
        <w:spacing w:line="7" w:lineRule="exact"/>
        <w:rPr>
          <w:sz w:val="20"/>
          <w:szCs w:val="20"/>
        </w:rPr>
      </w:pPr>
    </w:p>
    <w:p w14:paraId="72BC7ACC" w14:textId="77777777" w:rsidR="000317E2" w:rsidRDefault="001E094C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Рекомендации по заполнению Карты профессиональных достижений:</w:t>
      </w:r>
    </w:p>
    <w:p w14:paraId="43BFD04E" w14:textId="77777777" w:rsidR="000317E2" w:rsidRDefault="001E094C" w:rsidP="00E70B17">
      <w:pPr>
        <w:numPr>
          <w:ilvl w:val="0"/>
          <w:numId w:val="44"/>
        </w:numPr>
        <w:tabs>
          <w:tab w:val="left" w:pos="367"/>
        </w:tabs>
        <w:spacing w:line="237" w:lineRule="auto"/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Заполнение Карты осуществляется в течение всего академического года.</w:t>
      </w:r>
    </w:p>
    <w:p w14:paraId="30A72544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174D6EE2" w14:textId="77777777" w:rsidR="000317E2" w:rsidRDefault="001E094C" w:rsidP="00E70B17">
      <w:pPr>
        <w:numPr>
          <w:ilvl w:val="0"/>
          <w:numId w:val="44"/>
        </w:numPr>
        <w:tabs>
          <w:tab w:val="left" w:pos="367"/>
        </w:tabs>
        <w:spacing w:line="237" w:lineRule="auto"/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Раздел «Общие сведения» заполняется один раз после прохождения аттестации.</w:t>
      </w:r>
    </w:p>
    <w:p w14:paraId="10A38B07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6D19447C" w14:textId="687FA0F3" w:rsidR="000317E2" w:rsidRDefault="001E094C" w:rsidP="00E70B17">
      <w:pPr>
        <w:numPr>
          <w:ilvl w:val="0"/>
          <w:numId w:val="44"/>
        </w:numPr>
        <w:tabs>
          <w:tab w:val="left" w:pos="367"/>
        </w:tabs>
        <w:spacing w:line="237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Максимально возможное количество баллов – 100. Баллы определяются по 10 показателям, каждый из которых соответствует 10 баллам. Критерии соотнесения результатов деятельности и профессиональных достижений с количеством баллов представлены по каждому показателю. С целью упрощения процедуры общего подсчета баллов (по всем </w:t>
      </w:r>
      <w:r w:rsidR="0001449C">
        <w:rPr>
          <w:rFonts w:eastAsia="Times New Roman"/>
          <w:sz w:val="24"/>
          <w:szCs w:val="24"/>
        </w:rPr>
        <w:t>педагогам и сотрудникам школы</w:t>
      </w:r>
      <w:r>
        <w:rPr>
          <w:rFonts w:eastAsia="Times New Roman"/>
          <w:sz w:val="24"/>
          <w:szCs w:val="24"/>
        </w:rPr>
        <w:t>) сумма баллов по каждому конкретному педагогу делится на 10 и составляет, таким образом, максимум 10 баллов.</w:t>
      </w:r>
    </w:p>
    <w:p w14:paraId="7D654B0B" w14:textId="77777777" w:rsidR="000317E2" w:rsidRDefault="000317E2">
      <w:pPr>
        <w:spacing w:line="20" w:lineRule="exact"/>
        <w:rPr>
          <w:rFonts w:eastAsia="Times New Roman"/>
          <w:sz w:val="24"/>
          <w:szCs w:val="24"/>
        </w:rPr>
      </w:pPr>
    </w:p>
    <w:p w14:paraId="31FCEAE5" w14:textId="77777777" w:rsidR="000317E2" w:rsidRDefault="001E094C" w:rsidP="00E70B17">
      <w:pPr>
        <w:numPr>
          <w:ilvl w:val="0"/>
          <w:numId w:val="44"/>
        </w:numPr>
        <w:tabs>
          <w:tab w:val="left" w:pos="367"/>
        </w:tabs>
        <w:spacing w:line="237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Каждый педагогический работник несет персональную ответственность за качество и достоверность представляемых сведений</w:t>
      </w:r>
      <w:r>
        <w:rPr>
          <w:rFonts w:eastAsia="Times New Roman"/>
          <w:sz w:val="24"/>
          <w:szCs w:val="24"/>
        </w:rPr>
        <w:t>. Если какой-то вид деятельности или мероприятие организовано и проведено группой педагогов, предполагаемый балл делится на всех участников пропорционально вкладу каждого. В случае возникновения спорных вопросов педагогу может быть предложено представить дополнительные подтверждения результатов деятельности (свидетельства, разработанные материалы, аналитические справки и пр.).</w:t>
      </w:r>
    </w:p>
    <w:p w14:paraId="4ECC1D72" w14:textId="77777777" w:rsidR="000317E2" w:rsidRDefault="000317E2">
      <w:pPr>
        <w:spacing w:line="21" w:lineRule="exact"/>
        <w:rPr>
          <w:rFonts w:eastAsia="Times New Roman"/>
          <w:sz w:val="24"/>
          <w:szCs w:val="24"/>
        </w:rPr>
      </w:pPr>
    </w:p>
    <w:p w14:paraId="0792787B" w14:textId="77777777" w:rsidR="000317E2" w:rsidRDefault="001E094C" w:rsidP="00E70B17">
      <w:pPr>
        <w:numPr>
          <w:ilvl w:val="0"/>
          <w:numId w:val="44"/>
        </w:numPr>
        <w:tabs>
          <w:tab w:val="left" w:pos="367"/>
        </w:tabs>
        <w:spacing w:line="233" w:lineRule="auto"/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Заполненная Педагогическая карта представляется педагогическими работниками в конце каждого учебного полугодия на отчетном заседании методической цикловой комиссии.</w:t>
      </w:r>
    </w:p>
    <w:p w14:paraId="1924C6E6" w14:textId="77777777" w:rsidR="000317E2" w:rsidRDefault="000317E2">
      <w:pPr>
        <w:spacing w:line="283" w:lineRule="exact"/>
        <w:rPr>
          <w:sz w:val="20"/>
          <w:szCs w:val="20"/>
        </w:rPr>
      </w:pPr>
    </w:p>
    <w:p w14:paraId="32EF3295" w14:textId="77777777" w:rsidR="000317E2" w:rsidRDefault="001E09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 сведения о педагогическом работнике</w:t>
      </w:r>
    </w:p>
    <w:p w14:paraId="1D744D7B" w14:textId="77777777" w:rsidR="000317E2" w:rsidRDefault="000317E2">
      <w:pPr>
        <w:spacing w:line="2" w:lineRule="exact"/>
        <w:rPr>
          <w:sz w:val="20"/>
          <w:szCs w:val="20"/>
        </w:rPr>
      </w:pPr>
    </w:p>
    <w:p w14:paraId="11CD28E0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59DDBF44">
          <v:line id="Shape 4" o:spid="_x0000_s1029" style="position:absolute;z-index:251609088;visibility:visible;mso-wrap-distance-left:0;mso-wrap-distance-right:0" from="-.2pt,.35pt" to="496.5pt,.35pt" o:allowincell="f" strokeweight=".16931mm"/>
        </w:pict>
      </w:r>
      <w:r>
        <w:rPr>
          <w:sz w:val="20"/>
          <w:szCs w:val="20"/>
        </w:rPr>
        <w:pict w14:anchorId="2AFF73B0">
          <v:line id="Shape 5" o:spid="_x0000_s1030" style="position:absolute;z-index:251610112;visibility:visible;mso-wrap-distance-left:0;mso-wrap-distance-right:0" from="-.2pt,15.25pt" to="496.5pt,15.25pt" o:allowincell="f" strokeweight=".16931mm"/>
        </w:pict>
      </w:r>
      <w:r>
        <w:rPr>
          <w:sz w:val="20"/>
          <w:szCs w:val="20"/>
        </w:rPr>
        <w:pict w14:anchorId="2505F491">
          <v:line id="Shape 6" o:spid="_x0000_s1031" style="position:absolute;z-index:251611136;visibility:visible;mso-wrap-distance-left:0;mso-wrap-distance-right:0" from="0,.1pt" to="0,161.95pt" o:allowincell="f" strokeweight=".16931mm"/>
        </w:pict>
      </w:r>
      <w:r>
        <w:rPr>
          <w:sz w:val="20"/>
          <w:szCs w:val="20"/>
        </w:rPr>
        <w:pict w14:anchorId="7084190B">
          <v:line id="Shape 7" o:spid="_x0000_s1032" style="position:absolute;z-index:251612160;visibility:visible;mso-wrap-distance-left:0;mso-wrap-distance-right:0" from="174.75pt,.1pt" to="174.75pt,161.95pt" o:allowincell="f" strokeweight=".16931mm"/>
        </w:pict>
      </w:r>
      <w:r>
        <w:rPr>
          <w:sz w:val="20"/>
          <w:szCs w:val="20"/>
        </w:rPr>
        <w:pict w14:anchorId="16C1A7F2">
          <v:line id="Shape 8" o:spid="_x0000_s1033" style="position:absolute;z-index:251613184;visibility:visible;mso-wrap-distance-left:0;mso-wrap-distance-right:0" from="496.25pt,.1pt" to="496.25pt,161.95pt" o:allowincell="f" strokeweight=".48pt"/>
        </w:pict>
      </w:r>
    </w:p>
    <w:p w14:paraId="06A5CDE7" w14:textId="77777777"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ФИО</w:t>
      </w:r>
    </w:p>
    <w:p w14:paraId="21D8D70F" w14:textId="77777777" w:rsidR="000317E2" w:rsidRDefault="000317E2">
      <w:pPr>
        <w:spacing w:line="45" w:lineRule="exact"/>
        <w:rPr>
          <w:sz w:val="20"/>
          <w:szCs w:val="20"/>
        </w:rPr>
      </w:pPr>
    </w:p>
    <w:p w14:paraId="16BF2083" w14:textId="77777777"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Дата и год рождения</w:t>
      </w:r>
    </w:p>
    <w:p w14:paraId="3D4EEEB2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1E54A697">
          <v:line id="Shape 9" o:spid="_x0000_s1034" style="position:absolute;z-index:251614208;visibility:visible;mso-wrap-distance-left:0;mso-wrap-distance-right:0" from="-.2pt,1.5pt" to="496.5pt,1.5pt" o:allowincell="f" strokeweight=".16931mm"/>
        </w:pict>
      </w:r>
    </w:p>
    <w:p w14:paraId="182809D8" w14:textId="77777777" w:rsidR="000317E2" w:rsidRDefault="000317E2">
      <w:pPr>
        <w:spacing w:line="5" w:lineRule="exact"/>
        <w:rPr>
          <w:sz w:val="20"/>
          <w:szCs w:val="20"/>
        </w:rPr>
      </w:pPr>
    </w:p>
    <w:p w14:paraId="530E5B84" w14:textId="77777777"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Занимаемая должность</w:t>
      </w:r>
    </w:p>
    <w:p w14:paraId="68D9ABB2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3087A0C2">
          <v:line id="Shape 10" o:spid="_x0000_s1035" style="position:absolute;z-index:251615232;visibility:visible;mso-wrap-distance-left:0;mso-wrap-distance-right:0" from="-.2pt,1.8pt" to="496.5pt,1.8pt" o:allowincell="f" strokeweight=".16931mm"/>
        </w:pict>
      </w:r>
    </w:p>
    <w:p w14:paraId="019CB637" w14:textId="77777777" w:rsidR="000317E2" w:rsidRDefault="000317E2">
      <w:pPr>
        <w:spacing w:line="11" w:lineRule="exact"/>
        <w:rPr>
          <w:sz w:val="20"/>
          <w:szCs w:val="20"/>
        </w:rPr>
      </w:pPr>
    </w:p>
    <w:p w14:paraId="74071AB1" w14:textId="77777777"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Квалификационная категория,</w:t>
      </w:r>
    </w:p>
    <w:p w14:paraId="4F97F9C7" w14:textId="77777777" w:rsidR="000317E2" w:rsidRDefault="000317E2">
      <w:pPr>
        <w:spacing w:line="1" w:lineRule="exact"/>
        <w:rPr>
          <w:sz w:val="20"/>
          <w:szCs w:val="20"/>
        </w:rPr>
      </w:pPr>
    </w:p>
    <w:p w14:paraId="145627E1" w14:textId="77777777"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срок действия</w:t>
      </w:r>
    </w:p>
    <w:p w14:paraId="48449B62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5E2F0B44">
          <v:line id="Shape 11" o:spid="_x0000_s1036" style="position:absolute;z-index:251616256;visibility:visible;mso-wrap-distance-left:0;mso-wrap-distance-right:0" from="-.2pt,3.2pt" to="496.5pt,3.2pt" o:allowincell="f" strokeweight=".16931mm"/>
        </w:pict>
      </w:r>
    </w:p>
    <w:p w14:paraId="0B09E4BB" w14:textId="77777777" w:rsidR="000317E2" w:rsidRDefault="000317E2">
      <w:pPr>
        <w:spacing w:line="39" w:lineRule="exact"/>
        <w:rPr>
          <w:sz w:val="20"/>
          <w:szCs w:val="20"/>
        </w:rPr>
      </w:pPr>
    </w:p>
    <w:p w14:paraId="1598A384" w14:textId="77777777"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Профессиональное образование</w:t>
      </w:r>
    </w:p>
    <w:p w14:paraId="1BC5C0AB" w14:textId="77777777" w:rsidR="000317E2" w:rsidRDefault="000317E2">
      <w:pPr>
        <w:spacing w:line="1" w:lineRule="exact"/>
        <w:rPr>
          <w:sz w:val="20"/>
          <w:szCs w:val="20"/>
        </w:rPr>
      </w:pPr>
    </w:p>
    <w:p w14:paraId="0C7D1F10" w14:textId="77777777"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(учреждение, специальность,</w:t>
      </w:r>
    </w:p>
    <w:p w14:paraId="371D7278" w14:textId="77777777" w:rsidR="000317E2" w:rsidRDefault="001E094C">
      <w:pPr>
        <w:spacing w:line="236" w:lineRule="auto"/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квалификация, год окончания)</w:t>
      </w:r>
    </w:p>
    <w:p w14:paraId="7FBD2E45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4DD012E8">
          <v:line id="Shape 12" o:spid="_x0000_s1037" style="position:absolute;z-index:251617280;visibility:visible;mso-wrap-distance-left:0;mso-wrap-distance-right:0" from="-.2pt,.85pt" to="496.5pt,.85pt" o:allowincell="f" strokeweight=".48pt"/>
        </w:pict>
      </w:r>
    </w:p>
    <w:p w14:paraId="17A5149D" w14:textId="77777777"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Имеющиеся награды,</w:t>
      </w:r>
    </w:p>
    <w:p w14:paraId="33149524" w14:textId="77777777" w:rsidR="000317E2" w:rsidRDefault="000317E2">
      <w:pPr>
        <w:spacing w:line="2" w:lineRule="exact"/>
        <w:rPr>
          <w:sz w:val="20"/>
          <w:szCs w:val="20"/>
        </w:rPr>
      </w:pPr>
    </w:p>
    <w:p w14:paraId="37AA5235" w14:textId="77777777" w:rsidR="000317E2" w:rsidRDefault="001E094C">
      <w:pPr>
        <w:ind w:left="167"/>
        <w:rPr>
          <w:sz w:val="20"/>
          <w:szCs w:val="20"/>
        </w:rPr>
      </w:pPr>
      <w:r>
        <w:rPr>
          <w:rFonts w:eastAsia="Times New Roman"/>
          <w:i/>
          <w:iCs/>
        </w:rPr>
        <w:t>год получения</w:t>
      </w:r>
    </w:p>
    <w:p w14:paraId="1C2083B6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42723B01">
          <v:line id="Shape 13" o:spid="_x0000_s1038" style="position:absolute;z-index:251618304;visibility:visible;mso-wrap-distance-left:0;mso-wrap-distance-right:0" from="-.2pt,.8pt" to="496.5pt,.8pt" o:allowincell="f" strokeweight=".16931mm"/>
        </w:pict>
      </w:r>
    </w:p>
    <w:p w14:paraId="2669A965" w14:textId="77777777"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Рекомендации по итогам</w:t>
      </w:r>
    </w:p>
    <w:p w14:paraId="3E945E16" w14:textId="77777777" w:rsidR="000317E2" w:rsidRDefault="001E094C">
      <w:pPr>
        <w:spacing w:line="236" w:lineRule="auto"/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прохождения аттестации</w:t>
      </w:r>
    </w:p>
    <w:p w14:paraId="5CEA3607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334E5E58">
          <v:line id="Shape 14" o:spid="_x0000_s1039" style="position:absolute;z-index:251619328;visibility:visible;mso-wrap-distance-left:0;mso-wrap-distance-right:0" from="-.2pt,.85pt" to="496.5pt,.85pt" o:allowincell="f" strokeweight=".16931mm"/>
        </w:pict>
      </w:r>
    </w:p>
    <w:p w14:paraId="202781B0" w14:textId="77777777" w:rsidR="000317E2" w:rsidRDefault="000317E2">
      <w:pPr>
        <w:sectPr w:rsidR="000317E2">
          <w:pgSz w:w="11900" w:h="16838"/>
          <w:pgMar w:top="844" w:right="844" w:bottom="149" w:left="1133" w:header="0" w:footer="0" w:gutter="0"/>
          <w:cols w:space="720" w:equalWidth="0">
            <w:col w:w="9927"/>
          </w:cols>
        </w:sectPr>
      </w:pPr>
    </w:p>
    <w:p w14:paraId="26A6F9EE" w14:textId="77777777" w:rsidR="000317E2" w:rsidRDefault="000317E2">
      <w:pPr>
        <w:spacing w:line="200" w:lineRule="exact"/>
        <w:rPr>
          <w:sz w:val="20"/>
          <w:szCs w:val="20"/>
        </w:rPr>
      </w:pPr>
    </w:p>
    <w:p w14:paraId="6ECEF3C1" w14:textId="77777777" w:rsidR="000317E2" w:rsidRDefault="000317E2">
      <w:pPr>
        <w:spacing w:line="200" w:lineRule="exact"/>
        <w:rPr>
          <w:sz w:val="20"/>
          <w:szCs w:val="20"/>
        </w:rPr>
      </w:pPr>
    </w:p>
    <w:p w14:paraId="146A1A38" w14:textId="77777777" w:rsidR="000317E2" w:rsidRDefault="000317E2">
      <w:pPr>
        <w:spacing w:line="200" w:lineRule="exact"/>
        <w:rPr>
          <w:sz w:val="20"/>
          <w:szCs w:val="20"/>
        </w:rPr>
      </w:pPr>
    </w:p>
    <w:p w14:paraId="457C876C" w14:textId="77777777" w:rsidR="000317E2" w:rsidRDefault="000317E2">
      <w:pPr>
        <w:spacing w:line="200" w:lineRule="exact"/>
        <w:rPr>
          <w:sz w:val="20"/>
          <w:szCs w:val="20"/>
        </w:rPr>
      </w:pPr>
    </w:p>
    <w:p w14:paraId="55641319" w14:textId="77777777" w:rsidR="000317E2" w:rsidRDefault="000317E2">
      <w:pPr>
        <w:spacing w:line="200" w:lineRule="exact"/>
        <w:rPr>
          <w:sz w:val="20"/>
          <w:szCs w:val="20"/>
        </w:rPr>
      </w:pPr>
    </w:p>
    <w:p w14:paraId="7B3D9041" w14:textId="77777777" w:rsidR="000317E2" w:rsidRDefault="000317E2">
      <w:pPr>
        <w:spacing w:line="200" w:lineRule="exact"/>
        <w:rPr>
          <w:sz w:val="20"/>
          <w:szCs w:val="20"/>
        </w:rPr>
      </w:pPr>
    </w:p>
    <w:p w14:paraId="03D3F638" w14:textId="77777777" w:rsidR="000317E2" w:rsidRDefault="000317E2">
      <w:pPr>
        <w:spacing w:line="200" w:lineRule="exact"/>
        <w:rPr>
          <w:sz w:val="20"/>
          <w:szCs w:val="20"/>
        </w:rPr>
      </w:pPr>
    </w:p>
    <w:p w14:paraId="75996555" w14:textId="77777777" w:rsidR="000317E2" w:rsidRDefault="000317E2">
      <w:pPr>
        <w:spacing w:line="200" w:lineRule="exact"/>
        <w:rPr>
          <w:sz w:val="20"/>
          <w:szCs w:val="20"/>
        </w:rPr>
      </w:pPr>
    </w:p>
    <w:p w14:paraId="18D1676A" w14:textId="77777777" w:rsidR="000317E2" w:rsidRDefault="000317E2">
      <w:pPr>
        <w:spacing w:line="246" w:lineRule="exact"/>
        <w:rPr>
          <w:sz w:val="20"/>
          <w:szCs w:val="20"/>
        </w:rPr>
      </w:pPr>
    </w:p>
    <w:p w14:paraId="347918F6" w14:textId="77777777" w:rsidR="000317E2" w:rsidRDefault="001E09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14:paraId="24BF6BD6" w14:textId="77777777" w:rsidR="000317E2" w:rsidRDefault="000317E2">
      <w:pPr>
        <w:sectPr w:rsidR="000317E2">
          <w:type w:val="continuous"/>
          <w:pgSz w:w="11900" w:h="16838"/>
          <w:pgMar w:top="844" w:right="844" w:bottom="149" w:left="1133" w:header="0" w:footer="0" w:gutter="0"/>
          <w:cols w:space="720" w:equalWidth="0">
            <w:col w:w="9927"/>
          </w:cols>
        </w:sectPr>
      </w:pPr>
    </w:p>
    <w:p w14:paraId="5E98BBBE" w14:textId="77777777" w:rsidR="000317E2" w:rsidRDefault="001E094C">
      <w:pPr>
        <w:ind w:left="10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Результаты профессиональной деятельности на </w:t>
      </w:r>
      <w:r w:rsidR="006F377C">
        <w:rPr>
          <w:rFonts w:eastAsia="Times New Roman"/>
          <w:b/>
          <w:bCs/>
          <w:sz w:val="24"/>
          <w:szCs w:val="24"/>
        </w:rPr>
        <w:t>________</w:t>
      </w:r>
      <w:r>
        <w:rPr>
          <w:rFonts w:eastAsia="Times New Roman"/>
          <w:b/>
          <w:bCs/>
          <w:sz w:val="24"/>
          <w:szCs w:val="24"/>
        </w:rPr>
        <w:t>учебный год</w:t>
      </w:r>
    </w:p>
    <w:p w14:paraId="24676169" w14:textId="77777777" w:rsidR="000317E2" w:rsidRDefault="000317E2">
      <w:pPr>
        <w:spacing w:line="271" w:lineRule="exact"/>
        <w:rPr>
          <w:sz w:val="20"/>
          <w:szCs w:val="20"/>
        </w:rPr>
      </w:pPr>
    </w:p>
    <w:p w14:paraId="2D10B683" w14:textId="77777777" w:rsidR="000317E2" w:rsidRDefault="001E094C">
      <w:pPr>
        <w:ind w:left="11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учебно-методического обеспечения образовательного процесса</w:t>
      </w:r>
    </w:p>
    <w:p w14:paraId="7536905C" w14:textId="77777777" w:rsidR="000317E2" w:rsidRDefault="000317E2">
      <w:pPr>
        <w:spacing w:line="293" w:lineRule="exact"/>
        <w:rPr>
          <w:sz w:val="20"/>
          <w:szCs w:val="20"/>
        </w:rPr>
      </w:pPr>
    </w:p>
    <w:p w14:paraId="494D1248" w14:textId="77777777" w:rsidR="000317E2" w:rsidRDefault="001E094C">
      <w:pPr>
        <w:spacing w:line="238" w:lineRule="auto"/>
        <w:ind w:left="367" w:right="320" w:hanging="35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1.1.Создание рабочих программ, учебно-программной документ</w:t>
      </w:r>
      <w:r w:rsidR="006F377C">
        <w:rPr>
          <w:rFonts w:eastAsia="Times New Roman"/>
          <w:b/>
          <w:bCs/>
          <w:i/>
          <w:iCs/>
          <w:sz w:val="24"/>
          <w:szCs w:val="24"/>
        </w:rPr>
        <w:t>ации, оценочного инструментария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660"/>
        <w:gridCol w:w="2820"/>
        <w:gridCol w:w="1060"/>
      </w:tblGrid>
      <w:tr w:rsidR="000317E2" w14:paraId="32C968AB" w14:textId="77777777">
        <w:trPr>
          <w:trHeight w:val="26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C32D8C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Название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B72215" w14:textId="77777777" w:rsidR="000317E2" w:rsidRDefault="001E094C">
            <w:pPr>
              <w:spacing w:line="264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Указать рецензента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A371BF" w14:textId="77777777" w:rsidR="000317E2" w:rsidRDefault="001E094C">
            <w:pPr>
              <w:spacing w:line="264" w:lineRule="exact"/>
              <w:ind w:lef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Результат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4F785C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Рейт.</w:t>
            </w:r>
          </w:p>
        </w:tc>
      </w:tr>
      <w:tr w:rsidR="000317E2" w14:paraId="5C6A3EB4" w14:textId="77777777">
        <w:trPr>
          <w:trHeight w:val="27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C13CB6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документации,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7431517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38D00AD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применения  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35FC737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Балл</w:t>
            </w:r>
          </w:p>
        </w:tc>
      </w:tr>
      <w:tr w:rsidR="000317E2" w14:paraId="26E41A68" w14:textId="77777777">
        <w:trPr>
          <w:trHeight w:val="27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4624B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вид продукции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246BCE7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6DC380B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образовательном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95EDA28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(общий)</w:t>
            </w:r>
          </w:p>
        </w:tc>
      </w:tr>
      <w:tr w:rsidR="000317E2" w14:paraId="07254C6F" w14:textId="77777777">
        <w:trPr>
          <w:trHeight w:val="27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D5D483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01465912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2D3B2DA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процессе – 2 б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E81083A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49EA2CEB" w14:textId="77777777">
        <w:trPr>
          <w:trHeight w:val="28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F201B9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8EBAA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5A5A2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01FA0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63DD2F42" w14:textId="77777777">
        <w:trPr>
          <w:trHeight w:val="25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CA0D83" w14:textId="77777777" w:rsidR="000317E2" w:rsidRDefault="000317E2"/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D7521C5" w14:textId="77777777" w:rsidR="000317E2" w:rsidRDefault="000317E2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19D71D5" w14:textId="77777777" w:rsidR="000317E2" w:rsidRDefault="001E094C">
            <w:pPr>
              <w:spacing w:line="256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024EE77" w14:textId="77777777" w:rsidR="000317E2" w:rsidRDefault="000317E2"/>
        </w:tc>
      </w:tr>
      <w:tr w:rsidR="000317E2" w14:paraId="72E009F1" w14:textId="77777777">
        <w:trPr>
          <w:trHeight w:val="28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6AE3A0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B332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5A08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C3A95" w14:textId="77777777" w:rsidR="000317E2" w:rsidRDefault="000317E2">
            <w:pPr>
              <w:rPr>
                <w:sz w:val="24"/>
                <w:szCs w:val="24"/>
              </w:rPr>
            </w:pPr>
          </w:p>
        </w:tc>
      </w:tr>
    </w:tbl>
    <w:p w14:paraId="17EA5C04" w14:textId="77777777" w:rsidR="000317E2" w:rsidRDefault="000317E2">
      <w:pPr>
        <w:spacing w:line="281" w:lineRule="exact"/>
        <w:rPr>
          <w:sz w:val="20"/>
          <w:szCs w:val="20"/>
        </w:rPr>
      </w:pPr>
    </w:p>
    <w:p w14:paraId="14D8BA6E" w14:textId="77777777" w:rsidR="000317E2" w:rsidRDefault="001E094C">
      <w:pPr>
        <w:spacing w:line="238" w:lineRule="auto"/>
        <w:ind w:left="367" w:right="360" w:hanging="35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1.2.Создание учебно-методических комплексов, учебных пособий, электронных учебников 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380"/>
        <w:gridCol w:w="3680"/>
        <w:gridCol w:w="2800"/>
        <w:gridCol w:w="1060"/>
      </w:tblGrid>
      <w:tr w:rsidR="000317E2" w14:paraId="24837A94" w14:textId="77777777">
        <w:trPr>
          <w:trHeight w:val="264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74D18C" w14:textId="77777777" w:rsidR="000317E2" w:rsidRDefault="000317E2"/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97BB8D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Название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030C4D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Указать рецензента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FBDE62" w14:textId="77777777" w:rsidR="000317E2" w:rsidRDefault="001E094C">
            <w:pPr>
              <w:spacing w:line="264" w:lineRule="exact"/>
              <w:ind w:lef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Результат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8F2B79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Рейт.</w:t>
            </w:r>
          </w:p>
        </w:tc>
      </w:tr>
      <w:tr w:rsidR="000317E2" w14:paraId="6997039F" w14:textId="77777777">
        <w:trPr>
          <w:trHeight w:val="27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3024D6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A5FD60F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документации,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79A3EA6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0640294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применения  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7C3B22C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Балл</w:t>
            </w:r>
          </w:p>
        </w:tc>
      </w:tr>
      <w:tr w:rsidR="000317E2" w14:paraId="0FA0BE0A" w14:textId="77777777">
        <w:trPr>
          <w:trHeight w:val="2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172C91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B9991DC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вид продукции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1D7D6D3B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FD42EC5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образовательном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A13409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(общий)</w:t>
            </w:r>
          </w:p>
        </w:tc>
      </w:tr>
      <w:tr w:rsidR="000317E2" w14:paraId="3B75DACD" w14:textId="77777777">
        <w:trPr>
          <w:trHeight w:val="274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4A7446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FF8C551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45B6855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62687C5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процессе – 3 б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F333B47" w14:textId="77777777"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 w14:paraId="657A1F4E" w14:textId="77777777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357B34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6801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CDA82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77323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8CB40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799F47E4" w14:textId="77777777">
        <w:trPr>
          <w:trHeight w:val="25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90FD100" w14:textId="77777777" w:rsidR="000317E2" w:rsidRDefault="000317E2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ED1A26D" w14:textId="77777777" w:rsidR="000317E2" w:rsidRDefault="000317E2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1B50F6A2" w14:textId="77777777" w:rsidR="000317E2" w:rsidRDefault="000317E2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C125FD3" w14:textId="77777777" w:rsidR="000317E2" w:rsidRDefault="001E094C">
            <w:pPr>
              <w:spacing w:line="256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7F2D341" w14:textId="77777777" w:rsidR="000317E2" w:rsidRDefault="000317E2"/>
        </w:tc>
      </w:tr>
      <w:tr w:rsidR="000317E2" w14:paraId="68E5453C" w14:textId="77777777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E95E98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C582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F8D7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3D7C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94E7F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19341760" w14:textId="77777777">
        <w:trPr>
          <w:trHeight w:val="539"/>
        </w:trPr>
        <w:tc>
          <w:tcPr>
            <w:tcW w:w="9060" w:type="dxa"/>
            <w:gridSpan w:val="4"/>
            <w:vAlign w:val="bottom"/>
          </w:tcPr>
          <w:p w14:paraId="3E9E0C9A" w14:textId="77777777" w:rsidR="000317E2" w:rsidRDefault="001E094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1.3.Корректировка рабочих программ, учебно-программной документации, учебно-</w:t>
            </w:r>
          </w:p>
        </w:tc>
        <w:tc>
          <w:tcPr>
            <w:tcW w:w="1060" w:type="dxa"/>
            <w:vAlign w:val="bottom"/>
          </w:tcPr>
          <w:p w14:paraId="505648CF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1DDD5A2D" w14:textId="77777777">
        <w:trPr>
          <w:trHeight w:val="274"/>
        </w:trPr>
        <w:tc>
          <w:tcPr>
            <w:tcW w:w="200" w:type="dxa"/>
            <w:vAlign w:val="bottom"/>
          </w:tcPr>
          <w:p w14:paraId="7E71801C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gridSpan w:val="3"/>
            <w:vAlign w:val="bottom"/>
          </w:tcPr>
          <w:p w14:paraId="634CA1E3" w14:textId="77777777" w:rsidR="000317E2" w:rsidRDefault="001E094C" w:rsidP="006F377C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методических комплексов, учебных пособий</w:t>
            </w:r>
          </w:p>
        </w:tc>
        <w:tc>
          <w:tcPr>
            <w:tcW w:w="1060" w:type="dxa"/>
            <w:vAlign w:val="bottom"/>
          </w:tcPr>
          <w:p w14:paraId="0DEB7B14" w14:textId="77777777"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 w14:paraId="16622434" w14:textId="77777777">
        <w:trPr>
          <w:trHeight w:val="281"/>
        </w:trPr>
        <w:tc>
          <w:tcPr>
            <w:tcW w:w="200" w:type="dxa"/>
            <w:vAlign w:val="bottom"/>
          </w:tcPr>
          <w:p w14:paraId="4FD934C2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5AC9CA1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14:paraId="0A5AEFD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14:paraId="5DAF948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3E2945B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0B98C38E" w14:textId="77777777">
        <w:trPr>
          <w:trHeight w:val="25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E139AC2" w14:textId="77777777" w:rsidR="000317E2" w:rsidRDefault="000317E2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124E356" w14:textId="77777777" w:rsidR="000317E2" w:rsidRDefault="001E094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Название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5F32326E" w14:textId="77777777" w:rsidR="000317E2" w:rsidRDefault="001E094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корректировки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3C59E26" w14:textId="77777777" w:rsidR="000317E2" w:rsidRDefault="001E094C">
            <w:pPr>
              <w:spacing w:line="256" w:lineRule="exact"/>
              <w:ind w:lef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Результат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F50D8C4" w14:textId="77777777" w:rsidR="000317E2" w:rsidRDefault="001E094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Рейт.</w:t>
            </w:r>
          </w:p>
        </w:tc>
      </w:tr>
      <w:tr w:rsidR="000317E2" w14:paraId="74B6CEB0" w14:textId="77777777">
        <w:trPr>
          <w:trHeight w:val="279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E92C4D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F97983E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документации,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55B87ED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1E671F8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применения  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0AF009A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Балл</w:t>
            </w:r>
          </w:p>
        </w:tc>
      </w:tr>
      <w:tr w:rsidR="000317E2" w14:paraId="684DE824" w14:textId="77777777">
        <w:trPr>
          <w:trHeight w:val="274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4241F5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8D3FC25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вид продукции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177CC440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881968E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образовательном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E798E1F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(общий)</w:t>
            </w:r>
          </w:p>
        </w:tc>
      </w:tr>
      <w:tr w:rsidR="000317E2" w14:paraId="0277DB1D" w14:textId="77777777">
        <w:trPr>
          <w:trHeight w:val="2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FCFA5B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C1521E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41C1FB73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9D83987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процессе – 0,5 б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723C637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34B08FF7" w14:textId="77777777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B1DA4AD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36315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CEC20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B7D1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B942F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4FD44024" w14:textId="77777777">
        <w:trPr>
          <w:trHeight w:val="54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48FCCB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EA94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20129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343F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3D5F7" w14:textId="77777777" w:rsidR="000317E2" w:rsidRDefault="000317E2">
            <w:pPr>
              <w:rPr>
                <w:sz w:val="24"/>
                <w:szCs w:val="24"/>
              </w:rPr>
            </w:pPr>
          </w:p>
        </w:tc>
      </w:tr>
    </w:tbl>
    <w:p w14:paraId="1CAD95FF" w14:textId="77777777" w:rsidR="000317E2" w:rsidRDefault="000317E2">
      <w:pPr>
        <w:spacing w:line="269" w:lineRule="exact"/>
        <w:rPr>
          <w:sz w:val="20"/>
          <w:szCs w:val="20"/>
        </w:rPr>
      </w:pPr>
    </w:p>
    <w:p w14:paraId="4A602736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1.4.Разработка олимпиадных заданий</w:t>
      </w:r>
    </w:p>
    <w:p w14:paraId="65CD18B5" w14:textId="77777777" w:rsidR="000317E2" w:rsidRDefault="000317E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800"/>
        <w:gridCol w:w="2700"/>
        <w:gridCol w:w="1060"/>
      </w:tblGrid>
      <w:tr w:rsidR="000317E2" w14:paraId="25B22800" w14:textId="77777777">
        <w:trPr>
          <w:trHeight w:val="27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839CCA5" w14:textId="77777777" w:rsidR="000317E2" w:rsidRDefault="001E094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олимпиады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C9735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разработанных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F187BF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Уровень олимпиады: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F18CC5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Рейт.</w:t>
            </w:r>
          </w:p>
        </w:tc>
      </w:tr>
      <w:tr w:rsidR="000317E2" w14:paraId="3037A385" w14:textId="77777777">
        <w:trPr>
          <w:trHeight w:val="278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B557F3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4DFBD7D9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по олимпиаде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5194801D" w14:textId="0D4A314A" w:rsidR="000317E2" w:rsidRDefault="0001449C" w:rsidP="000144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ОО 1 б., </w:t>
            </w:r>
            <w:proofErr w:type="spellStart"/>
            <w:r w:rsidR="004A5746">
              <w:rPr>
                <w:rFonts w:eastAsia="Times New Roman"/>
                <w:sz w:val="24"/>
                <w:szCs w:val="24"/>
              </w:rPr>
              <w:t>муниц</w:t>
            </w:r>
            <w:proofErr w:type="spellEnd"/>
            <w:r w:rsidR="004A5746">
              <w:rPr>
                <w:rFonts w:eastAsia="Times New Roman"/>
                <w:sz w:val="24"/>
                <w:szCs w:val="24"/>
              </w:rPr>
              <w:t>. -</w:t>
            </w:r>
            <w:r>
              <w:rPr>
                <w:rFonts w:eastAsia="Times New Roman"/>
                <w:sz w:val="24"/>
                <w:szCs w:val="24"/>
              </w:rPr>
              <w:t xml:space="preserve"> 2б</w:t>
            </w:r>
            <w:r w:rsidR="001E094C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903C209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Балл</w:t>
            </w:r>
          </w:p>
        </w:tc>
      </w:tr>
      <w:tr w:rsidR="000317E2" w14:paraId="75EE53E6" w14:textId="77777777">
        <w:trPr>
          <w:trHeight w:val="274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88ED65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D0831DA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E6D6332" w14:textId="1D0AABB2" w:rsidR="000317E2" w:rsidRDefault="0001449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Регионал </w:t>
            </w:r>
            <w:r w:rsidR="001E094C">
              <w:rPr>
                <w:rFonts w:eastAsia="Times New Roman"/>
                <w:sz w:val="24"/>
                <w:szCs w:val="24"/>
              </w:rPr>
              <w:t>-  3б.,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5833753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(общий)</w:t>
            </w:r>
          </w:p>
        </w:tc>
      </w:tr>
      <w:tr w:rsidR="000317E2" w14:paraId="330AAEBD" w14:textId="77777777">
        <w:trPr>
          <w:trHeight w:val="278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159C35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7F168E9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F6A3CC9" w14:textId="4019EB3B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РФ – 4б.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9AAA863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00F1C70A" w14:textId="77777777">
        <w:trPr>
          <w:trHeight w:val="28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DE5B2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BE6D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3DA17" w14:textId="77777777" w:rsidR="000317E2" w:rsidRDefault="001E094C">
            <w:pPr>
              <w:spacing w:line="274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2743B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3DA16FDC" w14:textId="77777777">
        <w:trPr>
          <w:trHeight w:val="262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D88AC" w14:textId="77777777" w:rsidR="000317E2" w:rsidRDefault="000317E2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4321179C" w14:textId="77777777" w:rsidR="000317E2" w:rsidRDefault="000317E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7939AE7" w14:textId="77777777" w:rsidR="000317E2" w:rsidRDefault="001E094C">
            <w:pPr>
              <w:spacing w:line="262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4AA8AF4" w14:textId="77777777" w:rsidR="000317E2" w:rsidRDefault="000317E2"/>
        </w:tc>
      </w:tr>
      <w:tr w:rsidR="000317E2" w14:paraId="2B5DEA82" w14:textId="77777777">
        <w:trPr>
          <w:trHeight w:val="28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4D0DC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5A63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6649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EFD07" w14:textId="77777777" w:rsidR="000317E2" w:rsidRDefault="000317E2">
            <w:pPr>
              <w:rPr>
                <w:sz w:val="24"/>
                <w:szCs w:val="24"/>
              </w:rPr>
            </w:pPr>
          </w:p>
        </w:tc>
      </w:tr>
    </w:tbl>
    <w:p w14:paraId="4CFA4575" w14:textId="77777777" w:rsidR="000317E2" w:rsidRDefault="000317E2">
      <w:pPr>
        <w:spacing w:line="273" w:lineRule="exact"/>
        <w:rPr>
          <w:sz w:val="20"/>
          <w:szCs w:val="20"/>
        </w:rPr>
      </w:pPr>
    </w:p>
    <w:p w14:paraId="3847773D" w14:textId="77777777" w:rsidR="000317E2" w:rsidRDefault="001E094C" w:rsidP="00E70B17">
      <w:pPr>
        <w:numPr>
          <w:ilvl w:val="0"/>
          <w:numId w:val="45"/>
        </w:numPr>
        <w:tabs>
          <w:tab w:val="left" w:pos="307"/>
        </w:tabs>
        <w:ind w:left="307" w:hanging="3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Обобщение и распространение собственного педагогического опыта</w:t>
      </w:r>
    </w:p>
    <w:p w14:paraId="28B641EB" w14:textId="77777777" w:rsidR="000317E2" w:rsidRDefault="001E094C" w:rsidP="00E70B17">
      <w:pPr>
        <w:numPr>
          <w:ilvl w:val="0"/>
          <w:numId w:val="46"/>
        </w:numPr>
        <w:tabs>
          <w:tab w:val="left" w:pos="187"/>
        </w:tabs>
        <w:spacing w:line="237" w:lineRule="auto"/>
        <w:ind w:left="187" w:hanging="18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1. Выступление с докладом на заседании педсовета, заседании </w:t>
      </w:r>
      <w:r w:rsidR="006F377C">
        <w:rPr>
          <w:rFonts w:eastAsia="Times New Roman"/>
          <w:b/>
          <w:bCs/>
          <w:i/>
          <w:iCs/>
          <w:sz w:val="24"/>
          <w:szCs w:val="24"/>
        </w:rPr>
        <w:t>ШМО</w:t>
      </w:r>
    </w:p>
    <w:p w14:paraId="730B9747" w14:textId="77777777" w:rsidR="000317E2" w:rsidRDefault="000317E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280"/>
        <w:gridCol w:w="1960"/>
        <w:gridCol w:w="1980"/>
      </w:tblGrid>
      <w:tr w:rsidR="000317E2" w14:paraId="079402A2" w14:textId="77777777">
        <w:trPr>
          <w:trHeight w:val="264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EB786DD" w14:textId="77777777" w:rsidR="000317E2" w:rsidRDefault="001E094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Проблема, на решение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BDA0BC" w14:textId="77777777" w:rsidR="000317E2" w:rsidRDefault="001E094C">
            <w:pPr>
              <w:spacing w:line="264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доклада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CBF49B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Дата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73D3E0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За каждое</w:t>
            </w:r>
          </w:p>
        </w:tc>
      </w:tr>
      <w:tr w:rsidR="000317E2" w14:paraId="241CD963" w14:textId="77777777">
        <w:trPr>
          <w:trHeight w:val="280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35B48D" w14:textId="77777777" w:rsidR="000317E2" w:rsidRDefault="001E094C">
            <w:pPr>
              <w:spacing w:line="273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которой направлена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C6BCD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06481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выступления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C51DA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выступление</w:t>
            </w:r>
          </w:p>
        </w:tc>
      </w:tr>
    </w:tbl>
    <w:p w14:paraId="01CC5F7E" w14:textId="77777777" w:rsidR="000317E2" w:rsidRDefault="000317E2">
      <w:pPr>
        <w:spacing w:line="200" w:lineRule="exact"/>
        <w:rPr>
          <w:sz w:val="20"/>
          <w:szCs w:val="20"/>
        </w:rPr>
      </w:pPr>
    </w:p>
    <w:p w14:paraId="187824EA" w14:textId="77777777" w:rsidR="000317E2" w:rsidRDefault="000317E2">
      <w:pPr>
        <w:sectPr w:rsidR="000317E2">
          <w:pgSz w:w="11900" w:h="16838"/>
          <w:pgMar w:top="844" w:right="664" w:bottom="149" w:left="1133" w:header="0" w:footer="0" w:gutter="0"/>
          <w:cols w:space="720" w:equalWidth="0">
            <w:col w:w="10107"/>
          </w:cols>
        </w:sectPr>
      </w:pPr>
    </w:p>
    <w:p w14:paraId="542CEB11" w14:textId="77777777" w:rsidR="000317E2" w:rsidRDefault="000317E2">
      <w:pPr>
        <w:spacing w:line="25" w:lineRule="exact"/>
        <w:rPr>
          <w:sz w:val="20"/>
          <w:szCs w:val="20"/>
        </w:rPr>
      </w:pPr>
    </w:p>
    <w:p w14:paraId="5A42D5A6" w14:textId="77777777" w:rsidR="000317E2" w:rsidRDefault="001E094C">
      <w:pPr>
        <w:ind w:right="17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14:paraId="510B1F6A" w14:textId="77777777" w:rsidR="000317E2" w:rsidRDefault="000317E2">
      <w:pPr>
        <w:sectPr w:rsidR="000317E2">
          <w:type w:val="continuous"/>
          <w:pgSz w:w="11900" w:h="16838"/>
          <w:pgMar w:top="844" w:right="664" w:bottom="149" w:left="1133" w:header="0" w:footer="0" w:gutter="0"/>
          <w:cols w:space="720" w:equalWidth="0">
            <w:col w:w="10107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280"/>
        <w:gridCol w:w="1960"/>
        <w:gridCol w:w="1980"/>
      </w:tblGrid>
      <w:tr w:rsidR="000317E2" w14:paraId="037E27EE" w14:textId="77777777">
        <w:trPr>
          <w:trHeight w:val="276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C104BE" w14:textId="77777777" w:rsidR="000317E2" w:rsidRDefault="001E09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профессиональная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DFC1B2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1686E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414EF0" w14:textId="77777777" w:rsidR="000317E2" w:rsidRDefault="001E094C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 б</w:t>
            </w:r>
          </w:p>
        </w:tc>
      </w:tr>
      <w:tr w:rsidR="000317E2" w14:paraId="705C5D5C" w14:textId="77777777">
        <w:trPr>
          <w:trHeight w:val="27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CE87AA" w14:textId="77777777" w:rsidR="000317E2" w:rsidRDefault="001E09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деятельность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2337530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1C7A392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7F014D8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11496DFD" w14:textId="77777777">
        <w:trPr>
          <w:trHeight w:val="280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7689C9" w14:textId="74FB7B2F" w:rsidR="000317E2" w:rsidRDefault="0001449C">
            <w:pPr>
              <w:spacing w:line="27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педагога 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0A522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BDD4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48AB0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5EFF9280" w14:textId="77777777">
        <w:trPr>
          <w:trHeight w:val="27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0D338A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F0A8E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49FC3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1BBD5" w14:textId="77777777" w:rsidR="000317E2" w:rsidRDefault="000317E2">
            <w:pPr>
              <w:rPr>
                <w:sz w:val="23"/>
                <w:szCs w:val="23"/>
              </w:rPr>
            </w:pPr>
          </w:p>
        </w:tc>
      </w:tr>
    </w:tbl>
    <w:p w14:paraId="0DA41437" w14:textId="77777777" w:rsidR="000317E2" w:rsidRDefault="000317E2">
      <w:pPr>
        <w:spacing w:line="268" w:lineRule="exact"/>
        <w:rPr>
          <w:sz w:val="20"/>
          <w:szCs w:val="20"/>
        </w:rPr>
      </w:pPr>
    </w:p>
    <w:p w14:paraId="6AA8420B" w14:textId="77777777" w:rsidR="000317E2" w:rsidRDefault="001E094C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2.2 </w:t>
      </w:r>
      <w:r>
        <w:rPr>
          <w:rFonts w:eastAsia="Times New Roman"/>
          <w:b/>
          <w:bCs/>
          <w:sz w:val="24"/>
          <w:szCs w:val="24"/>
        </w:rPr>
        <w:t>О</w:t>
      </w:r>
      <w:r>
        <w:rPr>
          <w:rFonts w:eastAsia="Times New Roman"/>
          <w:b/>
          <w:bCs/>
          <w:i/>
          <w:iCs/>
          <w:sz w:val="24"/>
          <w:szCs w:val="24"/>
        </w:rPr>
        <w:t>рганизация и проведение различных форм профессионального общения: открытые</w:t>
      </w:r>
    </w:p>
    <w:p w14:paraId="53FA8573" w14:textId="77777777" w:rsidR="000317E2" w:rsidRDefault="000317E2">
      <w:pPr>
        <w:spacing w:line="3" w:lineRule="exact"/>
        <w:rPr>
          <w:sz w:val="20"/>
          <w:szCs w:val="20"/>
        </w:rPr>
      </w:pPr>
    </w:p>
    <w:p w14:paraId="0ABD50F4" w14:textId="1D96E577" w:rsidR="000317E2" w:rsidRDefault="006F377C" w:rsidP="0001449C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У</w:t>
      </w:r>
      <w:r w:rsidR="001E094C">
        <w:rPr>
          <w:rFonts w:eastAsia="Times New Roman"/>
          <w:b/>
          <w:bCs/>
          <w:i/>
          <w:iCs/>
          <w:sz w:val="24"/>
          <w:szCs w:val="24"/>
        </w:rPr>
        <w:t>рок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и  </w:t>
      </w:r>
      <w:r w:rsidR="0001449C">
        <w:rPr>
          <w:sz w:val="20"/>
          <w:szCs w:val="20"/>
        </w:rPr>
        <w:t>,</w:t>
      </w:r>
      <w:proofErr w:type="gramEnd"/>
      <w:r w:rsidR="0001449C">
        <w:rPr>
          <w:sz w:val="20"/>
          <w:szCs w:val="20"/>
        </w:rPr>
        <w:t xml:space="preserve"> </w:t>
      </w:r>
      <w:r w:rsidR="001E094C">
        <w:rPr>
          <w:rFonts w:eastAsia="Times New Roman"/>
          <w:b/>
          <w:bCs/>
          <w:i/>
          <w:iCs/>
          <w:sz w:val="24"/>
          <w:szCs w:val="24"/>
        </w:rPr>
        <w:t>мастер-классы, семинары, НПК</w:t>
      </w:r>
    </w:p>
    <w:p w14:paraId="1BD75C36" w14:textId="77777777" w:rsidR="000317E2" w:rsidRDefault="000317E2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740"/>
        <w:gridCol w:w="900"/>
        <w:gridCol w:w="160"/>
        <w:gridCol w:w="1580"/>
        <w:gridCol w:w="1420"/>
        <w:gridCol w:w="80"/>
        <w:gridCol w:w="2780"/>
        <w:gridCol w:w="200"/>
        <w:gridCol w:w="1060"/>
      </w:tblGrid>
      <w:tr w:rsidR="000317E2" w14:paraId="470EED75" w14:textId="77777777">
        <w:trPr>
          <w:trHeight w:val="26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FF9469B" w14:textId="77777777" w:rsidR="000317E2" w:rsidRDefault="000317E2"/>
        </w:tc>
        <w:tc>
          <w:tcPr>
            <w:tcW w:w="2640" w:type="dxa"/>
            <w:gridSpan w:val="2"/>
            <w:tcBorders>
              <w:top w:val="single" w:sz="8" w:space="0" w:color="auto"/>
            </w:tcBorders>
            <w:vAlign w:val="bottom"/>
          </w:tcPr>
          <w:p w14:paraId="09166AA0" w14:textId="77777777" w:rsidR="000317E2" w:rsidRDefault="001E094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Проблема, на решение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052616" w14:textId="77777777" w:rsidR="000317E2" w:rsidRDefault="000317E2"/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92E90B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1B0316AD" w14:textId="77777777" w:rsidR="000317E2" w:rsidRDefault="000317E2"/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89AFDB" w14:textId="77777777" w:rsidR="000317E2" w:rsidRDefault="001E094C">
            <w:pPr>
              <w:spacing w:line="264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Уровень предъявления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2C4990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Рейт.</w:t>
            </w:r>
          </w:p>
        </w:tc>
      </w:tr>
      <w:tr w:rsidR="000317E2" w14:paraId="41955F51" w14:textId="77777777">
        <w:trPr>
          <w:trHeight w:val="27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2B87AAC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1A46D1CF" w14:textId="77777777" w:rsidR="000317E2" w:rsidRDefault="001E094C">
            <w:pPr>
              <w:spacing w:line="273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которой направлена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9EBA3F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14:paraId="4FFD927E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(форма, тема, дата)</w:t>
            </w:r>
          </w:p>
        </w:tc>
        <w:tc>
          <w:tcPr>
            <w:tcW w:w="80" w:type="dxa"/>
            <w:vAlign w:val="bottom"/>
          </w:tcPr>
          <w:p w14:paraId="4DE9D738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14:paraId="1EF26B51" w14:textId="77777777" w:rsidR="000317E2" w:rsidRDefault="001E094C">
            <w:pPr>
              <w:spacing w:line="27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опыта: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50BD273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Балл</w:t>
            </w:r>
          </w:p>
        </w:tc>
      </w:tr>
      <w:tr w:rsidR="000317E2" w14:paraId="5C4F7A4A" w14:textId="77777777">
        <w:trPr>
          <w:trHeight w:val="27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A76829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4F7C9E5E" w14:textId="77777777" w:rsidR="000317E2" w:rsidRDefault="001E094C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профессиональная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AD448D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3CFC933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0A876BA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9DF9DE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9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01449C" w14:paraId="3F103C38" w14:textId="77777777" w:rsidTr="001F0C44">
              <w:trPr>
                <w:trHeight w:val="278"/>
              </w:trPr>
              <w:tc>
                <w:tcPr>
                  <w:tcW w:w="2700" w:type="dxa"/>
                  <w:tcBorders>
                    <w:right w:val="single" w:sz="8" w:space="0" w:color="auto"/>
                  </w:tcBorders>
                  <w:vAlign w:val="bottom"/>
                </w:tcPr>
                <w:p w14:paraId="4E982D57" w14:textId="77777777" w:rsidR="0001449C" w:rsidRDefault="0001449C" w:rsidP="0001449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ОО 1 б.,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муниц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>- 2б,</w:t>
                  </w:r>
                </w:p>
              </w:tc>
            </w:tr>
            <w:tr w:rsidR="0001449C" w14:paraId="5E6EEEB5" w14:textId="77777777" w:rsidTr="001F0C44">
              <w:trPr>
                <w:trHeight w:val="274"/>
              </w:trPr>
              <w:tc>
                <w:tcPr>
                  <w:tcW w:w="2700" w:type="dxa"/>
                  <w:tcBorders>
                    <w:right w:val="single" w:sz="8" w:space="0" w:color="auto"/>
                  </w:tcBorders>
                  <w:vAlign w:val="bottom"/>
                </w:tcPr>
                <w:p w14:paraId="6CE31379" w14:textId="77777777" w:rsidR="0001449C" w:rsidRDefault="0001449C" w:rsidP="0001449C">
                  <w:pPr>
                    <w:spacing w:line="273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Регионал -  3б.,</w:t>
                  </w:r>
                </w:p>
              </w:tc>
            </w:tr>
            <w:tr w:rsidR="0001449C" w14:paraId="084ABF68" w14:textId="77777777" w:rsidTr="001F0C44">
              <w:trPr>
                <w:trHeight w:val="278"/>
              </w:trPr>
              <w:tc>
                <w:tcPr>
                  <w:tcW w:w="2700" w:type="dxa"/>
                  <w:tcBorders>
                    <w:right w:val="single" w:sz="8" w:space="0" w:color="auto"/>
                  </w:tcBorders>
                  <w:vAlign w:val="bottom"/>
                </w:tcPr>
                <w:p w14:paraId="60C8895E" w14:textId="3D620F13" w:rsidR="0001449C" w:rsidRDefault="0001449C" w:rsidP="0001449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РФ – 4б.</w:t>
                  </w:r>
                </w:p>
              </w:tc>
            </w:tr>
          </w:tbl>
          <w:p w14:paraId="32BA7D91" w14:textId="38E688EF" w:rsidR="000317E2" w:rsidRDefault="000317E2" w:rsidP="0001449C">
            <w:pPr>
              <w:ind w:right="100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76FEFCE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(общий)</w:t>
            </w:r>
          </w:p>
        </w:tc>
      </w:tr>
      <w:tr w:rsidR="000317E2" w14:paraId="1552652C" w14:textId="77777777">
        <w:trPr>
          <w:trHeight w:val="27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0135B85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31AAFA13" w14:textId="77777777" w:rsidR="000317E2" w:rsidRDefault="001E094C">
            <w:pPr>
              <w:spacing w:line="273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деятельность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7486F0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14:paraId="00D7A43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BC317C2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36736883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14:paraId="047D3259" w14:textId="297CEEEB" w:rsidR="000317E2" w:rsidRDefault="000317E2" w:rsidP="0001449C">
            <w:pPr>
              <w:spacing w:line="273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201421E" w14:textId="77777777"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 w14:paraId="29F2A12A" w14:textId="77777777">
        <w:trPr>
          <w:trHeight w:val="28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5000E85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3E39CD5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A88932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2DAC5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5B0FA4F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852B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C974F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A178E" w14:textId="37AAAB5D" w:rsidR="000317E2" w:rsidRDefault="000317E2" w:rsidP="0001449C">
            <w:pPr>
              <w:ind w:right="120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686EB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35DCC6FA" w14:textId="77777777">
        <w:trPr>
          <w:trHeight w:val="27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C1DA02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7795AE1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58658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3A3FC8E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AB463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B7007A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14:paraId="6499F8DF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D77D5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AD151" w14:textId="77777777"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 w14:paraId="22293D25" w14:textId="77777777">
        <w:trPr>
          <w:trHeight w:val="259"/>
        </w:trPr>
        <w:tc>
          <w:tcPr>
            <w:tcW w:w="6040" w:type="dxa"/>
            <w:gridSpan w:val="7"/>
            <w:vAlign w:val="bottom"/>
          </w:tcPr>
          <w:p w14:paraId="71CA384A" w14:textId="77777777" w:rsidR="000317E2" w:rsidRDefault="001E094C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2.3. Участие в научно-практической конференции (очное)</w:t>
            </w:r>
          </w:p>
        </w:tc>
        <w:tc>
          <w:tcPr>
            <w:tcW w:w="2780" w:type="dxa"/>
            <w:vAlign w:val="bottom"/>
          </w:tcPr>
          <w:p w14:paraId="75DE560E" w14:textId="77777777" w:rsidR="000317E2" w:rsidRDefault="000317E2"/>
        </w:tc>
        <w:tc>
          <w:tcPr>
            <w:tcW w:w="200" w:type="dxa"/>
            <w:vAlign w:val="bottom"/>
          </w:tcPr>
          <w:p w14:paraId="6D985BEE" w14:textId="77777777" w:rsidR="000317E2" w:rsidRDefault="000317E2"/>
        </w:tc>
        <w:tc>
          <w:tcPr>
            <w:tcW w:w="1060" w:type="dxa"/>
            <w:vAlign w:val="bottom"/>
          </w:tcPr>
          <w:p w14:paraId="090BBB9D" w14:textId="77777777" w:rsidR="000317E2" w:rsidRDefault="000317E2"/>
        </w:tc>
      </w:tr>
      <w:tr w:rsidR="000317E2" w14:paraId="70439C68" w14:textId="77777777">
        <w:trPr>
          <w:trHeight w:val="25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31B7661" w14:textId="77777777" w:rsidR="000317E2" w:rsidRDefault="000317E2"/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993B15" w14:textId="77777777" w:rsidR="000317E2" w:rsidRDefault="001E094C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7C7848" w14:textId="77777777" w:rsidR="000317E2" w:rsidRDefault="001E094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(тема выступления,</w:t>
            </w:r>
          </w:p>
        </w:tc>
        <w:tc>
          <w:tcPr>
            <w:tcW w:w="4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1F527A" w14:textId="77777777" w:rsidR="000317E2" w:rsidRDefault="001E094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Уровень предъявления опыта: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4AABD083" w14:textId="77777777" w:rsidR="000317E2" w:rsidRDefault="000317E2"/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6B024A" w14:textId="77777777" w:rsidR="000317E2" w:rsidRDefault="001E094C">
            <w:pPr>
              <w:spacing w:line="259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Рейт.</w:t>
            </w:r>
          </w:p>
        </w:tc>
      </w:tr>
      <w:tr w:rsidR="000317E2" w14:paraId="7821CA85" w14:textId="77777777">
        <w:trPr>
          <w:trHeight w:val="27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CD4459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267E2C1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516E226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092BB905" w14:textId="77777777" w:rsidR="000317E2" w:rsidRDefault="001E094C">
            <w:pPr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дата)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14:paraId="6D65AD3C" w14:textId="472D0189" w:rsidR="000317E2" w:rsidRDefault="00031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0B3CE6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D015B8B" w14:textId="77777777" w:rsidR="000317E2" w:rsidRDefault="001E094C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Балл</w:t>
            </w:r>
          </w:p>
        </w:tc>
      </w:tr>
      <w:tr w:rsidR="000317E2" w14:paraId="6570C52F" w14:textId="77777777">
        <w:trPr>
          <w:trHeight w:val="27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3634727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52AD804E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14:paraId="652001B5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14:paraId="17EE60A3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EFE0590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0"/>
            </w:tblGrid>
            <w:tr w:rsidR="0001449C" w14:paraId="3D0717E0" w14:textId="77777777" w:rsidTr="001F0C44">
              <w:trPr>
                <w:trHeight w:val="278"/>
              </w:trPr>
              <w:tc>
                <w:tcPr>
                  <w:tcW w:w="4280" w:type="dxa"/>
                  <w:tcBorders>
                    <w:right w:val="single" w:sz="8" w:space="0" w:color="auto"/>
                  </w:tcBorders>
                  <w:vAlign w:val="bottom"/>
                </w:tcPr>
                <w:p w14:paraId="63D3523F" w14:textId="0BAA6396" w:rsidR="0001449C" w:rsidRDefault="0001449C" w:rsidP="0001449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ОО</w:t>
                  </w:r>
                  <w:r w:rsidR="004A5746">
                    <w:rPr>
                      <w:rFonts w:eastAsia="Times New Roman"/>
                      <w:sz w:val="24"/>
                      <w:szCs w:val="24"/>
                    </w:rPr>
                    <w:t xml:space="preserve"> – 1 б.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муниц-2б.,</w:t>
                  </w:r>
                </w:p>
              </w:tc>
            </w:tr>
            <w:tr w:rsidR="0001449C" w14:paraId="2B048453" w14:textId="77777777" w:rsidTr="001F0C44">
              <w:trPr>
                <w:trHeight w:val="274"/>
              </w:trPr>
              <w:tc>
                <w:tcPr>
                  <w:tcW w:w="4280" w:type="dxa"/>
                  <w:tcBorders>
                    <w:right w:val="single" w:sz="8" w:space="0" w:color="auto"/>
                  </w:tcBorders>
                  <w:vAlign w:val="bottom"/>
                </w:tcPr>
                <w:p w14:paraId="542BAFCF" w14:textId="728EA932" w:rsidR="0001449C" w:rsidRDefault="0001449C" w:rsidP="0001449C">
                  <w:pPr>
                    <w:spacing w:line="273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регионал</w:t>
                  </w:r>
                  <w:r w:rsidR="004A5746">
                    <w:rPr>
                      <w:rFonts w:eastAsia="Times New Roman"/>
                      <w:sz w:val="24"/>
                      <w:szCs w:val="24"/>
                    </w:rPr>
                    <w:t xml:space="preserve"> – 3б,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РФ – 4б.,</w:t>
                  </w:r>
                </w:p>
              </w:tc>
            </w:tr>
            <w:tr w:rsidR="0001449C" w14:paraId="4716660C" w14:textId="77777777" w:rsidTr="001F0C44">
              <w:trPr>
                <w:trHeight w:val="278"/>
              </w:trPr>
              <w:tc>
                <w:tcPr>
                  <w:tcW w:w="4280" w:type="dxa"/>
                  <w:tcBorders>
                    <w:right w:val="single" w:sz="8" w:space="0" w:color="auto"/>
                  </w:tcBorders>
                  <w:vAlign w:val="bottom"/>
                </w:tcPr>
                <w:p w14:paraId="67551BBF" w14:textId="5B41E261" w:rsidR="0001449C" w:rsidRDefault="0001449C" w:rsidP="0001449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2282F91" w14:textId="24A0B9E4" w:rsidR="000317E2" w:rsidRDefault="000317E2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AB5A7BE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5F0E43C" w14:textId="77777777" w:rsidR="000317E2" w:rsidRDefault="001E094C">
            <w:pPr>
              <w:spacing w:line="27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(общий)</w:t>
            </w:r>
          </w:p>
        </w:tc>
      </w:tr>
      <w:tr w:rsidR="000317E2" w14:paraId="46CC857E" w14:textId="77777777">
        <w:trPr>
          <w:trHeight w:val="27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24991CA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4B6AB392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5777C2ED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87DE49A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0B7AE02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14:paraId="219B2FD6" w14:textId="4508207E" w:rsidR="000317E2" w:rsidRDefault="00031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986E58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7216280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1FEDACFB" w14:textId="77777777" w:rsidTr="0001449C">
        <w:trPr>
          <w:trHeight w:val="8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F2A0712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DFE4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2F0C13D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931F3B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0647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58FA182B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D7E10A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180C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9C62F4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0A098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4557EF32" w14:textId="77777777">
        <w:trPr>
          <w:trHeight w:val="26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C11D0C7" w14:textId="77777777" w:rsidR="000317E2" w:rsidRDefault="000317E2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359F4" w14:textId="77777777" w:rsidR="000317E2" w:rsidRDefault="000317E2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41EC2A1" w14:textId="77777777" w:rsidR="000317E2" w:rsidRDefault="000317E2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B1D5DEC" w14:textId="77777777" w:rsidR="000317E2" w:rsidRDefault="000317E2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912DB" w14:textId="77777777" w:rsidR="000317E2" w:rsidRDefault="000317E2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61453998" w14:textId="77777777" w:rsidR="000317E2" w:rsidRDefault="000317E2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7BF547C" w14:textId="77777777" w:rsidR="000317E2" w:rsidRDefault="000317E2"/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8F1D6" w14:textId="77777777" w:rsidR="000317E2" w:rsidRDefault="000317E2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20281F2" w14:textId="77777777" w:rsidR="000317E2" w:rsidRDefault="000317E2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00DA3" w14:textId="77777777" w:rsidR="000317E2" w:rsidRDefault="000317E2"/>
        </w:tc>
      </w:tr>
      <w:tr w:rsidR="000317E2" w14:paraId="7DC5013B" w14:textId="77777777">
        <w:trPr>
          <w:trHeight w:val="26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98027DB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5DC78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E67AE40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A94B21B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17C05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737F86DB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6584DA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6A4CC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F0CD47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0A9F5" w14:textId="77777777"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 w14:paraId="6DE26539" w14:textId="77777777">
        <w:trPr>
          <w:trHeight w:val="54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9CD1D7D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0EB00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174276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0179FE9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E882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769A508D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9113240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192F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43120F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BA0BE" w14:textId="77777777" w:rsidR="000317E2" w:rsidRDefault="000317E2">
            <w:pPr>
              <w:rPr>
                <w:sz w:val="24"/>
                <w:szCs w:val="24"/>
              </w:rPr>
            </w:pPr>
          </w:p>
        </w:tc>
      </w:tr>
    </w:tbl>
    <w:p w14:paraId="2152317F" w14:textId="77777777" w:rsidR="000317E2" w:rsidRDefault="001E094C">
      <w:pPr>
        <w:spacing w:line="235" w:lineRule="auto"/>
        <w:ind w:left="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2.4. Пу</w:t>
      </w:r>
      <w:r w:rsidR="006F377C">
        <w:rPr>
          <w:rFonts w:eastAsia="Times New Roman"/>
          <w:b/>
          <w:bCs/>
          <w:i/>
          <w:iCs/>
          <w:sz w:val="24"/>
          <w:szCs w:val="24"/>
        </w:rPr>
        <w:t xml:space="preserve">бликации в научно-методических </w:t>
      </w:r>
      <w:r>
        <w:rPr>
          <w:rFonts w:eastAsia="Times New Roman"/>
          <w:b/>
          <w:bCs/>
          <w:i/>
          <w:iCs/>
          <w:sz w:val="24"/>
          <w:szCs w:val="24"/>
        </w:rPr>
        <w:t>изданиях</w:t>
      </w:r>
    </w:p>
    <w:p w14:paraId="69419D4A" w14:textId="77777777" w:rsidR="000317E2" w:rsidRDefault="000317E2">
      <w:pPr>
        <w:spacing w:line="1" w:lineRule="exact"/>
        <w:rPr>
          <w:sz w:val="20"/>
          <w:szCs w:val="20"/>
        </w:rPr>
      </w:pPr>
    </w:p>
    <w:tbl>
      <w:tblPr>
        <w:tblW w:w="994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060"/>
        <w:gridCol w:w="2300"/>
        <w:gridCol w:w="1280"/>
        <w:gridCol w:w="1320"/>
        <w:gridCol w:w="694"/>
        <w:gridCol w:w="866"/>
      </w:tblGrid>
      <w:tr w:rsidR="000317E2" w14:paraId="15DF4410" w14:textId="77777777" w:rsidTr="0001449C">
        <w:trPr>
          <w:trHeight w:val="264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3C1D04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Вид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31E2F8" w14:textId="77777777" w:rsidR="000317E2" w:rsidRDefault="001E094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Название статьи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DD06A2" w14:textId="77777777" w:rsidR="000317E2" w:rsidRDefault="001E094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Название сборника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5433B8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Выходные данные</w:t>
            </w:r>
          </w:p>
        </w:tc>
        <w:tc>
          <w:tcPr>
            <w:tcW w:w="6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50DC88" w14:textId="77777777" w:rsidR="000317E2" w:rsidRDefault="001E094C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Стр.</w:t>
            </w:r>
          </w:p>
        </w:tc>
        <w:tc>
          <w:tcPr>
            <w:tcW w:w="8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291A34" w14:textId="77777777" w:rsidR="000317E2" w:rsidRDefault="001E094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Рей</w:t>
            </w:r>
          </w:p>
        </w:tc>
      </w:tr>
      <w:tr w:rsidR="000317E2" w14:paraId="3518BA80" w14:textId="77777777" w:rsidTr="0001449C">
        <w:trPr>
          <w:trHeight w:val="27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42E75D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публикации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6EB2B48C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8C54FE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814AF" w14:textId="77777777"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(издательство)</w:t>
            </w:r>
          </w:p>
        </w:tc>
        <w:tc>
          <w:tcPr>
            <w:tcW w:w="694" w:type="dxa"/>
            <w:tcBorders>
              <w:right w:val="single" w:sz="8" w:space="0" w:color="auto"/>
            </w:tcBorders>
            <w:vAlign w:val="bottom"/>
          </w:tcPr>
          <w:p w14:paraId="795E526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14:paraId="328BB7D8" w14:textId="77777777" w:rsidR="000317E2" w:rsidRDefault="001E094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т.</w:t>
            </w:r>
          </w:p>
        </w:tc>
      </w:tr>
      <w:tr w:rsidR="000317E2" w14:paraId="342B5DB3" w14:textId="77777777" w:rsidTr="0001449C">
        <w:trPr>
          <w:trHeight w:val="2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B7A2F6" w14:textId="77777777" w:rsidR="000317E2" w:rsidRDefault="001E094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(тезисы,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6FF35E67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679879B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F543E9E" w14:textId="77777777" w:rsidR="000317E2" w:rsidRDefault="001E094C">
            <w:pPr>
              <w:spacing w:line="26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Город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DF31029" w14:textId="77777777" w:rsidR="000317E2" w:rsidRDefault="001E094C">
            <w:pPr>
              <w:spacing w:line="26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694" w:type="dxa"/>
            <w:tcBorders>
              <w:right w:val="single" w:sz="8" w:space="0" w:color="auto"/>
            </w:tcBorders>
            <w:vAlign w:val="bottom"/>
          </w:tcPr>
          <w:p w14:paraId="30BFC9CA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14:paraId="48AD1C81" w14:textId="77777777" w:rsidR="000317E2" w:rsidRDefault="001E094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Бал</w:t>
            </w:r>
          </w:p>
        </w:tc>
      </w:tr>
      <w:tr w:rsidR="000317E2" w14:paraId="3D54DA73" w14:textId="77777777" w:rsidTr="0001449C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677E3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статья)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392233D4" w14:textId="77777777" w:rsidR="000317E2" w:rsidRDefault="000317E2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02B294C" w14:textId="77777777" w:rsidR="000317E2" w:rsidRDefault="000317E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2DC4E48" w14:textId="77777777" w:rsidR="000317E2" w:rsidRDefault="000317E2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8B3FBCC" w14:textId="77777777" w:rsidR="000317E2" w:rsidRDefault="000317E2"/>
        </w:tc>
        <w:tc>
          <w:tcPr>
            <w:tcW w:w="694" w:type="dxa"/>
            <w:tcBorders>
              <w:right w:val="single" w:sz="8" w:space="0" w:color="auto"/>
            </w:tcBorders>
            <w:vAlign w:val="bottom"/>
          </w:tcPr>
          <w:p w14:paraId="4BCF7A34" w14:textId="77777777" w:rsidR="000317E2" w:rsidRDefault="000317E2"/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14:paraId="71900676" w14:textId="77777777" w:rsidR="000317E2" w:rsidRDefault="001E094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</w:t>
            </w:r>
          </w:p>
        </w:tc>
      </w:tr>
      <w:tr w:rsidR="000317E2" w14:paraId="66E4B80A" w14:textId="77777777" w:rsidTr="0001449C">
        <w:trPr>
          <w:trHeight w:val="27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D31B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5B79EFD5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FF2A60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AD7563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21384E0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right w:val="single" w:sz="8" w:space="0" w:color="auto"/>
            </w:tcBorders>
            <w:vAlign w:val="bottom"/>
          </w:tcPr>
          <w:p w14:paraId="01DD59C0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14:paraId="23C8BC18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(об</w:t>
            </w:r>
          </w:p>
        </w:tc>
      </w:tr>
      <w:tr w:rsidR="000317E2" w14:paraId="35EF0D79" w14:textId="77777777" w:rsidTr="0001449C">
        <w:trPr>
          <w:trHeight w:val="27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547DF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015339F7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0E36742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EFD477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5AB623E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694" w:type="dxa"/>
            <w:tcBorders>
              <w:right w:val="single" w:sz="8" w:space="0" w:color="auto"/>
            </w:tcBorders>
            <w:vAlign w:val="bottom"/>
          </w:tcPr>
          <w:p w14:paraId="0AE4BF57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14:paraId="048D25C8" w14:textId="77777777" w:rsidR="000317E2" w:rsidRDefault="001E094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щий</w:t>
            </w:r>
          </w:p>
        </w:tc>
      </w:tr>
      <w:tr w:rsidR="000317E2" w14:paraId="74FB2B22" w14:textId="77777777" w:rsidTr="0001449C">
        <w:trPr>
          <w:trHeight w:val="27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E4AE0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15F6136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C53E2E3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933F15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8BE4609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right w:val="single" w:sz="8" w:space="0" w:color="auto"/>
            </w:tcBorders>
            <w:vAlign w:val="bottom"/>
          </w:tcPr>
          <w:p w14:paraId="7691A04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14:paraId="4BBEE244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4A5746" w14:paraId="537F3519" w14:textId="77777777" w:rsidTr="00B559F6">
        <w:trPr>
          <w:trHeight w:val="286"/>
        </w:trPr>
        <w:tc>
          <w:tcPr>
            <w:tcW w:w="994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19A942" w14:textId="77777777" w:rsidR="004A5746" w:rsidRDefault="004A5746">
            <w:pPr>
              <w:rPr>
                <w:sz w:val="24"/>
                <w:szCs w:val="24"/>
              </w:rPr>
            </w:pPr>
          </w:p>
        </w:tc>
      </w:tr>
      <w:tr w:rsidR="000317E2" w14:paraId="5BE058BD" w14:textId="77777777" w:rsidTr="0001449C">
        <w:trPr>
          <w:trHeight w:val="27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24DE0B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71D4A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BA32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F185D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671BD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6443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3C2AE" w14:textId="77777777" w:rsidR="000317E2" w:rsidRDefault="000317E2">
            <w:pPr>
              <w:rPr>
                <w:sz w:val="24"/>
                <w:szCs w:val="24"/>
              </w:rPr>
            </w:pPr>
          </w:p>
        </w:tc>
      </w:tr>
    </w:tbl>
    <w:p w14:paraId="48B92818" w14:textId="77777777" w:rsidR="000317E2" w:rsidRDefault="000317E2">
      <w:pPr>
        <w:spacing w:line="254" w:lineRule="exact"/>
        <w:rPr>
          <w:sz w:val="20"/>
          <w:szCs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300"/>
        <w:gridCol w:w="180"/>
        <w:gridCol w:w="1880"/>
        <w:gridCol w:w="260"/>
        <w:gridCol w:w="200"/>
        <w:gridCol w:w="1980"/>
        <w:gridCol w:w="120"/>
        <w:gridCol w:w="200"/>
        <w:gridCol w:w="2920"/>
        <w:gridCol w:w="880"/>
      </w:tblGrid>
      <w:tr w:rsidR="000317E2" w14:paraId="6E9C2B57" w14:textId="77777777" w:rsidTr="004A5746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2440DF8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D89021" w14:textId="702ED892" w:rsidR="000317E2" w:rsidRDefault="000144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Публикация на уровне ОО</w:t>
            </w:r>
            <w:r w:rsidR="001E094C"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2560" w:type="dxa"/>
            <w:gridSpan w:val="4"/>
            <w:tcBorders>
              <w:top w:val="single" w:sz="8" w:space="0" w:color="auto"/>
            </w:tcBorders>
            <w:vAlign w:val="bottom"/>
          </w:tcPr>
          <w:p w14:paraId="1A1DFBD7" w14:textId="77777777" w:rsidR="000317E2" w:rsidRDefault="001E094C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на уровне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5313E8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2F6757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Публикация на уровне РФ,</w:t>
            </w:r>
          </w:p>
        </w:tc>
      </w:tr>
      <w:tr w:rsidR="000317E2" w14:paraId="641877D2" w14:textId="77777777" w:rsidTr="004A5746">
        <w:trPr>
          <w:trHeight w:val="28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83789A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05A984A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27CD7" w14:textId="77777777" w:rsidR="000317E2" w:rsidRDefault="001E094C">
            <w:pPr>
              <w:ind w:right="1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города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E8C283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14:paraId="01EF6CDF" w14:textId="50373D5E" w:rsidR="000317E2" w:rsidRDefault="000317E2">
            <w:pPr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064E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BCD1C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международном уровне</w:t>
            </w:r>
          </w:p>
        </w:tc>
      </w:tr>
      <w:tr w:rsidR="000317E2" w14:paraId="41291D9F" w14:textId="77777777" w:rsidTr="004A5746">
        <w:trPr>
          <w:trHeight w:val="25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9B9AC87" w14:textId="77777777" w:rsidR="000317E2" w:rsidRDefault="000317E2"/>
        </w:tc>
        <w:tc>
          <w:tcPr>
            <w:tcW w:w="3360" w:type="dxa"/>
            <w:gridSpan w:val="3"/>
            <w:tcBorders>
              <w:right w:val="single" w:sz="8" w:space="0" w:color="auto"/>
            </w:tcBorders>
            <w:vAlign w:val="bottom"/>
          </w:tcPr>
          <w:p w14:paraId="031C667A" w14:textId="77777777" w:rsidR="000317E2" w:rsidRDefault="001E094C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0.5 б. – тезисы</w:t>
            </w:r>
          </w:p>
        </w:tc>
        <w:tc>
          <w:tcPr>
            <w:tcW w:w="2560" w:type="dxa"/>
            <w:gridSpan w:val="4"/>
            <w:vAlign w:val="bottom"/>
          </w:tcPr>
          <w:p w14:paraId="739408F8" w14:textId="77777777" w:rsidR="000317E2" w:rsidRDefault="001E094C">
            <w:pPr>
              <w:spacing w:line="259" w:lineRule="exact"/>
              <w:ind w:right="1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б. – тезисы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1290A36" w14:textId="77777777" w:rsidR="000317E2" w:rsidRDefault="000317E2"/>
        </w:tc>
        <w:tc>
          <w:tcPr>
            <w:tcW w:w="2920" w:type="dxa"/>
            <w:vAlign w:val="bottom"/>
          </w:tcPr>
          <w:p w14:paraId="6E796440" w14:textId="77777777" w:rsidR="000317E2" w:rsidRDefault="001E094C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 б. – тезисы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207D2A7" w14:textId="77777777" w:rsidR="000317E2" w:rsidRDefault="000317E2"/>
        </w:tc>
      </w:tr>
      <w:tr w:rsidR="000317E2" w14:paraId="7E8F5319" w14:textId="77777777" w:rsidTr="004A5746">
        <w:trPr>
          <w:trHeight w:val="28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162252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0D37C1C1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1б. – статья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F10BD4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99D5D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D56D373" w14:textId="77777777"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14:paraId="76FAB45F" w14:textId="77777777" w:rsidR="000317E2" w:rsidRDefault="001E094C">
            <w:pPr>
              <w:ind w:right="1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– статья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6994D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14:paraId="4B93CAF5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б. – статья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DE461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47436496" w14:textId="77777777" w:rsidTr="004A5746">
        <w:trPr>
          <w:trHeight w:val="265"/>
        </w:trPr>
        <w:tc>
          <w:tcPr>
            <w:tcW w:w="9200" w:type="dxa"/>
            <w:gridSpan w:val="10"/>
            <w:vAlign w:val="bottom"/>
          </w:tcPr>
          <w:p w14:paraId="5B73DBA5" w14:textId="77777777" w:rsidR="000317E2" w:rsidRDefault="001E094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2.5. Участие в конкурсах профессионального мастерства.</w:t>
            </w:r>
          </w:p>
        </w:tc>
        <w:tc>
          <w:tcPr>
            <w:tcW w:w="880" w:type="dxa"/>
            <w:vAlign w:val="bottom"/>
          </w:tcPr>
          <w:p w14:paraId="06BE22A2" w14:textId="77777777"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 w14:paraId="1C714924" w14:textId="77777777" w:rsidTr="004A5746">
        <w:trPr>
          <w:trHeight w:val="23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F76B01F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14:paraId="074F891B" w14:textId="77777777" w:rsidR="000317E2" w:rsidRDefault="001E094C">
            <w:pPr>
              <w:spacing w:line="233" w:lineRule="exact"/>
              <w:ind w:left="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Уровень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4B7D65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</w:tcBorders>
            <w:vAlign w:val="bottom"/>
          </w:tcPr>
          <w:p w14:paraId="18164218" w14:textId="77777777" w:rsidR="000317E2" w:rsidRDefault="001E094C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Название конкурса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F24140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BE065E" w14:textId="77777777" w:rsidR="000317E2" w:rsidRDefault="001E094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Форма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45074759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4348FD45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291509" w14:textId="77777777" w:rsidR="000317E2" w:rsidRDefault="001E094C">
            <w:pPr>
              <w:spacing w:line="233" w:lineRule="exact"/>
              <w:ind w:right="2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Результат на уровне: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18D35C" w14:textId="77777777" w:rsidR="000317E2" w:rsidRDefault="001E094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Рейт.</w:t>
            </w:r>
          </w:p>
        </w:tc>
      </w:tr>
      <w:tr w:rsidR="000317E2" w14:paraId="5353D446" w14:textId="77777777" w:rsidTr="004A5746">
        <w:trPr>
          <w:trHeight w:val="25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10F9FF4" w14:textId="77777777" w:rsidR="000317E2" w:rsidRDefault="000317E2"/>
        </w:tc>
        <w:tc>
          <w:tcPr>
            <w:tcW w:w="1300" w:type="dxa"/>
            <w:vAlign w:val="bottom"/>
          </w:tcPr>
          <w:p w14:paraId="0F781E1F" w14:textId="77777777" w:rsidR="000317E2" w:rsidRDefault="001E094C">
            <w:pPr>
              <w:ind w:left="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проведения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0E2853DF" w14:textId="77777777" w:rsidR="000317E2" w:rsidRDefault="000317E2"/>
        </w:tc>
        <w:tc>
          <w:tcPr>
            <w:tcW w:w="1880" w:type="dxa"/>
            <w:vAlign w:val="bottom"/>
          </w:tcPr>
          <w:p w14:paraId="3C2645DD" w14:textId="77777777" w:rsidR="000317E2" w:rsidRDefault="000317E2"/>
        </w:tc>
        <w:tc>
          <w:tcPr>
            <w:tcW w:w="260" w:type="dxa"/>
            <w:vAlign w:val="bottom"/>
          </w:tcPr>
          <w:p w14:paraId="2352FD70" w14:textId="77777777" w:rsidR="000317E2" w:rsidRDefault="000317E2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1D17679" w14:textId="77777777" w:rsidR="000317E2" w:rsidRDefault="000317E2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BBAD00F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представления</w:t>
            </w:r>
          </w:p>
        </w:tc>
        <w:tc>
          <w:tcPr>
            <w:tcW w:w="120" w:type="dxa"/>
            <w:vAlign w:val="bottom"/>
          </w:tcPr>
          <w:p w14:paraId="68CC8997" w14:textId="77777777" w:rsidR="000317E2" w:rsidRDefault="000317E2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0"/>
            </w:tblGrid>
            <w:tr w:rsidR="0001449C" w14:paraId="01000E27" w14:textId="77777777" w:rsidTr="001F0C44">
              <w:trPr>
                <w:trHeight w:val="278"/>
              </w:trPr>
              <w:tc>
                <w:tcPr>
                  <w:tcW w:w="4280" w:type="dxa"/>
                  <w:tcBorders>
                    <w:right w:val="single" w:sz="8" w:space="0" w:color="auto"/>
                  </w:tcBorders>
                  <w:vAlign w:val="bottom"/>
                </w:tcPr>
                <w:p w14:paraId="39A16DDA" w14:textId="2B65B655" w:rsidR="0001449C" w:rsidRDefault="0001449C" w:rsidP="0001449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ОО – 1 </w:t>
                  </w:r>
                  <w:r w:rsidR="004A5746">
                    <w:rPr>
                      <w:rFonts w:eastAsia="Times New Roman"/>
                      <w:sz w:val="24"/>
                      <w:szCs w:val="24"/>
                    </w:rPr>
                    <w:t>б., муниц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-2б.,</w:t>
                  </w:r>
                </w:p>
              </w:tc>
            </w:tr>
            <w:tr w:rsidR="0001449C" w14:paraId="7880161E" w14:textId="77777777" w:rsidTr="001F0C44">
              <w:trPr>
                <w:trHeight w:val="274"/>
              </w:trPr>
              <w:tc>
                <w:tcPr>
                  <w:tcW w:w="4280" w:type="dxa"/>
                  <w:tcBorders>
                    <w:right w:val="single" w:sz="8" w:space="0" w:color="auto"/>
                  </w:tcBorders>
                  <w:vAlign w:val="bottom"/>
                </w:tcPr>
                <w:p w14:paraId="7A2BAC5B" w14:textId="11497EEE" w:rsidR="0001449C" w:rsidRDefault="0001449C" w:rsidP="0001449C">
                  <w:pPr>
                    <w:spacing w:line="273" w:lineRule="exac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регионал – 3</w:t>
                  </w:r>
                  <w:r w:rsidR="004A5746">
                    <w:rPr>
                      <w:rFonts w:eastAsia="Times New Roman"/>
                      <w:sz w:val="24"/>
                      <w:szCs w:val="24"/>
                    </w:rPr>
                    <w:t>б., РФ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– 4б.,</w:t>
                  </w:r>
                </w:p>
              </w:tc>
            </w:tr>
          </w:tbl>
          <w:p w14:paraId="09C76443" w14:textId="64986DE3" w:rsidR="000317E2" w:rsidRDefault="000317E2" w:rsidP="0001449C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15E223A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</w:t>
            </w:r>
          </w:p>
        </w:tc>
      </w:tr>
      <w:tr w:rsidR="000317E2" w14:paraId="7E279FAA" w14:textId="77777777" w:rsidTr="004A5746">
        <w:trPr>
          <w:trHeight w:val="25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2036D07" w14:textId="77777777" w:rsidR="000317E2" w:rsidRDefault="000317E2"/>
        </w:tc>
        <w:tc>
          <w:tcPr>
            <w:tcW w:w="1300" w:type="dxa"/>
            <w:vAlign w:val="bottom"/>
          </w:tcPr>
          <w:p w14:paraId="687A7916" w14:textId="77777777" w:rsidR="000317E2" w:rsidRDefault="000317E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3D842F23" w14:textId="77777777" w:rsidR="000317E2" w:rsidRDefault="000317E2"/>
        </w:tc>
        <w:tc>
          <w:tcPr>
            <w:tcW w:w="1880" w:type="dxa"/>
            <w:vAlign w:val="bottom"/>
          </w:tcPr>
          <w:p w14:paraId="13112C02" w14:textId="77777777" w:rsidR="000317E2" w:rsidRDefault="000317E2"/>
        </w:tc>
        <w:tc>
          <w:tcPr>
            <w:tcW w:w="260" w:type="dxa"/>
            <w:vAlign w:val="bottom"/>
          </w:tcPr>
          <w:p w14:paraId="14D1F77C" w14:textId="77777777" w:rsidR="000317E2" w:rsidRDefault="000317E2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61010B5" w14:textId="77777777" w:rsidR="000317E2" w:rsidRDefault="000317E2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15DE697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личных</w:t>
            </w:r>
          </w:p>
        </w:tc>
        <w:tc>
          <w:tcPr>
            <w:tcW w:w="120" w:type="dxa"/>
            <w:vAlign w:val="bottom"/>
          </w:tcPr>
          <w:p w14:paraId="4A640BD7" w14:textId="77777777" w:rsidR="000317E2" w:rsidRDefault="000317E2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14:paraId="7B2720E7" w14:textId="46BC9367" w:rsidR="000317E2" w:rsidRDefault="000317E2" w:rsidP="0001449C">
            <w:pPr>
              <w:ind w:right="4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7262A0B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(общи</w:t>
            </w:r>
          </w:p>
        </w:tc>
      </w:tr>
      <w:tr w:rsidR="000317E2" w14:paraId="397DB20C" w14:textId="77777777" w:rsidTr="004A5746">
        <w:trPr>
          <w:trHeight w:val="25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1253B63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14:paraId="1C641DE8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47DC180F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 w14:paraId="6193DBED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00690332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7AC3E73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5E49ED8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достижений</w:t>
            </w:r>
          </w:p>
        </w:tc>
        <w:tc>
          <w:tcPr>
            <w:tcW w:w="120" w:type="dxa"/>
            <w:vAlign w:val="bottom"/>
          </w:tcPr>
          <w:p w14:paraId="2EAE76E6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76141265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B129969" w14:textId="4B6FAC83" w:rsidR="000317E2" w:rsidRDefault="000317E2">
            <w:pPr>
              <w:spacing w:line="249" w:lineRule="exact"/>
              <w:ind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3944091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й)</w:t>
            </w:r>
          </w:p>
        </w:tc>
      </w:tr>
      <w:tr w:rsidR="000317E2" w14:paraId="36DCCF78" w14:textId="77777777" w:rsidTr="004A5746">
        <w:trPr>
          <w:trHeight w:val="25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624591E" w14:textId="77777777" w:rsidR="000317E2" w:rsidRDefault="000317E2"/>
        </w:tc>
        <w:tc>
          <w:tcPr>
            <w:tcW w:w="1300" w:type="dxa"/>
            <w:vAlign w:val="bottom"/>
          </w:tcPr>
          <w:p w14:paraId="5B7B96CF" w14:textId="77777777" w:rsidR="000317E2" w:rsidRDefault="000317E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2F5564E8" w14:textId="77777777" w:rsidR="000317E2" w:rsidRDefault="000317E2"/>
        </w:tc>
        <w:tc>
          <w:tcPr>
            <w:tcW w:w="1880" w:type="dxa"/>
            <w:vAlign w:val="bottom"/>
          </w:tcPr>
          <w:p w14:paraId="7A0CECB9" w14:textId="77777777" w:rsidR="000317E2" w:rsidRDefault="000317E2"/>
        </w:tc>
        <w:tc>
          <w:tcPr>
            <w:tcW w:w="260" w:type="dxa"/>
            <w:vAlign w:val="bottom"/>
          </w:tcPr>
          <w:p w14:paraId="5CE26A3E" w14:textId="77777777" w:rsidR="000317E2" w:rsidRDefault="000317E2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512C23C" w14:textId="77777777" w:rsidR="000317E2" w:rsidRDefault="000317E2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BB25F58" w14:textId="77777777" w:rsidR="000317E2" w:rsidRDefault="000317E2"/>
        </w:tc>
        <w:tc>
          <w:tcPr>
            <w:tcW w:w="120" w:type="dxa"/>
            <w:vAlign w:val="bottom"/>
          </w:tcPr>
          <w:p w14:paraId="3500B45F" w14:textId="77777777" w:rsidR="000317E2" w:rsidRDefault="000317E2"/>
        </w:tc>
        <w:tc>
          <w:tcPr>
            <w:tcW w:w="200" w:type="dxa"/>
            <w:vAlign w:val="bottom"/>
          </w:tcPr>
          <w:p w14:paraId="77146EA9" w14:textId="77777777" w:rsidR="000317E2" w:rsidRDefault="000317E2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5E6348A" w14:textId="4B167251" w:rsidR="000317E2" w:rsidRDefault="000317E2" w:rsidP="0001449C">
            <w:pPr>
              <w:ind w:right="224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B7A88BE" w14:textId="77777777" w:rsidR="000317E2" w:rsidRDefault="000317E2"/>
        </w:tc>
      </w:tr>
      <w:tr w:rsidR="000317E2" w14:paraId="1DCC5A79" w14:textId="77777777" w:rsidTr="004A5746">
        <w:trPr>
          <w:trHeight w:val="25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00FFE64" w14:textId="77777777" w:rsidR="000317E2" w:rsidRDefault="000317E2"/>
        </w:tc>
        <w:tc>
          <w:tcPr>
            <w:tcW w:w="1300" w:type="dxa"/>
            <w:vAlign w:val="bottom"/>
          </w:tcPr>
          <w:p w14:paraId="109F2D54" w14:textId="77777777" w:rsidR="000317E2" w:rsidRDefault="000317E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459AB1AD" w14:textId="77777777" w:rsidR="000317E2" w:rsidRDefault="000317E2"/>
        </w:tc>
        <w:tc>
          <w:tcPr>
            <w:tcW w:w="1880" w:type="dxa"/>
            <w:vAlign w:val="bottom"/>
          </w:tcPr>
          <w:p w14:paraId="5A9F2299" w14:textId="77777777" w:rsidR="000317E2" w:rsidRDefault="000317E2"/>
        </w:tc>
        <w:tc>
          <w:tcPr>
            <w:tcW w:w="260" w:type="dxa"/>
            <w:vAlign w:val="bottom"/>
          </w:tcPr>
          <w:p w14:paraId="25FF1EE0" w14:textId="77777777" w:rsidR="000317E2" w:rsidRDefault="000317E2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750424E" w14:textId="77777777" w:rsidR="000317E2" w:rsidRDefault="000317E2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D0C7663" w14:textId="77777777" w:rsidR="000317E2" w:rsidRDefault="000317E2"/>
        </w:tc>
        <w:tc>
          <w:tcPr>
            <w:tcW w:w="120" w:type="dxa"/>
            <w:vAlign w:val="bottom"/>
          </w:tcPr>
          <w:p w14:paraId="12269BD2" w14:textId="77777777" w:rsidR="000317E2" w:rsidRDefault="000317E2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14:paraId="6E347179" w14:textId="7A738532" w:rsidR="000317E2" w:rsidRDefault="000317E2">
            <w:pPr>
              <w:ind w:right="4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6CF212E9" w14:textId="77777777" w:rsidR="000317E2" w:rsidRDefault="000317E2"/>
        </w:tc>
      </w:tr>
      <w:tr w:rsidR="000317E2" w14:paraId="7FC109CE" w14:textId="77777777" w:rsidTr="004A5746">
        <w:trPr>
          <w:trHeight w:val="8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67E178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7E592C85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DD70A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33FF63B0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7A03499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EAD5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DDC8B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2A2A1D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42719F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1C957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EC38E" w14:textId="77777777" w:rsidR="000317E2" w:rsidRDefault="000317E2">
            <w:pPr>
              <w:rPr>
                <w:sz w:val="24"/>
                <w:szCs w:val="24"/>
              </w:rPr>
            </w:pPr>
          </w:p>
        </w:tc>
      </w:tr>
    </w:tbl>
    <w:p w14:paraId="2BA22144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60862CA9">
          <v:rect id="Shape 15" o:spid="_x0000_s1040" style="position:absolute;margin-left:502.65pt;margin-top:-120.5pt;width:.95pt;height:1pt;z-index:-251609088;visibility:visible;mso-wrap-distance-left:0;mso-wrap-distance-right:0;mso-position-horizontal-relative:text;mso-position-vertical-relative:text" o:allowincell="f" fillcolor="black" stroked="f"/>
        </w:pict>
      </w:r>
    </w:p>
    <w:p w14:paraId="05E30A3E" w14:textId="77777777" w:rsidR="000317E2" w:rsidRDefault="000317E2">
      <w:pPr>
        <w:spacing w:line="253" w:lineRule="exact"/>
        <w:rPr>
          <w:sz w:val="20"/>
          <w:szCs w:val="20"/>
        </w:rPr>
      </w:pPr>
    </w:p>
    <w:p w14:paraId="6802C334" w14:textId="77777777" w:rsidR="004A5746" w:rsidRDefault="004A5746">
      <w:pPr>
        <w:spacing w:line="253" w:lineRule="exact"/>
        <w:rPr>
          <w:sz w:val="20"/>
          <w:szCs w:val="20"/>
        </w:rPr>
      </w:pPr>
    </w:p>
    <w:p w14:paraId="4D079B80" w14:textId="77777777" w:rsidR="004A5746" w:rsidRDefault="004A5746">
      <w:pPr>
        <w:spacing w:line="253" w:lineRule="exact"/>
        <w:rPr>
          <w:sz w:val="20"/>
          <w:szCs w:val="20"/>
        </w:rPr>
      </w:pPr>
    </w:p>
    <w:p w14:paraId="37E54FC6" w14:textId="77777777" w:rsidR="004A5746" w:rsidRDefault="004A5746">
      <w:pPr>
        <w:spacing w:line="253" w:lineRule="exact"/>
        <w:rPr>
          <w:sz w:val="20"/>
          <w:szCs w:val="20"/>
        </w:rPr>
      </w:pPr>
    </w:p>
    <w:p w14:paraId="156D7B64" w14:textId="77777777" w:rsidR="004A5746" w:rsidRPr="004A5746" w:rsidRDefault="004A5746" w:rsidP="004A5746">
      <w:pPr>
        <w:tabs>
          <w:tab w:val="left" w:pos="540"/>
        </w:tabs>
        <w:rPr>
          <w:rFonts w:eastAsia="Times New Roman"/>
          <w:b/>
          <w:bCs/>
          <w:sz w:val="24"/>
          <w:szCs w:val="24"/>
        </w:rPr>
      </w:pPr>
    </w:p>
    <w:p w14:paraId="720CAC82" w14:textId="77777777" w:rsidR="000317E2" w:rsidRDefault="001E094C" w:rsidP="00E70B17">
      <w:pPr>
        <w:numPr>
          <w:ilvl w:val="0"/>
          <w:numId w:val="47"/>
        </w:numPr>
        <w:tabs>
          <w:tab w:val="left" w:pos="540"/>
        </w:tabs>
        <w:ind w:left="54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Участие во внедрении инновационных программ, проектов.</w:t>
      </w:r>
    </w:p>
    <w:p w14:paraId="6B42FC12" w14:textId="77777777" w:rsidR="000317E2" w:rsidRDefault="000317E2">
      <w:pPr>
        <w:spacing w:line="10" w:lineRule="exact"/>
        <w:rPr>
          <w:sz w:val="20"/>
          <w:szCs w:val="20"/>
        </w:rPr>
      </w:pPr>
    </w:p>
    <w:p w14:paraId="03CD40B2" w14:textId="77777777" w:rsidR="000317E2" w:rsidRDefault="001E094C">
      <w:pPr>
        <w:spacing w:line="235" w:lineRule="auto"/>
        <w:ind w:left="540" w:right="1220" w:hanging="35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3.1.Участие в деятельности творческих рабочих групп (проектных, творческих методических и пр.).</w:t>
      </w:r>
    </w:p>
    <w:p w14:paraId="74378D68" w14:textId="77777777" w:rsidR="000317E2" w:rsidRDefault="000317E2">
      <w:pPr>
        <w:spacing w:line="2" w:lineRule="exact"/>
        <w:rPr>
          <w:sz w:val="20"/>
          <w:szCs w:val="20"/>
        </w:rPr>
      </w:pPr>
    </w:p>
    <w:p w14:paraId="47A33C57" w14:textId="77777777" w:rsidR="000317E2" w:rsidRDefault="000317E2">
      <w:pPr>
        <w:sectPr w:rsidR="000317E2">
          <w:pgSz w:w="11900" w:h="16838"/>
          <w:pgMar w:top="829" w:right="704" w:bottom="149" w:left="1140" w:header="0" w:footer="0" w:gutter="0"/>
          <w:cols w:space="720" w:equalWidth="0">
            <w:col w:w="10060"/>
          </w:cols>
        </w:sectPr>
      </w:pPr>
    </w:p>
    <w:tbl>
      <w:tblPr>
        <w:tblpPr w:leftFromText="180" w:rightFromText="180" w:vertAnchor="text" w:horzAnchor="margin" w:tblpXSpec="center" w:tblpY="129"/>
        <w:tblW w:w="99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653"/>
        <w:gridCol w:w="7"/>
        <w:gridCol w:w="1993"/>
        <w:gridCol w:w="7"/>
        <w:gridCol w:w="3593"/>
        <w:gridCol w:w="7"/>
        <w:gridCol w:w="1793"/>
        <w:gridCol w:w="7"/>
        <w:gridCol w:w="873"/>
        <w:gridCol w:w="7"/>
      </w:tblGrid>
      <w:tr w:rsidR="004A5746" w14:paraId="20839A00" w14:textId="77777777" w:rsidTr="004A5746">
        <w:trPr>
          <w:gridAfter w:val="1"/>
          <w:wAfter w:w="7" w:type="dxa"/>
          <w:trHeight w:val="248"/>
        </w:trPr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858DD45" w14:textId="77777777" w:rsidR="004A5746" w:rsidRDefault="004A5746" w:rsidP="004A5746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Содержание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2D6599" w14:textId="77777777" w:rsidR="004A5746" w:rsidRDefault="004A5746" w:rsidP="004A5746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Результат,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9F8E01" w14:textId="77777777" w:rsidR="004A5746" w:rsidRDefault="004A5746" w:rsidP="004A5746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Вид педагогической продукции,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1773BC" w14:textId="77777777" w:rsidR="004A5746" w:rsidRDefault="004A5746" w:rsidP="004A5746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Комплекты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BFD60D" w14:textId="77777777" w:rsidR="004A5746" w:rsidRDefault="004A5746" w:rsidP="004A5746">
            <w:pPr>
              <w:spacing w:line="248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Рейт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4A5746" w14:paraId="49297308" w14:textId="77777777" w:rsidTr="004A5746">
        <w:trPr>
          <w:gridAfter w:val="1"/>
          <w:wAfter w:w="7" w:type="dxa"/>
          <w:trHeight w:val="247"/>
        </w:trPr>
        <w:tc>
          <w:tcPr>
            <w:tcW w:w="1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B7AD6A" w14:textId="77777777" w:rsidR="004A5746" w:rsidRDefault="004A5746" w:rsidP="004A574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реализованной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4BD48" w14:textId="77777777" w:rsidR="004A5746" w:rsidRDefault="004A5746" w:rsidP="004A574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отражающий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E6413" w14:textId="77777777" w:rsidR="004A5746" w:rsidRDefault="004A5746" w:rsidP="004A574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обеспечивающий получение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1FC7B" w14:textId="77777777" w:rsidR="004A5746" w:rsidRDefault="004A5746" w:rsidP="004A574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заданий по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FAA6A" w14:textId="77777777" w:rsidR="004A5746" w:rsidRDefault="004A5746" w:rsidP="004A5746">
            <w:pPr>
              <w:rPr>
                <w:sz w:val="21"/>
                <w:szCs w:val="21"/>
              </w:rPr>
            </w:pPr>
          </w:p>
        </w:tc>
      </w:tr>
      <w:tr w:rsidR="004A5746" w14:paraId="7E8857AF" w14:textId="77777777" w:rsidTr="004A5746">
        <w:trPr>
          <w:gridBefore w:val="1"/>
          <w:wBefore w:w="7" w:type="dxa"/>
          <w:trHeight w:val="266"/>
        </w:trPr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62EE188" w14:textId="77777777" w:rsidR="004A5746" w:rsidRDefault="004A5746" w:rsidP="004A574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деятельности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8F0043" w14:textId="77777777" w:rsidR="004A5746" w:rsidRDefault="004A5746" w:rsidP="004A57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конкретный вклад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09ECB9" w14:textId="77777777" w:rsidR="004A5746" w:rsidRDefault="004A5746" w:rsidP="004A57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результата: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CB3BA3" w14:textId="77777777" w:rsidR="004A5746" w:rsidRDefault="004A5746" w:rsidP="004A57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отдельным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BBD287" w14:textId="77777777" w:rsidR="004A5746" w:rsidRDefault="004A5746" w:rsidP="004A574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Балл</w:t>
            </w:r>
          </w:p>
        </w:tc>
      </w:tr>
      <w:tr w:rsidR="004A5746" w14:paraId="1D1F8C3A" w14:textId="77777777" w:rsidTr="004A5746">
        <w:trPr>
          <w:gridBefore w:val="1"/>
          <w:wBefore w:w="7" w:type="dxa"/>
          <w:trHeight w:val="254"/>
        </w:trPr>
        <w:tc>
          <w:tcPr>
            <w:tcW w:w="1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98E230" w14:textId="77777777" w:rsidR="004A5746" w:rsidRDefault="004A5746" w:rsidP="004A5746"/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372A30F7" w14:textId="77777777" w:rsidR="004A5746" w:rsidRDefault="004A5746" w:rsidP="004A574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 развитие ОУ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14:paraId="68A5524A" w14:textId="77777777" w:rsidR="004A5746" w:rsidRDefault="004A5746" w:rsidP="004A574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комплекты заданий по отдельным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2952C391" w14:textId="77777777" w:rsidR="004A5746" w:rsidRDefault="004A5746" w:rsidP="004A574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темам,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14:paraId="67254D9E" w14:textId="77777777" w:rsidR="004A5746" w:rsidRDefault="004A5746" w:rsidP="004A5746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(общи</w:t>
            </w:r>
          </w:p>
        </w:tc>
      </w:tr>
      <w:tr w:rsidR="004A5746" w14:paraId="44C136EA" w14:textId="77777777" w:rsidTr="004A5746">
        <w:trPr>
          <w:gridBefore w:val="1"/>
          <w:wBefore w:w="7" w:type="dxa"/>
          <w:trHeight w:val="258"/>
        </w:trPr>
        <w:tc>
          <w:tcPr>
            <w:tcW w:w="1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536123" w14:textId="77777777" w:rsidR="004A5746" w:rsidRDefault="004A5746" w:rsidP="004A5746"/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3FC27446" w14:textId="77777777" w:rsidR="004A5746" w:rsidRDefault="004A5746" w:rsidP="004A5746"/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14:paraId="21F3853D" w14:textId="77777777" w:rsidR="004A5746" w:rsidRDefault="004A5746" w:rsidP="004A574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темам, методические рекомендации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164B268A" w14:textId="77777777" w:rsidR="004A5746" w:rsidRDefault="004A5746" w:rsidP="004A574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методические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14:paraId="5C124A82" w14:textId="77777777" w:rsidR="004A5746" w:rsidRDefault="004A5746" w:rsidP="004A574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й)</w:t>
            </w:r>
          </w:p>
        </w:tc>
      </w:tr>
      <w:tr w:rsidR="004A5746" w14:paraId="111AB89A" w14:textId="77777777" w:rsidTr="004A5746">
        <w:trPr>
          <w:gridBefore w:val="1"/>
          <w:wBefore w:w="7" w:type="dxa"/>
          <w:trHeight w:val="241"/>
        </w:trPr>
        <w:tc>
          <w:tcPr>
            <w:tcW w:w="1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64991B" w14:textId="77777777" w:rsidR="004A5746" w:rsidRDefault="004A5746" w:rsidP="004A574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05528272" w14:textId="77777777" w:rsidR="004A5746" w:rsidRDefault="004A5746" w:rsidP="004A574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14:paraId="4962F687" w14:textId="77777777" w:rsidR="004A5746" w:rsidRDefault="004A5746" w:rsidP="004A574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– 1б.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74986BD6" w14:textId="77777777" w:rsidR="004A5746" w:rsidRDefault="004A5746" w:rsidP="004A574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рекомендации –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14:paraId="166DE5EF" w14:textId="77777777" w:rsidR="004A5746" w:rsidRDefault="004A5746" w:rsidP="004A5746">
            <w:pPr>
              <w:rPr>
                <w:sz w:val="20"/>
                <w:szCs w:val="20"/>
              </w:rPr>
            </w:pPr>
          </w:p>
        </w:tc>
      </w:tr>
      <w:tr w:rsidR="004A5746" w14:paraId="3F4F5390" w14:textId="77777777" w:rsidTr="004A5746">
        <w:trPr>
          <w:gridBefore w:val="1"/>
          <w:wBefore w:w="7" w:type="dxa"/>
          <w:trHeight w:val="246"/>
        </w:trPr>
        <w:tc>
          <w:tcPr>
            <w:tcW w:w="1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896F4" w14:textId="77777777" w:rsidR="004A5746" w:rsidRDefault="004A5746" w:rsidP="004A5746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3533F285" w14:textId="77777777" w:rsidR="004A5746" w:rsidRDefault="004A5746" w:rsidP="004A5746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14:paraId="24EBB707" w14:textId="77777777" w:rsidR="004A5746" w:rsidRDefault="004A5746" w:rsidP="004A5746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УМК по дисциплине, комплексное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01D951CD" w14:textId="77777777" w:rsidR="004A5746" w:rsidRDefault="004A5746" w:rsidP="004A5746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1б.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14:paraId="0923D92D" w14:textId="77777777" w:rsidR="004A5746" w:rsidRDefault="004A5746" w:rsidP="004A5746">
            <w:pPr>
              <w:rPr>
                <w:sz w:val="21"/>
                <w:szCs w:val="21"/>
              </w:rPr>
            </w:pPr>
          </w:p>
        </w:tc>
      </w:tr>
      <w:tr w:rsidR="004A5746" w14:paraId="769C2042" w14:textId="77777777" w:rsidTr="004A5746">
        <w:trPr>
          <w:gridBefore w:val="1"/>
          <w:wBefore w:w="7" w:type="dxa"/>
          <w:trHeight w:val="254"/>
        </w:trPr>
        <w:tc>
          <w:tcPr>
            <w:tcW w:w="1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59F55" w14:textId="77777777" w:rsidR="004A5746" w:rsidRDefault="004A5746" w:rsidP="004A5746"/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46FE5D3D" w14:textId="77777777" w:rsidR="004A5746" w:rsidRDefault="004A5746" w:rsidP="004A5746"/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14:paraId="274BD370" w14:textId="77777777" w:rsidR="004A5746" w:rsidRDefault="004A5746" w:rsidP="004A57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 обеспечение – 2 б.,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22FB4735" w14:textId="77777777" w:rsidR="004A5746" w:rsidRDefault="004A5746" w:rsidP="004A57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УМК по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14:paraId="1CE775BA" w14:textId="77777777" w:rsidR="004A5746" w:rsidRDefault="004A5746" w:rsidP="004A5746"/>
        </w:tc>
      </w:tr>
      <w:tr w:rsidR="004A5746" w14:paraId="706DEDF6" w14:textId="77777777" w:rsidTr="004A5746">
        <w:trPr>
          <w:gridBefore w:val="1"/>
          <w:wBefore w:w="7" w:type="dxa"/>
          <w:trHeight w:val="254"/>
        </w:trPr>
        <w:tc>
          <w:tcPr>
            <w:tcW w:w="1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E6CF3" w14:textId="77777777" w:rsidR="004A5746" w:rsidRDefault="004A5746" w:rsidP="004A5746"/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18F6928D" w14:textId="77777777" w:rsidR="004A5746" w:rsidRDefault="004A5746" w:rsidP="004A5746"/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14:paraId="4660F0C2" w14:textId="77777777" w:rsidR="004A5746" w:rsidRDefault="004A5746" w:rsidP="004A57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материалы сопровождения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10010B89" w14:textId="77777777" w:rsidR="004A5746" w:rsidRDefault="004A5746" w:rsidP="004A57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дисциплине,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14:paraId="13243E12" w14:textId="77777777" w:rsidR="004A5746" w:rsidRDefault="004A5746" w:rsidP="004A5746"/>
        </w:tc>
      </w:tr>
      <w:tr w:rsidR="004A5746" w14:paraId="4484B886" w14:textId="77777777" w:rsidTr="004A5746">
        <w:trPr>
          <w:gridBefore w:val="1"/>
          <w:wBefore w:w="7" w:type="dxa"/>
          <w:trHeight w:val="250"/>
        </w:trPr>
        <w:tc>
          <w:tcPr>
            <w:tcW w:w="1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EE3C3" w14:textId="77777777" w:rsidR="004A5746" w:rsidRDefault="004A5746" w:rsidP="004A5746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2184912D" w14:textId="77777777" w:rsidR="004A5746" w:rsidRDefault="004A5746" w:rsidP="004A5746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14:paraId="75C21CF2" w14:textId="77777777" w:rsidR="004A5746" w:rsidRDefault="004A5746" w:rsidP="004A574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(программы, аналитика и т.п.) – 3 б.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32DD798F" w14:textId="77777777" w:rsidR="004A5746" w:rsidRDefault="004A5746" w:rsidP="004A574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комплексное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14:paraId="758D3059" w14:textId="77777777" w:rsidR="004A5746" w:rsidRDefault="004A5746" w:rsidP="004A5746">
            <w:pPr>
              <w:rPr>
                <w:sz w:val="21"/>
                <w:szCs w:val="21"/>
              </w:rPr>
            </w:pPr>
          </w:p>
        </w:tc>
      </w:tr>
      <w:tr w:rsidR="004A5746" w14:paraId="271E5EBE" w14:textId="77777777" w:rsidTr="004A5746">
        <w:trPr>
          <w:gridBefore w:val="1"/>
          <w:wBefore w:w="7" w:type="dxa"/>
          <w:trHeight w:val="254"/>
        </w:trPr>
        <w:tc>
          <w:tcPr>
            <w:tcW w:w="1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A7BFA0" w14:textId="77777777" w:rsidR="004A5746" w:rsidRDefault="004A5746" w:rsidP="004A5746"/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686F39E2" w14:textId="77777777" w:rsidR="004A5746" w:rsidRDefault="004A5746" w:rsidP="004A5746"/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14:paraId="0E0C8E5D" w14:textId="77777777" w:rsidR="004A5746" w:rsidRDefault="004A5746" w:rsidP="004A5746"/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12BE318C" w14:textId="77777777" w:rsidR="004A5746" w:rsidRDefault="004A5746" w:rsidP="004A57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14:paraId="257F7E56" w14:textId="77777777" w:rsidR="004A5746" w:rsidRDefault="004A5746" w:rsidP="004A5746"/>
        </w:tc>
      </w:tr>
      <w:tr w:rsidR="004A5746" w14:paraId="6FE7DA62" w14:textId="77777777" w:rsidTr="004A5746">
        <w:trPr>
          <w:gridBefore w:val="1"/>
          <w:wBefore w:w="7" w:type="dxa"/>
          <w:trHeight w:val="254"/>
        </w:trPr>
        <w:tc>
          <w:tcPr>
            <w:tcW w:w="1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256D06" w14:textId="77777777" w:rsidR="004A5746" w:rsidRDefault="004A5746" w:rsidP="004A5746"/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5DD45C64" w14:textId="77777777" w:rsidR="004A5746" w:rsidRDefault="004A5746" w:rsidP="004A5746"/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14:paraId="36E940AB" w14:textId="77777777" w:rsidR="004A5746" w:rsidRDefault="004A5746" w:rsidP="004A5746"/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2D62BFE2" w14:textId="77777777" w:rsidR="004A5746" w:rsidRDefault="004A5746" w:rsidP="004A57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– 2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14:paraId="4067F9D3" w14:textId="77777777" w:rsidR="004A5746" w:rsidRDefault="004A5746" w:rsidP="004A5746"/>
        </w:tc>
      </w:tr>
      <w:tr w:rsidR="004A5746" w14:paraId="41DB0988" w14:textId="77777777" w:rsidTr="004A5746">
        <w:trPr>
          <w:gridBefore w:val="1"/>
          <w:wBefore w:w="7" w:type="dxa"/>
          <w:trHeight w:val="255"/>
        </w:trPr>
        <w:tc>
          <w:tcPr>
            <w:tcW w:w="16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B1CD6D" w14:textId="77777777" w:rsidR="004A5746" w:rsidRDefault="004A5746" w:rsidP="004A5746"/>
        </w:tc>
        <w:tc>
          <w:tcPr>
            <w:tcW w:w="20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C2290C3" w14:textId="77777777" w:rsidR="004A5746" w:rsidRDefault="004A5746" w:rsidP="004A5746"/>
        </w:tc>
        <w:tc>
          <w:tcPr>
            <w:tcW w:w="36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5184B3B" w14:textId="77777777" w:rsidR="004A5746" w:rsidRDefault="004A5746" w:rsidP="004A5746"/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00AC75C" w14:textId="77777777" w:rsidR="004A5746" w:rsidRDefault="004A5746" w:rsidP="004A5746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б.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88F05B7" w14:textId="77777777" w:rsidR="004A5746" w:rsidRDefault="004A5746" w:rsidP="004A5746"/>
        </w:tc>
      </w:tr>
    </w:tbl>
    <w:p w14:paraId="5298FB1F" w14:textId="77777777" w:rsidR="004A5746" w:rsidRDefault="004A5746" w:rsidP="004A5746">
      <w:pPr>
        <w:spacing w:line="235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3.2.Организация форм профессионального общения по проблеме инновационного проекта.</w:t>
      </w:r>
    </w:p>
    <w:p w14:paraId="51E6AC4D" w14:textId="77777777" w:rsidR="004A5746" w:rsidRDefault="004A5746" w:rsidP="004A5746">
      <w:pPr>
        <w:spacing w:line="1" w:lineRule="exact"/>
        <w:rPr>
          <w:sz w:val="20"/>
          <w:szCs w:val="20"/>
        </w:rPr>
      </w:pPr>
    </w:p>
    <w:tbl>
      <w:tblPr>
        <w:tblW w:w="9947" w:type="dxa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60"/>
        <w:gridCol w:w="360"/>
        <w:gridCol w:w="780"/>
        <w:gridCol w:w="260"/>
        <w:gridCol w:w="620"/>
        <w:gridCol w:w="2543"/>
        <w:gridCol w:w="1820"/>
        <w:gridCol w:w="164"/>
        <w:gridCol w:w="40"/>
        <w:gridCol w:w="800"/>
        <w:gridCol w:w="40"/>
      </w:tblGrid>
      <w:tr w:rsidR="004A5746" w14:paraId="15523273" w14:textId="77777777" w:rsidTr="004A5746">
        <w:trPr>
          <w:trHeight w:val="264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96CF039" w14:textId="77777777" w:rsidR="004A5746" w:rsidRDefault="004A5746" w:rsidP="001F0C4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4883EA" w14:textId="77777777" w:rsidR="004A5746" w:rsidRDefault="004A5746" w:rsidP="001F0C4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Результат,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14:paraId="0FF96D3F" w14:textId="77777777" w:rsidR="004A5746" w:rsidRDefault="004A5746" w:rsidP="001F0C44"/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14:paraId="6EE0B711" w14:textId="77777777" w:rsidR="004A5746" w:rsidRDefault="004A5746" w:rsidP="001F0C44"/>
        </w:tc>
        <w:tc>
          <w:tcPr>
            <w:tcW w:w="25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DC0C53" w14:textId="77777777" w:rsidR="004A5746" w:rsidRDefault="004A5746" w:rsidP="001F0C44"/>
        </w:tc>
        <w:tc>
          <w:tcPr>
            <w:tcW w:w="1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D19D73" w14:textId="77777777" w:rsidR="004A5746" w:rsidRDefault="004A5746" w:rsidP="001F0C4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Уровень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2D9221B1" w14:textId="77777777" w:rsidR="004A5746" w:rsidRDefault="004A5746" w:rsidP="001F0C44"/>
        </w:tc>
        <w:tc>
          <w:tcPr>
            <w:tcW w:w="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233FC4" w14:textId="77777777" w:rsidR="004A5746" w:rsidRDefault="004A5746" w:rsidP="001F0C44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Рейт</w:t>
            </w:r>
            <w:proofErr w:type="spellEnd"/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.</w:t>
            </w:r>
          </w:p>
        </w:tc>
      </w:tr>
      <w:tr w:rsidR="004A5746" w14:paraId="694D6031" w14:textId="77777777" w:rsidTr="004A5746">
        <w:trPr>
          <w:trHeight w:val="273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61D01" w14:textId="77777777" w:rsidR="004A5746" w:rsidRDefault="004A5746" w:rsidP="001F0C44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реализованно</w:t>
            </w:r>
            <w:proofErr w:type="spellEnd"/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14:paraId="21735DD2" w14:textId="77777777" w:rsidR="004A5746" w:rsidRDefault="004A5746" w:rsidP="001F0C4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отражающий</w:t>
            </w:r>
          </w:p>
        </w:tc>
        <w:tc>
          <w:tcPr>
            <w:tcW w:w="260" w:type="dxa"/>
            <w:vAlign w:val="bottom"/>
          </w:tcPr>
          <w:p w14:paraId="61E30C71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14:paraId="5E612C02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50E22437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tcBorders>
              <w:right w:val="single" w:sz="8" w:space="0" w:color="auto"/>
            </w:tcBorders>
            <w:vAlign w:val="bottom"/>
          </w:tcPr>
          <w:p w14:paraId="0E942381" w14:textId="77777777" w:rsidR="004A5746" w:rsidRDefault="004A5746" w:rsidP="001F0C4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предъявления</w:t>
            </w:r>
          </w:p>
        </w:tc>
        <w:tc>
          <w:tcPr>
            <w:tcW w:w="40" w:type="dxa"/>
            <w:vAlign w:val="bottom"/>
          </w:tcPr>
          <w:p w14:paraId="6422D750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27AB14E5" w14:textId="77777777" w:rsidR="004A5746" w:rsidRDefault="004A5746" w:rsidP="001F0C4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Балл</w:t>
            </w:r>
          </w:p>
        </w:tc>
      </w:tr>
      <w:tr w:rsidR="004A5746" w14:paraId="2A322574" w14:textId="77777777" w:rsidTr="004A574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0312F" w14:textId="77777777" w:rsidR="004A5746" w:rsidRDefault="004A5746" w:rsidP="001F0C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й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14:paraId="631BBBCD" w14:textId="77777777" w:rsidR="004A5746" w:rsidRDefault="004A5746" w:rsidP="001F0C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конкретный</w:t>
            </w:r>
          </w:p>
        </w:tc>
        <w:tc>
          <w:tcPr>
            <w:tcW w:w="260" w:type="dxa"/>
            <w:vAlign w:val="bottom"/>
          </w:tcPr>
          <w:p w14:paraId="3A009E9C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4D1992B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37EDDFF0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8" w:space="0" w:color="auto"/>
            </w:tcBorders>
            <w:vAlign w:val="bottom"/>
          </w:tcPr>
          <w:p w14:paraId="3BB4C172" w14:textId="77777777" w:rsidR="004A5746" w:rsidRDefault="004A5746" w:rsidP="001F0C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опыта</w:t>
            </w:r>
          </w:p>
        </w:tc>
        <w:tc>
          <w:tcPr>
            <w:tcW w:w="40" w:type="dxa"/>
            <w:vAlign w:val="bottom"/>
          </w:tcPr>
          <w:p w14:paraId="206E024A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375A9C7C" w14:textId="77777777" w:rsidR="004A5746" w:rsidRDefault="004A5746" w:rsidP="001F0C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(общи</w:t>
            </w:r>
          </w:p>
        </w:tc>
      </w:tr>
      <w:tr w:rsidR="004A5746" w14:paraId="2C5BA50D" w14:textId="77777777" w:rsidTr="004A574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395E6" w14:textId="77777777" w:rsidR="004A5746" w:rsidRDefault="004A5746" w:rsidP="001F0C44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деятельност</w:t>
            </w:r>
            <w:proofErr w:type="spellEnd"/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14:paraId="302A92B0" w14:textId="77777777" w:rsidR="004A5746" w:rsidRDefault="004A5746" w:rsidP="001F0C4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вклад в развитие</w:t>
            </w:r>
          </w:p>
        </w:tc>
        <w:tc>
          <w:tcPr>
            <w:tcW w:w="260" w:type="dxa"/>
            <w:vAlign w:val="bottom"/>
          </w:tcPr>
          <w:p w14:paraId="6C4A469F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14:paraId="7884360C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031A66F8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tcBorders>
              <w:right w:val="single" w:sz="8" w:space="0" w:color="auto"/>
            </w:tcBorders>
            <w:vAlign w:val="bottom"/>
          </w:tcPr>
          <w:p w14:paraId="26ECEE45" w14:textId="77777777" w:rsidR="004A5746" w:rsidRDefault="004A5746" w:rsidP="001F0C4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ОУ – 1 б.,</w:t>
            </w:r>
          </w:p>
        </w:tc>
        <w:tc>
          <w:tcPr>
            <w:tcW w:w="40" w:type="dxa"/>
            <w:vAlign w:val="bottom"/>
          </w:tcPr>
          <w:p w14:paraId="6A7D8D0E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6D994792" w14:textId="77777777" w:rsidR="004A5746" w:rsidRDefault="004A5746" w:rsidP="001F0C4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й)</w:t>
            </w:r>
          </w:p>
        </w:tc>
      </w:tr>
      <w:tr w:rsidR="004A5746" w14:paraId="2ACD5664" w14:textId="77777777" w:rsidTr="004A574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7A4AF" w14:textId="77777777" w:rsidR="004A5746" w:rsidRDefault="004A5746" w:rsidP="001F0C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и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14:paraId="35D5B9EC" w14:textId="77777777" w:rsidR="004A5746" w:rsidRDefault="004A5746" w:rsidP="001F0C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образовательног</w:t>
            </w:r>
            <w:proofErr w:type="spellEnd"/>
          </w:p>
        </w:tc>
        <w:tc>
          <w:tcPr>
            <w:tcW w:w="260" w:type="dxa"/>
            <w:vAlign w:val="bottom"/>
          </w:tcPr>
          <w:p w14:paraId="634A5F3C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37346C18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7123B2C0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8" w:space="0" w:color="auto"/>
            </w:tcBorders>
            <w:vAlign w:val="bottom"/>
          </w:tcPr>
          <w:p w14:paraId="018D6E62" w14:textId="4B9733BF" w:rsidR="004A5746" w:rsidRDefault="004A5746" w:rsidP="001F0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9D0582E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38D3A77E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</w:tr>
      <w:tr w:rsidR="004A5746" w14:paraId="666E331F" w14:textId="77777777" w:rsidTr="004A574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7812BF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14:paraId="7373E9BF" w14:textId="77777777" w:rsidR="004A5746" w:rsidRDefault="004A5746" w:rsidP="001F0C4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 сообщества</w:t>
            </w:r>
          </w:p>
        </w:tc>
        <w:tc>
          <w:tcPr>
            <w:tcW w:w="260" w:type="dxa"/>
            <w:vAlign w:val="bottom"/>
          </w:tcPr>
          <w:p w14:paraId="40DB45B7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14:paraId="370E44BD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396FD689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tcBorders>
              <w:right w:val="single" w:sz="8" w:space="0" w:color="auto"/>
            </w:tcBorders>
            <w:vAlign w:val="bottom"/>
          </w:tcPr>
          <w:p w14:paraId="12861160" w14:textId="29213B3E" w:rsidR="004A5746" w:rsidRDefault="004A5746" w:rsidP="001F0C44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-</w:t>
            </w:r>
          </w:p>
        </w:tc>
        <w:tc>
          <w:tcPr>
            <w:tcW w:w="40" w:type="dxa"/>
            <w:vAlign w:val="bottom"/>
          </w:tcPr>
          <w:p w14:paraId="3C554DEB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2F9AF322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</w:tr>
      <w:tr w:rsidR="004A5746" w14:paraId="5C9B6362" w14:textId="77777777" w:rsidTr="004A5746">
        <w:trPr>
          <w:trHeight w:val="27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AC08F3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EE02034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7404122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70F91D0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B59B7F3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0BF2A186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762B46A7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8" w:space="0" w:color="auto"/>
            </w:tcBorders>
            <w:vAlign w:val="bottom"/>
          </w:tcPr>
          <w:p w14:paraId="75425E9D" w14:textId="77777777" w:rsidR="004A5746" w:rsidRDefault="004A5746" w:rsidP="001F0C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1,5б.,</w:t>
            </w:r>
          </w:p>
        </w:tc>
        <w:tc>
          <w:tcPr>
            <w:tcW w:w="40" w:type="dxa"/>
            <w:vAlign w:val="bottom"/>
          </w:tcPr>
          <w:p w14:paraId="0E34A73F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1500D942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</w:tr>
      <w:tr w:rsidR="004A5746" w14:paraId="70252CB9" w14:textId="77777777" w:rsidTr="004A574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409F76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5A324B2E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567B1154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4A54B9C1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2F66ECB8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14:paraId="1A940CE3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3CBF233A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tcBorders>
              <w:right w:val="single" w:sz="8" w:space="0" w:color="auto"/>
            </w:tcBorders>
            <w:vAlign w:val="bottom"/>
          </w:tcPr>
          <w:p w14:paraId="0BB73BD8" w14:textId="179ADC44" w:rsidR="004A5746" w:rsidRDefault="004A5746" w:rsidP="001F0C44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Регион. – 2 б.,</w:t>
            </w:r>
          </w:p>
        </w:tc>
        <w:tc>
          <w:tcPr>
            <w:tcW w:w="40" w:type="dxa"/>
            <w:vAlign w:val="bottom"/>
          </w:tcPr>
          <w:p w14:paraId="0F7F83CC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29EFD0AC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</w:tr>
      <w:tr w:rsidR="004A5746" w14:paraId="1C948BF6" w14:textId="77777777" w:rsidTr="004A574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1B808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76DEA70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EC7BB3B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3F669988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E1CBABD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0F34D7AE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7942DAB7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8" w:space="0" w:color="auto"/>
            </w:tcBorders>
            <w:vAlign w:val="bottom"/>
          </w:tcPr>
          <w:p w14:paraId="14CD9AA4" w14:textId="77777777" w:rsidR="004A5746" w:rsidRDefault="004A5746" w:rsidP="001F0C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РФ – 2,5 б.,</w:t>
            </w:r>
          </w:p>
        </w:tc>
        <w:tc>
          <w:tcPr>
            <w:tcW w:w="40" w:type="dxa"/>
            <w:vAlign w:val="bottom"/>
          </w:tcPr>
          <w:p w14:paraId="2EB2384E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0626E10E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</w:tr>
      <w:tr w:rsidR="004A5746" w14:paraId="7B764F9E" w14:textId="77777777" w:rsidTr="004A574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A26D9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2B411B70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7BC671E6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070C7912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048D6C67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14:paraId="40845C1F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30CEEDA6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tcBorders>
              <w:right w:val="single" w:sz="8" w:space="0" w:color="auto"/>
            </w:tcBorders>
            <w:vAlign w:val="bottom"/>
          </w:tcPr>
          <w:p w14:paraId="0D7FD1B9" w14:textId="5B6B0ABB" w:rsidR="004A5746" w:rsidRDefault="004A5746" w:rsidP="001F0C4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</w:t>
            </w:r>
          </w:p>
        </w:tc>
        <w:tc>
          <w:tcPr>
            <w:tcW w:w="40" w:type="dxa"/>
            <w:vAlign w:val="bottom"/>
          </w:tcPr>
          <w:p w14:paraId="7B9D6691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6074CA00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</w:tr>
      <w:tr w:rsidR="004A5746" w14:paraId="070D334B" w14:textId="77777777" w:rsidTr="004A5746">
        <w:trPr>
          <w:trHeight w:val="28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D956A4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0DD76F8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B29D412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9976C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0F2DED3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305B47A1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7B272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599C7" w14:textId="34878E5D" w:rsidR="004A5746" w:rsidRDefault="004A5746" w:rsidP="001F0C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 – 3 б.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4494362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AC324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</w:tr>
      <w:tr w:rsidR="004A5746" w14:paraId="6FB614AC" w14:textId="77777777" w:rsidTr="004A5746">
        <w:trPr>
          <w:trHeight w:val="27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757759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5706686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A10AC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14:paraId="06FE8934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2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246E3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658BF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047489E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995D6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</w:tr>
      <w:tr w:rsidR="004A5746" w14:paraId="643AC7CA" w14:textId="77777777" w:rsidTr="004A5746">
        <w:trPr>
          <w:trHeight w:val="265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37440238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716025F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4563" w:type="dxa"/>
            <w:gridSpan w:val="5"/>
            <w:tcBorders>
              <w:bottom w:val="single" w:sz="8" w:space="0" w:color="auto"/>
            </w:tcBorders>
            <w:vAlign w:val="bottom"/>
          </w:tcPr>
          <w:p w14:paraId="3265E329" w14:textId="77777777" w:rsidR="004A5746" w:rsidRDefault="004A5746" w:rsidP="001F0C44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Руководитель МО учителей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vAlign w:val="bottom"/>
          </w:tcPr>
          <w:p w14:paraId="09C85DE9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6C76818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14:paraId="0AF14042" w14:textId="77777777" w:rsidR="004A5746" w:rsidRDefault="004A5746" w:rsidP="001F0C44">
            <w:pPr>
              <w:rPr>
                <w:sz w:val="23"/>
                <w:szCs w:val="23"/>
              </w:rPr>
            </w:pPr>
          </w:p>
        </w:tc>
      </w:tr>
      <w:tr w:rsidR="004A5746" w14:paraId="44C0C932" w14:textId="77777777" w:rsidTr="004A5746">
        <w:trPr>
          <w:trHeight w:val="23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F89D8" w14:textId="77777777" w:rsidR="004A5746" w:rsidRDefault="004A5746" w:rsidP="001F0C44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Направление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14:paraId="7527E7CD" w14:textId="77777777" w:rsidR="004A5746" w:rsidRDefault="004A5746" w:rsidP="001F0C44">
            <w:pPr>
              <w:spacing w:line="23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Показатели направления</w:t>
            </w: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16F4967E" w14:textId="77777777" w:rsidR="004A5746" w:rsidRDefault="004A5746" w:rsidP="001F0C44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Результаты</w:t>
            </w:r>
          </w:p>
        </w:tc>
        <w:tc>
          <w:tcPr>
            <w:tcW w:w="1984" w:type="dxa"/>
            <w:gridSpan w:val="2"/>
            <w:vAlign w:val="bottom"/>
          </w:tcPr>
          <w:p w14:paraId="403E0C5B" w14:textId="77777777" w:rsidR="004A5746" w:rsidRDefault="004A5746" w:rsidP="001F0C44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Критерии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76CDBD2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1639DC30" w14:textId="77777777" w:rsidR="004A5746" w:rsidRDefault="004A5746" w:rsidP="001F0C44">
            <w:pPr>
              <w:spacing w:line="237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w w:val="98"/>
              </w:rPr>
              <w:t>Рейт</w:t>
            </w:r>
            <w:proofErr w:type="spellEnd"/>
            <w:r>
              <w:rPr>
                <w:rFonts w:eastAsia="Times New Roman"/>
                <w:i/>
                <w:iCs/>
                <w:w w:val="98"/>
              </w:rPr>
              <w:t>..</w:t>
            </w:r>
            <w:proofErr w:type="gramEnd"/>
          </w:p>
        </w:tc>
      </w:tr>
      <w:tr w:rsidR="004A5746" w14:paraId="535A4B7E" w14:textId="77777777" w:rsidTr="004A5746">
        <w:trPr>
          <w:trHeight w:val="250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F36000" w14:textId="77777777" w:rsidR="004A5746" w:rsidRDefault="004A5746" w:rsidP="001F0C44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деятельности</w:t>
            </w:r>
          </w:p>
        </w:tc>
        <w:tc>
          <w:tcPr>
            <w:tcW w:w="860" w:type="dxa"/>
            <w:vAlign w:val="bottom"/>
          </w:tcPr>
          <w:p w14:paraId="3DB6BBDD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2651DB4A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14:paraId="2D565CBB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65304A46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89E3F31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39EAF386" w14:textId="77777777" w:rsidR="004A5746" w:rsidRDefault="004A5746" w:rsidP="001F0C44">
            <w:pPr>
              <w:spacing w:line="249" w:lineRule="exact"/>
              <w:ind w:left="58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058D226A" w14:textId="77777777" w:rsidR="004A5746" w:rsidRDefault="004A5746" w:rsidP="001F0C44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эффективности: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26E01F8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214E492F" w14:textId="77777777" w:rsidR="004A5746" w:rsidRDefault="004A5746" w:rsidP="001F0C44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балл</w:t>
            </w:r>
          </w:p>
        </w:tc>
      </w:tr>
      <w:tr w:rsidR="004A5746" w14:paraId="289D979C" w14:textId="77777777" w:rsidTr="004A5746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EFC30" w14:textId="77777777" w:rsidR="004A5746" w:rsidRDefault="004A5746" w:rsidP="001F0C44"/>
        </w:tc>
        <w:tc>
          <w:tcPr>
            <w:tcW w:w="860" w:type="dxa"/>
            <w:vAlign w:val="bottom"/>
          </w:tcPr>
          <w:p w14:paraId="3BED87FE" w14:textId="77777777" w:rsidR="004A5746" w:rsidRDefault="004A5746" w:rsidP="001F0C44"/>
        </w:tc>
        <w:tc>
          <w:tcPr>
            <w:tcW w:w="360" w:type="dxa"/>
            <w:vAlign w:val="bottom"/>
          </w:tcPr>
          <w:p w14:paraId="2286EAD9" w14:textId="77777777" w:rsidR="004A5746" w:rsidRDefault="004A5746" w:rsidP="001F0C44"/>
        </w:tc>
        <w:tc>
          <w:tcPr>
            <w:tcW w:w="780" w:type="dxa"/>
            <w:vAlign w:val="bottom"/>
          </w:tcPr>
          <w:p w14:paraId="2CEC5CED" w14:textId="77777777" w:rsidR="004A5746" w:rsidRDefault="004A5746" w:rsidP="001F0C44"/>
        </w:tc>
        <w:tc>
          <w:tcPr>
            <w:tcW w:w="260" w:type="dxa"/>
            <w:vAlign w:val="bottom"/>
          </w:tcPr>
          <w:p w14:paraId="02B5BEA0" w14:textId="77777777" w:rsidR="004A5746" w:rsidRDefault="004A5746" w:rsidP="001F0C44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15EC164" w14:textId="77777777" w:rsidR="004A5746" w:rsidRDefault="004A5746" w:rsidP="001F0C44"/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7B2DD4D2" w14:textId="77777777" w:rsidR="004A5746" w:rsidRDefault="004A5746" w:rsidP="001F0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284A75AD" w14:textId="77777777" w:rsidR="004A5746" w:rsidRDefault="004A5746" w:rsidP="001F0C4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процент  участия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B912B37" w14:textId="77777777" w:rsidR="004A5746" w:rsidRDefault="004A5746" w:rsidP="001F0C44"/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1B33ADC1" w14:textId="77777777" w:rsidR="004A5746" w:rsidRDefault="004A5746" w:rsidP="001F0C44"/>
        </w:tc>
      </w:tr>
      <w:tr w:rsidR="004A5746" w14:paraId="630DA78C" w14:textId="77777777" w:rsidTr="004A5746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CE14FD" w14:textId="77777777" w:rsidR="004A5746" w:rsidRDefault="004A5746" w:rsidP="001F0C44"/>
        </w:tc>
        <w:tc>
          <w:tcPr>
            <w:tcW w:w="860" w:type="dxa"/>
            <w:vAlign w:val="bottom"/>
          </w:tcPr>
          <w:p w14:paraId="3D07F52B" w14:textId="77777777" w:rsidR="004A5746" w:rsidRDefault="004A5746" w:rsidP="001F0C44"/>
        </w:tc>
        <w:tc>
          <w:tcPr>
            <w:tcW w:w="360" w:type="dxa"/>
            <w:vAlign w:val="bottom"/>
          </w:tcPr>
          <w:p w14:paraId="7555427E" w14:textId="77777777" w:rsidR="004A5746" w:rsidRDefault="004A5746" w:rsidP="001F0C44"/>
        </w:tc>
        <w:tc>
          <w:tcPr>
            <w:tcW w:w="780" w:type="dxa"/>
            <w:vAlign w:val="bottom"/>
          </w:tcPr>
          <w:p w14:paraId="62E4CDBD" w14:textId="77777777" w:rsidR="004A5746" w:rsidRDefault="004A5746" w:rsidP="001F0C44"/>
        </w:tc>
        <w:tc>
          <w:tcPr>
            <w:tcW w:w="260" w:type="dxa"/>
            <w:vAlign w:val="bottom"/>
          </w:tcPr>
          <w:p w14:paraId="7EB5B023" w14:textId="77777777" w:rsidR="004A5746" w:rsidRDefault="004A5746" w:rsidP="001F0C44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B331ECF" w14:textId="77777777" w:rsidR="004A5746" w:rsidRDefault="004A5746" w:rsidP="001F0C44"/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1331BADA" w14:textId="77777777" w:rsidR="004A5746" w:rsidRDefault="004A5746" w:rsidP="001F0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75D9F3E4" w14:textId="77777777" w:rsidR="004A5746" w:rsidRDefault="004A5746" w:rsidP="001F0C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штатных ПР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56E6298" w14:textId="77777777" w:rsidR="004A5746" w:rsidRDefault="004A5746" w:rsidP="001F0C44"/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36C9494C" w14:textId="77777777" w:rsidR="004A5746" w:rsidRDefault="004A5746" w:rsidP="001F0C44"/>
        </w:tc>
      </w:tr>
      <w:tr w:rsidR="004A5746" w14:paraId="41F02C85" w14:textId="77777777" w:rsidTr="004A5746">
        <w:trPr>
          <w:trHeight w:val="250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E195E1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14:paraId="723FA16A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0E20670E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14:paraId="0C1E4E32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01AA79EF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41467EC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1DE36EA7" w14:textId="77777777" w:rsidR="004A5746" w:rsidRDefault="004A5746" w:rsidP="001F0C4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3918C3B1" w14:textId="77777777" w:rsidR="004A5746" w:rsidRDefault="004A5746" w:rsidP="001F0C44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(100% - 1 б. =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6182F63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68DEAF18" w14:textId="77777777" w:rsidR="004A5746" w:rsidRDefault="004A5746" w:rsidP="001F0C44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</w:t>
            </w:r>
          </w:p>
        </w:tc>
      </w:tr>
      <w:tr w:rsidR="004A5746" w14:paraId="3EFFE50A" w14:textId="77777777" w:rsidTr="004A5746">
        <w:trPr>
          <w:trHeight w:val="260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E8CD5F" w14:textId="77777777" w:rsidR="004A5746" w:rsidRDefault="004A5746" w:rsidP="001F0C44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F1B944C" w14:textId="77777777" w:rsidR="004A5746" w:rsidRDefault="004A5746" w:rsidP="001F0C44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2014F8D5" w14:textId="77777777" w:rsidR="004A5746" w:rsidRDefault="004A5746" w:rsidP="001F0C44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F9AD952" w14:textId="77777777" w:rsidR="004A5746" w:rsidRDefault="004A5746" w:rsidP="001F0C44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29005BD" w14:textId="77777777" w:rsidR="004A5746" w:rsidRDefault="004A5746" w:rsidP="001F0C44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91386" w14:textId="77777777" w:rsidR="004A5746" w:rsidRDefault="004A5746" w:rsidP="001F0C44"/>
        </w:tc>
        <w:tc>
          <w:tcPr>
            <w:tcW w:w="2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F0326" w14:textId="77777777" w:rsidR="004A5746" w:rsidRDefault="004A5746" w:rsidP="001F0C44"/>
        </w:tc>
        <w:tc>
          <w:tcPr>
            <w:tcW w:w="1984" w:type="dxa"/>
            <w:gridSpan w:val="2"/>
            <w:tcBorders>
              <w:bottom w:val="single" w:sz="8" w:space="0" w:color="auto"/>
            </w:tcBorders>
            <w:vAlign w:val="bottom"/>
          </w:tcPr>
          <w:p w14:paraId="2718B23B" w14:textId="77777777" w:rsidR="004A5746" w:rsidRDefault="004A5746" w:rsidP="001F0C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10% - 0,1 б.)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A4AC9" w14:textId="77777777" w:rsidR="004A5746" w:rsidRDefault="004A5746" w:rsidP="001F0C44"/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3FA8D" w14:textId="77777777" w:rsidR="004A5746" w:rsidRDefault="004A5746" w:rsidP="001F0C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4A5746" w14:paraId="676FCE59" w14:textId="77777777" w:rsidTr="004A5746">
        <w:trPr>
          <w:trHeight w:val="23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28719" w14:textId="77777777" w:rsidR="004A5746" w:rsidRDefault="004A5746" w:rsidP="001F0C4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14:paraId="4E05BB73" w14:textId="77777777" w:rsidR="004A5746" w:rsidRDefault="004A5746" w:rsidP="001F0C44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Успешное прохождение</w:t>
            </w: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4CF4FDDF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6DBC3EB5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9BE98C4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4FF79083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</w:tr>
      <w:tr w:rsidR="004A5746" w14:paraId="106386B9" w14:textId="77777777" w:rsidTr="004A5746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4C2797" w14:textId="77777777" w:rsidR="004A5746" w:rsidRDefault="004A5746" w:rsidP="001F0C4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осуществлени</w:t>
            </w:r>
            <w:proofErr w:type="spellEnd"/>
          </w:p>
        </w:tc>
        <w:tc>
          <w:tcPr>
            <w:tcW w:w="2260" w:type="dxa"/>
            <w:gridSpan w:val="4"/>
            <w:vAlign w:val="bottom"/>
          </w:tcPr>
          <w:p w14:paraId="4F979DFA" w14:textId="77777777" w:rsidR="004A5746" w:rsidRDefault="004A5746" w:rsidP="001F0C4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обучающимися ГИА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6945CA9" w14:textId="77777777" w:rsidR="004A5746" w:rsidRDefault="004A5746" w:rsidP="001F0C44"/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04B374E6" w14:textId="77777777" w:rsidR="004A5746" w:rsidRDefault="004A5746" w:rsidP="001F0C44"/>
        </w:tc>
        <w:tc>
          <w:tcPr>
            <w:tcW w:w="1984" w:type="dxa"/>
            <w:gridSpan w:val="2"/>
            <w:vAlign w:val="bottom"/>
          </w:tcPr>
          <w:p w14:paraId="73984330" w14:textId="77777777" w:rsidR="004A5746" w:rsidRDefault="004A5746" w:rsidP="001F0C44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3568C03" w14:textId="77777777" w:rsidR="004A5746" w:rsidRDefault="004A5746" w:rsidP="001F0C44"/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1A46276F" w14:textId="77777777" w:rsidR="004A5746" w:rsidRDefault="004A5746" w:rsidP="001F0C44"/>
        </w:tc>
      </w:tr>
      <w:tr w:rsidR="004A5746" w14:paraId="503BA761" w14:textId="77777777" w:rsidTr="004A5746">
        <w:trPr>
          <w:trHeight w:val="251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341FED" w14:textId="77777777" w:rsidR="004A5746" w:rsidRDefault="004A5746" w:rsidP="001F0C4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</w:t>
            </w:r>
          </w:p>
        </w:tc>
        <w:tc>
          <w:tcPr>
            <w:tcW w:w="2260" w:type="dxa"/>
            <w:gridSpan w:val="4"/>
            <w:tcBorders>
              <w:bottom w:val="single" w:sz="8" w:space="0" w:color="auto"/>
            </w:tcBorders>
            <w:vAlign w:val="bottom"/>
          </w:tcPr>
          <w:p w14:paraId="4BB9B431" w14:textId="77777777" w:rsidR="004A5746" w:rsidRDefault="004A5746" w:rsidP="001F0C44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(«хорошо», «отлично»)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2A7A0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2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56736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vAlign w:val="bottom"/>
          </w:tcPr>
          <w:p w14:paraId="0BF56467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97877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F5E26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</w:tr>
      <w:tr w:rsidR="004A5746" w14:paraId="7BB75B4B" w14:textId="77777777" w:rsidTr="004A5746">
        <w:trPr>
          <w:trHeight w:val="12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10A55" w14:textId="77777777" w:rsidR="004A5746" w:rsidRDefault="004A5746" w:rsidP="001F0C4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</w:t>
            </w:r>
          </w:p>
        </w:tc>
        <w:tc>
          <w:tcPr>
            <w:tcW w:w="2260" w:type="dxa"/>
            <w:gridSpan w:val="4"/>
            <w:vAlign w:val="bottom"/>
          </w:tcPr>
          <w:p w14:paraId="26462D68" w14:textId="77777777" w:rsidR="004A5746" w:rsidRDefault="004A5746" w:rsidP="001F0C44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Трудоустройство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D48B00B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189677DB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5F80C8B9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AA15BF0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4B50F442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</w:tr>
      <w:tr w:rsidR="004A5746" w14:paraId="0854F75A" w14:textId="77777777" w:rsidTr="004A5746">
        <w:trPr>
          <w:trHeight w:val="253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364BD9" w14:textId="77777777" w:rsidR="004A5746" w:rsidRDefault="004A5746" w:rsidP="001F0C44">
            <w:pPr>
              <w:spacing w:line="24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ьной</w:t>
            </w:r>
            <w:proofErr w:type="spellEnd"/>
            <w:r>
              <w:rPr>
                <w:rFonts w:eastAsia="Times New Roman"/>
              </w:rPr>
              <w:t xml:space="preserve"> /</w:t>
            </w:r>
          </w:p>
        </w:tc>
        <w:tc>
          <w:tcPr>
            <w:tcW w:w="2260" w:type="dxa"/>
            <w:gridSpan w:val="4"/>
            <w:vAlign w:val="bottom"/>
          </w:tcPr>
          <w:p w14:paraId="7208AA8E" w14:textId="77777777" w:rsidR="004A5746" w:rsidRDefault="004A5746" w:rsidP="001F0C4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выпускников в ОУ / %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1840AE9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51A37A44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07965295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CEAC35F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4555D18D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</w:tr>
      <w:tr w:rsidR="004A5746" w14:paraId="13485CED" w14:textId="77777777" w:rsidTr="004A5746">
        <w:trPr>
          <w:gridAfter w:val="1"/>
          <w:wAfter w:w="40" w:type="dxa"/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A1E51A" w14:textId="77777777" w:rsidR="004A5746" w:rsidRDefault="004A5746" w:rsidP="001F0C44">
            <w:pPr>
              <w:spacing w:line="24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общеобразова</w:t>
            </w:r>
            <w:proofErr w:type="spellEnd"/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14:paraId="63DEF321" w14:textId="77777777" w:rsidR="004A5746" w:rsidRDefault="004A5746" w:rsidP="001F0C4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подтверждения текущей</w:t>
            </w: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7B222D46" w14:textId="77777777" w:rsidR="004A5746" w:rsidRDefault="004A5746" w:rsidP="001F0C44"/>
        </w:tc>
        <w:tc>
          <w:tcPr>
            <w:tcW w:w="1820" w:type="dxa"/>
            <w:vAlign w:val="bottom"/>
          </w:tcPr>
          <w:p w14:paraId="692FD309" w14:textId="77777777" w:rsidR="004A5746" w:rsidRDefault="004A5746" w:rsidP="001F0C44"/>
        </w:tc>
        <w:tc>
          <w:tcPr>
            <w:tcW w:w="164" w:type="dxa"/>
            <w:tcBorders>
              <w:right w:val="single" w:sz="8" w:space="0" w:color="auto"/>
            </w:tcBorders>
            <w:vAlign w:val="bottom"/>
          </w:tcPr>
          <w:p w14:paraId="6ABFDCCE" w14:textId="556367CE" w:rsidR="004A5746" w:rsidRDefault="004A5746" w:rsidP="001F0C44">
            <w:r>
              <w:t xml:space="preserve">  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5D86B130" w14:textId="4FD3CC43" w:rsidR="004A5746" w:rsidRDefault="004A5746" w:rsidP="001F0C44">
            <w:r>
              <w:t xml:space="preserve">                 </w:t>
            </w:r>
          </w:p>
        </w:tc>
      </w:tr>
      <w:tr w:rsidR="004A5746" w14:paraId="72693576" w14:textId="77777777" w:rsidTr="004A5746">
        <w:trPr>
          <w:gridAfter w:val="1"/>
          <w:wAfter w:w="40" w:type="dxa"/>
          <w:trHeight w:val="251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1A572" w14:textId="77777777" w:rsidR="004A5746" w:rsidRDefault="004A5746" w:rsidP="001F0C4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тельной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14:paraId="57D4ECD7" w14:textId="77777777" w:rsidR="004A5746" w:rsidRDefault="004A5746" w:rsidP="001F0C44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отметки результатами ЕГЭ,</w:t>
            </w: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1E8ED990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14:paraId="693D1A8A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164" w:type="dxa"/>
            <w:tcBorders>
              <w:right w:val="single" w:sz="8" w:space="0" w:color="auto"/>
            </w:tcBorders>
            <w:vAlign w:val="bottom"/>
          </w:tcPr>
          <w:p w14:paraId="683006EF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1586E0C2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</w:tr>
      <w:tr w:rsidR="004A5746" w14:paraId="1ACB78C5" w14:textId="77777777" w:rsidTr="004A5746">
        <w:trPr>
          <w:trHeight w:val="232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4D88B" w14:textId="77777777" w:rsidR="004A5746" w:rsidRDefault="004A5746" w:rsidP="001F0C44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</w:t>
            </w:r>
          </w:p>
        </w:tc>
        <w:tc>
          <w:tcPr>
            <w:tcW w:w="860" w:type="dxa"/>
            <w:vAlign w:val="bottom"/>
          </w:tcPr>
          <w:p w14:paraId="0B641CE6" w14:textId="77777777" w:rsidR="004A5746" w:rsidRDefault="004A5746" w:rsidP="001F0C44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ГИА</w:t>
            </w:r>
          </w:p>
        </w:tc>
        <w:tc>
          <w:tcPr>
            <w:tcW w:w="360" w:type="dxa"/>
            <w:vAlign w:val="bottom"/>
          </w:tcPr>
          <w:p w14:paraId="1AB55336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3946062D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4E67B1BB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B1A3469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3759AC69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06381330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044C027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588C55FC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</w:tr>
      <w:tr w:rsidR="004A5746" w14:paraId="6C8D5C9A" w14:textId="77777777" w:rsidTr="004A5746">
        <w:trPr>
          <w:trHeight w:val="29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E4D757" w14:textId="77777777" w:rsidR="004A5746" w:rsidRDefault="004A5746" w:rsidP="001F0C44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825D9CF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2F218C54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51139D9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0E510AC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D8455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A6F71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vAlign w:val="bottom"/>
          </w:tcPr>
          <w:p w14:paraId="44E23597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EBF24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7A763" w14:textId="77777777" w:rsidR="004A5746" w:rsidRDefault="004A5746" w:rsidP="001F0C44">
            <w:pPr>
              <w:rPr>
                <w:sz w:val="24"/>
                <w:szCs w:val="24"/>
              </w:rPr>
            </w:pPr>
          </w:p>
        </w:tc>
      </w:tr>
      <w:tr w:rsidR="004A5746" w14:paraId="5FD2EE45" w14:textId="77777777" w:rsidTr="004A5746">
        <w:trPr>
          <w:trHeight w:val="232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265F68" w14:textId="77777777" w:rsidR="004A5746" w:rsidRDefault="004A5746" w:rsidP="001F0C44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14:paraId="0926DC25" w14:textId="77777777" w:rsidR="004A5746" w:rsidRDefault="004A5746" w:rsidP="001F0C44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внеучебных</w:t>
            </w: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32D8363C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2BA55784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11B33E1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0BA1F8D0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</w:tr>
      <w:tr w:rsidR="004A5746" w14:paraId="0ACBC64B" w14:textId="77777777" w:rsidTr="004A5746">
        <w:trPr>
          <w:trHeight w:val="250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0BC6F0" w14:textId="77777777" w:rsidR="004A5746" w:rsidRDefault="004A5746" w:rsidP="001F0C44">
            <w:pPr>
              <w:spacing w:line="24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внеучебной</w:t>
            </w:r>
            <w:proofErr w:type="spellEnd"/>
          </w:p>
        </w:tc>
        <w:tc>
          <w:tcPr>
            <w:tcW w:w="2260" w:type="dxa"/>
            <w:gridSpan w:val="4"/>
            <w:vAlign w:val="bottom"/>
          </w:tcPr>
          <w:p w14:paraId="70DBBCB3" w14:textId="77777777" w:rsidR="004A5746" w:rsidRDefault="004A5746" w:rsidP="001F0C44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мероприятий 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8E3253A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7D17E1D5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183F9853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AC36A03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15C6E855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</w:tr>
      <w:tr w:rsidR="004A5746" w14:paraId="6BDB53FF" w14:textId="77777777" w:rsidTr="004A5746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82F4AD" w14:textId="77777777" w:rsidR="004A5746" w:rsidRDefault="004A5746" w:rsidP="001F0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2260" w:type="dxa"/>
            <w:gridSpan w:val="4"/>
            <w:vAlign w:val="bottom"/>
          </w:tcPr>
          <w:p w14:paraId="28F16AFD" w14:textId="77777777" w:rsidR="004A5746" w:rsidRDefault="004A5746" w:rsidP="001F0C44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0A23317" w14:textId="77777777" w:rsidR="004A5746" w:rsidRDefault="004A5746" w:rsidP="001F0C44"/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798EE89F" w14:textId="77777777" w:rsidR="004A5746" w:rsidRDefault="004A5746" w:rsidP="001F0C44"/>
        </w:tc>
        <w:tc>
          <w:tcPr>
            <w:tcW w:w="1984" w:type="dxa"/>
            <w:gridSpan w:val="2"/>
            <w:vAlign w:val="bottom"/>
          </w:tcPr>
          <w:p w14:paraId="7A7F11D8" w14:textId="77777777" w:rsidR="004A5746" w:rsidRDefault="004A5746" w:rsidP="001F0C44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7DC95DC" w14:textId="77777777" w:rsidR="004A5746" w:rsidRDefault="004A5746" w:rsidP="001F0C44"/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646E05A4" w14:textId="77777777" w:rsidR="004A5746" w:rsidRDefault="004A5746" w:rsidP="001F0C44"/>
        </w:tc>
      </w:tr>
      <w:tr w:rsidR="004A5746" w14:paraId="71472E23" w14:textId="77777777" w:rsidTr="004A5746">
        <w:trPr>
          <w:trHeight w:val="260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23B4C" w14:textId="77777777" w:rsidR="004A5746" w:rsidRDefault="004A5746" w:rsidP="001F0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A19AE8D" w14:textId="77777777" w:rsidR="004A5746" w:rsidRDefault="004A5746" w:rsidP="001F0C44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64A05D3" w14:textId="77777777" w:rsidR="004A5746" w:rsidRDefault="004A5746" w:rsidP="001F0C44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40CE6F1B" w14:textId="77777777" w:rsidR="004A5746" w:rsidRDefault="004A5746" w:rsidP="001F0C44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A893786" w14:textId="77777777" w:rsidR="004A5746" w:rsidRDefault="004A5746" w:rsidP="001F0C44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3EBEB" w14:textId="77777777" w:rsidR="004A5746" w:rsidRDefault="004A5746" w:rsidP="001F0C44"/>
        </w:tc>
        <w:tc>
          <w:tcPr>
            <w:tcW w:w="2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E60DA" w14:textId="77777777" w:rsidR="004A5746" w:rsidRDefault="004A5746" w:rsidP="001F0C44"/>
        </w:tc>
        <w:tc>
          <w:tcPr>
            <w:tcW w:w="1984" w:type="dxa"/>
            <w:gridSpan w:val="2"/>
            <w:tcBorders>
              <w:bottom w:val="single" w:sz="8" w:space="0" w:color="auto"/>
            </w:tcBorders>
            <w:vAlign w:val="bottom"/>
          </w:tcPr>
          <w:p w14:paraId="467653CD" w14:textId="77777777" w:rsidR="004A5746" w:rsidRDefault="004A5746" w:rsidP="001F0C44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9B9B0" w14:textId="77777777" w:rsidR="004A5746" w:rsidRDefault="004A5746" w:rsidP="001F0C44"/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56317" w14:textId="77777777" w:rsidR="004A5746" w:rsidRDefault="004A5746" w:rsidP="001F0C44"/>
        </w:tc>
      </w:tr>
      <w:tr w:rsidR="004A5746" w14:paraId="2FA2D3B2" w14:textId="77777777" w:rsidTr="004A5746">
        <w:trPr>
          <w:gridAfter w:val="1"/>
          <w:wAfter w:w="40" w:type="dxa"/>
          <w:trHeight w:val="243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C1EB2D" w14:textId="77777777" w:rsidR="004A5746" w:rsidRDefault="004A5746" w:rsidP="001F0C4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Научно-</w:t>
            </w:r>
          </w:p>
        </w:tc>
        <w:tc>
          <w:tcPr>
            <w:tcW w:w="1220" w:type="dxa"/>
            <w:gridSpan w:val="2"/>
            <w:vAlign w:val="bottom"/>
          </w:tcPr>
          <w:p w14:paraId="7467FDED" w14:textId="77777777" w:rsidR="004A5746" w:rsidRDefault="004A5746" w:rsidP="001F0C44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</w:t>
            </w:r>
          </w:p>
        </w:tc>
        <w:tc>
          <w:tcPr>
            <w:tcW w:w="780" w:type="dxa"/>
            <w:vAlign w:val="bottom"/>
          </w:tcPr>
          <w:p w14:paraId="54857278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1E854BB9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AB6C1C9" w14:textId="77777777" w:rsidR="004A5746" w:rsidRDefault="004A5746" w:rsidP="001F0C44">
            <w:pPr>
              <w:spacing w:line="242" w:lineRule="exact"/>
              <w:ind w:right="3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50352418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14:paraId="21B69219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164" w:type="dxa"/>
            <w:tcBorders>
              <w:right w:val="single" w:sz="8" w:space="0" w:color="auto"/>
            </w:tcBorders>
            <w:vAlign w:val="bottom"/>
          </w:tcPr>
          <w:p w14:paraId="740F99B4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15887951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</w:tr>
      <w:tr w:rsidR="004A5746" w14:paraId="018443AE" w14:textId="77777777" w:rsidTr="004A5746">
        <w:trPr>
          <w:trHeight w:val="250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02125" w14:textId="77777777" w:rsidR="004A5746" w:rsidRDefault="004A5746" w:rsidP="001F0C44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методическая</w:t>
            </w:r>
          </w:p>
        </w:tc>
        <w:tc>
          <w:tcPr>
            <w:tcW w:w="2260" w:type="dxa"/>
            <w:gridSpan w:val="4"/>
            <w:vAlign w:val="bottom"/>
          </w:tcPr>
          <w:p w14:paraId="5E2434DF" w14:textId="77777777" w:rsidR="004A5746" w:rsidRDefault="004A5746" w:rsidP="001F0C44">
            <w:pPr>
              <w:spacing w:line="2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распространение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E0D4433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4DFE35AA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2C5D8C22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BD5B1DF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7015705B" w14:textId="77777777" w:rsidR="004A5746" w:rsidRDefault="004A5746" w:rsidP="001F0C44">
            <w:pPr>
              <w:rPr>
                <w:sz w:val="21"/>
                <w:szCs w:val="21"/>
              </w:rPr>
            </w:pPr>
          </w:p>
        </w:tc>
      </w:tr>
      <w:tr w:rsidR="004A5746" w14:paraId="5C819D38" w14:textId="77777777" w:rsidTr="004A5746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251DFC" w14:textId="77777777" w:rsidR="004A5746" w:rsidRDefault="004A5746" w:rsidP="001F0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</w:t>
            </w:r>
          </w:p>
        </w:tc>
        <w:tc>
          <w:tcPr>
            <w:tcW w:w="2260" w:type="dxa"/>
            <w:gridSpan w:val="4"/>
            <w:vAlign w:val="bottom"/>
          </w:tcPr>
          <w:p w14:paraId="0CFC3A19" w14:textId="77777777" w:rsidR="004A5746" w:rsidRDefault="004A5746" w:rsidP="001F0C44">
            <w:pPr>
              <w:spacing w:line="249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34D7F17" w14:textId="77777777" w:rsidR="004A5746" w:rsidRDefault="004A5746" w:rsidP="001F0C44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0F115D11" w14:textId="77777777" w:rsidR="004A5746" w:rsidRDefault="004A5746" w:rsidP="001F0C44"/>
        </w:tc>
        <w:tc>
          <w:tcPr>
            <w:tcW w:w="1984" w:type="dxa"/>
            <w:gridSpan w:val="2"/>
            <w:vAlign w:val="bottom"/>
          </w:tcPr>
          <w:p w14:paraId="282C0222" w14:textId="77777777" w:rsidR="004A5746" w:rsidRDefault="004A5746" w:rsidP="001F0C44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B5AAB97" w14:textId="77777777" w:rsidR="004A5746" w:rsidRDefault="004A5746" w:rsidP="001F0C44"/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2075A682" w14:textId="77777777" w:rsidR="004A5746" w:rsidRDefault="004A5746" w:rsidP="001F0C44"/>
        </w:tc>
      </w:tr>
      <w:tr w:rsidR="004A5746" w14:paraId="1929E8CB" w14:textId="77777777" w:rsidTr="004A5746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795EEF" w14:textId="77777777" w:rsidR="004A5746" w:rsidRDefault="004A5746" w:rsidP="001F0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педагогов</w:t>
            </w:r>
          </w:p>
        </w:tc>
        <w:tc>
          <w:tcPr>
            <w:tcW w:w="2260" w:type="dxa"/>
            <w:gridSpan w:val="4"/>
            <w:vAlign w:val="bottom"/>
          </w:tcPr>
          <w:p w14:paraId="123BDEC1" w14:textId="77777777" w:rsidR="004A5746" w:rsidRDefault="004A5746" w:rsidP="001F0C44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собственного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DDD4332" w14:textId="77777777" w:rsidR="004A5746" w:rsidRDefault="004A5746" w:rsidP="001F0C44"/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4C6787AA" w14:textId="77777777" w:rsidR="004A5746" w:rsidRDefault="004A5746" w:rsidP="001F0C44"/>
        </w:tc>
        <w:tc>
          <w:tcPr>
            <w:tcW w:w="1984" w:type="dxa"/>
            <w:gridSpan w:val="2"/>
            <w:vAlign w:val="bottom"/>
          </w:tcPr>
          <w:p w14:paraId="3ACC6EEF" w14:textId="77777777" w:rsidR="004A5746" w:rsidRDefault="004A5746" w:rsidP="001F0C44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FC8890F" w14:textId="77777777" w:rsidR="004A5746" w:rsidRDefault="004A5746" w:rsidP="001F0C44"/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5B3EF42A" w14:textId="77777777" w:rsidR="004A5746" w:rsidRDefault="004A5746" w:rsidP="001F0C44"/>
        </w:tc>
      </w:tr>
      <w:tr w:rsidR="004A5746" w14:paraId="23768A86" w14:textId="77777777" w:rsidTr="004A5746">
        <w:trPr>
          <w:trHeight w:val="253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D47F0C" w14:textId="77777777" w:rsidR="004A5746" w:rsidRDefault="004A5746" w:rsidP="001F0C44"/>
        </w:tc>
        <w:tc>
          <w:tcPr>
            <w:tcW w:w="2260" w:type="dxa"/>
            <w:gridSpan w:val="4"/>
            <w:tcBorders>
              <w:bottom w:val="single" w:sz="8" w:space="0" w:color="auto"/>
            </w:tcBorders>
            <w:vAlign w:val="bottom"/>
          </w:tcPr>
          <w:p w14:paraId="2E1ADE41" w14:textId="77777777" w:rsidR="004A5746" w:rsidRDefault="004A5746" w:rsidP="001F0C44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педагогического опыта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D36DC" w14:textId="77777777" w:rsidR="004A5746" w:rsidRDefault="004A5746" w:rsidP="001F0C44"/>
        </w:tc>
        <w:tc>
          <w:tcPr>
            <w:tcW w:w="2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E6831" w14:textId="77777777" w:rsidR="004A5746" w:rsidRDefault="004A5746" w:rsidP="001F0C44"/>
        </w:tc>
        <w:tc>
          <w:tcPr>
            <w:tcW w:w="1984" w:type="dxa"/>
            <w:gridSpan w:val="2"/>
            <w:tcBorders>
              <w:bottom w:val="single" w:sz="8" w:space="0" w:color="auto"/>
            </w:tcBorders>
            <w:vAlign w:val="bottom"/>
          </w:tcPr>
          <w:p w14:paraId="01B00A94" w14:textId="77777777" w:rsidR="004A5746" w:rsidRDefault="004A5746" w:rsidP="001F0C44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27D19" w14:textId="77777777" w:rsidR="004A5746" w:rsidRDefault="004A5746" w:rsidP="001F0C44"/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5FDCD" w14:textId="77777777" w:rsidR="004A5746" w:rsidRDefault="004A5746" w:rsidP="001F0C44"/>
        </w:tc>
      </w:tr>
      <w:tr w:rsidR="004A5746" w14:paraId="5FEB2F3F" w14:textId="77777777" w:rsidTr="004A5746">
        <w:trPr>
          <w:trHeight w:val="23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D037C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14:paraId="296B667E" w14:textId="77777777" w:rsidR="004A5746" w:rsidRDefault="004A5746" w:rsidP="001F0C44">
            <w:pPr>
              <w:spacing w:line="23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</w:t>
            </w:r>
          </w:p>
        </w:tc>
        <w:tc>
          <w:tcPr>
            <w:tcW w:w="360" w:type="dxa"/>
            <w:vAlign w:val="bottom"/>
          </w:tcPr>
          <w:p w14:paraId="1847BD54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14:paraId="1336F2EB" w14:textId="77777777" w:rsidR="004A5746" w:rsidRDefault="004A5746" w:rsidP="001F0C44">
            <w:pPr>
              <w:spacing w:line="236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преподавателей</w:t>
            </w: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3E11EC13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509A726A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0241A5C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14140AB3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</w:tr>
      <w:tr w:rsidR="004A5746" w14:paraId="168E9674" w14:textId="77777777" w:rsidTr="004A5746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062E5" w14:textId="77777777" w:rsidR="004A5746" w:rsidRDefault="004A5746" w:rsidP="001F0C44"/>
        </w:tc>
        <w:tc>
          <w:tcPr>
            <w:tcW w:w="860" w:type="dxa"/>
            <w:vAlign w:val="bottom"/>
          </w:tcPr>
          <w:p w14:paraId="445ED152" w14:textId="77777777" w:rsidR="004A5746" w:rsidRDefault="004A5746" w:rsidP="001F0C4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0491005F" w14:textId="77777777" w:rsidR="004A5746" w:rsidRDefault="004A5746" w:rsidP="001F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14:paraId="49C7FE39" w14:textId="77777777" w:rsidR="004A5746" w:rsidRDefault="004A5746" w:rsidP="001F0C4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2543" w:type="dxa"/>
            <w:tcBorders>
              <w:right w:val="single" w:sz="8" w:space="0" w:color="auto"/>
            </w:tcBorders>
            <w:vAlign w:val="bottom"/>
          </w:tcPr>
          <w:p w14:paraId="1870B603" w14:textId="77777777" w:rsidR="004A5746" w:rsidRDefault="004A5746" w:rsidP="001F0C44"/>
        </w:tc>
        <w:tc>
          <w:tcPr>
            <w:tcW w:w="1984" w:type="dxa"/>
            <w:gridSpan w:val="2"/>
            <w:vAlign w:val="bottom"/>
          </w:tcPr>
          <w:p w14:paraId="37035ABF" w14:textId="77777777" w:rsidR="004A5746" w:rsidRDefault="004A5746" w:rsidP="001F0C44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6BD1A12" w14:textId="77777777" w:rsidR="004A5746" w:rsidRDefault="004A5746" w:rsidP="001F0C44"/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6F9DDF5B" w14:textId="77777777" w:rsidR="004A5746" w:rsidRDefault="004A5746" w:rsidP="001F0C44"/>
        </w:tc>
      </w:tr>
      <w:tr w:rsidR="004A5746" w14:paraId="44C8A5DD" w14:textId="77777777" w:rsidTr="004A5746">
        <w:trPr>
          <w:trHeight w:val="258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2EA54C" w14:textId="77777777" w:rsidR="004A5746" w:rsidRDefault="004A5746" w:rsidP="001F0C44"/>
        </w:tc>
        <w:tc>
          <w:tcPr>
            <w:tcW w:w="2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8478C" w14:textId="77777777" w:rsidR="004A5746" w:rsidRDefault="004A5746" w:rsidP="001F0C4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рабочих групп</w:t>
            </w:r>
          </w:p>
        </w:tc>
        <w:tc>
          <w:tcPr>
            <w:tcW w:w="2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DB847" w14:textId="77777777" w:rsidR="004A5746" w:rsidRDefault="004A5746" w:rsidP="001F0C44"/>
        </w:tc>
        <w:tc>
          <w:tcPr>
            <w:tcW w:w="1984" w:type="dxa"/>
            <w:gridSpan w:val="2"/>
            <w:tcBorders>
              <w:bottom w:val="single" w:sz="8" w:space="0" w:color="auto"/>
            </w:tcBorders>
            <w:vAlign w:val="bottom"/>
          </w:tcPr>
          <w:p w14:paraId="2B033D48" w14:textId="77777777" w:rsidR="004A5746" w:rsidRDefault="004A5746" w:rsidP="001F0C44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2C38E" w14:textId="77777777" w:rsidR="004A5746" w:rsidRDefault="004A5746" w:rsidP="001F0C44"/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4F49B" w14:textId="77777777" w:rsidR="004A5746" w:rsidRDefault="004A5746" w:rsidP="001F0C44"/>
        </w:tc>
      </w:tr>
    </w:tbl>
    <w:p w14:paraId="4C1499EF" w14:textId="77777777" w:rsidR="004A5746" w:rsidRPr="004A5746" w:rsidRDefault="004A5746" w:rsidP="004A5746">
      <w:pPr>
        <w:ind w:right="140"/>
        <w:rPr>
          <w:sz w:val="20"/>
          <w:szCs w:val="20"/>
        </w:rPr>
        <w:sectPr w:rsidR="004A5746" w:rsidRPr="004A5746">
          <w:type w:val="continuous"/>
          <w:pgSz w:w="11900" w:h="16838"/>
          <w:pgMar w:top="829" w:right="704" w:bottom="149" w:left="1140" w:header="0" w:footer="0" w:gutter="0"/>
          <w:cols w:space="720" w:equalWidth="0">
            <w:col w:w="10060"/>
          </w:cols>
        </w:sectPr>
      </w:pPr>
    </w:p>
    <w:p w14:paraId="259D5176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 w14:anchorId="166C2F4E">
          <v:rect id="Shape 16" o:spid="_x0000_s1041" style="position:absolute;margin-left:6.7pt;margin-top:-230.7pt;width:.95pt;height:1pt;z-index:-251608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 w14:anchorId="4F5F89FE">
          <v:rect id="Shape 17" o:spid="_x0000_s1042" style="position:absolute;margin-left:6.7pt;margin-top:-39.1pt;width:.95pt;height:.95pt;z-index:-2516070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 w14:anchorId="1F3DBA21">
          <v:line id="Shape 18" o:spid="_x0000_s1043" style="position:absolute;z-index:251620352;visibility:visible;mso-wrap-distance-left:0;mso-wrap-distance-right:0;mso-position-horizontal-relative:text;mso-position-vertical-relative:text" from="0,23.3pt" to="144.05pt,23.3pt" o:allowincell="f" strokeweight=".48pt"/>
        </w:pict>
      </w:r>
    </w:p>
    <w:p w14:paraId="77594920" w14:textId="77777777" w:rsidR="000317E2" w:rsidRDefault="000317E2">
      <w:pPr>
        <w:sectPr w:rsidR="000317E2">
          <w:type w:val="continuous"/>
          <w:pgSz w:w="11900" w:h="16838"/>
          <w:pgMar w:top="829" w:right="704" w:bottom="150" w:left="1133" w:header="0" w:footer="0" w:gutter="0"/>
          <w:cols w:space="720" w:equalWidth="0">
            <w:col w:w="10067"/>
          </w:cols>
        </w:sectPr>
      </w:pPr>
    </w:p>
    <w:tbl>
      <w:tblPr>
        <w:tblW w:w="9940" w:type="dxa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840"/>
        <w:gridCol w:w="1060"/>
        <w:gridCol w:w="2700"/>
        <w:gridCol w:w="1860"/>
        <w:gridCol w:w="840"/>
      </w:tblGrid>
      <w:tr w:rsidR="000317E2" w14:paraId="1E9684DD" w14:textId="77777777" w:rsidTr="006F377C">
        <w:trPr>
          <w:trHeight w:val="253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7575B05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14:paraId="2D4B952D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A6A854" w14:textId="77777777" w:rsidR="000317E2" w:rsidRDefault="001E094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947535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615229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99DBE9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62F91B07" w14:textId="77777777" w:rsidTr="006F377C">
        <w:trPr>
          <w:trHeight w:val="25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73D8A5" w14:textId="77777777" w:rsidR="000317E2" w:rsidRDefault="000317E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A4AFAEB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методического обеспечения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5989066D" w14:textId="77777777"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78C86381" w14:textId="77777777"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A9E38E2" w14:textId="77777777" w:rsidR="000317E2" w:rsidRDefault="000317E2"/>
        </w:tc>
      </w:tr>
      <w:tr w:rsidR="000317E2" w14:paraId="4AD9D3CB" w14:textId="77777777" w:rsidTr="006F377C">
        <w:trPr>
          <w:trHeight w:val="25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ECF16" w14:textId="77777777" w:rsidR="000317E2" w:rsidRDefault="000317E2"/>
        </w:tc>
        <w:tc>
          <w:tcPr>
            <w:tcW w:w="1840" w:type="dxa"/>
            <w:vAlign w:val="bottom"/>
          </w:tcPr>
          <w:p w14:paraId="46AB35EA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1403151" w14:textId="77777777" w:rsidR="000317E2" w:rsidRDefault="001E094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6B0CC11" w14:textId="77777777"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47916145" w14:textId="77777777"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F4D7DA4" w14:textId="77777777" w:rsidR="000317E2" w:rsidRDefault="000317E2"/>
        </w:tc>
      </w:tr>
      <w:tr w:rsidR="000317E2" w14:paraId="4FA17514" w14:textId="77777777" w:rsidTr="006F377C">
        <w:trPr>
          <w:trHeight w:val="255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EFD12" w14:textId="77777777" w:rsidR="000317E2" w:rsidRDefault="000317E2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6B5F6BB6" w14:textId="77777777" w:rsidR="000317E2" w:rsidRDefault="001E094C" w:rsidP="006F377C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педагогами 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40C98" w14:textId="77777777" w:rsidR="000317E2" w:rsidRDefault="000317E2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3F738" w14:textId="77777777" w:rsidR="000317E2" w:rsidRDefault="000317E2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FC436" w14:textId="77777777" w:rsidR="000317E2" w:rsidRDefault="000317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70D2E" w14:textId="77777777" w:rsidR="000317E2" w:rsidRDefault="000317E2"/>
        </w:tc>
      </w:tr>
      <w:tr w:rsidR="000317E2" w14:paraId="3CCF396A" w14:textId="77777777" w:rsidTr="006F377C">
        <w:trPr>
          <w:trHeight w:val="238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15522B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4CFDDD30" w14:textId="77777777" w:rsidR="000317E2" w:rsidRDefault="001E094C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Ежемесячное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21B62AA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FA4EE46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6555B717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45DC805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0C591AC2" w14:textId="77777777" w:rsidTr="006F377C">
        <w:trPr>
          <w:trHeight w:val="25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A69ED" w14:textId="77777777" w:rsidR="000317E2" w:rsidRDefault="000317E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A1EA1CE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предоставление материала 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4324DA8" w14:textId="77777777"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18D9D636" w14:textId="77777777"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7FBA796" w14:textId="77777777" w:rsidR="000317E2" w:rsidRDefault="000317E2"/>
        </w:tc>
      </w:tr>
      <w:tr w:rsidR="000317E2" w14:paraId="533302FC" w14:textId="77777777" w:rsidTr="006F377C">
        <w:trPr>
          <w:trHeight w:val="258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4424B" w14:textId="77777777" w:rsidR="000317E2" w:rsidRDefault="000317E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00B78" w14:textId="77777777" w:rsidR="000317E2" w:rsidRDefault="001E094C" w:rsidP="006F37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работе для сайта ОУ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4B45D" w14:textId="77777777" w:rsidR="000317E2" w:rsidRDefault="000317E2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82F5A" w14:textId="77777777" w:rsidR="000317E2" w:rsidRDefault="000317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D41D2" w14:textId="77777777" w:rsidR="000317E2" w:rsidRDefault="000317E2"/>
        </w:tc>
      </w:tr>
      <w:tr w:rsidR="000317E2" w14:paraId="74EF4AEF" w14:textId="77777777" w:rsidTr="006F377C">
        <w:trPr>
          <w:trHeight w:val="236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65463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8E047CE" w14:textId="77777777" w:rsidR="000317E2" w:rsidRDefault="001E094C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F2FB4FA" w14:textId="77777777" w:rsidR="000317E2" w:rsidRDefault="001E094C">
            <w:pPr>
              <w:spacing w:line="23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43EC07F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266BB4A3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CFD854B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374FCD8D" w14:textId="77777777" w:rsidTr="006F377C">
        <w:trPr>
          <w:trHeight w:val="26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1AB7F9" w14:textId="77777777" w:rsidR="000317E2" w:rsidRDefault="000317E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09CC0" w14:textId="77777777" w:rsidR="000317E2" w:rsidRDefault="001E094C" w:rsidP="006F37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методической работы 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A7505" w14:textId="77777777" w:rsidR="000317E2" w:rsidRDefault="000317E2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84A02" w14:textId="77777777" w:rsidR="000317E2" w:rsidRDefault="000317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C1F0B" w14:textId="77777777" w:rsidR="000317E2" w:rsidRDefault="000317E2"/>
        </w:tc>
      </w:tr>
    </w:tbl>
    <w:p w14:paraId="0B8D6AED" w14:textId="77777777" w:rsidR="000317E2" w:rsidRDefault="001E094C">
      <w:pPr>
        <w:ind w:right="13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Руководство творческой группой по разработке проекта</w:t>
      </w:r>
    </w:p>
    <w:tbl>
      <w:tblPr>
        <w:tblW w:w="9940" w:type="dxa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260"/>
        <w:gridCol w:w="2680"/>
        <w:gridCol w:w="1860"/>
        <w:gridCol w:w="840"/>
      </w:tblGrid>
      <w:tr w:rsidR="000317E2" w14:paraId="1F5CCAF7" w14:textId="77777777" w:rsidTr="008416D7">
        <w:trPr>
          <w:trHeight w:val="241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B4BAB43" w14:textId="77777777" w:rsidR="000317E2" w:rsidRDefault="001E094C">
            <w:pPr>
              <w:spacing w:line="242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Показатели направления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F606C7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6EC72C" w14:textId="77777777" w:rsidR="000317E2" w:rsidRDefault="001E094C">
            <w:pPr>
              <w:spacing w:line="242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Результаты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DBDCBE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Критерии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B0453B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Рейт..</w:t>
            </w:r>
          </w:p>
        </w:tc>
      </w:tr>
      <w:tr w:rsidR="000317E2" w14:paraId="157FF300" w14:textId="77777777" w:rsidTr="008416D7">
        <w:trPr>
          <w:trHeight w:val="249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14:paraId="45E33A1A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938BF27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10A0E7D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09DAAAA7" w14:textId="77777777"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эффективности: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4D188F5" w14:textId="77777777"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балл</w:t>
            </w:r>
          </w:p>
        </w:tc>
      </w:tr>
      <w:tr w:rsidR="000317E2" w14:paraId="03F6FD06" w14:textId="77777777" w:rsidTr="008416D7">
        <w:trPr>
          <w:trHeight w:val="254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14:paraId="689A123A" w14:textId="77777777" w:rsidR="000317E2" w:rsidRDefault="000317E2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9BA22FE" w14:textId="77777777" w:rsidR="000317E2" w:rsidRDefault="000317E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4DD6800" w14:textId="77777777"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6CEBC068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процент  участия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B415217" w14:textId="77777777" w:rsidR="000317E2" w:rsidRDefault="000317E2"/>
        </w:tc>
      </w:tr>
      <w:tr w:rsidR="000317E2" w14:paraId="25BA9F3C" w14:textId="77777777" w:rsidTr="008416D7">
        <w:trPr>
          <w:trHeight w:val="254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14:paraId="3555794A" w14:textId="77777777" w:rsidR="000317E2" w:rsidRDefault="000317E2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B1AE8DF" w14:textId="77777777" w:rsidR="000317E2" w:rsidRDefault="000317E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2647673" w14:textId="77777777"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2320DF8A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штатных ПР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F2C68BB" w14:textId="77777777" w:rsidR="000317E2" w:rsidRDefault="000317E2"/>
        </w:tc>
      </w:tr>
      <w:tr w:rsidR="000317E2" w14:paraId="260198EC" w14:textId="77777777" w:rsidTr="008416D7">
        <w:trPr>
          <w:trHeight w:val="250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14:paraId="037B7759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29E4DCD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E1B7B59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7F580947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мак. 10 б по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F68E40C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</w:t>
            </w:r>
          </w:p>
        </w:tc>
      </w:tr>
      <w:tr w:rsidR="000317E2" w14:paraId="1D626976" w14:textId="77777777" w:rsidTr="008416D7">
        <w:trPr>
          <w:trHeight w:val="254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14:paraId="26545341" w14:textId="77777777" w:rsidR="000317E2" w:rsidRDefault="000317E2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C0A9CF6" w14:textId="77777777" w:rsidR="000317E2" w:rsidRDefault="000317E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E3453A0" w14:textId="77777777"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0878D4D4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каждому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E89893B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317E2" w14:paraId="0E0B1AAC" w14:textId="77777777" w:rsidTr="008416D7">
        <w:trPr>
          <w:trHeight w:val="260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374A337" w14:textId="77777777" w:rsidR="000317E2" w:rsidRDefault="000317E2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65C89" w14:textId="77777777" w:rsidR="000317E2" w:rsidRDefault="000317E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8A84B" w14:textId="77777777" w:rsidR="000317E2" w:rsidRDefault="000317E2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D2BBF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направлению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42ACF" w14:textId="77777777" w:rsidR="000317E2" w:rsidRDefault="000317E2"/>
        </w:tc>
      </w:tr>
      <w:tr w:rsidR="000317E2" w14:paraId="7EC4AC36" w14:textId="77777777" w:rsidTr="008416D7">
        <w:trPr>
          <w:trHeight w:val="238"/>
        </w:trPr>
        <w:tc>
          <w:tcPr>
            <w:tcW w:w="4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0AF94C" w14:textId="77777777"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и распространение участниками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F0AB705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691C0F8F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48DCB7F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7960EFFC" w14:textId="77777777" w:rsidTr="008416D7">
        <w:trPr>
          <w:trHeight w:val="250"/>
        </w:trPr>
        <w:tc>
          <w:tcPr>
            <w:tcW w:w="4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F952B" w14:textId="77777777" w:rsidR="000317E2" w:rsidRDefault="001E094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творческой  группы  результатов  разработки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2DA6EB6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30D5F8A9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BB13C3F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65202812" w14:textId="77777777" w:rsidTr="008416D7">
        <w:trPr>
          <w:trHeight w:val="260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6E3921B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8DD84" w14:textId="77777777" w:rsidR="000317E2" w:rsidRDefault="000317E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6E446" w14:textId="77777777" w:rsidR="000317E2" w:rsidRDefault="000317E2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02AAB" w14:textId="77777777" w:rsidR="000317E2" w:rsidRDefault="000317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1C8C7" w14:textId="77777777" w:rsidR="000317E2" w:rsidRDefault="000317E2"/>
        </w:tc>
      </w:tr>
      <w:tr w:rsidR="000317E2" w14:paraId="34D151E5" w14:textId="77777777" w:rsidTr="008416D7">
        <w:trPr>
          <w:trHeight w:val="238"/>
        </w:trPr>
        <w:tc>
          <w:tcPr>
            <w:tcW w:w="4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AE3A12" w14:textId="77777777"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 учебно-методической  продукции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FF694DD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71B9B155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BD4FBEB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7C0394E0" w14:textId="77777777" w:rsidTr="008416D7">
        <w:trPr>
          <w:trHeight w:val="254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14:paraId="5D3F8AD7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результатам осуществления проекта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9BE5356" w14:textId="77777777" w:rsidR="000317E2" w:rsidRDefault="000317E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5900666" w14:textId="77777777"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41525012" w14:textId="77777777"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DD6944A" w14:textId="77777777" w:rsidR="000317E2" w:rsidRDefault="000317E2"/>
        </w:tc>
      </w:tr>
      <w:tr w:rsidR="000317E2" w14:paraId="4C50D409" w14:textId="77777777" w:rsidTr="008416D7">
        <w:trPr>
          <w:trHeight w:val="391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07345D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B3BA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D04E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226C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75D3E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4C81121F" w14:textId="77777777" w:rsidTr="008416D7">
        <w:trPr>
          <w:trHeight w:val="232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14:paraId="53E3462B" w14:textId="77777777" w:rsidR="000317E2" w:rsidRDefault="001E094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Ежемесячное  предоставление  материала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107C4D9" w14:textId="77777777" w:rsidR="000317E2" w:rsidRDefault="001E094C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217A1E2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4FAA27E7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DC9A9BA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2C66372C" w14:textId="77777777" w:rsidTr="008416D7">
        <w:trPr>
          <w:trHeight w:val="255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14:paraId="0EA10907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работе творческой группы для сайта ОУ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2E41C3F" w14:textId="77777777" w:rsidR="000317E2" w:rsidRDefault="000317E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41C7A66" w14:textId="77777777"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239068E8" w14:textId="77777777"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6155B8D" w14:textId="77777777" w:rsidR="000317E2" w:rsidRDefault="000317E2"/>
        </w:tc>
      </w:tr>
      <w:tr w:rsidR="000317E2" w14:paraId="1B7923B3" w14:textId="77777777" w:rsidTr="008416D7">
        <w:trPr>
          <w:trHeight w:val="194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85F4BB4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8257D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2F1DF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5BA19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132DE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07FB8A82" w14:textId="77777777" w:rsidTr="008416D7">
        <w:trPr>
          <w:trHeight w:val="232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14:paraId="115B5496" w14:textId="77777777" w:rsidR="000317E2" w:rsidRDefault="001E094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Реализация плана разработки проекта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7C8A7B3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7D67A7B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2A25B5A6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3B6698A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1007D576" w14:textId="77777777" w:rsidTr="008416D7">
        <w:trPr>
          <w:trHeight w:val="261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FD599E" w14:textId="77777777" w:rsidR="000317E2" w:rsidRDefault="000317E2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3EBAD" w14:textId="77777777" w:rsidR="000317E2" w:rsidRDefault="000317E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50730" w14:textId="77777777" w:rsidR="000317E2" w:rsidRDefault="000317E2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1B73E" w14:textId="77777777" w:rsidR="000317E2" w:rsidRDefault="000317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FBAA3" w14:textId="77777777" w:rsidR="000317E2" w:rsidRDefault="000317E2"/>
        </w:tc>
      </w:tr>
    </w:tbl>
    <w:p w14:paraId="11A888FF" w14:textId="77777777" w:rsidR="000317E2" w:rsidRDefault="000317E2">
      <w:pPr>
        <w:spacing w:line="273" w:lineRule="exact"/>
        <w:rPr>
          <w:sz w:val="20"/>
          <w:szCs w:val="20"/>
        </w:rPr>
      </w:pPr>
    </w:p>
    <w:p w14:paraId="099C466D" w14:textId="77777777" w:rsidR="000317E2" w:rsidRDefault="001E094C" w:rsidP="00E70B17">
      <w:pPr>
        <w:numPr>
          <w:ilvl w:val="0"/>
          <w:numId w:val="48"/>
        </w:numPr>
        <w:tabs>
          <w:tab w:val="left" w:pos="547"/>
        </w:tabs>
        <w:ind w:left="547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Качество осуществления образовательного процесса.</w:t>
      </w:r>
    </w:p>
    <w:p w14:paraId="4B468862" w14:textId="77777777" w:rsidR="000317E2" w:rsidRDefault="000317E2">
      <w:pPr>
        <w:spacing w:line="20" w:lineRule="exact"/>
        <w:rPr>
          <w:sz w:val="20"/>
          <w:szCs w:val="20"/>
        </w:rPr>
      </w:pPr>
    </w:p>
    <w:p w14:paraId="6BEAE7B3" w14:textId="77777777" w:rsidR="000317E2" w:rsidRDefault="000317E2">
      <w:pPr>
        <w:spacing w:line="200" w:lineRule="exact"/>
        <w:rPr>
          <w:sz w:val="20"/>
          <w:szCs w:val="20"/>
        </w:rPr>
      </w:pPr>
    </w:p>
    <w:p w14:paraId="2DC79E89" w14:textId="77777777" w:rsidR="000317E2" w:rsidRDefault="000317E2">
      <w:pPr>
        <w:spacing w:line="221" w:lineRule="exact"/>
        <w:rPr>
          <w:sz w:val="20"/>
          <w:szCs w:val="20"/>
        </w:rPr>
      </w:pPr>
    </w:p>
    <w:p w14:paraId="5E19C5CF" w14:textId="77777777" w:rsidR="000317E2" w:rsidRDefault="000317E2">
      <w:pPr>
        <w:spacing w:line="7" w:lineRule="exact"/>
        <w:rPr>
          <w:sz w:val="20"/>
          <w:szCs w:val="20"/>
        </w:rPr>
      </w:pPr>
    </w:p>
    <w:p w14:paraId="1DC68073" w14:textId="77777777" w:rsidR="000317E2" w:rsidRDefault="006F377C">
      <w:pPr>
        <w:spacing w:line="233" w:lineRule="auto"/>
        <w:ind w:left="367" w:right="140" w:hanging="35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4.1</w:t>
      </w:r>
      <w:r w:rsidR="001E094C">
        <w:rPr>
          <w:rFonts w:eastAsia="Times New Roman"/>
          <w:b/>
          <w:bCs/>
          <w:i/>
          <w:iCs/>
          <w:sz w:val="24"/>
          <w:szCs w:val="24"/>
        </w:rPr>
        <w:t>.Результаты образовательной подготовки обучающихся по итогам полугодия, включая результаты промежуточной аттестации.</w:t>
      </w:r>
    </w:p>
    <w:p w14:paraId="633A84FB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1E1A4A33">
          <v:line id="Shape 20" o:spid="_x0000_s1045" style="position:absolute;z-index:251622400;visibility:visible;mso-wrap-distance-left:0;mso-wrap-distance-right:0" from="6.95pt,.65pt" to="503.7pt,.65pt" o:allowincell="f" strokeweight=".16931mm"/>
        </w:pict>
      </w:r>
      <w:r>
        <w:rPr>
          <w:sz w:val="20"/>
          <w:szCs w:val="20"/>
        </w:rPr>
        <w:pict w14:anchorId="719D4191">
          <v:line id="Shape 21" o:spid="_x0000_s1046" style="position:absolute;z-index:251623424;visibility:visible;mso-wrap-distance-left:0;mso-wrap-distance-right:0" from="6.95pt,77.5pt" to="503.7pt,77.5pt" o:allowincell="f" strokeweight=".48pt"/>
        </w:pict>
      </w:r>
      <w:r>
        <w:rPr>
          <w:sz w:val="20"/>
          <w:szCs w:val="20"/>
        </w:rPr>
        <w:pict w14:anchorId="38E95CF9">
          <v:line id="Shape 22" o:spid="_x0000_s1047" style="position:absolute;z-index:251624448;visibility:visible;mso-wrap-distance-left:0;mso-wrap-distance-right:0" from="6.95pt,90.7pt" to="503.7pt,90.7pt" o:allowincell="f" strokeweight=".16931mm"/>
        </w:pict>
      </w:r>
      <w:r>
        <w:rPr>
          <w:sz w:val="20"/>
          <w:szCs w:val="20"/>
        </w:rPr>
        <w:pict w14:anchorId="6BA09BB0">
          <v:line id="Shape 23" o:spid="_x0000_s1048" style="position:absolute;z-index:251625472;visibility:visible;mso-wrap-distance-left:0;mso-wrap-distance-right:0" from="6.95pt,103.7pt" to="503.7pt,103.7pt" o:allowincell="f" strokeweight=".48pt"/>
        </w:pict>
      </w:r>
      <w:r>
        <w:rPr>
          <w:sz w:val="20"/>
          <w:szCs w:val="20"/>
        </w:rPr>
        <w:pict w14:anchorId="0B81A9F9">
          <v:line id="Shape 24" o:spid="_x0000_s1049" style="position:absolute;z-index:251626496;visibility:visible;mso-wrap-distance-left:0;mso-wrap-distance-right:0" from="7.2pt,.45pt" to="7.2pt,117.1pt" o:allowincell="f" strokeweight=".16931mm"/>
        </w:pict>
      </w:r>
      <w:r>
        <w:rPr>
          <w:sz w:val="20"/>
          <w:szCs w:val="20"/>
        </w:rPr>
        <w:pict w14:anchorId="086272D4">
          <v:line id="Shape 25" o:spid="_x0000_s1050" style="position:absolute;z-index:251627520;visibility:visible;mso-wrap-distance-left:0;mso-wrap-distance-right:0" from="6.95pt,116.9pt" to="503.7pt,116.9pt" o:allowincell="f" strokeweight=".48pt"/>
        </w:pict>
      </w:r>
      <w:r>
        <w:rPr>
          <w:sz w:val="20"/>
          <w:szCs w:val="20"/>
        </w:rPr>
        <w:pict w14:anchorId="43DBD96D">
          <v:line id="Shape 26" o:spid="_x0000_s1051" style="position:absolute;z-index:251628544;visibility:visible;mso-wrap-distance-left:0;mso-wrap-distance-right:0" from="165.65pt,.45pt" to="165.65pt,117.1pt" o:allowincell="f" strokeweight=".16931mm"/>
        </w:pict>
      </w:r>
      <w:r>
        <w:rPr>
          <w:sz w:val="20"/>
          <w:szCs w:val="20"/>
        </w:rPr>
        <w:pict w14:anchorId="6430FD18">
          <v:line id="Shape 27" o:spid="_x0000_s1052" style="position:absolute;z-index:251629568;visibility:visible;mso-wrap-distance-left:0;mso-wrap-distance-right:0" from="447.75pt,.45pt" to="447.75pt,117.1pt" o:allowincell="f" strokeweight=".16931mm"/>
        </w:pict>
      </w:r>
      <w:r>
        <w:rPr>
          <w:sz w:val="20"/>
          <w:szCs w:val="20"/>
        </w:rPr>
        <w:pict w14:anchorId="466A5B09">
          <v:line id="Shape 28" o:spid="_x0000_s1053" style="position:absolute;z-index:251630592;visibility:visible;mso-wrap-distance-left:0;mso-wrap-distance-right:0" from="503.45pt,.45pt" to="503.45pt,117.1pt" o:allowincell="f" strokeweight=".16931mm"/>
        </w:pict>
      </w: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460"/>
        <w:gridCol w:w="4200"/>
        <w:gridCol w:w="1100"/>
      </w:tblGrid>
      <w:tr w:rsidR="000317E2" w14:paraId="48A042C6" w14:textId="77777777">
        <w:trPr>
          <w:trHeight w:val="253"/>
        </w:trPr>
        <w:tc>
          <w:tcPr>
            <w:tcW w:w="2560" w:type="dxa"/>
            <w:vAlign w:val="bottom"/>
          </w:tcPr>
          <w:p w14:paraId="570C7CC8" w14:textId="77777777" w:rsidR="000317E2" w:rsidRDefault="001E094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Преподаваемые</w:t>
            </w:r>
          </w:p>
        </w:tc>
        <w:tc>
          <w:tcPr>
            <w:tcW w:w="5660" w:type="dxa"/>
            <w:gridSpan w:val="2"/>
            <w:vAlign w:val="bottom"/>
          </w:tcPr>
          <w:p w14:paraId="151BD834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Обучающиеся, получившие положительные  оценки при</w:t>
            </w:r>
          </w:p>
        </w:tc>
        <w:tc>
          <w:tcPr>
            <w:tcW w:w="1100" w:type="dxa"/>
            <w:vAlign w:val="bottom"/>
          </w:tcPr>
          <w:p w14:paraId="68420AAB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Рейт.</w:t>
            </w:r>
          </w:p>
        </w:tc>
      </w:tr>
      <w:tr w:rsidR="000317E2" w14:paraId="497EE5AC" w14:textId="77777777">
        <w:trPr>
          <w:trHeight w:val="250"/>
        </w:trPr>
        <w:tc>
          <w:tcPr>
            <w:tcW w:w="2560" w:type="dxa"/>
            <w:vAlign w:val="bottom"/>
          </w:tcPr>
          <w:p w14:paraId="472E7B0C" w14:textId="77777777" w:rsidR="000317E2" w:rsidRDefault="001E094C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учебные дисциплины</w:t>
            </w:r>
          </w:p>
        </w:tc>
        <w:tc>
          <w:tcPr>
            <w:tcW w:w="5660" w:type="dxa"/>
            <w:gridSpan w:val="2"/>
            <w:vAlign w:val="bottom"/>
          </w:tcPr>
          <w:p w14:paraId="5D336262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прохождении промежуточной аттестации</w:t>
            </w:r>
          </w:p>
        </w:tc>
        <w:tc>
          <w:tcPr>
            <w:tcW w:w="1100" w:type="dxa"/>
            <w:vAlign w:val="bottom"/>
          </w:tcPr>
          <w:p w14:paraId="17524071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</w:t>
            </w:r>
          </w:p>
        </w:tc>
      </w:tr>
      <w:tr w:rsidR="000317E2" w14:paraId="35BD89DF" w14:textId="77777777">
        <w:trPr>
          <w:trHeight w:val="260"/>
        </w:trPr>
        <w:tc>
          <w:tcPr>
            <w:tcW w:w="2560" w:type="dxa"/>
            <w:vAlign w:val="bottom"/>
          </w:tcPr>
          <w:p w14:paraId="243DE149" w14:textId="77777777" w:rsidR="000317E2" w:rsidRDefault="000317E2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74F87346" w14:textId="77777777" w:rsidR="000317E2" w:rsidRDefault="000317E2"/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14:paraId="7A6B48C0" w14:textId="77777777" w:rsidR="000317E2" w:rsidRDefault="000317E2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0D2E59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Макс.-3</w:t>
            </w:r>
          </w:p>
        </w:tc>
      </w:tr>
      <w:tr w:rsidR="000317E2" w14:paraId="1974A5B5" w14:textId="77777777">
        <w:trPr>
          <w:trHeight w:val="238"/>
        </w:trPr>
        <w:tc>
          <w:tcPr>
            <w:tcW w:w="2560" w:type="dxa"/>
            <w:vAlign w:val="bottom"/>
          </w:tcPr>
          <w:p w14:paraId="435F1192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3131E003" w14:textId="77777777"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Количество</w:t>
            </w:r>
          </w:p>
        </w:tc>
        <w:tc>
          <w:tcPr>
            <w:tcW w:w="4200" w:type="dxa"/>
            <w:vAlign w:val="bottom"/>
          </w:tcPr>
          <w:p w14:paraId="616BA1FD" w14:textId="77777777"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% от общего числа обучающихся:</w:t>
            </w:r>
          </w:p>
        </w:tc>
        <w:tc>
          <w:tcPr>
            <w:tcW w:w="1100" w:type="dxa"/>
            <w:vAlign w:val="bottom"/>
          </w:tcPr>
          <w:p w14:paraId="79324B03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5ED30786" w14:textId="77777777">
        <w:trPr>
          <w:trHeight w:val="250"/>
        </w:trPr>
        <w:tc>
          <w:tcPr>
            <w:tcW w:w="2560" w:type="dxa"/>
            <w:vAlign w:val="bottom"/>
          </w:tcPr>
          <w:p w14:paraId="2B05CEB9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14:paraId="18D84B01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обучающихс</w:t>
            </w:r>
          </w:p>
        </w:tc>
        <w:tc>
          <w:tcPr>
            <w:tcW w:w="4200" w:type="dxa"/>
            <w:vAlign w:val="bottom"/>
          </w:tcPr>
          <w:p w14:paraId="3CC216E4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71-80% - 1 б.,  81-90% - 2 б., 91-100% - 3</w:t>
            </w:r>
          </w:p>
        </w:tc>
        <w:tc>
          <w:tcPr>
            <w:tcW w:w="1100" w:type="dxa"/>
            <w:vAlign w:val="bottom"/>
          </w:tcPr>
          <w:p w14:paraId="7CF50523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7D0FD768" w14:textId="77777777">
        <w:trPr>
          <w:trHeight w:val="254"/>
        </w:trPr>
        <w:tc>
          <w:tcPr>
            <w:tcW w:w="2560" w:type="dxa"/>
            <w:vAlign w:val="bottom"/>
          </w:tcPr>
          <w:p w14:paraId="60D48A9A" w14:textId="77777777" w:rsidR="000317E2" w:rsidRDefault="000317E2"/>
        </w:tc>
        <w:tc>
          <w:tcPr>
            <w:tcW w:w="1460" w:type="dxa"/>
            <w:vAlign w:val="bottom"/>
          </w:tcPr>
          <w:p w14:paraId="54D61780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я</w:t>
            </w:r>
          </w:p>
        </w:tc>
        <w:tc>
          <w:tcPr>
            <w:tcW w:w="4200" w:type="dxa"/>
            <w:vAlign w:val="bottom"/>
          </w:tcPr>
          <w:p w14:paraId="3450765F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б.</w:t>
            </w:r>
          </w:p>
        </w:tc>
        <w:tc>
          <w:tcPr>
            <w:tcW w:w="1100" w:type="dxa"/>
            <w:vAlign w:val="bottom"/>
          </w:tcPr>
          <w:p w14:paraId="0DD9F16F" w14:textId="77777777" w:rsidR="000317E2" w:rsidRDefault="000317E2"/>
        </w:tc>
      </w:tr>
    </w:tbl>
    <w:p w14:paraId="63C7B7CD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79332F86">
          <v:line id="Shape 29" o:spid="_x0000_s1054" style="position:absolute;z-index:251631616;visibility:visible;mso-wrap-distance-left:0;mso-wrap-distance-right:0;mso-position-horizontal-relative:text;mso-position-vertical-relative:text" from="237.65pt,-37.8pt" to="237.65pt,40.4pt" o:allowincell="f" strokeweight=".48pt"/>
        </w:pict>
      </w:r>
    </w:p>
    <w:p w14:paraId="7FE31999" w14:textId="77777777" w:rsidR="000317E2" w:rsidRDefault="000317E2">
      <w:pPr>
        <w:spacing w:line="260" w:lineRule="exact"/>
        <w:rPr>
          <w:sz w:val="20"/>
          <w:szCs w:val="20"/>
        </w:rPr>
      </w:pPr>
    </w:p>
    <w:p w14:paraId="4659F286" w14:textId="77777777" w:rsidR="000317E2" w:rsidRDefault="001E094C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Средний рейтинговый балл:</w:t>
      </w:r>
    </w:p>
    <w:p w14:paraId="03B9E6E9" w14:textId="77777777" w:rsidR="000317E2" w:rsidRDefault="000317E2">
      <w:pPr>
        <w:spacing w:line="283" w:lineRule="exact"/>
        <w:rPr>
          <w:sz w:val="20"/>
          <w:szCs w:val="20"/>
        </w:rPr>
      </w:pPr>
    </w:p>
    <w:p w14:paraId="0DDC1F29" w14:textId="77777777" w:rsidR="000317E2" w:rsidRDefault="006F377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4.2</w:t>
      </w:r>
      <w:r w:rsidR="001E094C">
        <w:rPr>
          <w:rFonts w:eastAsia="Times New Roman"/>
          <w:b/>
          <w:bCs/>
          <w:i/>
          <w:iCs/>
          <w:sz w:val="24"/>
          <w:szCs w:val="24"/>
        </w:rPr>
        <w:t>.Результаты ведения и представления портфолио обучающихся.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500"/>
        <w:gridCol w:w="2200"/>
        <w:gridCol w:w="1860"/>
        <w:gridCol w:w="1020"/>
      </w:tblGrid>
      <w:tr w:rsidR="000317E2" w14:paraId="5D41AC8D" w14:textId="77777777">
        <w:trPr>
          <w:trHeight w:val="241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0A4294E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Учебная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D18521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Полнота и систематичность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ED1D21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Уровень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83422D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Сроки работы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8E5AE4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Рейт.</w:t>
            </w:r>
          </w:p>
        </w:tc>
      </w:tr>
      <w:tr w:rsidR="000317E2" w14:paraId="6E8E7A17" w14:textId="77777777">
        <w:trPr>
          <w:trHeight w:val="24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58141" w14:textId="77777777"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дисциплина,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0BBC60E6" w14:textId="77777777"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представленных материалов: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54DE1991" w14:textId="77777777"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предъявления: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6787AA7D" w14:textId="77777777"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над портфолио: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AA45CF1" w14:textId="77777777"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</w:t>
            </w:r>
          </w:p>
        </w:tc>
      </w:tr>
      <w:tr w:rsidR="000317E2" w14:paraId="32EC9376" w14:textId="7777777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EBDD0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класс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63F4BF55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отдельные, не структурированные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F5D19F0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класс, ОУ – 0,5 б.,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71B8E1E7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год – 0,5 б., 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CBF5354" w14:textId="77777777" w:rsidR="000317E2" w:rsidRDefault="000317E2"/>
        </w:tc>
      </w:tr>
      <w:tr w:rsidR="000317E2" w14:paraId="05F7B81B" w14:textId="7777777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1D675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4AED1002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материалы – 0,5 б., разнообразные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038BFDD6" w14:textId="2796425A" w:rsidR="000317E2" w:rsidRDefault="008416D7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</w:rPr>
              <w:t>Муниц</w:t>
            </w:r>
            <w:proofErr w:type="spellEnd"/>
            <w:r>
              <w:rPr>
                <w:rFonts w:eastAsia="Times New Roman"/>
                <w:w w:val="99"/>
              </w:rPr>
              <w:t>.</w:t>
            </w:r>
            <w:r w:rsidR="001E094C">
              <w:rPr>
                <w:rFonts w:eastAsia="Times New Roman"/>
                <w:w w:val="99"/>
              </w:rPr>
              <w:t>–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2C95BDCE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 и более – 1 б.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79F511F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681F4B97" w14:textId="7777777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5E8CDF" w14:textId="77777777" w:rsidR="000317E2" w:rsidRDefault="000317E2"/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454F0F2B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материалы, сопровождающиеся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0505BB64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б.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47F2ABD7" w14:textId="77777777" w:rsidR="000317E2" w:rsidRDefault="000317E2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3B74001" w14:textId="77777777" w:rsidR="000317E2" w:rsidRDefault="000317E2"/>
        </w:tc>
      </w:tr>
      <w:tr w:rsidR="000317E2" w14:paraId="1A60A4CE" w14:textId="77777777">
        <w:trPr>
          <w:trHeight w:val="25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A3C8E8" w14:textId="77777777" w:rsidR="000317E2" w:rsidRDefault="000317E2"/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0D5F3916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рефлексией с наличием логики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191DBB70" w14:textId="77777777"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24AC853E" w14:textId="77777777" w:rsidR="000317E2" w:rsidRDefault="000317E2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9804EEE" w14:textId="77777777" w:rsidR="000317E2" w:rsidRDefault="000317E2"/>
        </w:tc>
      </w:tr>
      <w:tr w:rsidR="000317E2" w14:paraId="6EC7FB7B" w14:textId="77777777">
        <w:trPr>
          <w:trHeight w:val="25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9F29FD" w14:textId="77777777" w:rsidR="000317E2" w:rsidRDefault="000317E2"/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A7665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структуры портфолио – 1 б.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CF654" w14:textId="77777777" w:rsidR="000317E2" w:rsidRDefault="000317E2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2D519" w14:textId="77777777" w:rsidR="000317E2" w:rsidRDefault="000317E2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5FF17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Макс.-3</w:t>
            </w:r>
          </w:p>
        </w:tc>
      </w:tr>
      <w:tr w:rsidR="000317E2" w14:paraId="76AB447E" w14:textId="77777777">
        <w:trPr>
          <w:trHeight w:val="247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078DA1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11B5B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31892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280D1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4B25B" w14:textId="77777777" w:rsidR="000317E2" w:rsidRDefault="000317E2">
            <w:pPr>
              <w:rPr>
                <w:sz w:val="21"/>
                <w:szCs w:val="21"/>
              </w:rPr>
            </w:pPr>
          </w:p>
        </w:tc>
      </w:tr>
    </w:tbl>
    <w:p w14:paraId="236F844B" w14:textId="77777777" w:rsidR="000317E2" w:rsidRDefault="000317E2">
      <w:pPr>
        <w:spacing w:line="7" w:lineRule="exact"/>
        <w:rPr>
          <w:sz w:val="20"/>
          <w:szCs w:val="20"/>
        </w:rPr>
      </w:pPr>
    </w:p>
    <w:p w14:paraId="08330817" w14:textId="77777777" w:rsidR="000317E2" w:rsidRDefault="006F377C">
      <w:pPr>
        <w:spacing w:line="236" w:lineRule="auto"/>
        <w:ind w:left="367" w:right="140" w:hanging="35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4.3</w:t>
      </w:r>
      <w:r w:rsidR="001E094C">
        <w:rPr>
          <w:rFonts w:eastAsia="Times New Roman"/>
          <w:b/>
          <w:bCs/>
          <w:i/>
          <w:iCs/>
          <w:sz w:val="24"/>
          <w:szCs w:val="24"/>
        </w:rPr>
        <w:t>.Результаты</w:t>
      </w:r>
      <w:r w:rsidR="001E094C">
        <w:rPr>
          <w:sz w:val="20"/>
          <w:szCs w:val="20"/>
        </w:rPr>
        <w:t xml:space="preserve"> </w:t>
      </w:r>
      <w:r w:rsidR="001E094C">
        <w:rPr>
          <w:rFonts w:eastAsia="Times New Roman"/>
          <w:b/>
          <w:bCs/>
          <w:i/>
          <w:iCs/>
          <w:sz w:val="24"/>
          <w:szCs w:val="24"/>
        </w:rPr>
        <w:t>осуществления учебно-исследовательской работы с обучающимися (</w:t>
      </w:r>
    </w:p>
    <w:p w14:paraId="28CA21D7" w14:textId="77777777" w:rsidR="000317E2" w:rsidRDefault="000317E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860"/>
        <w:gridCol w:w="880"/>
        <w:gridCol w:w="3100"/>
        <w:gridCol w:w="3120"/>
        <w:gridCol w:w="1060"/>
        <w:gridCol w:w="30"/>
      </w:tblGrid>
      <w:tr w:rsidR="000317E2" w14:paraId="13B9E6E8" w14:textId="77777777">
        <w:trPr>
          <w:trHeight w:val="223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D80F385" w14:textId="77777777" w:rsidR="000317E2" w:rsidRDefault="001E094C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Обуча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0B1AEC" w14:textId="77777777" w:rsidR="000317E2" w:rsidRDefault="001E094C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Группа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148EE6" w14:textId="77777777" w:rsidR="000317E2" w:rsidRDefault="001E094C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Вид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BAEC1D" w14:textId="77777777" w:rsidR="000317E2" w:rsidRDefault="001E094C">
            <w:pPr>
              <w:spacing w:line="223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Тема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00F738" w14:textId="77777777" w:rsidR="000317E2" w:rsidRDefault="001E094C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Результат: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18DB4A" w14:textId="77777777" w:rsidR="000317E2" w:rsidRDefault="001E094C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Рейт.</w:t>
            </w:r>
          </w:p>
        </w:tc>
        <w:tc>
          <w:tcPr>
            <w:tcW w:w="0" w:type="dxa"/>
            <w:vAlign w:val="bottom"/>
          </w:tcPr>
          <w:p w14:paraId="5DA16559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A78360A" w14:textId="77777777">
        <w:trPr>
          <w:trHeight w:val="28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C0CB9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ющийс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DE1091F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, класс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D27C407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работ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14:paraId="19980B40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78F44D65" w14:textId="77777777" w:rsidR="000317E2" w:rsidRDefault="001E094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реферирование</w:t>
            </w:r>
            <w:r>
              <w:rPr>
                <w:rFonts w:ascii="Symbol" w:eastAsia="Symbol" w:hAnsi="Symbol" w:cs="Symbol"/>
                <w:w w:val="98"/>
                <w:sz w:val="27"/>
                <w:szCs w:val="27"/>
                <w:vertAlign w:val="superscript"/>
              </w:rPr>
              <w:t></w:t>
            </w:r>
            <w:r>
              <w:rPr>
                <w:rFonts w:eastAsia="Times New Roman"/>
                <w:w w:val="98"/>
              </w:rPr>
              <w:t xml:space="preserve"> – 1 б.,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F4A0FE8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</w:t>
            </w:r>
          </w:p>
        </w:tc>
        <w:tc>
          <w:tcPr>
            <w:tcW w:w="0" w:type="dxa"/>
            <w:vAlign w:val="bottom"/>
          </w:tcPr>
          <w:p w14:paraId="675106A1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46CF169" w14:textId="77777777">
        <w:trPr>
          <w:trHeight w:val="2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BDF885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2F3ECD1" w14:textId="77777777" w:rsidR="000317E2" w:rsidRDefault="000317E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2D0FA5A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</w:rPr>
              <w:t>ы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14:paraId="7620FBE0" w14:textId="77777777" w:rsidR="000317E2" w:rsidRDefault="000317E2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6A6BAE84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курсовое проектирование –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4012FEC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Макс.-3</w:t>
            </w:r>
          </w:p>
        </w:tc>
        <w:tc>
          <w:tcPr>
            <w:tcW w:w="0" w:type="dxa"/>
            <w:vAlign w:val="bottom"/>
          </w:tcPr>
          <w:p w14:paraId="33C4152B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508494A" w14:textId="77777777">
        <w:trPr>
          <w:trHeight w:val="25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5F400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21EA04E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BF8B749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14:paraId="1F9C5B64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4C6AC612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2б., дипломное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373D89F7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EE29202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47968FA3" w14:textId="77777777">
        <w:trPr>
          <w:trHeight w:val="26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F091AC" w14:textId="77777777" w:rsidR="000317E2" w:rsidRDefault="000317E2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13BA3" w14:textId="77777777" w:rsidR="000317E2" w:rsidRDefault="000317E2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9D958" w14:textId="77777777" w:rsidR="000317E2" w:rsidRDefault="000317E2"/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3EBFE" w14:textId="77777777" w:rsidR="000317E2" w:rsidRDefault="000317E2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1661D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проектирование – 3б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71D28" w14:textId="77777777" w:rsidR="000317E2" w:rsidRDefault="000317E2"/>
        </w:tc>
        <w:tc>
          <w:tcPr>
            <w:tcW w:w="0" w:type="dxa"/>
            <w:vAlign w:val="bottom"/>
          </w:tcPr>
          <w:p w14:paraId="74E67154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2173C78" w14:textId="77777777">
        <w:trPr>
          <w:trHeight w:val="28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113E3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DF585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0A1E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F98F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C46B9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1FEE0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4B9EC8" w14:textId="77777777" w:rsidR="000317E2" w:rsidRDefault="000317E2">
            <w:pPr>
              <w:rPr>
                <w:sz w:val="1"/>
                <w:szCs w:val="1"/>
              </w:rPr>
            </w:pPr>
          </w:p>
        </w:tc>
      </w:tr>
    </w:tbl>
    <w:p w14:paraId="70778AF4" w14:textId="77777777" w:rsidR="000317E2" w:rsidRDefault="001E094C" w:rsidP="00E70B17">
      <w:pPr>
        <w:numPr>
          <w:ilvl w:val="0"/>
          <w:numId w:val="49"/>
        </w:numPr>
        <w:tabs>
          <w:tab w:val="left" w:pos="367"/>
        </w:tabs>
        <w:spacing w:line="235" w:lineRule="auto"/>
        <w:ind w:left="367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Осуществление </w:t>
      </w:r>
      <w:r w:rsidR="006F377C">
        <w:rPr>
          <w:rFonts w:eastAsia="Times New Roman"/>
          <w:b/>
          <w:bCs/>
          <w:sz w:val="24"/>
          <w:szCs w:val="24"/>
        </w:rPr>
        <w:t xml:space="preserve">деятельности </w:t>
      </w:r>
      <w:r>
        <w:rPr>
          <w:rFonts w:eastAsia="Times New Roman"/>
          <w:b/>
          <w:bCs/>
          <w:sz w:val="24"/>
          <w:szCs w:val="24"/>
        </w:rPr>
        <w:t>классных руководителей.</w:t>
      </w:r>
    </w:p>
    <w:p w14:paraId="351A97CB" w14:textId="77777777" w:rsidR="000317E2" w:rsidRDefault="000317E2">
      <w:pPr>
        <w:spacing w:line="1" w:lineRule="exact"/>
        <w:rPr>
          <w:sz w:val="20"/>
          <w:szCs w:val="20"/>
        </w:rPr>
      </w:pPr>
    </w:p>
    <w:tbl>
      <w:tblPr>
        <w:tblW w:w="9916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156"/>
        <w:gridCol w:w="1699"/>
        <w:gridCol w:w="700"/>
        <w:gridCol w:w="3717"/>
        <w:gridCol w:w="1799"/>
        <w:gridCol w:w="815"/>
      </w:tblGrid>
      <w:tr w:rsidR="000317E2" w14:paraId="13630824" w14:textId="77777777" w:rsidTr="00933099">
        <w:trPr>
          <w:trHeight w:val="24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583E28FA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B6DDAD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Направл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633466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Показатели</w:t>
            </w:r>
          </w:p>
        </w:tc>
        <w:tc>
          <w:tcPr>
            <w:tcW w:w="37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DE253D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Критерии</w:t>
            </w:r>
          </w:p>
        </w:tc>
        <w:tc>
          <w:tcPr>
            <w:tcW w:w="17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477C7C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Данные по</w:t>
            </w:r>
          </w:p>
        </w:tc>
        <w:tc>
          <w:tcPr>
            <w:tcW w:w="8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7F8D79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Рейт..</w:t>
            </w:r>
          </w:p>
        </w:tc>
      </w:tr>
      <w:tr w:rsidR="000317E2" w14:paraId="5FDFDFF8" w14:textId="77777777" w:rsidTr="00933099">
        <w:trPr>
          <w:trHeight w:val="253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593C14DC" w14:textId="77777777" w:rsidR="000317E2" w:rsidRDefault="000317E2"/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14:paraId="70F91635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ения</w:t>
            </w:r>
          </w:p>
        </w:tc>
        <w:tc>
          <w:tcPr>
            <w:tcW w:w="2399" w:type="dxa"/>
            <w:gridSpan w:val="2"/>
            <w:tcBorders>
              <w:right w:val="single" w:sz="8" w:space="0" w:color="auto"/>
            </w:tcBorders>
            <w:vAlign w:val="bottom"/>
          </w:tcPr>
          <w:p w14:paraId="1ED5EABD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направления</w:t>
            </w:r>
          </w:p>
        </w:tc>
        <w:tc>
          <w:tcPr>
            <w:tcW w:w="3717" w:type="dxa"/>
            <w:tcBorders>
              <w:right w:val="single" w:sz="8" w:space="0" w:color="auto"/>
            </w:tcBorders>
            <w:vAlign w:val="bottom"/>
          </w:tcPr>
          <w:p w14:paraId="0F9B1554" w14:textId="77777777" w:rsidR="000317E2" w:rsidRDefault="000317E2"/>
        </w:tc>
        <w:tc>
          <w:tcPr>
            <w:tcW w:w="1799" w:type="dxa"/>
            <w:tcBorders>
              <w:right w:val="single" w:sz="8" w:space="0" w:color="auto"/>
            </w:tcBorders>
            <w:vAlign w:val="bottom"/>
          </w:tcPr>
          <w:p w14:paraId="4B8DE1A0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академической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vAlign w:val="bottom"/>
          </w:tcPr>
          <w:p w14:paraId="1D15941D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балл</w:t>
            </w:r>
          </w:p>
        </w:tc>
      </w:tr>
      <w:tr w:rsidR="000317E2" w14:paraId="04A55141" w14:textId="77777777" w:rsidTr="00933099">
        <w:trPr>
          <w:trHeight w:val="25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2AA01938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14:paraId="5AF430F0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деятель</w:t>
            </w:r>
          </w:p>
        </w:tc>
        <w:tc>
          <w:tcPr>
            <w:tcW w:w="1699" w:type="dxa"/>
            <w:vAlign w:val="bottom"/>
          </w:tcPr>
          <w:p w14:paraId="65065ED9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07187BE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717" w:type="dxa"/>
            <w:tcBorders>
              <w:right w:val="single" w:sz="8" w:space="0" w:color="auto"/>
            </w:tcBorders>
            <w:vAlign w:val="bottom"/>
          </w:tcPr>
          <w:p w14:paraId="5E7166DA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799" w:type="dxa"/>
            <w:tcBorders>
              <w:right w:val="single" w:sz="8" w:space="0" w:color="auto"/>
            </w:tcBorders>
            <w:vAlign w:val="bottom"/>
          </w:tcPr>
          <w:p w14:paraId="3F83A970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группе / классу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vAlign w:val="bottom"/>
          </w:tcPr>
          <w:p w14:paraId="39080B46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</w:t>
            </w:r>
          </w:p>
        </w:tc>
      </w:tr>
      <w:tr w:rsidR="000317E2" w14:paraId="537D195D" w14:textId="77777777" w:rsidTr="00933099">
        <w:trPr>
          <w:trHeight w:val="26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552ACF67" w14:textId="77777777" w:rsidR="000317E2" w:rsidRDefault="000317E2"/>
        </w:tc>
        <w:tc>
          <w:tcPr>
            <w:tcW w:w="11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38360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ности</w:t>
            </w:r>
          </w:p>
        </w:tc>
        <w:tc>
          <w:tcPr>
            <w:tcW w:w="1699" w:type="dxa"/>
            <w:tcBorders>
              <w:bottom w:val="single" w:sz="8" w:space="0" w:color="auto"/>
            </w:tcBorders>
            <w:vAlign w:val="bottom"/>
          </w:tcPr>
          <w:p w14:paraId="12B3D55E" w14:textId="77777777" w:rsidR="000317E2" w:rsidRDefault="000317E2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D224F" w14:textId="77777777" w:rsidR="000317E2" w:rsidRDefault="000317E2"/>
        </w:tc>
        <w:tc>
          <w:tcPr>
            <w:tcW w:w="3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9FC27" w14:textId="77777777" w:rsidR="000317E2" w:rsidRDefault="000317E2"/>
        </w:tc>
        <w:tc>
          <w:tcPr>
            <w:tcW w:w="17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B3AA3" w14:textId="77777777" w:rsidR="000317E2" w:rsidRDefault="000317E2"/>
        </w:tc>
        <w:tc>
          <w:tcPr>
            <w:tcW w:w="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54A38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</w:tr>
      <w:tr w:rsidR="000317E2" w14:paraId="7DD6F71F" w14:textId="77777777" w:rsidTr="008416D7">
        <w:trPr>
          <w:trHeight w:val="149"/>
        </w:trPr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E285772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bottom w:val="single" w:sz="8" w:space="0" w:color="auto"/>
            </w:tcBorders>
            <w:vAlign w:val="bottom"/>
          </w:tcPr>
          <w:p w14:paraId="3CAF5AE6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699" w:type="dxa"/>
            <w:tcBorders>
              <w:bottom w:val="single" w:sz="8" w:space="0" w:color="auto"/>
            </w:tcBorders>
            <w:vAlign w:val="bottom"/>
          </w:tcPr>
          <w:p w14:paraId="2E3F0305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14:paraId="4263AC03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3717" w:type="dxa"/>
            <w:tcBorders>
              <w:bottom w:val="single" w:sz="4" w:space="0" w:color="auto"/>
            </w:tcBorders>
            <w:vAlign w:val="bottom"/>
          </w:tcPr>
          <w:p w14:paraId="04CAB6BA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bottom"/>
          </w:tcPr>
          <w:p w14:paraId="6FD0A38E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bottom"/>
          </w:tcPr>
          <w:p w14:paraId="321F8250" w14:textId="77777777" w:rsidR="000317E2" w:rsidRDefault="000317E2">
            <w:pPr>
              <w:rPr>
                <w:sz w:val="12"/>
                <w:szCs w:val="12"/>
              </w:rPr>
            </w:pPr>
          </w:p>
        </w:tc>
      </w:tr>
    </w:tbl>
    <w:p w14:paraId="3AD36C14" w14:textId="77777777" w:rsidR="000317E2" w:rsidRDefault="000317E2">
      <w:pPr>
        <w:spacing w:line="35" w:lineRule="exact"/>
        <w:rPr>
          <w:sz w:val="20"/>
          <w:szCs w:val="20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20"/>
        <w:gridCol w:w="2180"/>
        <w:gridCol w:w="3720"/>
        <w:gridCol w:w="1800"/>
        <w:gridCol w:w="980"/>
      </w:tblGrid>
      <w:tr w:rsidR="000317E2" w14:paraId="6AB6CC9F" w14:textId="77777777" w:rsidTr="008416D7">
        <w:trPr>
          <w:trHeight w:val="23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F9614" w14:textId="77777777"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Качеств</w:t>
            </w:r>
          </w:p>
        </w:tc>
        <w:tc>
          <w:tcPr>
            <w:tcW w:w="220" w:type="dxa"/>
            <w:vAlign w:val="bottom"/>
          </w:tcPr>
          <w:p w14:paraId="04DD61D3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  <w:vAlign w:val="bottom"/>
          </w:tcPr>
          <w:p w14:paraId="3BFE85FD" w14:textId="77777777" w:rsidR="000317E2" w:rsidRDefault="001E094C">
            <w:pPr>
              <w:spacing w:line="238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Рост качества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E670670" w14:textId="77777777"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0,5 б.- 5% и более, успевающих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6ED420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CC9682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04D1D3AB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4CFF9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</w:rPr>
              <w:t>о</w:t>
            </w:r>
          </w:p>
        </w:tc>
        <w:tc>
          <w:tcPr>
            <w:tcW w:w="220" w:type="dxa"/>
            <w:vAlign w:val="bottom"/>
          </w:tcPr>
          <w:p w14:paraId="5C3B3FA0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6804B17F" w14:textId="77777777"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профессиональной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171A33D9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«5»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343D616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78E40E" w14:textId="77777777" w:rsidR="000317E2" w:rsidRDefault="000317E2"/>
        </w:tc>
      </w:tr>
      <w:tr w:rsidR="000317E2" w14:paraId="380D65CD" w14:textId="77777777" w:rsidTr="0093309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B1EDCA" w14:textId="77777777"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сопрово</w:t>
            </w:r>
          </w:p>
        </w:tc>
        <w:tc>
          <w:tcPr>
            <w:tcW w:w="220" w:type="dxa"/>
            <w:vAlign w:val="bottom"/>
          </w:tcPr>
          <w:p w14:paraId="44FC075E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13B388B4" w14:textId="77777777" w:rsidR="000317E2" w:rsidRDefault="001E094C">
            <w:pPr>
              <w:spacing w:line="25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подготовки (по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69902161" w14:textId="77777777"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0, 5 б. – 30%, успевающих на «4»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95D64B9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EDE8EB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1D32F2AF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728A2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ждения</w:t>
            </w:r>
          </w:p>
        </w:tc>
        <w:tc>
          <w:tcPr>
            <w:tcW w:w="220" w:type="dxa"/>
            <w:vAlign w:val="bottom"/>
          </w:tcPr>
          <w:p w14:paraId="2EAED3C7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03FF35C4" w14:textId="77777777"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результатам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70BE43B7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«5»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E38C76E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479BDA" w14:textId="77777777" w:rsidR="000317E2" w:rsidRDefault="000317E2"/>
        </w:tc>
      </w:tr>
      <w:tr w:rsidR="000317E2" w14:paraId="50159EB1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94DA0C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процесс</w:t>
            </w:r>
          </w:p>
        </w:tc>
        <w:tc>
          <w:tcPr>
            <w:tcW w:w="220" w:type="dxa"/>
            <w:vAlign w:val="bottom"/>
          </w:tcPr>
          <w:p w14:paraId="577DDA38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12298AB6" w14:textId="1FB1688E" w:rsidR="000317E2" w:rsidRDefault="00933099" w:rsidP="00933099">
            <w:pPr>
              <w:ind w:right="9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полугодия)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5EBB1EF7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1 б.- более 50% обучающихся,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B9FC212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E50C4C" w14:textId="77777777" w:rsidR="000317E2" w:rsidRDefault="000317E2"/>
        </w:tc>
      </w:tr>
      <w:tr w:rsidR="000317E2" w14:paraId="40D98975" w14:textId="77777777" w:rsidTr="0093309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5D965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ов</w:t>
            </w:r>
          </w:p>
        </w:tc>
        <w:tc>
          <w:tcPr>
            <w:tcW w:w="220" w:type="dxa"/>
            <w:vAlign w:val="bottom"/>
          </w:tcPr>
          <w:p w14:paraId="0C21E384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0B22010B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328EBE6A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успевающих на «4» и «5»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2BC3EC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07FF4B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227BD81E" w14:textId="77777777" w:rsidTr="00933099">
        <w:trPr>
          <w:trHeight w:val="26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7B2398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професс</w:t>
            </w:r>
          </w:p>
        </w:tc>
        <w:tc>
          <w:tcPr>
            <w:tcW w:w="220" w:type="dxa"/>
            <w:vAlign w:val="bottom"/>
          </w:tcPr>
          <w:p w14:paraId="3311731C" w14:textId="77777777" w:rsidR="000317E2" w:rsidRDefault="001E094C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F79BA6F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количество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3BF2162E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49C517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1AF027" w14:textId="77777777"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 w14:paraId="7609959C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1EC979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иональн</w:t>
            </w:r>
          </w:p>
        </w:tc>
        <w:tc>
          <w:tcPr>
            <w:tcW w:w="220" w:type="dxa"/>
            <w:vAlign w:val="bottom"/>
          </w:tcPr>
          <w:p w14:paraId="2C23E0E1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7776DADF" w14:textId="0349A259" w:rsidR="000317E2" w:rsidRDefault="00933099" w:rsidP="0093309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обучающихся</w:t>
            </w:r>
            <w:r w:rsidR="001E094C">
              <w:rPr>
                <w:rFonts w:eastAsia="Times New Roman"/>
                <w:i/>
                <w:iCs/>
              </w:rPr>
              <w:t>,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25B793A0" w14:textId="77777777"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EA72949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E785EC" w14:textId="77777777" w:rsidR="000317E2" w:rsidRDefault="000317E2"/>
        </w:tc>
      </w:tr>
      <w:tr w:rsidR="000317E2" w14:paraId="53054716" w14:textId="77777777" w:rsidTr="0093309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D6A92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ой</w:t>
            </w:r>
          </w:p>
        </w:tc>
        <w:tc>
          <w:tcPr>
            <w:tcW w:w="220" w:type="dxa"/>
            <w:vAlign w:val="bottom"/>
          </w:tcPr>
          <w:p w14:paraId="45AE4844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4A1741C1" w14:textId="77777777" w:rsidR="000317E2" w:rsidRDefault="001E094C">
            <w:pPr>
              <w:spacing w:line="250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успевающих на «5»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794255E9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0E6D2D2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32697A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15E95703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4ED33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подгото</w:t>
            </w:r>
          </w:p>
        </w:tc>
        <w:tc>
          <w:tcPr>
            <w:tcW w:w="220" w:type="dxa"/>
            <w:vAlign w:val="bottom"/>
          </w:tcPr>
          <w:p w14:paraId="628C835C" w14:textId="77777777" w:rsidR="000317E2" w:rsidRDefault="001E094C">
            <w:pPr>
              <w:spacing w:line="185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4398455A" w14:textId="77777777" w:rsidR="000317E2" w:rsidRDefault="001E094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успевающих на «4»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43A95ADF" w14:textId="77777777"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30FFA4C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0214EC" w14:textId="77777777" w:rsidR="000317E2" w:rsidRDefault="000317E2"/>
        </w:tc>
      </w:tr>
      <w:tr w:rsidR="000317E2" w14:paraId="71D80B10" w14:textId="77777777" w:rsidTr="008416D7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BBC730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вки в</w:t>
            </w:r>
          </w:p>
        </w:tc>
        <w:tc>
          <w:tcPr>
            <w:tcW w:w="220" w:type="dxa"/>
            <w:vAlign w:val="bottom"/>
          </w:tcPr>
          <w:p w14:paraId="45D53FA6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0F79A86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 «5»</w:t>
            </w:r>
          </w:p>
        </w:tc>
        <w:tc>
          <w:tcPr>
            <w:tcW w:w="3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5EFCAA3" w14:textId="77777777"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B3DC5C0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D83E3A" w14:textId="77777777" w:rsidR="000317E2" w:rsidRDefault="000317E2"/>
        </w:tc>
      </w:tr>
      <w:tr w:rsidR="000317E2" w14:paraId="449AC784" w14:textId="77777777" w:rsidTr="008416D7">
        <w:trPr>
          <w:trHeight w:val="24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D5668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рамках</w:t>
            </w:r>
          </w:p>
        </w:tc>
        <w:tc>
          <w:tcPr>
            <w:tcW w:w="220" w:type="dxa"/>
            <w:vAlign w:val="bottom"/>
          </w:tcPr>
          <w:p w14:paraId="4E589558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7662856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5263D23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045603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6472F4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78524439" w14:textId="77777777" w:rsidTr="0093309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E4FABC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учебной</w:t>
            </w:r>
          </w:p>
        </w:tc>
        <w:tc>
          <w:tcPr>
            <w:tcW w:w="220" w:type="dxa"/>
            <w:vAlign w:val="bottom"/>
          </w:tcPr>
          <w:p w14:paraId="6B73A15C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4E0246ED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4867C4E5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FF95404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18FA97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1FD6549B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1048F4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деятель</w:t>
            </w:r>
          </w:p>
        </w:tc>
        <w:tc>
          <w:tcPr>
            <w:tcW w:w="220" w:type="dxa"/>
            <w:vAlign w:val="bottom"/>
          </w:tcPr>
          <w:p w14:paraId="16CB7111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15BD440A" w14:textId="77777777" w:rsidR="000317E2" w:rsidRDefault="000317E2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18E7E337" w14:textId="77777777"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3047592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1F2B8C" w14:textId="77777777" w:rsidR="000317E2" w:rsidRDefault="000317E2"/>
        </w:tc>
      </w:tr>
      <w:tr w:rsidR="000317E2" w14:paraId="079443BE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78815E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ности –</w:t>
            </w:r>
          </w:p>
        </w:tc>
        <w:tc>
          <w:tcPr>
            <w:tcW w:w="220" w:type="dxa"/>
            <w:vAlign w:val="bottom"/>
          </w:tcPr>
          <w:p w14:paraId="3607E2CB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67945219" w14:textId="77777777" w:rsidR="000317E2" w:rsidRDefault="000317E2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401E6671" w14:textId="77777777"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94CE353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B9E508" w14:textId="77777777" w:rsidR="000317E2" w:rsidRDefault="000317E2"/>
        </w:tc>
      </w:tr>
      <w:tr w:rsidR="000317E2" w14:paraId="238D38ED" w14:textId="77777777" w:rsidTr="00933099">
        <w:trPr>
          <w:trHeight w:val="25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F78FB6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3 б.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D512217" w14:textId="77777777" w:rsidR="000317E2" w:rsidRDefault="000317E2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5B88E" w14:textId="77777777" w:rsidR="000317E2" w:rsidRDefault="000317E2"/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5DE28" w14:textId="77777777" w:rsidR="000317E2" w:rsidRDefault="000317E2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84B58" w14:textId="77777777"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F4C42" w14:textId="77777777" w:rsidR="000317E2" w:rsidRDefault="000317E2"/>
        </w:tc>
      </w:tr>
      <w:tr w:rsidR="000317E2" w14:paraId="1A20300C" w14:textId="77777777" w:rsidTr="00933099">
        <w:trPr>
          <w:trHeight w:val="2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CD915E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84EC8F9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180BBD2" w14:textId="77777777" w:rsidR="000317E2" w:rsidRDefault="001E094C">
            <w:pPr>
              <w:spacing w:line="237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пропуски занятий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62B22614" w14:textId="77777777" w:rsidR="000317E2" w:rsidRDefault="001E094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0,5 б. – 30 и менее часов пропусков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76BAF58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32BA42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06C790E6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00D6E" w14:textId="77777777" w:rsidR="000317E2" w:rsidRDefault="000317E2"/>
        </w:tc>
        <w:tc>
          <w:tcPr>
            <w:tcW w:w="220" w:type="dxa"/>
            <w:vAlign w:val="bottom"/>
          </w:tcPr>
          <w:p w14:paraId="31702355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6083CB6" w14:textId="77777777"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б/уважительной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750DDADF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б/уважительной причины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F92852A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0B6251" w14:textId="77777777" w:rsidR="000317E2" w:rsidRDefault="000317E2"/>
        </w:tc>
      </w:tr>
      <w:tr w:rsidR="000317E2" w14:paraId="19C92786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0E885E" w14:textId="77777777" w:rsidR="000317E2" w:rsidRDefault="000317E2"/>
        </w:tc>
        <w:tc>
          <w:tcPr>
            <w:tcW w:w="220" w:type="dxa"/>
            <w:vAlign w:val="bottom"/>
          </w:tcPr>
          <w:p w14:paraId="15925C90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AF5AEB2" w14:textId="77777777"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причины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2E3BA6DA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1 б. – 15 и менее часов пропусков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7CB7E9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A840C1" w14:textId="77777777" w:rsidR="000317E2" w:rsidRDefault="000317E2"/>
        </w:tc>
      </w:tr>
      <w:tr w:rsidR="000317E2" w14:paraId="6B6A602F" w14:textId="77777777" w:rsidTr="00933099">
        <w:trPr>
          <w:trHeight w:val="25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FDF960" w14:textId="77777777" w:rsidR="000317E2" w:rsidRDefault="000317E2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E54AC78" w14:textId="77777777" w:rsidR="000317E2" w:rsidRDefault="000317E2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95436" w14:textId="77777777" w:rsidR="000317E2" w:rsidRDefault="000317E2"/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03C36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занятий б/уважительной причины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2BDFC" w14:textId="77777777"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F2DBB" w14:textId="77777777" w:rsidR="000317E2" w:rsidRDefault="000317E2"/>
        </w:tc>
      </w:tr>
      <w:tr w:rsidR="000317E2" w14:paraId="0E7D17A2" w14:textId="77777777" w:rsidTr="00933099">
        <w:trPr>
          <w:trHeight w:val="23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8D1A6" w14:textId="77777777"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Организ</w:t>
            </w:r>
          </w:p>
        </w:tc>
        <w:tc>
          <w:tcPr>
            <w:tcW w:w="220" w:type="dxa"/>
            <w:vAlign w:val="bottom"/>
          </w:tcPr>
          <w:p w14:paraId="668FC0C4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3E31BF6" w14:textId="77777777" w:rsidR="000317E2" w:rsidRDefault="001E094C">
            <w:pPr>
              <w:spacing w:line="238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Участие группы в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2AB47067" w14:textId="77777777"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0,5 б.- коллектив группы является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748F68F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27AF4D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16CE0CBB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0062A9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ация</w:t>
            </w:r>
          </w:p>
        </w:tc>
        <w:tc>
          <w:tcPr>
            <w:tcW w:w="220" w:type="dxa"/>
            <w:vAlign w:val="bottom"/>
          </w:tcPr>
          <w:p w14:paraId="59D5F22B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7FB8305D" w14:textId="77777777" w:rsidR="000317E2" w:rsidRDefault="001E094C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мероприятиях ОУ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58244A55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активным участником мероприятий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344841C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8CE8DB" w14:textId="77777777" w:rsidR="000317E2" w:rsidRDefault="000317E2"/>
        </w:tc>
      </w:tr>
      <w:tr w:rsidR="000317E2" w14:paraId="15146ADB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CB0D04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внеучеб</w:t>
            </w:r>
          </w:p>
        </w:tc>
        <w:tc>
          <w:tcPr>
            <w:tcW w:w="220" w:type="dxa"/>
            <w:vAlign w:val="bottom"/>
          </w:tcPr>
          <w:p w14:paraId="7DBF3D4C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C9F8DB6" w14:textId="77777777" w:rsidR="000317E2" w:rsidRDefault="000317E2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000C57C3" w14:textId="2320FDFB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 уровн</w:t>
            </w:r>
            <w:r w:rsidR="00933099">
              <w:rPr>
                <w:rFonts w:eastAsia="Times New Roman"/>
                <w:i/>
                <w:iCs/>
              </w:rPr>
              <w:t>е школы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48F82BE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97A7FD" w14:textId="77777777" w:rsidR="000317E2" w:rsidRDefault="000317E2"/>
        </w:tc>
      </w:tr>
      <w:tr w:rsidR="000317E2" w14:paraId="43A122E5" w14:textId="77777777" w:rsidTr="0093309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41425" w14:textId="77777777"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ной</w:t>
            </w:r>
          </w:p>
        </w:tc>
        <w:tc>
          <w:tcPr>
            <w:tcW w:w="220" w:type="dxa"/>
            <w:vAlign w:val="bottom"/>
          </w:tcPr>
          <w:p w14:paraId="7395BF4E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52D91ACE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6DE63A42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455E59F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56D11D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684CB9A1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C49179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деятель</w:t>
            </w:r>
          </w:p>
        </w:tc>
        <w:tc>
          <w:tcPr>
            <w:tcW w:w="220" w:type="dxa"/>
            <w:vAlign w:val="bottom"/>
          </w:tcPr>
          <w:p w14:paraId="6B0D801C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7FF89200" w14:textId="77777777" w:rsidR="000317E2" w:rsidRDefault="000317E2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7E06167D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0,5 б. – группа является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A99A96D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05A9B8" w14:textId="77777777" w:rsidR="000317E2" w:rsidRDefault="000317E2"/>
        </w:tc>
      </w:tr>
      <w:tr w:rsidR="000317E2" w14:paraId="5CCA8D72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A41C2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ности –</w:t>
            </w:r>
          </w:p>
        </w:tc>
        <w:tc>
          <w:tcPr>
            <w:tcW w:w="220" w:type="dxa"/>
            <w:vAlign w:val="bottom"/>
          </w:tcPr>
          <w:p w14:paraId="07399B61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480A7AEE" w14:textId="77777777" w:rsidR="000317E2" w:rsidRDefault="000317E2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551ADA1F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организатором мероприятия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22EB30E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97C0C1" w14:textId="77777777" w:rsidR="000317E2" w:rsidRDefault="000317E2"/>
        </w:tc>
      </w:tr>
      <w:tr w:rsidR="000317E2" w14:paraId="2E567A0D" w14:textId="77777777" w:rsidTr="00933099">
        <w:trPr>
          <w:trHeight w:val="25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A13D62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</w:rPr>
              <w:t>1б.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1BCB2D2" w14:textId="77777777" w:rsidR="000317E2" w:rsidRDefault="000317E2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4CA14" w14:textId="77777777" w:rsidR="000317E2" w:rsidRDefault="000317E2"/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9260E" w14:textId="48564F1E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уровне </w:t>
            </w:r>
            <w:r w:rsidR="00933099">
              <w:rPr>
                <w:rFonts w:eastAsia="Times New Roman"/>
                <w:i/>
                <w:iCs/>
              </w:rPr>
              <w:t>школы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5A7D3" w14:textId="77777777"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42118" w14:textId="77777777" w:rsidR="000317E2" w:rsidRDefault="000317E2"/>
        </w:tc>
      </w:tr>
      <w:tr w:rsidR="000317E2" w14:paraId="57AC391C" w14:textId="77777777" w:rsidTr="00933099">
        <w:trPr>
          <w:trHeight w:val="2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8CE69" w14:textId="77777777" w:rsidR="000317E2" w:rsidRDefault="001E094C">
            <w:pPr>
              <w:spacing w:line="23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w w:val="99"/>
              </w:rPr>
              <w:t>Профил</w:t>
            </w:r>
            <w:proofErr w:type="spellEnd"/>
          </w:p>
        </w:tc>
        <w:tc>
          <w:tcPr>
            <w:tcW w:w="220" w:type="dxa"/>
            <w:vAlign w:val="bottom"/>
          </w:tcPr>
          <w:p w14:paraId="4C23902C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0B5ED5C2" w14:textId="77777777" w:rsidR="000317E2" w:rsidRDefault="001E094C">
            <w:pPr>
              <w:spacing w:line="237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Количество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503B2AEC" w14:textId="090A5B2C" w:rsidR="000317E2" w:rsidRDefault="001E094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 xml:space="preserve">- 0,5 б. - за </w:t>
            </w:r>
            <w:proofErr w:type="gramStart"/>
            <w:r>
              <w:rPr>
                <w:rFonts w:eastAsia="Times New Roman"/>
                <w:i/>
                <w:iCs/>
                <w:w w:val="99"/>
              </w:rPr>
              <w:t>каждого ,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8EA8976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A832A9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7AAB62CB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17DE76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актичес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FBE0EEF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студентов, состоящих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394FDE43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состоящего на учете КДН, ОВД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80E787F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3176E7" w14:textId="77777777" w:rsidR="000317E2" w:rsidRDefault="000317E2"/>
        </w:tc>
      </w:tr>
      <w:tr w:rsidR="000317E2" w14:paraId="049D5FBF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F9EEB9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кая и</w:t>
            </w:r>
          </w:p>
        </w:tc>
        <w:tc>
          <w:tcPr>
            <w:tcW w:w="220" w:type="dxa"/>
            <w:vAlign w:val="bottom"/>
          </w:tcPr>
          <w:p w14:paraId="5E47F51D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0993456F" w14:textId="77777777"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на различных видах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71DB7C60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др.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C3F72E7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27BD7D" w14:textId="77777777" w:rsidR="000317E2" w:rsidRDefault="000317E2"/>
        </w:tc>
      </w:tr>
      <w:tr w:rsidR="000317E2" w14:paraId="27947998" w14:textId="77777777" w:rsidTr="0093309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6ED544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коррекц</w:t>
            </w:r>
          </w:p>
        </w:tc>
        <w:tc>
          <w:tcPr>
            <w:tcW w:w="220" w:type="dxa"/>
            <w:vAlign w:val="bottom"/>
          </w:tcPr>
          <w:p w14:paraId="4AF851FE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36E5145" w14:textId="77777777" w:rsidR="000317E2" w:rsidRDefault="001E094C">
            <w:pPr>
              <w:spacing w:line="249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учета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2A308F4C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0,5 б. - за каждую процедуру снятия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3F6182C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0A275A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7C60E4AF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098427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ионная</w:t>
            </w:r>
          </w:p>
        </w:tc>
        <w:tc>
          <w:tcPr>
            <w:tcW w:w="220" w:type="dxa"/>
            <w:vAlign w:val="bottom"/>
          </w:tcPr>
          <w:p w14:paraId="361F8E08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739895C8" w14:textId="77777777"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Наличие процедур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3FB7016F" w14:textId="34C827D2" w:rsidR="000317E2" w:rsidRDefault="001E094C" w:rsidP="0093309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 с различных видов учета.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ABEC8D4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2B4E20" w14:textId="77777777" w:rsidR="000317E2" w:rsidRDefault="000317E2"/>
        </w:tc>
      </w:tr>
      <w:tr w:rsidR="000317E2" w14:paraId="227429CA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1FD38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работа</w:t>
            </w:r>
          </w:p>
        </w:tc>
        <w:tc>
          <w:tcPr>
            <w:tcW w:w="220" w:type="dxa"/>
            <w:vAlign w:val="bottom"/>
          </w:tcPr>
          <w:p w14:paraId="14CC19B3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75029F06" w14:textId="77777777"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снятия с различных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009B8F76" w14:textId="77777777"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ADB5318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0FA685" w14:textId="77777777" w:rsidR="000317E2" w:rsidRDefault="000317E2"/>
        </w:tc>
      </w:tr>
      <w:tr w:rsidR="000317E2" w14:paraId="496C10B2" w14:textId="77777777" w:rsidTr="00933099">
        <w:trPr>
          <w:trHeight w:val="25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73EC65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– 1б.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340B981" w14:textId="77777777" w:rsidR="000317E2" w:rsidRDefault="000317E2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96966" w14:textId="77777777"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видов учета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D383B" w14:textId="77777777" w:rsidR="000317E2" w:rsidRDefault="000317E2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328E4" w14:textId="77777777"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49D86" w14:textId="77777777" w:rsidR="000317E2" w:rsidRDefault="000317E2"/>
        </w:tc>
      </w:tr>
      <w:tr w:rsidR="000317E2" w14:paraId="40553CA2" w14:textId="77777777" w:rsidTr="00933099">
        <w:trPr>
          <w:trHeight w:val="2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C94F9C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2FFF06F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1FB7A738" w14:textId="77777777" w:rsidR="000317E2" w:rsidRDefault="001E094C">
            <w:pPr>
              <w:spacing w:line="237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Проектирование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6396E177" w14:textId="77777777" w:rsidR="000317E2" w:rsidRDefault="001E094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0,5 б. – участие в комплексном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546F11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35BB09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37347CA3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3F024" w14:textId="77777777" w:rsidR="000317E2" w:rsidRDefault="000317E2"/>
        </w:tc>
        <w:tc>
          <w:tcPr>
            <w:tcW w:w="220" w:type="dxa"/>
            <w:vAlign w:val="bottom"/>
          </w:tcPr>
          <w:p w14:paraId="2F204E06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055E17D2" w14:textId="77777777" w:rsidR="000317E2" w:rsidRDefault="001E094C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индивид.  программ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05C48C63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проектировании индивид.  программ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04A752D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7E1691" w14:textId="77777777" w:rsidR="000317E2" w:rsidRDefault="000317E2"/>
        </w:tc>
      </w:tr>
      <w:tr w:rsidR="000317E2" w14:paraId="6936880E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E4963" w14:textId="77777777" w:rsidR="000317E2" w:rsidRDefault="000317E2"/>
        </w:tc>
        <w:tc>
          <w:tcPr>
            <w:tcW w:w="220" w:type="dxa"/>
            <w:vAlign w:val="bottom"/>
          </w:tcPr>
          <w:p w14:paraId="1A724272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C6BBD0C" w14:textId="77777777" w:rsidR="000317E2" w:rsidRDefault="001E094C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профилактической /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3C404097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профилактической/коррекционной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FAA26C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35BA3D" w14:textId="77777777" w:rsidR="000317E2" w:rsidRDefault="000317E2"/>
        </w:tc>
      </w:tr>
      <w:tr w:rsidR="000317E2" w14:paraId="2593A44A" w14:textId="77777777" w:rsidTr="00933099">
        <w:trPr>
          <w:trHeight w:val="25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0E6F61" w14:textId="77777777" w:rsidR="000317E2" w:rsidRDefault="000317E2"/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3C478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коррекционной работы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4D62E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работы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99175" w14:textId="77777777"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E0647" w14:textId="77777777" w:rsidR="000317E2" w:rsidRDefault="000317E2"/>
        </w:tc>
      </w:tr>
      <w:tr w:rsidR="000317E2" w14:paraId="08040D3C" w14:textId="77777777" w:rsidTr="00933099">
        <w:trPr>
          <w:trHeight w:val="23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28433" w14:textId="77777777"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Научно-</w:t>
            </w:r>
          </w:p>
        </w:tc>
        <w:tc>
          <w:tcPr>
            <w:tcW w:w="220" w:type="dxa"/>
            <w:vAlign w:val="bottom"/>
          </w:tcPr>
          <w:p w14:paraId="5D665FC8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B7571E5" w14:textId="77777777" w:rsidR="000317E2" w:rsidRDefault="001E094C">
            <w:pPr>
              <w:spacing w:line="238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Предъявление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239F29CC" w14:textId="77777777"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0,5 б.- активное участие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C133527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EADBED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79606B94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C6D46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методи</w:t>
            </w:r>
          </w:p>
        </w:tc>
        <w:tc>
          <w:tcPr>
            <w:tcW w:w="220" w:type="dxa"/>
            <w:vAlign w:val="bottom"/>
          </w:tcPr>
          <w:p w14:paraId="2678CBEE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03343777" w14:textId="77777777" w:rsidR="000317E2" w:rsidRDefault="001E094C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успешного опыта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05408715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различных формах педагогического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78AE29C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244B0F" w14:textId="77777777" w:rsidR="000317E2" w:rsidRDefault="000317E2"/>
        </w:tc>
      </w:tr>
      <w:tr w:rsidR="000317E2" w14:paraId="1584ED12" w14:textId="77777777" w:rsidTr="00933099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0C0F4B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ческая</w:t>
            </w:r>
          </w:p>
        </w:tc>
        <w:tc>
          <w:tcPr>
            <w:tcW w:w="220" w:type="dxa"/>
            <w:vAlign w:val="bottom"/>
          </w:tcPr>
          <w:p w14:paraId="00B373E9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7F7265F1" w14:textId="77777777"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кураторской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62BDDD82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общения;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8E7A0EA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14FEEF" w14:textId="77777777" w:rsidR="000317E2" w:rsidRDefault="000317E2"/>
        </w:tc>
      </w:tr>
      <w:tr w:rsidR="000317E2" w14:paraId="202BF50B" w14:textId="77777777" w:rsidTr="0093309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781A4" w14:textId="77777777"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работа</w:t>
            </w:r>
          </w:p>
        </w:tc>
        <w:tc>
          <w:tcPr>
            <w:tcW w:w="220" w:type="dxa"/>
            <w:vAlign w:val="bottom"/>
          </w:tcPr>
          <w:p w14:paraId="1485299A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5399B530" w14:textId="77777777" w:rsidR="000317E2" w:rsidRDefault="001E094C">
            <w:pPr>
              <w:spacing w:line="25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деятельности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4AC8CDC6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48B0EE2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C6A16F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3E116D15" w14:textId="77777777" w:rsidTr="00933099">
        <w:trPr>
          <w:trHeight w:val="26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64790B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куратор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68470DE" w14:textId="77777777" w:rsidR="000317E2" w:rsidRDefault="000317E2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AAE44" w14:textId="77777777" w:rsidR="000317E2" w:rsidRDefault="000317E2"/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C5AB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0,5 б. – организация открытых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01908" w14:textId="77777777"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D34DB" w14:textId="77777777" w:rsidR="000317E2" w:rsidRDefault="000317E2"/>
        </w:tc>
      </w:tr>
    </w:tbl>
    <w:p w14:paraId="3D9288F5" w14:textId="77777777" w:rsidR="000317E2" w:rsidRDefault="000317E2">
      <w:pPr>
        <w:spacing w:line="200" w:lineRule="exact"/>
        <w:rPr>
          <w:sz w:val="20"/>
          <w:szCs w:val="20"/>
        </w:rPr>
      </w:pPr>
    </w:p>
    <w:p w14:paraId="399D0009" w14:textId="77777777" w:rsidR="000317E2" w:rsidRDefault="000317E2">
      <w:pPr>
        <w:sectPr w:rsidR="000317E2">
          <w:pgSz w:w="11900" w:h="16838"/>
          <w:pgMar w:top="829" w:right="704" w:bottom="149" w:left="1280" w:header="0" w:footer="0" w:gutter="0"/>
          <w:cols w:space="720" w:equalWidth="0">
            <w:col w:w="9920"/>
          </w:cols>
        </w:sectPr>
      </w:pPr>
    </w:p>
    <w:p w14:paraId="57173BB9" w14:textId="77777777" w:rsidR="000317E2" w:rsidRDefault="000317E2">
      <w:pPr>
        <w:spacing w:line="30" w:lineRule="exact"/>
        <w:rPr>
          <w:sz w:val="20"/>
          <w:szCs w:val="20"/>
        </w:rPr>
      </w:pPr>
    </w:p>
    <w:p w14:paraId="315B1BF9" w14:textId="77777777" w:rsidR="000317E2" w:rsidRDefault="001E094C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14:paraId="0F4CEB4A" w14:textId="77777777" w:rsidR="000317E2" w:rsidRDefault="000317E2">
      <w:pPr>
        <w:sectPr w:rsidR="000317E2">
          <w:type w:val="continuous"/>
          <w:pgSz w:w="11900" w:h="16838"/>
          <w:pgMar w:top="829" w:right="704" w:bottom="149" w:left="128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400"/>
        <w:gridCol w:w="3720"/>
        <w:gridCol w:w="1800"/>
        <w:gridCol w:w="980"/>
      </w:tblGrid>
      <w:tr w:rsidR="000317E2" w14:paraId="6138C3C8" w14:textId="77777777">
        <w:trPr>
          <w:trHeight w:val="259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EB2278" w14:textId="77777777" w:rsidR="000317E2" w:rsidRDefault="001E094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lastRenderedPageBreak/>
              <w:t>а – 2б.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960BFF" w14:textId="77777777" w:rsidR="000317E2" w:rsidRDefault="000317E2"/>
        </w:tc>
        <w:tc>
          <w:tcPr>
            <w:tcW w:w="3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56E42A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мероприятий в группе,  публикации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7C17BE" w14:textId="77777777" w:rsidR="000317E2" w:rsidRDefault="000317E2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7B0DB" w14:textId="77777777" w:rsidR="000317E2" w:rsidRDefault="000317E2"/>
        </w:tc>
      </w:tr>
      <w:tr w:rsidR="000317E2" w14:paraId="514BA875" w14:textId="77777777">
        <w:trPr>
          <w:trHeight w:val="23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BC405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35BD108" w14:textId="77777777"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Участие с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446ED1E2" w14:textId="77777777"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0,5 б. - проектирование и реализации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A76AADC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859901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0CBA3A52" w14:textId="77777777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A7C53" w14:textId="77777777" w:rsidR="000317E2" w:rsidRDefault="000317E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1D0649B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коллективом группы в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32B049BA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социально и профессионально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0093FFD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E8881A" w14:textId="77777777" w:rsidR="000317E2" w:rsidRDefault="000317E2"/>
        </w:tc>
      </w:tr>
      <w:tr w:rsidR="000317E2" w14:paraId="25D61884" w14:textId="77777777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C0C6A" w14:textId="77777777" w:rsidR="000317E2" w:rsidRDefault="000317E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9553A4A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проектировании и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05AA056C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значимых программ (событий)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69EC039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412930" w14:textId="77777777" w:rsidR="000317E2" w:rsidRDefault="000317E2"/>
        </w:tc>
      </w:tr>
      <w:tr w:rsidR="000317E2" w14:paraId="36A1B77A" w14:textId="77777777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74005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6DFBEE7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реализации социально и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00ABA1E0" w14:textId="0F84F64B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уровне </w:t>
            </w:r>
            <w:r w:rsidR="00933099">
              <w:rPr>
                <w:rFonts w:eastAsia="Times New Roman"/>
                <w:i/>
                <w:iCs/>
              </w:rPr>
              <w:t>школы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36DCEE3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A6C35E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71950720" w14:textId="77777777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8A459" w14:textId="77777777" w:rsidR="000317E2" w:rsidRDefault="000317E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795F326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профессионально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7E9DECB7" w14:textId="77777777"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B8F289D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15B387" w14:textId="77777777" w:rsidR="000317E2" w:rsidRDefault="000317E2"/>
        </w:tc>
      </w:tr>
      <w:tr w:rsidR="000317E2" w14:paraId="493407FE" w14:textId="77777777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F4298" w14:textId="77777777" w:rsidR="000317E2" w:rsidRDefault="000317E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EEAB7AD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значимых программ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0D956ECC" w14:textId="05EECC79" w:rsidR="000317E2" w:rsidRDefault="001E094C" w:rsidP="008416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 xml:space="preserve">1 б. - на уровне </w:t>
            </w:r>
            <w:proofErr w:type="spellStart"/>
            <w:r w:rsidR="008416D7">
              <w:rPr>
                <w:rFonts w:eastAsia="Times New Roman"/>
                <w:i/>
                <w:iCs/>
                <w:w w:val="99"/>
              </w:rPr>
              <w:t>муницип</w:t>
            </w:r>
            <w:proofErr w:type="spellEnd"/>
            <w:r w:rsidR="008416D7">
              <w:rPr>
                <w:rFonts w:eastAsia="Times New Roman"/>
                <w:i/>
                <w:iCs/>
                <w:w w:val="99"/>
              </w:rPr>
              <w:t>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8C840D5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6BF21C" w14:textId="77777777" w:rsidR="000317E2" w:rsidRDefault="000317E2"/>
        </w:tc>
      </w:tr>
      <w:tr w:rsidR="000317E2" w14:paraId="6FCA86EB" w14:textId="77777777">
        <w:trPr>
          <w:trHeight w:val="25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2383CC" w14:textId="77777777" w:rsidR="000317E2" w:rsidRDefault="000317E2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411DC" w14:textId="77777777"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(событий)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DFC5D" w14:textId="77777777" w:rsidR="000317E2" w:rsidRDefault="000317E2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754A7" w14:textId="77777777"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74E7B" w14:textId="77777777" w:rsidR="000317E2" w:rsidRDefault="000317E2"/>
        </w:tc>
      </w:tr>
    </w:tbl>
    <w:p w14:paraId="47A6D517" w14:textId="77777777" w:rsidR="000317E2" w:rsidRDefault="001E094C">
      <w:pPr>
        <w:spacing w:line="235" w:lineRule="auto"/>
        <w:ind w:left="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Организация работы учебных кабинетов, мастерских.</w:t>
      </w:r>
    </w:p>
    <w:p w14:paraId="6649A699" w14:textId="77777777" w:rsidR="000317E2" w:rsidRDefault="000317E2">
      <w:pPr>
        <w:spacing w:line="15" w:lineRule="exact"/>
        <w:rPr>
          <w:sz w:val="20"/>
          <w:szCs w:val="20"/>
        </w:rPr>
      </w:pPr>
    </w:p>
    <w:p w14:paraId="32893438" w14:textId="77777777" w:rsidR="000317E2" w:rsidRDefault="001E094C" w:rsidP="00E70B17">
      <w:pPr>
        <w:numPr>
          <w:ilvl w:val="0"/>
          <w:numId w:val="50"/>
        </w:numPr>
        <w:tabs>
          <w:tab w:val="left" w:pos="727"/>
        </w:tabs>
        <w:spacing w:line="233" w:lineRule="auto"/>
        <w:ind w:left="727" w:right="140" w:hanging="36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Оснащение кабинета комплектами учебно-методических, дидактических пособий, каталогизация материалов.</w:t>
      </w:r>
    </w:p>
    <w:p w14:paraId="54A50CC1" w14:textId="77777777" w:rsidR="000317E2" w:rsidRDefault="000317E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200"/>
        <w:gridCol w:w="2560"/>
        <w:gridCol w:w="3020"/>
        <w:gridCol w:w="1340"/>
      </w:tblGrid>
      <w:tr w:rsidR="000317E2" w14:paraId="2D82B672" w14:textId="77777777">
        <w:trPr>
          <w:trHeight w:val="241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AE71BBB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Вид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1FCA0B" w14:textId="77777777" w:rsidR="000317E2" w:rsidRDefault="001E094C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Название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970487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Наличие средств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9584B1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Эстетичность оформления,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101F04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Рейт. балл</w:t>
            </w:r>
          </w:p>
        </w:tc>
      </w:tr>
      <w:tr w:rsidR="000317E2" w14:paraId="40D445E1" w14:textId="77777777">
        <w:trPr>
          <w:trHeight w:val="24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DECAA" w14:textId="77777777"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материалов,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678CE08A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28F0379" w14:textId="77777777"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систематизации и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14:paraId="6384FDAA" w14:textId="77777777"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содержательная полнота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0045241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6BB0A0E3" w14:textId="7777777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89A068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учебно-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CDB8B0C" w14:textId="77777777" w:rsidR="000317E2" w:rsidRDefault="000317E2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D724053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быстрого поиска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14:paraId="731A7875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представленных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98C0535" w14:textId="77777777" w:rsidR="000317E2" w:rsidRDefault="000317E2"/>
        </w:tc>
      </w:tr>
      <w:tr w:rsidR="000317E2" w14:paraId="3D1BCF7E" w14:textId="77777777">
        <w:trPr>
          <w:trHeight w:val="25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190E1C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методической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463F4CDF" w14:textId="77777777" w:rsidR="000317E2" w:rsidRDefault="000317E2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574D4DE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информации (каталоги,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14:paraId="6E16F18F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материалов: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13DDB89" w14:textId="77777777" w:rsidR="000317E2" w:rsidRDefault="000317E2"/>
        </w:tc>
      </w:tr>
      <w:tr w:rsidR="000317E2" w14:paraId="1C653AAB" w14:textId="7777777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F3DB8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продукции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C38DB27" w14:textId="77777777" w:rsidR="000317E2" w:rsidRDefault="000317E2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C3C213D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указатели, перечни и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14:paraId="39D3F23C" w14:textId="77777777" w:rsidR="000317E2" w:rsidRDefault="001E094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отдельные материалы –1б.,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1300AFCE" w14:textId="77777777" w:rsidR="000317E2" w:rsidRDefault="000317E2"/>
        </w:tc>
      </w:tr>
      <w:tr w:rsidR="000317E2" w14:paraId="3D8DA360" w14:textId="77777777">
        <w:trPr>
          <w:trHeight w:val="25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87AE0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8DECB86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632C01B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т.п.):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14:paraId="340078FE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комплекты – 2 б.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112E700F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2BAB8EAB" w14:textId="7777777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C16EFD" w14:textId="77777777" w:rsidR="000317E2" w:rsidRDefault="000317E2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0CBED4E" w14:textId="77777777" w:rsidR="000317E2" w:rsidRDefault="000317E2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A5B7386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единичные – 1 б.,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14:paraId="116B9946" w14:textId="77777777" w:rsidR="000317E2" w:rsidRDefault="000317E2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67E3DD3E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Макс.-4</w:t>
            </w:r>
          </w:p>
        </w:tc>
      </w:tr>
      <w:tr w:rsidR="000317E2" w14:paraId="3A5E19BC" w14:textId="7777777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8D10EE" w14:textId="77777777" w:rsidR="000317E2" w:rsidRDefault="000317E2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1CF805C" w14:textId="77777777" w:rsidR="000317E2" w:rsidRDefault="000317E2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07C13AD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составляющие общую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14:paraId="130BADEA" w14:textId="77777777" w:rsidR="000317E2" w:rsidRDefault="000317E2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21BAA39" w14:textId="77777777" w:rsidR="000317E2" w:rsidRDefault="000317E2"/>
        </w:tc>
      </w:tr>
      <w:tr w:rsidR="000317E2" w14:paraId="3FEF6DC4" w14:textId="77777777">
        <w:trPr>
          <w:trHeight w:val="25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E10A5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1A1717F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98BC9AA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информационную базу –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14:paraId="72C43EE5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6DADCF1D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38EC42D4" w14:textId="77777777">
        <w:trPr>
          <w:trHeight w:val="26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2D723" w14:textId="77777777" w:rsidR="000317E2" w:rsidRDefault="000317E2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438E1" w14:textId="77777777" w:rsidR="000317E2" w:rsidRDefault="000317E2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6B714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 б.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A3B9A" w14:textId="77777777" w:rsidR="000317E2" w:rsidRDefault="000317E2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D6BC5" w14:textId="77777777" w:rsidR="000317E2" w:rsidRDefault="000317E2"/>
        </w:tc>
      </w:tr>
      <w:tr w:rsidR="000317E2" w14:paraId="45B0538E" w14:textId="77777777">
        <w:trPr>
          <w:trHeight w:val="269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C85D2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6BC1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A2F9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0BC72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A66A4" w14:textId="77777777" w:rsidR="000317E2" w:rsidRDefault="000317E2">
            <w:pPr>
              <w:rPr>
                <w:sz w:val="23"/>
                <w:szCs w:val="23"/>
              </w:rPr>
            </w:pPr>
          </w:p>
        </w:tc>
      </w:tr>
    </w:tbl>
    <w:p w14:paraId="18824E59" w14:textId="77777777" w:rsidR="000317E2" w:rsidRDefault="000317E2">
      <w:pPr>
        <w:spacing w:line="1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180"/>
        <w:gridCol w:w="380"/>
        <w:gridCol w:w="1840"/>
        <w:gridCol w:w="660"/>
        <w:gridCol w:w="2880"/>
        <w:gridCol w:w="940"/>
      </w:tblGrid>
      <w:tr w:rsidR="000317E2" w14:paraId="1597C0EA" w14:textId="77777777">
        <w:trPr>
          <w:trHeight w:val="271"/>
        </w:trPr>
        <w:tc>
          <w:tcPr>
            <w:tcW w:w="3760" w:type="dxa"/>
            <w:gridSpan w:val="3"/>
            <w:vAlign w:val="bottom"/>
          </w:tcPr>
          <w:p w14:paraId="5A04650D" w14:textId="77777777" w:rsidR="000317E2" w:rsidRDefault="001E094C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   Функционирование   кабинета</w:t>
            </w:r>
          </w:p>
        </w:tc>
        <w:tc>
          <w:tcPr>
            <w:tcW w:w="1840" w:type="dxa"/>
            <w:vAlign w:val="bottom"/>
          </w:tcPr>
          <w:p w14:paraId="75A590D1" w14:textId="77777777" w:rsidR="000317E2" w:rsidRDefault="001E094C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как   ресурса</w:t>
            </w:r>
          </w:p>
        </w:tc>
        <w:tc>
          <w:tcPr>
            <w:tcW w:w="4480" w:type="dxa"/>
            <w:gridSpan w:val="3"/>
            <w:vAlign w:val="bottom"/>
          </w:tcPr>
          <w:p w14:paraId="6BB18DBF" w14:textId="77777777" w:rsidR="000317E2" w:rsidRDefault="001E094C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самообразовательной   и   внеучебной</w:t>
            </w:r>
          </w:p>
        </w:tc>
      </w:tr>
      <w:tr w:rsidR="000317E2" w14:paraId="6376917E" w14:textId="77777777">
        <w:trPr>
          <w:trHeight w:val="278"/>
        </w:trPr>
        <w:tc>
          <w:tcPr>
            <w:tcW w:w="3760" w:type="dxa"/>
            <w:gridSpan w:val="3"/>
            <w:vAlign w:val="bottom"/>
          </w:tcPr>
          <w:p w14:paraId="79D09377" w14:textId="77777777" w:rsidR="000317E2" w:rsidRDefault="001E094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деятельности.</w:t>
            </w:r>
          </w:p>
        </w:tc>
        <w:tc>
          <w:tcPr>
            <w:tcW w:w="1840" w:type="dxa"/>
            <w:vAlign w:val="bottom"/>
          </w:tcPr>
          <w:p w14:paraId="51B640DA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57E2D88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14:paraId="34991A5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70937183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69785C53" w14:textId="77777777">
        <w:trPr>
          <w:trHeight w:val="281"/>
        </w:trPr>
        <w:tc>
          <w:tcPr>
            <w:tcW w:w="200" w:type="dxa"/>
            <w:vAlign w:val="bottom"/>
          </w:tcPr>
          <w:p w14:paraId="56B885F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7FF8EE02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BCFBE49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14:paraId="3BC3BE3A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5F658A6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557AF791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2AD0F116" w14:textId="77777777">
        <w:trPr>
          <w:trHeight w:val="23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97AD683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08842AD2" w14:textId="77777777" w:rsidR="000317E2" w:rsidRDefault="001E094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Название и форма проведения</w:t>
            </w:r>
          </w:p>
        </w:tc>
        <w:tc>
          <w:tcPr>
            <w:tcW w:w="380" w:type="dxa"/>
            <w:vAlign w:val="bottom"/>
          </w:tcPr>
          <w:p w14:paraId="516B7BDA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14:paraId="237B3190" w14:textId="77777777" w:rsidR="000317E2" w:rsidRDefault="001E094C">
            <w:pPr>
              <w:spacing w:line="232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Уровень проведения: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48293335" w14:textId="77777777" w:rsidR="000317E2" w:rsidRDefault="001E094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Количество участников: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F9E668C" w14:textId="77777777" w:rsidR="000317E2" w:rsidRDefault="001E094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Рейт.</w:t>
            </w:r>
          </w:p>
        </w:tc>
      </w:tr>
      <w:tr w:rsidR="000317E2" w14:paraId="3BDA7CFE" w14:textId="77777777">
        <w:trPr>
          <w:trHeight w:val="254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CBDA5F2" w14:textId="77777777" w:rsidR="000317E2" w:rsidRDefault="000317E2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0293FD4D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мероприятия</w:t>
            </w:r>
          </w:p>
        </w:tc>
        <w:tc>
          <w:tcPr>
            <w:tcW w:w="380" w:type="dxa"/>
            <w:vAlign w:val="bottom"/>
          </w:tcPr>
          <w:p w14:paraId="026911EC" w14:textId="77777777" w:rsidR="000317E2" w:rsidRDefault="000317E2"/>
        </w:tc>
        <w:tc>
          <w:tcPr>
            <w:tcW w:w="1840" w:type="dxa"/>
            <w:vAlign w:val="bottom"/>
          </w:tcPr>
          <w:p w14:paraId="13E13EE4" w14:textId="77777777" w:rsidR="000317E2" w:rsidRDefault="001E094C">
            <w:pPr>
              <w:ind w:left="1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ОУ – 1 б.,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3366520" w14:textId="77777777" w:rsidR="000317E2" w:rsidRDefault="000317E2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8D2469A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25 человек – 1 б.,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5EB3844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балл</w:t>
            </w:r>
          </w:p>
        </w:tc>
      </w:tr>
      <w:tr w:rsidR="000317E2" w14:paraId="220B8E58" w14:textId="77777777">
        <w:trPr>
          <w:trHeight w:val="25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7F9F284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5AD98E6A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14:paraId="673957E4" w14:textId="76F3BBDC" w:rsidR="000317E2" w:rsidRDefault="008416D7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Муниципал.</w:t>
            </w:r>
            <w:r w:rsidR="001E094C">
              <w:rPr>
                <w:rFonts w:eastAsia="Times New Roman"/>
              </w:rPr>
              <w:t xml:space="preserve"> – 2 б.,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DEDA870" w14:textId="77777777"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26-50 человек – 2 б.,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16385A9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26A8C6B2" w14:textId="77777777">
        <w:trPr>
          <w:trHeight w:val="254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06099AA" w14:textId="77777777" w:rsidR="000317E2" w:rsidRDefault="000317E2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04F3E47B" w14:textId="77777777" w:rsidR="000317E2" w:rsidRDefault="000317E2"/>
        </w:tc>
        <w:tc>
          <w:tcPr>
            <w:tcW w:w="380" w:type="dxa"/>
            <w:vAlign w:val="bottom"/>
          </w:tcPr>
          <w:p w14:paraId="1B90EE5F" w14:textId="77777777" w:rsidR="000317E2" w:rsidRDefault="000317E2"/>
        </w:tc>
        <w:tc>
          <w:tcPr>
            <w:tcW w:w="1840" w:type="dxa"/>
            <w:vAlign w:val="bottom"/>
          </w:tcPr>
          <w:p w14:paraId="22156205" w14:textId="429B72AA" w:rsidR="000317E2" w:rsidRDefault="008416D7">
            <w:pPr>
              <w:ind w:left="1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Регион.</w:t>
            </w:r>
            <w:r w:rsidR="001E094C">
              <w:rPr>
                <w:rFonts w:eastAsia="Times New Roman"/>
              </w:rPr>
              <w:t xml:space="preserve"> – 3 б.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295E1370" w14:textId="77777777" w:rsidR="000317E2" w:rsidRDefault="000317E2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91C7D5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более 50 человек – 3 б.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50046CB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</w:t>
            </w:r>
          </w:p>
        </w:tc>
      </w:tr>
      <w:tr w:rsidR="000317E2" w14:paraId="10195D93" w14:textId="77777777">
        <w:trPr>
          <w:trHeight w:val="26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3DB5256" w14:textId="77777777" w:rsidR="000317E2" w:rsidRDefault="000317E2"/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28581" w14:textId="77777777" w:rsidR="000317E2" w:rsidRDefault="000317E2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5F8A505" w14:textId="77777777" w:rsidR="000317E2" w:rsidRDefault="000317E2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EDF6DBB" w14:textId="77777777" w:rsidR="000317E2" w:rsidRDefault="000317E2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1929F" w14:textId="77777777" w:rsidR="000317E2" w:rsidRDefault="000317E2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2C8FB" w14:textId="77777777" w:rsidR="000317E2" w:rsidRDefault="000317E2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5429E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</w:tr>
      <w:tr w:rsidR="000317E2" w14:paraId="179A3C06" w14:textId="77777777">
        <w:trPr>
          <w:trHeight w:val="269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827906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B2AD0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306494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335E8DC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2FF03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DEDAE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41303" w14:textId="77777777" w:rsidR="000317E2" w:rsidRDefault="000317E2">
            <w:pPr>
              <w:rPr>
                <w:sz w:val="23"/>
                <w:szCs w:val="23"/>
              </w:rPr>
            </w:pPr>
          </w:p>
        </w:tc>
      </w:tr>
    </w:tbl>
    <w:p w14:paraId="12FD752B" w14:textId="77777777" w:rsidR="000317E2" w:rsidRDefault="001E094C" w:rsidP="00E70B17">
      <w:pPr>
        <w:numPr>
          <w:ilvl w:val="0"/>
          <w:numId w:val="51"/>
        </w:numPr>
        <w:tabs>
          <w:tab w:val="left" w:pos="247"/>
        </w:tabs>
        <w:spacing w:line="235" w:lineRule="auto"/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Работа, выполненная по заданию</w:t>
      </w:r>
      <w:r w:rsidR="006F377C">
        <w:rPr>
          <w:rFonts w:eastAsia="Times New Roman"/>
          <w:b/>
          <w:bCs/>
          <w:sz w:val="24"/>
          <w:szCs w:val="24"/>
        </w:rPr>
        <w:t xml:space="preserve"> администрации</w:t>
      </w:r>
      <w:r>
        <w:rPr>
          <w:rFonts w:eastAsia="Times New Roman"/>
          <w:b/>
          <w:bCs/>
          <w:sz w:val="24"/>
          <w:szCs w:val="24"/>
        </w:rPr>
        <w:t>.</w:t>
      </w:r>
    </w:p>
    <w:p w14:paraId="2084B4EF" w14:textId="77777777" w:rsidR="000317E2" w:rsidRDefault="000317E2">
      <w:pPr>
        <w:spacing w:line="15" w:lineRule="exact"/>
        <w:rPr>
          <w:sz w:val="20"/>
          <w:szCs w:val="20"/>
        </w:rPr>
      </w:pPr>
    </w:p>
    <w:p w14:paraId="1E1E0526" w14:textId="2A7A1782" w:rsidR="000317E2" w:rsidRDefault="001E094C">
      <w:pPr>
        <w:spacing w:line="233" w:lineRule="auto"/>
        <w:ind w:left="7" w:right="1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7.1 Подготовка различной документации и материалов (к лицензирован</w:t>
      </w:r>
      <w:r w:rsidR="008416D7">
        <w:rPr>
          <w:rFonts w:eastAsia="Times New Roman"/>
          <w:b/>
          <w:bCs/>
          <w:i/>
          <w:iCs/>
          <w:sz w:val="24"/>
          <w:szCs w:val="24"/>
        </w:rPr>
        <w:t>ию, аттестации и аккредитации ОО</w:t>
      </w:r>
      <w:r>
        <w:rPr>
          <w:rFonts w:eastAsia="Times New Roman"/>
          <w:b/>
          <w:bCs/>
          <w:i/>
          <w:iCs/>
          <w:sz w:val="24"/>
          <w:szCs w:val="24"/>
        </w:rPr>
        <w:t>, разработка программ дополнительного профессионального образования</w:t>
      </w:r>
    </w:p>
    <w:p w14:paraId="00B851DC" w14:textId="77777777" w:rsidR="000317E2" w:rsidRDefault="000317E2">
      <w:pPr>
        <w:spacing w:line="4" w:lineRule="exact"/>
        <w:rPr>
          <w:sz w:val="20"/>
          <w:szCs w:val="20"/>
        </w:rPr>
      </w:pPr>
    </w:p>
    <w:p w14:paraId="3A290A3D" w14:textId="77777777" w:rsidR="000317E2" w:rsidRDefault="001E094C" w:rsidP="00E70B17">
      <w:pPr>
        <w:numPr>
          <w:ilvl w:val="0"/>
          <w:numId w:val="52"/>
        </w:numPr>
        <w:tabs>
          <w:tab w:val="left" w:pos="187"/>
        </w:tabs>
        <w:ind w:left="187" w:hanging="18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пр.).</w:t>
      </w:r>
    </w:p>
    <w:p w14:paraId="537A8B2B" w14:textId="77777777" w:rsidR="000317E2" w:rsidRDefault="000317E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3960"/>
        <w:gridCol w:w="3240"/>
        <w:gridCol w:w="800"/>
      </w:tblGrid>
      <w:tr w:rsidR="000317E2" w14:paraId="4A76249F" w14:textId="77777777">
        <w:trPr>
          <w:trHeight w:val="252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F39E117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Содержание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7CFB7C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Результат: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C88C80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Уровень участия: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C2FD23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Рейт.</w:t>
            </w:r>
          </w:p>
        </w:tc>
      </w:tr>
      <w:tr w:rsidR="000317E2" w14:paraId="6D35FDC1" w14:textId="77777777">
        <w:trPr>
          <w:trHeight w:val="250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7B9BC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реализованной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734D3032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подготовка, разработка материалов – 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733ED244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участник-исполнитель – 1 б.,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C156E51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</w:t>
            </w:r>
          </w:p>
        </w:tc>
      </w:tr>
      <w:tr w:rsidR="000317E2" w14:paraId="51B15244" w14:textId="77777777">
        <w:trPr>
          <w:trHeight w:val="25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4B745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деятельности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0C07AA1C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б.,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1D15B80F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руководитель группы – 2 б.,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542E0A7" w14:textId="77777777" w:rsidR="000317E2" w:rsidRDefault="000317E2"/>
        </w:tc>
      </w:tr>
      <w:tr w:rsidR="000317E2" w14:paraId="0ADC1630" w14:textId="77777777">
        <w:trPr>
          <w:trHeight w:val="25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DCE40" w14:textId="77777777" w:rsidR="000317E2" w:rsidRDefault="000317E2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18CE3509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задания в целом – 2 б.,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39D54E32" w14:textId="77777777" w:rsidR="000317E2" w:rsidRDefault="000317E2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725A948" w14:textId="77777777" w:rsidR="000317E2" w:rsidRDefault="000317E2"/>
        </w:tc>
      </w:tr>
      <w:tr w:rsidR="000317E2" w14:paraId="244B8C9D" w14:textId="77777777">
        <w:trPr>
          <w:trHeight w:val="25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BD98C" w14:textId="77777777" w:rsidR="000317E2" w:rsidRDefault="000317E2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0E5ACD8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успешное выполнение задания с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1624C445" w14:textId="77777777" w:rsidR="000317E2" w:rsidRDefault="000317E2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B8A50D4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</w:t>
            </w:r>
          </w:p>
        </w:tc>
      </w:tr>
      <w:tr w:rsidR="000317E2" w14:paraId="42DB75A8" w14:textId="77777777">
        <w:trPr>
          <w:trHeight w:val="25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5E3456" w14:textId="77777777" w:rsidR="000317E2" w:rsidRDefault="000317E2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A7DCB" w14:textId="77777777"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положительными отзывами – 3 б.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89137" w14:textId="77777777" w:rsidR="000317E2" w:rsidRDefault="000317E2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7C05D" w14:textId="77777777"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-5</w:t>
            </w:r>
          </w:p>
        </w:tc>
      </w:tr>
      <w:tr w:rsidR="000317E2" w14:paraId="62E0C31D" w14:textId="77777777">
        <w:trPr>
          <w:trHeight w:val="27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3D8342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17F9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8FDE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1615B" w14:textId="77777777"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 w14:paraId="06A4CB2B" w14:textId="77777777">
        <w:trPr>
          <w:trHeight w:val="748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A0E7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9F0C2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5E9D0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7B844" w14:textId="77777777" w:rsidR="000317E2" w:rsidRDefault="000317E2">
            <w:pPr>
              <w:rPr>
                <w:sz w:val="24"/>
                <w:szCs w:val="24"/>
              </w:rPr>
            </w:pPr>
          </w:p>
        </w:tc>
      </w:tr>
    </w:tbl>
    <w:p w14:paraId="7B12E884" w14:textId="77777777" w:rsidR="000317E2" w:rsidRDefault="000317E2">
      <w:pPr>
        <w:spacing w:line="268" w:lineRule="exact"/>
        <w:rPr>
          <w:sz w:val="20"/>
          <w:szCs w:val="20"/>
        </w:rPr>
      </w:pPr>
    </w:p>
    <w:p w14:paraId="1F6EFD20" w14:textId="77777777" w:rsidR="000317E2" w:rsidRPr="00E70B17" w:rsidRDefault="001E094C" w:rsidP="00E70B17">
      <w:pPr>
        <w:pStyle w:val="a4"/>
        <w:numPr>
          <w:ilvl w:val="0"/>
          <w:numId w:val="51"/>
        </w:numPr>
        <w:tabs>
          <w:tab w:val="left" w:pos="367"/>
        </w:tabs>
        <w:rPr>
          <w:rFonts w:eastAsia="Times New Roman"/>
          <w:b/>
          <w:bCs/>
          <w:sz w:val="24"/>
          <w:szCs w:val="24"/>
        </w:rPr>
      </w:pPr>
      <w:r w:rsidRPr="00E70B17">
        <w:rPr>
          <w:rFonts w:eastAsia="Times New Roman"/>
          <w:b/>
          <w:bCs/>
          <w:sz w:val="24"/>
          <w:szCs w:val="24"/>
        </w:rPr>
        <w:t>Организация внеучебной и внеклассной работы.</w:t>
      </w:r>
    </w:p>
    <w:p w14:paraId="7FF18120" w14:textId="77777777" w:rsidR="000317E2" w:rsidRDefault="000317E2">
      <w:pPr>
        <w:spacing w:line="2" w:lineRule="exact"/>
        <w:rPr>
          <w:sz w:val="20"/>
          <w:szCs w:val="20"/>
        </w:rPr>
      </w:pPr>
    </w:p>
    <w:p w14:paraId="6EF393EB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8.1 Организация и проведение мероприятий для обучающихся.</w:t>
      </w:r>
    </w:p>
    <w:p w14:paraId="117EA2C6" w14:textId="77777777" w:rsidR="000317E2" w:rsidRDefault="000317E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2260"/>
        <w:gridCol w:w="200"/>
        <w:gridCol w:w="600"/>
        <w:gridCol w:w="1440"/>
        <w:gridCol w:w="1300"/>
        <w:gridCol w:w="940"/>
        <w:gridCol w:w="2140"/>
        <w:gridCol w:w="980"/>
      </w:tblGrid>
      <w:tr w:rsidR="000317E2" w14:paraId="51F5788D" w14:textId="77777777">
        <w:trPr>
          <w:trHeight w:val="252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423737E8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689F0A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Направления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57AA21B7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DC5694" w14:textId="77777777" w:rsidR="000317E2" w:rsidRDefault="001E094C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Содержание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F2313A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Уровень проведения: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574027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Количество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45205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Рейт.</w:t>
            </w:r>
          </w:p>
        </w:tc>
      </w:tr>
      <w:tr w:rsidR="000317E2" w14:paraId="7D083340" w14:textId="77777777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11E8ABE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BBD8CD8" w14:textId="77777777"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внеучебной</w:t>
            </w:r>
          </w:p>
        </w:tc>
        <w:tc>
          <w:tcPr>
            <w:tcW w:w="200" w:type="dxa"/>
            <w:vAlign w:val="bottom"/>
          </w:tcPr>
          <w:p w14:paraId="51D0EA92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14:paraId="56C3D468" w14:textId="77777777" w:rsidR="000317E2" w:rsidRDefault="001E094C">
            <w:pPr>
              <w:spacing w:line="25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деятельности,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31B86CCE" w14:textId="77777777"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ОУ  - 0,5 б.,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B32D835" w14:textId="77777777"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участников: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9D13AA" w14:textId="77777777"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</w:t>
            </w:r>
          </w:p>
        </w:tc>
      </w:tr>
      <w:tr w:rsidR="000317E2" w14:paraId="1449BE76" w14:textId="77777777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3EA31DEE" w14:textId="77777777"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2BFFAB9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деятельности</w:t>
            </w:r>
          </w:p>
        </w:tc>
        <w:tc>
          <w:tcPr>
            <w:tcW w:w="200" w:type="dxa"/>
            <w:vAlign w:val="bottom"/>
          </w:tcPr>
          <w:p w14:paraId="6A0234B7" w14:textId="77777777" w:rsidR="000317E2" w:rsidRDefault="000317E2"/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14:paraId="71AD4272" w14:textId="77777777" w:rsidR="000317E2" w:rsidRDefault="001E094C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форма проведения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1EDAF3D2" w14:textId="64217D70" w:rsidR="000317E2" w:rsidRDefault="008416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Муницип</w:t>
            </w:r>
            <w:proofErr w:type="spellEnd"/>
            <w:r>
              <w:rPr>
                <w:rFonts w:eastAsia="Times New Roman"/>
              </w:rPr>
              <w:t>.</w:t>
            </w:r>
            <w:r w:rsidR="001E094C">
              <w:rPr>
                <w:rFonts w:eastAsia="Times New Roman"/>
              </w:rPr>
              <w:t>–</w:t>
            </w:r>
            <w:proofErr w:type="gramEnd"/>
            <w:r w:rsidR="001E094C">
              <w:rPr>
                <w:rFonts w:eastAsia="Times New Roman"/>
              </w:rPr>
              <w:t xml:space="preserve"> 1 б.,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0C8820D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25 человек –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32007E" w14:textId="77777777" w:rsidR="000317E2" w:rsidRDefault="000317E2"/>
        </w:tc>
      </w:tr>
      <w:tr w:rsidR="000317E2" w14:paraId="65BB226D" w14:textId="77777777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C1C82CA" w14:textId="77777777"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CD27BFE" w14:textId="77777777" w:rsidR="000317E2" w:rsidRDefault="000317E2"/>
        </w:tc>
        <w:tc>
          <w:tcPr>
            <w:tcW w:w="200" w:type="dxa"/>
            <w:vAlign w:val="bottom"/>
          </w:tcPr>
          <w:p w14:paraId="51EB7572" w14:textId="77777777" w:rsidR="000317E2" w:rsidRDefault="000317E2"/>
        </w:tc>
        <w:tc>
          <w:tcPr>
            <w:tcW w:w="600" w:type="dxa"/>
            <w:vAlign w:val="bottom"/>
          </w:tcPr>
          <w:p w14:paraId="51057CC4" w14:textId="77777777"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A9049B0" w14:textId="77777777" w:rsidR="000317E2" w:rsidRDefault="000317E2"/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C67C0A6" w14:textId="7881A950" w:rsidR="000317E2" w:rsidRDefault="008416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Регионал.</w:t>
            </w:r>
            <w:r w:rsidR="001E094C">
              <w:rPr>
                <w:rFonts w:eastAsia="Times New Roman"/>
                <w:w w:val="99"/>
              </w:rPr>
              <w:t>.</w:t>
            </w:r>
            <w:proofErr w:type="gramEnd"/>
            <w:r w:rsidR="001E094C">
              <w:rPr>
                <w:rFonts w:eastAsia="Times New Roman"/>
                <w:w w:val="99"/>
              </w:rPr>
              <w:t xml:space="preserve"> – 1,5б.,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35686BB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0,5б.,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7B9977" w14:textId="77777777" w:rsidR="000317E2" w:rsidRDefault="000317E2"/>
        </w:tc>
      </w:tr>
      <w:tr w:rsidR="000317E2" w14:paraId="22BDA002" w14:textId="77777777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7249247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10C901A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4A00F4E9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21C062B7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C97D8AD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186048A8" w14:textId="1039B0F0" w:rsidR="000317E2" w:rsidRDefault="008416D7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РФ</w:t>
            </w:r>
            <w:r w:rsidR="001E094C">
              <w:rPr>
                <w:rFonts w:eastAsia="Times New Roman"/>
              </w:rPr>
              <w:t xml:space="preserve"> - 2 б.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0D00669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26-50 человек – 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92B886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Макс.-4</w:t>
            </w:r>
          </w:p>
        </w:tc>
      </w:tr>
      <w:tr w:rsidR="000317E2" w14:paraId="7CC9413A" w14:textId="77777777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FB03076" w14:textId="77777777"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5400081" w14:textId="77777777" w:rsidR="000317E2" w:rsidRDefault="000317E2"/>
        </w:tc>
        <w:tc>
          <w:tcPr>
            <w:tcW w:w="200" w:type="dxa"/>
            <w:vAlign w:val="bottom"/>
          </w:tcPr>
          <w:p w14:paraId="035FFBFB" w14:textId="77777777" w:rsidR="000317E2" w:rsidRDefault="000317E2"/>
        </w:tc>
        <w:tc>
          <w:tcPr>
            <w:tcW w:w="600" w:type="dxa"/>
            <w:vAlign w:val="bottom"/>
          </w:tcPr>
          <w:p w14:paraId="1452789E" w14:textId="77777777"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AEA1439" w14:textId="77777777" w:rsidR="000317E2" w:rsidRDefault="000317E2"/>
        </w:tc>
        <w:tc>
          <w:tcPr>
            <w:tcW w:w="1300" w:type="dxa"/>
            <w:vAlign w:val="bottom"/>
          </w:tcPr>
          <w:p w14:paraId="4116ABD8" w14:textId="77777777"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DCB4ED8" w14:textId="77777777"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B9C71FD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б.,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CDAF41" w14:textId="77777777" w:rsidR="000317E2" w:rsidRDefault="000317E2"/>
        </w:tc>
      </w:tr>
      <w:tr w:rsidR="000317E2" w14:paraId="63C41660" w14:textId="77777777">
        <w:trPr>
          <w:trHeight w:val="26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4FD84E7F" w14:textId="77777777" w:rsidR="000317E2" w:rsidRDefault="000317E2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844DD" w14:textId="77777777" w:rsidR="000317E2" w:rsidRDefault="000317E2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786AD3F" w14:textId="77777777" w:rsidR="000317E2" w:rsidRDefault="000317E2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4B1375C" w14:textId="77777777" w:rsidR="000317E2" w:rsidRDefault="000317E2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5865B" w14:textId="77777777" w:rsidR="000317E2" w:rsidRDefault="000317E2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02204B45" w14:textId="77777777" w:rsidR="000317E2" w:rsidRDefault="000317E2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4536F" w14:textId="77777777" w:rsidR="000317E2" w:rsidRDefault="000317E2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19A19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более 50 чел. – 2б.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19A95" w14:textId="77777777" w:rsidR="000317E2" w:rsidRDefault="000317E2"/>
        </w:tc>
      </w:tr>
      <w:tr w:rsidR="000317E2" w14:paraId="55566595" w14:textId="77777777">
        <w:trPr>
          <w:trHeight w:val="238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749B4F51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53ECC97" w14:textId="77777777"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Ителлектуальное:</w:t>
            </w:r>
          </w:p>
        </w:tc>
        <w:tc>
          <w:tcPr>
            <w:tcW w:w="200" w:type="dxa"/>
            <w:vAlign w:val="bottom"/>
          </w:tcPr>
          <w:p w14:paraId="553B8190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66E660CE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F1CA377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14:paraId="78B7E3E5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1AEB5F6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6877C40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B693F0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4D4574C3" w14:textId="77777777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E83E7A8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55B12C3" w14:textId="77777777" w:rsidR="000317E2" w:rsidRDefault="001E094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интеллектуальные</w:t>
            </w:r>
          </w:p>
        </w:tc>
        <w:tc>
          <w:tcPr>
            <w:tcW w:w="200" w:type="dxa"/>
            <w:vAlign w:val="bottom"/>
          </w:tcPr>
          <w:p w14:paraId="21EBB110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69F46DB4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12189C0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14:paraId="5EAE7226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55E0F1E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476E0A4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94DF40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61B3BDFC" w14:textId="77777777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7C9D46DC" w14:textId="77777777"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8B466F3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игры, брейн-ринги,</w:t>
            </w:r>
          </w:p>
        </w:tc>
        <w:tc>
          <w:tcPr>
            <w:tcW w:w="200" w:type="dxa"/>
            <w:vAlign w:val="bottom"/>
          </w:tcPr>
          <w:p w14:paraId="7BDE4A05" w14:textId="77777777" w:rsidR="000317E2" w:rsidRDefault="000317E2"/>
        </w:tc>
        <w:tc>
          <w:tcPr>
            <w:tcW w:w="600" w:type="dxa"/>
            <w:vAlign w:val="bottom"/>
          </w:tcPr>
          <w:p w14:paraId="19CAA88A" w14:textId="77777777"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EB08064" w14:textId="77777777" w:rsidR="000317E2" w:rsidRDefault="000317E2"/>
        </w:tc>
        <w:tc>
          <w:tcPr>
            <w:tcW w:w="1300" w:type="dxa"/>
            <w:vAlign w:val="bottom"/>
          </w:tcPr>
          <w:p w14:paraId="243A3008" w14:textId="77777777"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751631E" w14:textId="77777777"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854694A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580B3C" w14:textId="77777777" w:rsidR="000317E2" w:rsidRDefault="000317E2"/>
        </w:tc>
      </w:tr>
      <w:tr w:rsidR="000317E2" w14:paraId="340269D4" w14:textId="77777777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478C476F" w14:textId="77777777"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B9D53D3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брифинги,</w:t>
            </w:r>
          </w:p>
        </w:tc>
        <w:tc>
          <w:tcPr>
            <w:tcW w:w="200" w:type="dxa"/>
            <w:vAlign w:val="bottom"/>
          </w:tcPr>
          <w:p w14:paraId="0DA5B214" w14:textId="77777777" w:rsidR="000317E2" w:rsidRDefault="000317E2"/>
        </w:tc>
        <w:tc>
          <w:tcPr>
            <w:tcW w:w="600" w:type="dxa"/>
            <w:vAlign w:val="bottom"/>
          </w:tcPr>
          <w:p w14:paraId="28AD5673" w14:textId="77777777"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CDA4190" w14:textId="77777777" w:rsidR="000317E2" w:rsidRDefault="000317E2"/>
        </w:tc>
        <w:tc>
          <w:tcPr>
            <w:tcW w:w="1300" w:type="dxa"/>
            <w:vAlign w:val="bottom"/>
          </w:tcPr>
          <w:p w14:paraId="7C11E53C" w14:textId="77777777"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5942A47" w14:textId="77777777"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026CCD2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8C64C3" w14:textId="77777777" w:rsidR="000317E2" w:rsidRDefault="000317E2"/>
        </w:tc>
      </w:tr>
      <w:tr w:rsidR="000317E2" w14:paraId="40D32C76" w14:textId="77777777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BA2AD73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AE500E7" w14:textId="77777777" w:rsidR="000317E2" w:rsidRDefault="001E094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познавательные</w:t>
            </w:r>
          </w:p>
        </w:tc>
        <w:tc>
          <w:tcPr>
            <w:tcW w:w="200" w:type="dxa"/>
            <w:vAlign w:val="bottom"/>
          </w:tcPr>
          <w:p w14:paraId="0E605585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20BD7A41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007C62A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14:paraId="6549F5B9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164AA73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DEBDB5C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4B539C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19C996D1" w14:textId="77777777">
        <w:trPr>
          <w:trHeight w:val="26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005D8BD4" w14:textId="77777777" w:rsidR="000317E2" w:rsidRDefault="000317E2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9F924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поединки и т.д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267AB9B" w14:textId="77777777" w:rsidR="000317E2" w:rsidRDefault="000317E2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E2F0CC8" w14:textId="77777777" w:rsidR="000317E2" w:rsidRDefault="000317E2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A4CB0" w14:textId="77777777" w:rsidR="000317E2" w:rsidRDefault="000317E2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1C2CFBD8" w14:textId="77777777" w:rsidR="000317E2" w:rsidRDefault="000317E2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64359" w14:textId="77777777" w:rsidR="000317E2" w:rsidRDefault="000317E2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25173" w14:textId="77777777"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B7161" w14:textId="77777777" w:rsidR="000317E2" w:rsidRDefault="000317E2"/>
        </w:tc>
      </w:tr>
      <w:tr w:rsidR="000317E2" w14:paraId="2837FF37" w14:textId="77777777">
        <w:trPr>
          <w:trHeight w:val="238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5AB9E13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3DC2A0E" w14:textId="77777777"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</w:t>
            </w:r>
          </w:p>
        </w:tc>
        <w:tc>
          <w:tcPr>
            <w:tcW w:w="200" w:type="dxa"/>
            <w:vAlign w:val="bottom"/>
          </w:tcPr>
          <w:p w14:paraId="304604D3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0933CCCD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3448627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14:paraId="16DB4A0E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5B4C44A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2DB367B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C5E03B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78410810" w14:textId="77777777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0746BB46" w14:textId="77777777"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F8B1B2F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оздоровительное:</w:t>
            </w:r>
          </w:p>
        </w:tc>
        <w:tc>
          <w:tcPr>
            <w:tcW w:w="200" w:type="dxa"/>
            <w:vAlign w:val="bottom"/>
          </w:tcPr>
          <w:p w14:paraId="569EC119" w14:textId="77777777" w:rsidR="000317E2" w:rsidRDefault="000317E2"/>
        </w:tc>
        <w:tc>
          <w:tcPr>
            <w:tcW w:w="600" w:type="dxa"/>
            <w:vAlign w:val="bottom"/>
          </w:tcPr>
          <w:p w14:paraId="2362D2EC" w14:textId="77777777"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1425E5C" w14:textId="77777777" w:rsidR="000317E2" w:rsidRDefault="000317E2"/>
        </w:tc>
        <w:tc>
          <w:tcPr>
            <w:tcW w:w="1300" w:type="dxa"/>
            <w:vAlign w:val="bottom"/>
          </w:tcPr>
          <w:p w14:paraId="0A2AB2DC" w14:textId="77777777"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31C67AF" w14:textId="77777777"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3C25C2D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56D549" w14:textId="77777777" w:rsidR="000317E2" w:rsidRDefault="000317E2"/>
        </w:tc>
      </w:tr>
      <w:tr w:rsidR="000317E2" w14:paraId="58BDEFA3" w14:textId="77777777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71DF5701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019B1AF" w14:textId="77777777" w:rsidR="000317E2" w:rsidRDefault="001E094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200" w:type="dxa"/>
            <w:vAlign w:val="bottom"/>
          </w:tcPr>
          <w:p w14:paraId="14C244D8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7BD7C3C5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F7E4A57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14:paraId="4AF6A321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2DCF350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16F4B76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AEAA09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77D2DD3D" w14:textId="77777777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099F2E4A" w14:textId="77777777"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ABF79D7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</w:t>
            </w:r>
          </w:p>
        </w:tc>
        <w:tc>
          <w:tcPr>
            <w:tcW w:w="200" w:type="dxa"/>
            <w:vAlign w:val="bottom"/>
          </w:tcPr>
          <w:p w14:paraId="5EB20658" w14:textId="77777777" w:rsidR="000317E2" w:rsidRDefault="000317E2"/>
        </w:tc>
        <w:tc>
          <w:tcPr>
            <w:tcW w:w="600" w:type="dxa"/>
            <w:vAlign w:val="bottom"/>
          </w:tcPr>
          <w:p w14:paraId="6EAA449E" w14:textId="77777777"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5175BC2" w14:textId="77777777" w:rsidR="000317E2" w:rsidRDefault="000317E2"/>
        </w:tc>
        <w:tc>
          <w:tcPr>
            <w:tcW w:w="1300" w:type="dxa"/>
            <w:vAlign w:val="bottom"/>
          </w:tcPr>
          <w:p w14:paraId="3C27ECC8" w14:textId="77777777"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2B37D2F" w14:textId="77777777"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AD66DAF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3AA4D9" w14:textId="77777777" w:rsidR="000317E2" w:rsidRDefault="000317E2"/>
        </w:tc>
      </w:tr>
      <w:tr w:rsidR="000317E2" w14:paraId="4854548D" w14:textId="77777777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F7E6724" w14:textId="77777777"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F47C531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мероприятий,</w:t>
            </w:r>
          </w:p>
        </w:tc>
        <w:tc>
          <w:tcPr>
            <w:tcW w:w="200" w:type="dxa"/>
            <w:vAlign w:val="bottom"/>
          </w:tcPr>
          <w:p w14:paraId="5F64BF0B" w14:textId="77777777" w:rsidR="000317E2" w:rsidRDefault="000317E2"/>
        </w:tc>
        <w:tc>
          <w:tcPr>
            <w:tcW w:w="600" w:type="dxa"/>
            <w:vAlign w:val="bottom"/>
          </w:tcPr>
          <w:p w14:paraId="3701E575" w14:textId="77777777"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ECC98E3" w14:textId="77777777" w:rsidR="000317E2" w:rsidRDefault="000317E2"/>
        </w:tc>
        <w:tc>
          <w:tcPr>
            <w:tcW w:w="1300" w:type="dxa"/>
            <w:vAlign w:val="bottom"/>
          </w:tcPr>
          <w:p w14:paraId="6A121F11" w14:textId="77777777"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43ED0E0" w14:textId="77777777"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8E00B54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1F42DA" w14:textId="77777777" w:rsidR="000317E2" w:rsidRDefault="000317E2"/>
        </w:tc>
      </w:tr>
      <w:tr w:rsidR="000317E2" w14:paraId="33C537F1" w14:textId="77777777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63C7744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8B867EF" w14:textId="77777777" w:rsidR="000317E2" w:rsidRDefault="001E094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конкурсов, акций и</w:t>
            </w:r>
          </w:p>
        </w:tc>
        <w:tc>
          <w:tcPr>
            <w:tcW w:w="200" w:type="dxa"/>
            <w:vAlign w:val="bottom"/>
          </w:tcPr>
          <w:p w14:paraId="15781BCF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3BCFA1D3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77FFC63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14:paraId="7402288B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1DA60BF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1BE49CB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21B261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51B470BE" w14:textId="77777777">
        <w:trPr>
          <w:trHeight w:val="26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2FFFD6F8" w14:textId="77777777" w:rsidR="000317E2" w:rsidRDefault="000317E2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6A756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FAE4D69" w14:textId="77777777" w:rsidR="000317E2" w:rsidRDefault="000317E2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CDC6D56" w14:textId="77777777" w:rsidR="000317E2" w:rsidRDefault="000317E2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B854A" w14:textId="77777777" w:rsidR="000317E2" w:rsidRDefault="000317E2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651523E6" w14:textId="77777777" w:rsidR="000317E2" w:rsidRDefault="000317E2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F1B59" w14:textId="77777777" w:rsidR="000317E2" w:rsidRDefault="000317E2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91BA5" w14:textId="77777777"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65B97" w14:textId="77777777" w:rsidR="000317E2" w:rsidRDefault="000317E2"/>
        </w:tc>
      </w:tr>
      <w:tr w:rsidR="000317E2" w14:paraId="404EB38A" w14:textId="77777777">
        <w:trPr>
          <w:trHeight w:val="238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12560E68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A73560B" w14:textId="77777777"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Социально-</w:t>
            </w:r>
          </w:p>
        </w:tc>
        <w:tc>
          <w:tcPr>
            <w:tcW w:w="200" w:type="dxa"/>
            <w:vAlign w:val="bottom"/>
          </w:tcPr>
          <w:p w14:paraId="05B8A88F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18273125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2951EF3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14:paraId="1DD12732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BD9779C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0CEA2B1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44466D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5AB665EC" w14:textId="77777777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264A9D5C" w14:textId="77777777"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7839F4D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ориентированное:</w:t>
            </w:r>
          </w:p>
        </w:tc>
        <w:tc>
          <w:tcPr>
            <w:tcW w:w="200" w:type="dxa"/>
            <w:vAlign w:val="bottom"/>
          </w:tcPr>
          <w:p w14:paraId="2F830E63" w14:textId="77777777" w:rsidR="000317E2" w:rsidRDefault="000317E2"/>
        </w:tc>
        <w:tc>
          <w:tcPr>
            <w:tcW w:w="600" w:type="dxa"/>
            <w:vAlign w:val="bottom"/>
          </w:tcPr>
          <w:p w14:paraId="51CBB565" w14:textId="77777777"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EFABDD5" w14:textId="77777777" w:rsidR="000317E2" w:rsidRDefault="000317E2"/>
        </w:tc>
        <w:tc>
          <w:tcPr>
            <w:tcW w:w="1300" w:type="dxa"/>
            <w:vAlign w:val="bottom"/>
          </w:tcPr>
          <w:p w14:paraId="44515B90" w14:textId="77777777"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0326C39" w14:textId="77777777"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96E7012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CE2036" w14:textId="77777777" w:rsidR="000317E2" w:rsidRDefault="000317E2"/>
        </w:tc>
      </w:tr>
      <w:tr w:rsidR="000317E2" w14:paraId="6D26D9A0" w14:textId="77777777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2270F251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20CD043" w14:textId="77777777" w:rsidR="000317E2" w:rsidRDefault="001E094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реализация</w:t>
            </w:r>
          </w:p>
        </w:tc>
        <w:tc>
          <w:tcPr>
            <w:tcW w:w="200" w:type="dxa"/>
            <w:vAlign w:val="bottom"/>
          </w:tcPr>
          <w:p w14:paraId="209E7515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79FE58D4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DA2B1AE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14:paraId="55873301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EBCA28D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5B4D85B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DD12CB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7BD6B862" w14:textId="77777777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0677ADD7" w14:textId="77777777"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854B4FF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социально-</w:t>
            </w:r>
          </w:p>
        </w:tc>
        <w:tc>
          <w:tcPr>
            <w:tcW w:w="200" w:type="dxa"/>
            <w:vAlign w:val="bottom"/>
          </w:tcPr>
          <w:p w14:paraId="24B074B4" w14:textId="77777777" w:rsidR="000317E2" w:rsidRDefault="000317E2"/>
        </w:tc>
        <w:tc>
          <w:tcPr>
            <w:tcW w:w="600" w:type="dxa"/>
            <w:vAlign w:val="bottom"/>
          </w:tcPr>
          <w:p w14:paraId="2079DD9B" w14:textId="77777777"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E375055" w14:textId="77777777" w:rsidR="000317E2" w:rsidRDefault="000317E2"/>
        </w:tc>
        <w:tc>
          <w:tcPr>
            <w:tcW w:w="1300" w:type="dxa"/>
            <w:vAlign w:val="bottom"/>
          </w:tcPr>
          <w:p w14:paraId="2B11C298" w14:textId="77777777"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363027B" w14:textId="77777777"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8630A8A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983284" w14:textId="77777777" w:rsidR="000317E2" w:rsidRDefault="000317E2"/>
        </w:tc>
      </w:tr>
      <w:tr w:rsidR="000317E2" w14:paraId="21A114AA" w14:textId="77777777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776C7DE9" w14:textId="77777777"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8274CA8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ориентированных</w:t>
            </w:r>
          </w:p>
        </w:tc>
        <w:tc>
          <w:tcPr>
            <w:tcW w:w="200" w:type="dxa"/>
            <w:vAlign w:val="bottom"/>
          </w:tcPr>
          <w:p w14:paraId="36B489FF" w14:textId="77777777" w:rsidR="000317E2" w:rsidRDefault="000317E2"/>
        </w:tc>
        <w:tc>
          <w:tcPr>
            <w:tcW w:w="600" w:type="dxa"/>
            <w:vAlign w:val="bottom"/>
          </w:tcPr>
          <w:p w14:paraId="471EC19F" w14:textId="77777777"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1F6BD45" w14:textId="77777777" w:rsidR="000317E2" w:rsidRDefault="000317E2"/>
        </w:tc>
        <w:tc>
          <w:tcPr>
            <w:tcW w:w="1300" w:type="dxa"/>
            <w:vAlign w:val="bottom"/>
          </w:tcPr>
          <w:p w14:paraId="71C79EA2" w14:textId="77777777"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21DB141" w14:textId="77777777"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825D385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306509" w14:textId="77777777" w:rsidR="000317E2" w:rsidRDefault="000317E2"/>
        </w:tc>
      </w:tr>
      <w:tr w:rsidR="000317E2" w14:paraId="329C86DA" w14:textId="77777777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3BA2841E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4B33BE0" w14:textId="77777777" w:rsidR="000317E2" w:rsidRDefault="001E094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акций, проектов,</w:t>
            </w:r>
          </w:p>
        </w:tc>
        <w:tc>
          <w:tcPr>
            <w:tcW w:w="200" w:type="dxa"/>
            <w:vAlign w:val="bottom"/>
          </w:tcPr>
          <w:p w14:paraId="4B0CFD6E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4C6344DE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755E5AC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14:paraId="5558B5F9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749FE07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CA333F2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0CD037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5F99A160" w14:textId="77777777">
        <w:trPr>
          <w:trHeight w:val="26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39EE2DDD" w14:textId="77777777" w:rsidR="000317E2" w:rsidRDefault="000317E2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25ADE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544B97C" w14:textId="77777777" w:rsidR="000317E2" w:rsidRDefault="000317E2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88CA4CA" w14:textId="77777777" w:rsidR="000317E2" w:rsidRDefault="000317E2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A9716" w14:textId="77777777" w:rsidR="000317E2" w:rsidRDefault="000317E2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63A303F0" w14:textId="77777777" w:rsidR="000317E2" w:rsidRDefault="000317E2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B07B8" w14:textId="77777777" w:rsidR="000317E2" w:rsidRDefault="000317E2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40F83" w14:textId="77777777"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3DD32" w14:textId="77777777" w:rsidR="000317E2" w:rsidRDefault="000317E2"/>
        </w:tc>
      </w:tr>
      <w:tr w:rsidR="000317E2" w14:paraId="7A130446" w14:textId="77777777">
        <w:trPr>
          <w:trHeight w:val="238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23D0D464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D70C51D" w14:textId="77777777"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Культурно-</w:t>
            </w:r>
          </w:p>
        </w:tc>
        <w:tc>
          <w:tcPr>
            <w:tcW w:w="200" w:type="dxa"/>
            <w:vAlign w:val="bottom"/>
          </w:tcPr>
          <w:p w14:paraId="0A46B9A3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564C5C5C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A800D76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14:paraId="2D91521E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B08121B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FAB5B0B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D0888B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43277456" w14:textId="77777777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4697F215" w14:textId="77777777"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E2EE4D2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досуговое,</w:t>
            </w:r>
          </w:p>
        </w:tc>
        <w:tc>
          <w:tcPr>
            <w:tcW w:w="200" w:type="dxa"/>
            <w:vAlign w:val="bottom"/>
          </w:tcPr>
          <w:p w14:paraId="780D3A48" w14:textId="77777777" w:rsidR="000317E2" w:rsidRDefault="000317E2"/>
        </w:tc>
        <w:tc>
          <w:tcPr>
            <w:tcW w:w="600" w:type="dxa"/>
            <w:vAlign w:val="bottom"/>
          </w:tcPr>
          <w:p w14:paraId="2E81CEDF" w14:textId="77777777"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4EA1E73" w14:textId="77777777" w:rsidR="000317E2" w:rsidRDefault="000317E2"/>
        </w:tc>
        <w:tc>
          <w:tcPr>
            <w:tcW w:w="1300" w:type="dxa"/>
            <w:vAlign w:val="bottom"/>
          </w:tcPr>
          <w:p w14:paraId="649EE8A8" w14:textId="77777777"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F506ECA" w14:textId="77777777"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BB71B98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AA5264" w14:textId="77777777" w:rsidR="000317E2" w:rsidRDefault="000317E2"/>
        </w:tc>
      </w:tr>
      <w:tr w:rsidR="000317E2" w14:paraId="471E68E1" w14:textId="77777777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BA6CEF2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95E1399" w14:textId="77777777" w:rsidR="000317E2" w:rsidRDefault="001E094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творческое:</w:t>
            </w:r>
          </w:p>
        </w:tc>
        <w:tc>
          <w:tcPr>
            <w:tcW w:w="200" w:type="dxa"/>
            <w:vAlign w:val="bottom"/>
          </w:tcPr>
          <w:p w14:paraId="1922ADD3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627337F0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935EC8B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14:paraId="24C08217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84B6DEC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0C4A7BD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63CF8F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48717E6F" w14:textId="77777777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74AA67F6" w14:textId="77777777"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8633B9B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фестивали,</w:t>
            </w:r>
          </w:p>
        </w:tc>
        <w:tc>
          <w:tcPr>
            <w:tcW w:w="200" w:type="dxa"/>
            <w:vAlign w:val="bottom"/>
          </w:tcPr>
          <w:p w14:paraId="21F2913C" w14:textId="77777777" w:rsidR="000317E2" w:rsidRDefault="000317E2"/>
        </w:tc>
        <w:tc>
          <w:tcPr>
            <w:tcW w:w="600" w:type="dxa"/>
            <w:vAlign w:val="bottom"/>
          </w:tcPr>
          <w:p w14:paraId="71BA8229" w14:textId="77777777"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B205728" w14:textId="77777777" w:rsidR="000317E2" w:rsidRDefault="000317E2"/>
        </w:tc>
        <w:tc>
          <w:tcPr>
            <w:tcW w:w="1300" w:type="dxa"/>
            <w:vAlign w:val="bottom"/>
          </w:tcPr>
          <w:p w14:paraId="42BC618A" w14:textId="77777777"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FF6B3F6" w14:textId="77777777"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662D37C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582432" w14:textId="77777777" w:rsidR="000317E2" w:rsidRDefault="000317E2"/>
        </w:tc>
      </w:tr>
      <w:tr w:rsidR="000317E2" w14:paraId="42E961F6" w14:textId="77777777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450C5439" w14:textId="77777777"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507D7C4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тематические вечера,</w:t>
            </w:r>
          </w:p>
        </w:tc>
        <w:tc>
          <w:tcPr>
            <w:tcW w:w="200" w:type="dxa"/>
            <w:vAlign w:val="bottom"/>
          </w:tcPr>
          <w:p w14:paraId="18ED3181" w14:textId="77777777" w:rsidR="000317E2" w:rsidRDefault="000317E2"/>
        </w:tc>
        <w:tc>
          <w:tcPr>
            <w:tcW w:w="600" w:type="dxa"/>
            <w:vAlign w:val="bottom"/>
          </w:tcPr>
          <w:p w14:paraId="5E90D749" w14:textId="77777777"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59FF8E9" w14:textId="77777777" w:rsidR="000317E2" w:rsidRDefault="000317E2"/>
        </w:tc>
        <w:tc>
          <w:tcPr>
            <w:tcW w:w="1300" w:type="dxa"/>
            <w:vAlign w:val="bottom"/>
          </w:tcPr>
          <w:p w14:paraId="151D0A58" w14:textId="77777777"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62283A6" w14:textId="77777777"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5213B31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E89002" w14:textId="77777777" w:rsidR="000317E2" w:rsidRDefault="000317E2"/>
        </w:tc>
      </w:tr>
      <w:tr w:rsidR="000317E2" w14:paraId="5ADFF29E" w14:textId="77777777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0E5FEDEA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136F1CB" w14:textId="77777777" w:rsidR="000317E2" w:rsidRDefault="001E094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конкурсы,</w:t>
            </w:r>
          </w:p>
        </w:tc>
        <w:tc>
          <w:tcPr>
            <w:tcW w:w="200" w:type="dxa"/>
            <w:vAlign w:val="bottom"/>
          </w:tcPr>
          <w:p w14:paraId="03E6ACAD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437B179A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44555F8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14:paraId="530001EE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256E472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A86D337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61AABD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39E7BCAD" w14:textId="77777777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C6B8F0F" w14:textId="77777777"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55C0F5D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праздничные</w:t>
            </w:r>
          </w:p>
        </w:tc>
        <w:tc>
          <w:tcPr>
            <w:tcW w:w="200" w:type="dxa"/>
            <w:vAlign w:val="bottom"/>
          </w:tcPr>
          <w:p w14:paraId="57C61F40" w14:textId="77777777" w:rsidR="000317E2" w:rsidRDefault="000317E2"/>
        </w:tc>
        <w:tc>
          <w:tcPr>
            <w:tcW w:w="600" w:type="dxa"/>
            <w:vAlign w:val="bottom"/>
          </w:tcPr>
          <w:p w14:paraId="66A9CA7E" w14:textId="77777777"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ACA215D" w14:textId="77777777" w:rsidR="000317E2" w:rsidRDefault="000317E2"/>
        </w:tc>
        <w:tc>
          <w:tcPr>
            <w:tcW w:w="1300" w:type="dxa"/>
            <w:vAlign w:val="bottom"/>
          </w:tcPr>
          <w:p w14:paraId="576E9B3D" w14:textId="77777777"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94664AD" w14:textId="77777777"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C9121CE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CAB753" w14:textId="77777777" w:rsidR="000317E2" w:rsidRDefault="000317E2"/>
        </w:tc>
      </w:tr>
      <w:tr w:rsidR="000317E2" w14:paraId="263C9956" w14:textId="77777777">
        <w:trPr>
          <w:trHeight w:val="26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0A3E044E" w14:textId="77777777" w:rsidR="000317E2" w:rsidRDefault="000317E2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7D472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 и др.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0DDBE0D" w14:textId="77777777" w:rsidR="000317E2" w:rsidRDefault="000317E2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5D0F21C" w14:textId="77777777" w:rsidR="000317E2" w:rsidRDefault="000317E2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4D98A" w14:textId="77777777" w:rsidR="000317E2" w:rsidRDefault="000317E2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057A53E9" w14:textId="77777777" w:rsidR="000317E2" w:rsidRDefault="000317E2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1BDC7" w14:textId="77777777" w:rsidR="000317E2" w:rsidRDefault="000317E2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A549C" w14:textId="77777777"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CABEE" w14:textId="77777777" w:rsidR="000317E2" w:rsidRDefault="000317E2"/>
        </w:tc>
      </w:tr>
      <w:tr w:rsidR="000317E2" w14:paraId="3CA20E4E" w14:textId="77777777">
        <w:trPr>
          <w:trHeight w:val="242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7DD343D7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E99E0" w14:textId="77777777" w:rsidR="000317E2" w:rsidRDefault="001E094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Другое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2C1E922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419B77D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0ECE2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6DAC75F6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652BC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0AD39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21CA6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73FD03AF" w14:textId="77777777">
        <w:trPr>
          <w:trHeight w:val="264"/>
        </w:trPr>
        <w:tc>
          <w:tcPr>
            <w:tcW w:w="6920" w:type="dxa"/>
            <w:gridSpan w:val="7"/>
            <w:vAlign w:val="bottom"/>
          </w:tcPr>
          <w:p w14:paraId="300BA5CC" w14:textId="77777777" w:rsidR="000317E2" w:rsidRDefault="001E094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8.2 Подготовка призеров конкурсов, смотров, олимпиад, НПК</w:t>
            </w:r>
          </w:p>
        </w:tc>
        <w:tc>
          <w:tcPr>
            <w:tcW w:w="2140" w:type="dxa"/>
            <w:vAlign w:val="bottom"/>
          </w:tcPr>
          <w:p w14:paraId="49E44652" w14:textId="77777777" w:rsidR="000317E2" w:rsidRDefault="000317E2"/>
        </w:tc>
        <w:tc>
          <w:tcPr>
            <w:tcW w:w="980" w:type="dxa"/>
            <w:vAlign w:val="bottom"/>
          </w:tcPr>
          <w:p w14:paraId="556A8F01" w14:textId="77777777" w:rsidR="000317E2" w:rsidRDefault="000317E2"/>
        </w:tc>
      </w:tr>
      <w:tr w:rsidR="000317E2" w14:paraId="0FB2E42A" w14:textId="77777777">
        <w:trPr>
          <w:trHeight w:val="281"/>
        </w:trPr>
        <w:tc>
          <w:tcPr>
            <w:tcW w:w="180" w:type="dxa"/>
            <w:vAlign w:val="bottom"/>
          </w:tcPr>
          <w:p w14:paraId="4C83471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14:paraId="634BE4C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19547F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14:paraId="06F6B11D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40F56C0B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223EB8EA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B48B775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7CE7E85E" w14:textId="77777777">
        <w:trPr>
          <w:trHeight w:val="237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CE7DEDF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bottom"/>
          </w:tcPr>
          <w:p w14:paraId="465DF305" w14:textId="77777777" w:rsidR="000317E2" w:rsidRDefault="001E094C">
            <w:pPr>
              <w:spacing w:line="238" w:lineRule="exact"/>
              <w:ind w:left="4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Название конкурса,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D40D0C6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5A95FA1E" w14:textId="77777777"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Уровень проведения:</w:t>
            </w:r>
          </w:p>
        </w:tc>
        <w:tc>
          <w:tcPr>
            <w:tcW w:w="940" w:type="dxa"/>
            <w:vAlign w:val="bottom"/>
          </w:tcPr>
          <w:p w14:paraId="46A947F6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73A73E5" w14:textId="77777777" w:rsidR="000317E2" w:rsidRDefault="001E094C">
            <w:pPr>
              <w:spacing w:line="238" w:lineRule="exact"/>
              <w:ind w:right="8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Результат: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7CF5A0" w14:textId="77777777"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Рейт.</w:t>
            </w:r>
          </w:p>
        </w:tc>
      </w:tr>
      <w:tr w:rsidR="000317E2" w14:paraId="676F14BB" w14:textId="77777777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7CA57E8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vAlign w:val="bottom"/>
          </w:tcPr>
          <w:p w14:paraId="589B3F90" w14:textId="77777777" w:rsidR="000317E2" w:rsidRDefault="001E094C">
            <w:pPr>
              <w:spacing w:line="249" w:lineRule="exact"/>
              <w:ind w:lef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олимпиады, НПК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6E260CF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45A8DBD0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ОУ  - 0,5 б.,</w:t>
            </w: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14:paraId="7A0582A4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Лауреат, победитель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71C3BE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</w:t>
            </w:r>
          </w:p>
        </w:tc>
      </w:tr>
      <w:tr w:rsidR="000317E2" w14:paraId="4412BDA1" w14:textId="77777777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2B7B396E" w14:textId="77777777" w:rsidR="000317E2" w:rsidRDefault="000317E2"/>
        </w:tc>
        <w:tc>
          <w:tcPr>
            <w:tcW w:w="2260" w:type="dxa"/>
            <w:vAlign w:val="bottom"/>
          </w:tcPr>
          <w:p w14:paraId="3156EF3A" w14:textId="77777777" w:rsidR="000317E2" w:rsidRDefault="000317E2"/>
        </w:tc>
        <w:tc>
          <w:tcPr>
            <w:tcW w:w="200" w:type="dxa"/>
            <w:vAlign w:val="bottom"/>
          </w:tcPr>
          <w:p w14:paraId="6F245BBC" w14:textId="77777777" w:rsidR="000317E2" w:rsidRDefault="000317E2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0E02911" w14:textId="77777777" w:rsidR="000317E2" w:rsidRDefault="000317E2"/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12944F10" w14:textId="6212039C" w:rsidR="000317E2" w:rsidRDefault="008416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Муниципал.</w:t>
            </w:r>
            <w:r w:rsidR="001E094C">
              <w:rPr>
                <w:rFonts w:eastAsia="Times New Roman"/>
              </w:rPr>
              <w:t xml:space="preserve"> – 1б.,</w:t>
            </w: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14:paraId="5EA9E324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номинации, 3 место – 0,5 б.,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7BBD1C" w14:textId="77777777" w:rsidR="000317E2" w:rsidRDefault="000317E2"/>
        </w:tc>
      </w:tr>
      <w:tr w:rsidR="000317E2" w14:paraId="434F5E10" w14:textId="77777777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1E0196E4" w14:textId="77777777" w:rsidR="000317E2" w:rsidRDefault="000317E2"/>
        </w:tc>
        <w:tc>
          <w:tcPr>
            <w:tcW w:w="2260" w:type="dxa"/>
            <w:vAlign w:val="bottom"/>
          </w:tcPr>
          <w:p w14:paraId="3E0674A8" w14:textId="77777777" w:rsidR="000317E2" w:rsidRDefault="000317E2"/>
        </w:tc>
        <w:tc>
          <w:tcPr>
            <w:tcW w:w="200" w:type="dxa"/>
            <w:vAlign w:val="bottom"/>
          </w:tcPr>
          <w:p w14:paraId="18B623FB" w14:textId="77777777" w:rsidR="000317E2" w:rsidRDefault="000317E2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E8F0A95" w14:textId="77777777" w:rsidR="000317E2" w:rsidRDefault="000317E2"/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7095CB05" w14:textId="3B06ECD8" w:rsidR="000317E2" w:rsidRDefault="008416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Регион -1,5 б, РФ – 2</w:t>
            </w:r>
            <w:r w:rsidR="001E094C">
              <w:rPr>
                <w:rFonts w:eastAsia="Times New Roman"/>
                <w:w w:val="99"/>
              </w:rPr>
              <w:t xml:space="preserve"> б.</w:t>
            </w: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14:paraId="3D9A774D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место – 1 б., 1 место – 1,5 б.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DFA1CE" w14:textId="77777777" w:rsidR="000317E2" w:rsidRDefault="000317E2"/>
        </w:tc>
      </w:tr>
      <w:tr w:rsidR="000317E2" w14:paraId="292E5625" w14:textId="77777777">
        <w:trPr>
          <w:trHeight w:val="255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6D859D0" w14:textId="77777777" w:rsidR="000317E2" w:rsidRDefault="000317E2"/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44FA5DC6" w14:textId="77777777" w:rsidR="000317E2" w:rsidRDefault="000317E2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3EC4D45" w14:textId="77777777" w:rsidR="000317E2" w:rsidRDefault="000317E2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D2FD4" w14:textId="77777777" w:rsidR="000317E2" w:rsidRDefault="000317E2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310090BD" w14:textId="77777777" w:rsidR="000317E2" w:rsidRDefault="000317E2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D6964" w14:textId="77777777" w:rsidR="000317E2" w:rsidRDefault="000317E2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66810D26" w14:textId="77777777" w:rsidR="000317E2" w:rsidRDefault="000317E2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25353" w14:textId="77777777"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3A644" w14:textId="77777777" w:rsidR="000317E2" w:rsidRDefault="001E094C">
            <w:pPr>
              <w:spacing w:line="24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Макс.-3</w:t>
            </w:r>
          </w:p>
        </w:tc>
      </w:tr>
      <w:tr w:rsidR="000317E2" w14:paraId="197EF0F2" w14:textId="77777777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71ABA24E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607E7482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E4887E6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2793D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61420E92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5E928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353E6F82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8AF1C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299B0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2E6756BC" w14:textId="77777777">
        <w:trPr>
          <w:trHeight w:val="49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35EE3F1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0FF65023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76D03D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920A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26A58BF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67305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04A751D3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AB850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D926E" w14:textId="77777777" w:rsidR="000317E2" w:rsidRDefault="000317E2">
            <w:pPr>
              <w:rPr>
                <w:sz w:val="24"/>
                <w:szCs w:val="24"/>
              </w:rPr>
            </w:pPr>
          </w:p>
        </w:tc>
      </w:tr>
    </w:tbl>
    <w:p w14:paraId="2F6D71FC" w14:textId="13B8E088" w:rsidR="000317E2" w:rsidRDefault="00933099" w:rsidP="008416D7">
      <w:pPr>
        <w:tabs>
          <w:tab w:val="left" w:pos="6820"/>
        </w:tabs>
        <w:rPr>
          <w:sz w:val="20"/>
          <w:szCs w:val="20"/>
        </w:rPr>
      </w:pPr>
      <w:r>
        <w:tab/>
      </w:r>
    </w:p>
    <w:p w14:paraId="14BA8A78" w14:textId="77777777" w:rsidR="000317E2" w:rsidRDefault="001E094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9.Выполнение правил внутреннего трудового распорядка.</w:t>
      </w:r>
    </w:p>
    <w:p w14:paraId="535EE0BB" w14:textId="77777777" w:rsidR="000317E2" w:rsidRDefault="001E094C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9.1 Оформление учебной документации.</w:t>
      </w:r>
    </w:p>
    <w:p w14:paraId="79E0362E" w14:textId="77777777" w:rsidR="000317E2" w:rsidRDefault="000317E2">
      <w:pPr>
        <w:spacing w:line="263" w:lineRule="exact"/>
        <w:rPr>
          <w:sz w:val="20"/>
          <w:szCs w:val="20"/>
        </w:rPr>
      </w:pPr>
    </w:p>
    <w:p w14:paraId="71F20C96" w14:textId="77777777" w:rsidR="000317E2" w:rsidRDefault="000317E2">
      <w:pPr>
        <w:spacing w:line="7" w:lineRule="exact"/>
        <w:rPr>
          <w:sz w:val="20"/>
          <w:szCs w:val="20"/>
        </w:rPr>
      </w:pPr>
    </w:p>
    <w:p w14:paraId="6DD9D39F" w14:textId="77777777" w:rsidR="000317E2" w:rsidRDefault="001E094C">
      <w:pPr>
        <w:spacing w:line="233" w:lineRule="auto"/>
        <w:ind w:righ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9.2 Своевременное представление программных материалов, аналитической и других форм отчетностей.</w:t>
      </w:r>
    </w:p>
    <w:p w14:paraId="589861C9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3BB31DEB">
          <v:line id="Shape 37" o:spid="_x0000_s1062" style="position:absolute;z-index:251639808;visibility:visible;mso-wrap-distance-left:0;mso-wrap-distance-right:0" from="6.6pt,14.35pt" to="501.45pt,14.35pt" o:allowincell="f" strokeweight=".48pt"/>
        </w:pict>
      </w:r>
      <w:r>
        <w:rPr>
          <w:sz w:val="20"/>
          <w:szCs w:val="20"/>
        </w:rPr>
        <w:pict w14:anchorId="618F8C1F">
          <v:line id="Shape 38" o:spid="_x0000_s1063" style="position:absolute;z-index:251640832;visibility:visible;mso-wrap-distance-left:0;mso-wrap-distance-right:0" from="6.85pt,14.15pt" to="6.85pt,234.25pt" o:allowincell="f" strokeweight=".16931mm"/>
        </w:pict>
      </w:r>
      <w:r>
        <w:rPr>
          <w:sz w:val="20"/>
          <w:szCs w:val="20"/>
        </w:rPr>
        <w:pict w14:anchorId="5AFF739A">
          <v:line id="Shape 39" o:spid="_x0000_s1064" style="position:absolute;z-index:251641856;visibility:visible;mso-wrap-distance-left:0;mso-wrap-distance-right:0" from="158.55pt,14.15pt" to="158.55pt,234.25pt" o:allowincell="f" strokeweight=".16931mm"/>
        </w:pict>
      </w:r>
      <w:r>
        <w:rPr>
          <w:sz w:val="20"/>
          <w:szCs w:val="20"/>
        </w:rPr>
        <w:pict w14:anchorId="1502BBD5">
          <v:line id="Shape 40" o:spid="_x0000_s1065" style="position:absolute;z-index:251642880;visibility:visible;mso-wrap-distance-left:0;mso-wrap-distance-right:0" from="309.35pt,14.15pt" to="309.35pt,234.25pt" o:allowincell="f" strokeweight=".16931mm"/>
        </w:pict>
      </w:r>
      <w:r>
        <w:rPr>
          <w:sz w:val="20"/>
          <w:szCs w:val="20"/>
        </w:rPr>
        <w:pict w14:anchorId="24EC8889">
          <v:line id="Shape 41" o:spid="_x0000_s1066" style="position:absolute;z-index:251643904;visibility:visible;mso-wrap-distance-left:0;mso-wrap-distance-right:0" from="452.95pt,14.15pt" to="452.95pt,234.25pt" o:allowincell="f" strokeweight=".48pt"/>
        </w:pict>
      </w:r>
      <w:r>
        <w:rPr>
          <w:sz w:val="20"/>
          <w:szCs w:val="20"/>
        </w:rPr>
        <w:pict w14:anchorId="213EC56A">
          <v:line id="Shape 42" o:spid="_x0000_s1067" style="position:absolute;z-index:251644928;visibility:visible;mso-wrap-distance-left:0;mso-wrap-distance-right:0" from="501.2pt,14.15pt" to="501.2pt,234.25pt" o:allowincell="f" strokeweight=".16931mm"/>
        </w:pict>
      </w:r>
    </w:p>
    <w:p w14:paraId="68EC52EE" w14:textId="77777777" w:rsidR="000317E2" w:rsidRDefault="000317E2">
      <w:pPr>
        <w:spacing w:line="263" w:lineRule="exact"/>
        <w:rPr>
          <w:sz w:val="20"/>
          <w:szCs w:val="20"/>
        </w:rPr>
      </w:pPr>
    </w:p>
    <w:tbl>
      <w:tblPr>
        <w:tblW w:w="988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020"/>
        <w:gridCol w:w="2840"/>
        <w:gridCol w:w="980"/>
      </w:tblGrid>
      <w:tr w:rsidR="000317E2" w14:paraId="2A1CC961" w14:textId="77777777" w:rsidTr="00E70B17">
        <w:trPr>
          <w:trHeight w:val="253"/>
        </w:trPr>
        <w:tc>
          <w:tcPr>
            <w:tcW w:w="3040" w:type="dxa"/>
            <w:vAlign w:val="bottom"/>
          </w:tcPr>
          <w:p w14:paraId="4D36586A" w14:textId="77777777" w:rsidR="000317E2" w:rsidRDefault="001E094C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Вид материалов</w:t>
            </w:r>
          </w:p>
        </w:tc>
        <w:tc>
          <w:tcPr>
            <w:tcW w:w="3020" w:type="dxa"/>
            <w:vAlign w:val="bottom"/>
          </w:tcPr>
          <w:p w14:paraId="38EAC030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Своевременность</w:t>
            </w:r>
          </w:p>
        </w:tc>
        <w:tc>
          <w:tcPr>
            <w:tcW w:w="2840" w:type="dxa"/>
            <w:vAlign w:val="bottom"/>
          </w:tcPr>
          <w:p w14:paraId="20DBB793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Качество представленных</w:t>
            </w:r>
          </w:p>
        </w:tc>
        <w:tc>
          <w:tcPr>
            <w:tcW w:w="980" w:type="dxa"/>
            <w:vAlign w:val="bottom"/>
          </w:tcPr>
          <w:p w14:paraId="281E367B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Рейт.</w:t>
            </w:r>
          </w:p>
        </w:tc>
      </w:tr>
      <w:tr w:rsidR="000317E2" w14:paraId="45181C75" w14:textId="77777777" w:rsidTr="00E70B17">
        <w:trPr>
          <w:trHeight w:val="254"/>
        </w:trPr>
        <w:tc>
          <w:tcPr>
            <w:tcW w:w="3040" w:type="dxa"/>
            <w:vAlign w:val="bottom"/>
          </w:tcPr>
          <w:p w14:paraId="2D6646A9" w14:textId="77777777" w:rsidR="000317E2" w:rsidRDefault="000317E2"/>
        </w:tc>
        <w:tc>
          <w:tcPr>
            <w:tcW w:w="3020" w:type="dxa"/>
            <w:vAlign w:val="bottom"/>
          </w:tcPr>
          <w:p w14:paraId="47B1929E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представления</w:t>
            </w:r>
          </w:p>
        </w:tc>
        <w:tc>
          <w:tcPr>
            <w:tcW w:w="2840" w:type="dxa"/>
            <w:vAlign w:val="bottom"/>
          </w:tcPr>
          <w:p w14:paraId="02528D58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материалов (оптимальное,</w:t>
            </w:r>
          </w:p>
        </w:tc>
        <w:tc>
          <w:tcPr>
            <w:tcW w:w="980" w:type="dxa"/>
            <w:vAlign w:val="bottom"/>
          </w:tcPr>
          <w:p w14:paraId="3405298F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</w:t>
            </w:r>
          </w:p>
        </w:tc>
      </w:tr>
      <w:tr w:rsidR="000317E2" w14:paraId="1CBB10B1" w14:textId="77777777" w:rsidTr="00E70B17">
        <w:trPr>
          <w:trHeight w:val="254"/>
        </w:trPr>
        <w:tc>
          <w:tcPr>
            <w:tcW w:w="3040" w:type="dxa"/>
            <w:vAlign w:val="bottom"/>
          </w:tcPr>
          <w:p w14:paraId="49088640" w14:textId="77777777" w:rsidR="000317E2" w:rsidRDefault="000317E2"/>
        </w:tc>
        <w:tc>
          <w:tcPr>
            <w:tcW w:w="3020" w:type="dxa"/>
            <w:vAlign w:val="bottom"/>
          </w:tcPr>
          <w:p w14:paraId="6713259B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(своевременно, с опозданием,</w:t>
            </w:r>
          </w:p>
        </w:tc>
        <w:tc>
          <w:tcPr>
            <w:tcW w:w="2840" w:type="dxa"/>
            <w:vAlign w:val="bottom"/>
          </w:tcPr>
          <w:p w14:paraId="64969BC6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 наличием единичных</w:t>
            </w:r>
          </w:p>
        </w:tc>
        <w:tc>
          <w:tcPr>
            <w:tcW w:w="980" w:type="dxa"/>
            <w:vAlign w:val="bottom"/>
          </w:tcPr>
          <w:p w14:paraId="00E2ED6D" w14:textId="77777777" w:rsidR="000317E2" w:rsidRDefault="000317E2"/>
        </w:tc>
      </w:tr>
      <w:tr w:rsidR="000317E2" w14:paraId="34431E5F" w14:textId="77777777" w:rsidTr="00E70B17">
        <w:trPr>
          <w:trHeight w:val="250"/>
        </w:trPr>
        <w:tc>
          <w:tcPr>
            <w:tcW w:w="3040" w:type="dxa"/>
            <w:vAlign w:val="bottom"/>
          </w:tcPr>
          <w:p w14:paraId="4F7C2294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Align w:val="bottom"/>
          </w:tcPr>
          <w:p w14:paraId="684769A8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после получения замечания):</w:t>
            </w:r>
          </w:p>
        </w:tc>
        <w:tc>
          <w:tcPr>
            <w:tcW w:w="2840" w:type="dxa"/>
            <w:vAlign w:val="bottom"/>
          </w:tcPr>
          <w:p w14:paraId="16AD4B1E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замечаний, требуют</w:t>
            </w:r>
          </w:p>
        </w:tc>
        <w:tc>
          <w:tcPr>
            <w:tcW w:w="980" w:type="dxa"/>
            <w:vAlign w:val="bottom"/>
          </w:tcPr>
          <w:p w14:paraId="112785C2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Макс.-3</w:t>
            </w:r>
          </w:p>
        </w:tc>
      </w:tr>
      <w:tr w:rsidR="000317E2" w14:paraId="11BA2482" w14:textId="77777777" w:rsidTr="00E70B17">
        <w:trPr>
          <w:trHeight w:val="260"/>
        </w:trPr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0DF0F383" w14:textId="77777777" w:rsidR="000317E2" w:rsidRDefault="000317E2"/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14:paraId="6FBAA9A0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 б.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670A5270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доработки): </w:t>
            </w:r>
            <w:r>
              <w:rPr>
                <w:rFonts w:eastAsia="Times New Roman"/>
              </w:rPr>
              <w:t>1,5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б.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2098182" w14:textId="77777777" w:rsidR="000317E2" w:rsidRDefault="000317E2"/>
        </w:tc>
      </w:tr>
      <w:tr w:rsidR="000317E2" w14:paraId="2BC45C8D" w14:textId="77777777" w:rsidTr="00E70B17">
        <w:trPr>
          <w:trHeight w:val="244"/>
        </w:trPr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2D173F42" w14:textId="77777777" w:rsidR="000317E2" w:rsidRDefault="001E094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 программы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14:paraId="6FE28B02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60FBC93B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663BFDD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0469A8CD" w14:textId="77777777" w:rsidTr="00E70B17">
        <w:trPr>
          <w:trHeight w:val="238"/>
        </w:trPr>
        <w:tc>
          <w:tcPr>
            <w:tcW w:w="3040" w:type="dxa"/>
            <w:vAlign w:val="bottom"/>
          </w:tcPr>
          <w:p w14:paraId="271F49D7" w14:textId="77777777"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Аналитические материалы по</w:t>
            </w:r>
          </w:p>
        </w:tc>
        <w:tc>
          <w:tcPr>
            <w:tcW w:w="3020" w:type="dxa"/>
            <w:vAlign w:val="bottom"/>
          </w:tcPr>
          <w:p w14:paraId="766094EB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Align w:val="bottom"/>
          </w:tcPr>
          <w:p w14:paraId="723DF713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E3C8FE8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59F6A923" w14:textId="77777777" w:rsidTr="00E70B17">
        <w:trPr>
          <w:trHeight w:val="258"/>
        </w:trPr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647D7B11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промежуточной аттестации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14:paraId="3CE716AA" w14:textId="77777777" w:rsidR="000317E2" w:rsidRDefault="000317E2"/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085D4949" w14:textId="77777777" w:rsidR="000317E2" w:rsidRDefault="000317E2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DD11A9B" w14:textId="77777777" w:rsidR="000317E2" w:rsidRDefault="000317E2"/>
        </w:tc>
      </w:tr>
      <w:tr w:rsidR="000317E2" w14:paraId="24BEAA2D" w14:textId="77777777" w:rsidTr="00E70B17">
        <w:trPr>
          <w:trHeight w:val="238"/>
        </w:trPr>
        <w:tc>
          <w:tcPr>
            <w:tcW w:w="3040" w:type="dxa"/>
            <w:vAlign w:val="bottom"/>
          </w:tcPr>
          <w:p w14:paraId="66C3953B" w14:textId="77777777"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Карта профессиональных</w:t>
            </w:r>
          </w:p>
        </w:tc>
        <w:tc>
          <w:tcPr>
            <w:tcW w:w="3020" w:type="dxa"/>
            <w:vAlign w:val="bottom"/>
          </w:tcPr>
          <w:p w14:paraId="7840D963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Align w:val="bottom"/>
          </w:tcPr>
          <w:p w14:paraId="6AE0ACD0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8529F86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22845C4E" w14:textId="77777777" w:rsidTr="00E70B17">
        <w:trPr>
          <w:trHeight w:val="258"/>
        </w:trPr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419359AA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достижений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14:paraId="4CE39604" w14:textId="77777777" w:rsidR="000317E2" w:rsidRDefault="000317E2"/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51FEE753" w14:textId="77777777" w:rsidR="000317E2" w:rsidRDefault="000317E2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AFD4D1E" w14:textId="77777777" w:rsidR="000317E2" w:rsidRDefault="000317E2"/>
        </w:tc>
      </w:tr>
      <w:tr w:rsidR="000317E2" w14:paraId="69AB46C9" w14:textId="77777777" w:rsidTr="00E70B17">
        <w:trPr>
          <w:trHeight w:val="236"/>
        </w:trPr>
        <w:tc>
          <w:tcPr>
            <w:tcW w:w="3040" w:type="dxa"/>
            <w:vAlign w:val="bottom"/>
          </w:tcPr>
          <w:p w14:paraId="4AD5DF19" w14:textId="77777777" w:rsidR="000317E2" w:rsidRDefault="001E094C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Другое</w:t>
            </w:r>
          </w:p>
        </w:tc>
        <w:tc>
          <w:tcPr>
            <w:tcW w:w="3020" w:type="dxa"/>
            <w:vAlign w:val="bottom"/>
          </w:tcPr>
          <w:p w14:paraId="09DC95DB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Align w:val="bottom"/>
          </w:tcPr>
          <w:p w14:paraId="6E6DA8E1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FF4B406" w14:textId="77777777" w:rsidR="000317E2" w:rsidRDefault="000317E2">
            <w:pPr>
              <w:rPr>
                <w:sz w:val="20"/>
                <w:szCs w:val="20"/>
              </w:rPr>
            </w:pPr>
          </w:p>
        </w:tc>
      </w:tr>
    </w:tbl>
    <w:p w14:paraId="6AC7698E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00283E97">
          <v:line id="Shape 43" o:spid="_x0000_s1068" style="position:absolute;z-index:251645952;visibility:visible;mso-wrap-distance-left:0;mso-wrap-distance-right:0;mso-position-horizontal-relative:text;mso-position-vertical-relative:text" from="6.6pt,.8pt" to="501.45pt,.8pt" o:allowincell="f" strokeweight=".16931mm"/>
        </w:pict>
      </w:r>
    </w:p>
    <w:p w14:paraId="7F2952EF" w14:textId="77777777" w:rsidR="000317E2" w:rsidRDefault="001E094C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Средний рейтинговый балл</w:t>
      </w:r>
    </w:p>
    <w:p w14:paraId="6F5F9FD2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22F5DA7C">
          <v:line id="Shape 44" o:spid="_x0000_s1069" style="position:absolute;z-index:251646976;visibility:visible;mso-wrap-distance-left:0;mso-wrap-distance-right:0" from="6.6pt,.55pt" to="501.45pt,.55pt" o:allowincell="f" strokeweight=".48pt"/>
        </w:pict>
      </w:r>
    </w:p>
    <w:p w14:paraId="42832503" w14:textId="4534BE07" w:rsidR="000317E2" w:rsidRDefault="008416D7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       </w:t>
      </w:r>
      <w:r w:rsidR="001E094C">
        <w:rPr>
          <w:rFonts w:eastAsia="Times New Roman"/>
          <w:b/>
          <w:bCs/>
          <w:i/>
          <w:iCs/>
          <w:sz w:val="24"/>
          <w:szCs w:val="24"/>
        </w:rPr>
        <w:t>9.3 Соблюдение трудовой дисциплины и норм профессиональной этики.</w:t>
      </w:r>
    </w:p>
    <w:p w14:paraId="3C2FC952" w14:textId="77777777" w:rsidR="000317E2" w:rsidRDefault="000317E2">
      <w:pPr>
        <w:spacing w:line="261" w:lineRule="exact"/>
        <w:rPr>
          <w:sz w:val="20"/>
          <w:szCs w:val="20"/>
        </w:rPr>
      </w:pPr>
    </w:p>
    <w:tbl>
      <w:tblPr>
        <w:tblW w:w="99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600"/>
        <w:gridCol w:w="980"/>
      </w:tblGrid>
      <w:tr w:rsidR="000317E2" w14:paraId="6CF90016" w14:textId="77777777" w:rsidTr="008416D7">
        <w:trPr>
          <w:trHeight w:val="25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04B117A" w14:textId="77777777" w:rsidR="000317E2" w:rsidRDefault="001E094C" w:rsidP="008416D7">
            <w:pPr>
              <w:ind w:left="427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Трудовая дисциплина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EA4220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Замечания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F7801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Рейт.</w:t>
            </w:r>
          </w:p>
        </w:tc>
      </w:tr>
      <w:tr w:rsidR="008416D7" w14:paraId="52CB3277" w14:textId="77777777" w:rsidTr="008416D7">
        <w:trPr>
          <w:trHeight w:val="255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54C32" w14:textId="77777777" w:rsidR="008416D7" w:rsidRDefault="008416D7"/>
        </w:tc>
        <w:tc>
          <w:tcPr>
            <w:tcW w:w="4600" w:type="dxa"/>
            <w:vMerge w:val="restart"/>
            <w:tcBorders>
              <w:right w:val="single" w:sz="8" w:space="0" w:color="auto"/>
            </w:tcBorders>
            <w:vAlign w:val="bottom"/>
          </w:tcPr>
          <w:p w14:paraId="136AE4BE" w14:textId="77777777" w:rsidR="008416D7" w:rsidRDefault="008416D7">
            <w:pPr>
              <w:jc w:val="center"/>
              <w:rPr>
                <w:rFonts w:eastAsia="Times New Roman"/>
                <w:i/>
                <w:iCs/>
                <w:w w:val="99"/>
              </w:rPr>
            </w:pPr>
          </w:p>
          <w:p w14:paraId="06D60A78" w14:textId="77777777" w:rsidR="008416D7" w:rsidRDefault="008416D7">
            <w:pPr>
              <w:jc w:val="center"/>
              <w:rPr>
                <w:rFonts w:eastAsia="Times New Roman"/>
                <w:i/>
                <w:iCs/>
                <w:w w:val="99"/>
              </w:rPr>
            </w:pPr>
          </w:p>
          <w:p w14:paraId="5F9098AE" w14:textId="77777777" w:rsidR="008416D7" w:rsidRDefault="008416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(отсутствуют, единичные,</w:t>
            </w:r>
          </w:p>
          <w:p w14:paraId="3FC8EBE9" w14:textId="493E4292" w:rsidR="008416D7" w:rsidRDefault="008416D7" w:rsidP="00C16EF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систематические):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б.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0F2A01" w14:textId="77777777" w:rsidR="008416D7" w:rsidRDefault="008416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lastRenderedPageBreak/>
              <w:t>балл</w:t>
            </w:r>
          </w:p>
        </w:tc>
      </w:tr>
      <w:tr w:rsidR="008416D7" w14:paraId="50779BA9" w14:textId="77777777" w:rsidTr="008416D7">
        <w:trPr>
          <w:trHeight w:val="255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5BF1B8" w14:textId="77777777" w:rsidR="008416D7" w:rsidRDefault="008416D7"/>
        </w:tc>
        <w:tc>
          <w:tcPr>
            <w:tcW w:w="4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50EA9" w14:textId="5534A451" w:rsidR="008416D7" w:rsidRDefault="008416D7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05C0A" w14:textId="77777777" w:rsidR="008416D7" w:rsidRDefault="008416D7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Макс.-4</w:t>
            </w:r>
          </w:p>
        </w:tc>
      </w:tr>
      <w:tr w:rsidR="000317E2" w14:paraId="539AC595" w14:textId="77777777" w:rsidTr="008416D7">
        <w:trPr>
          <w:trHeight w:val="238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B8CCC" w14:textId="77777777"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Соблюдение правил внутреннего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14:paraId="45751EE3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2ECDD2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4B930A34" w14:textId="77777777" w:rsidTr="008416D7">
        <w:trPr>
          <w:trHeight w:val="26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9ACC3A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трудового распорядка, Устава ОУ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9CAE1" w14:textId="77777777"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8CC50" w14:textId="77777777" w:rsidR="000317E2" w:rsidRDefault="000317E2"/>
        </w:tc>
      </w:tr>
      <w:tr w:rsidR="000317E2" w14:paraId="7F65D273" w14:textId="77777777" w:rsidTr="008416D7">
        <w:trPr>
          <w:trHeight w:val="242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FB5184" w14:textId="77777777" w:rsidR="000317E2" w:rsidRDefault="001E094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Опоздания на работу, учебные занятия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332FB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7B4F5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7AF86CF2" w14:textId="77777777" w:rsidTr="008416D7">
        <w:trPr>
          <w:trHeight w:val="23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76F81" w14:textId="77777777" w:rsidR="000317E2" w:rsidRDefault="001E094C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Пропуск учебных занятий без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14:paraId="4F8D66BA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AAD69E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1190FC2A" w14:textId="77777777" w:rsidTr="008416D7">
        <w:trPr>
          <w:trHeight w:val="254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78825E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уважительной причины и предупреждения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14:paraId="552E0CC4" w14:textId="77777777"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AC9304" w14:textId="77777777" w:rsidR="000317E2" w:rsidRDefault="000317E2"/>
        </w:tc>
      </w:tr>
      <w:tr w:rsidR="000317E2" w14:paraId="6A470CB7" w14:textId="77777777" w:rsidTr="008416D7">
        <w:trPr>
          <w:trHeight w:val="261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268677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администрации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14758" w14:textId="77777777"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AB2B8" w14:textId="77777777" w:rsidR="000317E2" w:rsidRDefault="000317E2"/>
        </w:tc>
      </w:tr>
      <w:tr w:rsidR="000317E2" w14:paraId="224E587F" w14:textId="77777777" w:rsidTr="008416D7">
        <w:trPr>
          <w:trHeight w:val="238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BFBA72" w14:textId="77777777"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Отсутствие инициативности, отказ от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14:paraId="50608BD1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E0BA0D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2B774D60" w14:textId="77777777" w:rsidTr="008416D7">
        <w:trPr>
          <w:trHeight w:val="255"/>
        </w:trPr>
        <w:tc>
          <w:tcPr>
            <w:tcW w:w="4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A5B676" w14:textId="77777777" w:rsidR="000317E2" w:rsidRDefault="001E094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порученных заданий</w:t>
            </w:r>
          </w:p>
        </w:tc>
        <w:tc>
          <w:tcPr>
            <w:tcW w:w="4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A559ACC" w14:textId="77777777" w:rsidR="000317E2" w:rsidRDefault="000317E2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12033FD" w14:textId="77777777" w:rsidR="000317E2" w:rsidRDefault="000317E2"/>
        </w:tc>
      </w:tr>
      <w:tr w:rsidR="008416D7" w14:paraId="2B01350A" w14:textId="77777777" w:rsidTr="008416D7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93112" w14:textId="3FA76261" w:rsidR="008416D7" w:rsidRPr="008416D7" w:rsidRDefault="008416D7" w:rsidP="008416D7">
            <w:pPr>
              <w:ind w:left="13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Средний рейтинговый балл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C4393" w14:textId="77777777" w:rsidR="008416D7" w:rsidRDefault="008416D7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9410C" w14:textId="77777777" w:rsidR="008416D7" w:rsidRDefault="008416D7"/>
        </w:tc>
      </w:tr>
    </w:tbl>
    <w:p w14:paraId="1AE014E6" w14:textId="77777777" w:rsidR="000317E2" w:rsidRDefault="000317E2">
      <w:pPr>
        <w:spacing w:line="28" w:lineRule="exact"/>
        <w:rPr>
          <w:sz w:val="20"/>
          <w:szCs w:val="20"/>
        </w:rPr>
      </w:pPr>
    </w:p>
    <w:p w14:paraId="3BC9075D" w14:textId="77777777" w:rsidR="000317E2" w:rsidRDefault="000317E2">
      <w:pPr>
        <w:spacing w:line="16" w:lineRule="exact"/>
        <w:rPr>
          <w:sz w:val="20"/>
          <w:szCs w:val="20"/>
        </w:rPr>
      </w:pPr>
    </w:p>
    <w:p w14:paraId="19EBE37E" w14:textId="77777777" w:rsidR="006036A8" w:rsidRDefault="006036A8">
      <w:pPr>
        <w:ind w:right="153"/>
        <w:jc w:val="center"/>
        <w:rPr>
          <w:rFonts w:eastAsia="Times New Roman"/>
          <w:b/>
          <w:bCs/>
          <w:sz w:val="24"/>
          <w:szCs w:val="24"/>
        </w:rPr>
      </w:pPr>
    </w:p>
    <w:p w14:paraId="7A7C073E" w14:textId="77777777" w:rsidR="000317E2" w:rsidRDefault="001E094C">
      <w:pPr>
        <w:ind w:right="1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III. За стаж непрерывной работы, выслугу лет.</w:t>
      </w:r>
    </w:p>
    <w:p w14:paraId="032ED282" w14:textId="77777777" w:rsidR="000317E2" w:rsidRDefault="000317E2">
      <w:pPr>
        <w:spacing w:line="2" w:lineRule="exact"/>
        <w:rPr>
          <w:sz w:val="20"/>
          <w:szCs w:val="20"/>
        </w:rPr>
      </w:pPr>
    </w:p>
    <w:p w14:paraId="364E8358" w14:textId="77777777" w:rsidR="000317E2" w:rsidRDefault="001E094C" w:rsidP="00E70B17">
      <w:pPr>
        <w:numPr>
          <w:ilvl w:val="0"/>
          <w:numId w:val="53"/>
        </w:numPr>
        <w:tabs>
          <w:tab w:val="left" w:pos="367"/>
        </w:tabs>
        <w:ind w:left="367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Стаж непрерывной работы, выслуга лет.</w:t>
      </w:r>
    </w:p>
    <w:p w14:paraId="7D1190B2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0DB7B549">
          <v:rect id="Shape 52" o:spid="_x0000_s1077" style="position:absolute;margin-left:502.95pt;margin-top:-.15pt;width:1pt;height:1pt;z-index:-251606016;visibility:visible;mso-wrap-distance-left:0;mso-wrap-distance-right:0" o:allowincell="f" fillcolor="black" stroked="f"/>
        </w:pic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780"/>
        <w:gridCol w:w="540"/>
        <w:gridCol w:w="2640"/>
        <w:gridCol w:w="60"/>
        <w:gridCol w:w="1620"/>
        <w:gridCol w:w="1720"/>
      </w:tblGrid>
      <w:tr w:rsidR="000317E2" w14:paraId="12C24A34" w14:textId="77777777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25E909AE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252C5A" w14:textId="77777777" w:rsidR="000317E2" w:rsidRDefault="001E094C">
            <w:pPr>
              <w:spacing w:line="242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Срок стажа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14:paraId="45237839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C80289" w14:textId="77777777" w:rsidR="000317E2" w:rsidRDefault="001E094C">
            <w:pPr>
              <w:spacing w:line="242" w:lineRule="exact"/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Количество баллов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164E30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Рейт. балл</w:t>
            </w:r>
          </w:p>
        </w:tc>
      </w:tr>
      <w:tr w:rsidR="000317E2" w14:paraId="138B04EB" w14:textId="77777777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2A55A4C" w14:textId="77777777" w:rsidR="000317E2" w:rsidRDefault="000317E2"/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5F24B" w14:textId="77777777" w:rsidR="000317E2" w:rsidRDefault="000317E2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19AD1B8A" w14:textId="77777777" w:rsidR="000317E2" w:rsidRDefault="000317E2"/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14:paraId="21062D04" w14:textId="77777777" w:rsidR="000317E2" w:rsidRDefault="000317E2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9A88E" w14:textId="77777777" w:rsidR="000317E2" w:rsidRDefault="000317E2"/>
        </w:tc>
        <w:tc>
          <w:tcPr>
            <w:tcW w:w="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4089A" w14:textId="77777777"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Макс.-10</w:t>
            </w:r>
          </w:p>
        </w:tc>
      </w:tr>
      <w:tr w:rsidR="000317E2" w14:paraId="62DE6EAB" w14:textId="77777777">
        <w:trPr>
          <w:trHeight w:val="2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486058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4F9EC" w14:textId="77777777" w:rsidR="000317E2" w:rsidRDefault="001E094C">
            <w:pPr>
              <w:spacing w:line="242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0-5 лет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6A148010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14:paraId="2F81E1E5" w14:textId="77777777" w:rsidR="000317E2" w:rsidRDefault="001E094C">
            <w:pPr>
              <w:spacing w:line="242" w:lineRule="exact"/>
              <w:ind w:righ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3E03D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97E5A08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09E87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67106B82" w14:textId="77777777">
        <w:trPr>
          <w:trHeight w:val="2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A4876DB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47625" w14:textId="77777777" w:rsidR="000317E2" w:rsidRDefault="001E094C">
            <w:pPr>
              <w:spacing w:line="242" w:lineRule="exact"/>
              <w:ind w:right="5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5-10 лет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B3520F6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14:paraId="203E6E10" w14:textId="77777777" w:rsidR="000317E2" w:rsidRDefault="001E094C">
            <w:pPr>
              <w:spacing w:line="242" w:lineRule="exact"/>
              <w:ind w:righ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1167C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8984F24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0E57A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6476EB51" w14:textId="77777777">
        <w:trPr>
          <w:trHeight w:val="2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BF95388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68B88" w14:textId="77777777" w:rsidR="000317E2" w:rsidRDefault="001E094C">
            <w:pPr>
              <w:spacing w:line="242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10-15 лет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4123B573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14:paraId="11F4DCD7" w14:textId="77777777" w:rsidR="000317E2" w:rsidRDefault="001E094C">
            <w:pPr>
              <w:spacing w:line="242" w:lineRule="exact"/>
              <w:ind w:righ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8D255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83A09DB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8DD84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41536891" w14:textId="77777777">
        <w:trPr>
          <w:trHeight w:val="2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12E5E83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CAA7F" w14:textId="77777777" w:rsidR="000317E2" w:rsidRDefault="001E094C">
            <w:pPr>
              <w:spacing w:line="242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15-20 лет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4559AFC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14:paraId="73278F02" w14:textId="77777777" w:rsidR="000317E2" w:rsidRDefault="001E094C">
            <w:pPr>
              <w:spacing w:line="242" w:lineRule="exact"/>
              <w:ind w:righ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63B48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73D273A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6AF64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66480215" w14:textId="77777777">
        <w:trPr>
          <w:trHeight w:val="2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7DF6954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88F83" w14:textId="77777777" w:rsidR="000317E2" w:rsidRDefault="001E094C">
            <w:pPr>
              <w:spacing w:line="242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Более 20 лет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F065FD1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14:paraId="1296BCDB" w14:textId="77777777" w:rsidR="000317E2" w:rsidRDefault="001E094C">
            <w:pPr>
              <w:spacing w:line="242" w:lineRule="exact"/>
              <w:ind w:right="3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7CE90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11C3C35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EAB8D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45BDFD1A" w14:textId="77777777">
        <w:trPr>
          <w:trHeight w:val="819"/>
        </w:trPr>
        <w:tc>
          <w:tcPr>
            <w:tcW w:w="580" w:type="dxa"/>
            <w:vAlign w:val="bottom"/>
          </w:tcPr>
          <w:p w14:paraId="7384D2D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6"/>
            <w:vAlign w:val="bottom"/>
          </w:tcPr>
          <w:p w14:paraId="499A766D" w14:textId="77777777" w:rsidR="000317E2" w:rsidRDefault="001E094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V. Индивидуальный рейтинговый балл педагогического работника.</w:t>
            </w:r>
          </w:p>
        </w:tc>
      </w:tr>
      <w:tr w:rsidR="000317E2" w14:paraId="51D1B683" w14:textId="77777777">
        <w:trPr>
          <w:trHeight w:val="28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4A3AF8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</w:tcBorders>
            <w:vAlign w:val="bottom"/>
          </w:tcPr>
          <w:p w14:paraId="36929DA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1B6B29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8EDF0B2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6B37AC16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4DCFF3FD" w14:textId="77777777">
        <w:trPr>
          <w:trHeight w:val="2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53966E" w14:textId="77777777" w:rsidR="000317E2" w:rsidRDefault="001E094C">
            <w:pPr>
              <w:spacing w:line="23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14:paraId="22BEE7CF" w14:textId="77777777" w:rsidR="000317E2" w:rsidRDefault="001E094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Основания для начисления выплат</w:t>
            </w:r>
          </w:p>
        </w:tc>
        <w:tc>
          <w:tcPr>
            <w:tcW w:w="60" w:type="dxa"/>
            <w:vAlign w:val="bottom"/>
          </w:tcPr>
          <w:p w14:paraId="10CFAEC4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A706262" w14:textId="77777777" w:rsidR="000317E2" w:rsidRDefault="001E094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Максимально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47B0087" w14:textId="77777777" w:rsidR="000317E2" w:rsidRDefault="001E094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Рейтинговый</w:t>
            </w:r>
          </w:p>
        </w:tc>
      </w:tr>
      <w:tr w:rsidR="000317E2" w14:paraId="25379867" w14:textId="77777777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D00C8C" w14:textId="77777777" w:rsidR="000317E2" w:rsidRDefault="000317E2"/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14:paraId="717E365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стимулирующего характера</w:t>
            </w:r>
          </w:p>
        </w:tc>
        <w:tc>
          <w:tcPr>
            <w:tcW w:w="60" w:type="dxa"/>
            <w:vAlign w:val="bottom"/>
          </w:tcPr>
          <w:p w14:paraId="11F6AB01" w14:textId="77777777" w:rsidR="000317E2" w:rsidRDefault="000317E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F0AF64B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возможный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297662D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</w:t>
            </w:r>
          </w:p>
        </w:tc>
      </w:tr>
      <w:tr w:rsidR="000317E2" w14:paraId="5FE56A06" w14:textId="77777777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DE68E7" w14:textId="77777777" w:rsidR="000317E2" w:rsidRDefault="000317E2"/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14:paraId="4F6B5CAE" w14:textId="77777777" w:rsidR="000317E2" w:rsidRDefault="000317E2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64CF553A" w14:textId="77777777" w:rsidR="000317E2" w:rsidRDefault="000317E2"/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57FFF" w14:textId="77777777" w:rsidR="000317E2" w:rsidRDefault="000317E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B0BF8A8" w14:textId="77777777" w:rsidR="000317E2" w:rsidRDefault="000317E2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F2684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560F4" w14:textId="77777777" w:rsidR="000317E2" w:rsidRDefault="000317E2"/>
        </w:tc>
      </w:tr>
      <w:tr w:rsidR="000317E2" w14:paraId="7B609F6D" w14:textId="77777777">
        <w:trPr>
          <w:trHeight w:val="2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214BE8" w14:textId="77777777" w:rsidR="000317E2" w:rsidRDefault="001E094C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9FA6B" w14:textId="77777777" w:rsidR="000317E2" w:rsidRDefault="001E094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интенсивность и высокие результаты труда.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BB8AD84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58835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7186B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0ADCD967" w14:textId="77777777">
        <w:trPr>
          <w:trHeight w:val="24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D121A4" w14:textId="77777777" w:rsidR="000317E2" w:rsidRDefault="001E094C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320" w:type="dxa"/>
            <w:gridSpan w:val="2"/>
            <w:tcBorders>
              <w:bottom w:val="single" w:sz="8" w:space="0" w:color="auto"/>
            </w:tcBorders>
            <w:vAlign w:val="bottom"/>
          </w:tcPr>
          <w:p w14:paraId="260472F6" w14:textId="77777777" w:rsidR="000317E2" w:rsidRDefault="001E094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качество выполняемых работ.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B0DCE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A0D416D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39ECE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0251E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066E2BFD" w14:textId="77777777">
        <w:trPr>
          <w:trHeight w:val="2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8CEE4D" w14:textId="77777777" w:rsidR="000317E2" w:rsidRDefault="001E094C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EEE6B" w14:textId="77777777" w:rsidR="000317E2" w:rsidRDefault="001E094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стаж непрерывной работы, выслугу лет.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E2D4EAB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FE11F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C246C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41458E83" w14:textId="77777777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9A39D7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14:paraId="76A9B808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6805FD52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41AB7" w14:textId="77777777" w:rsidR="000317E2" w:rsidRDefault="001E094C" w:rsidP="006036A8">
            <w:pPr>
              <w:spacing w:line="245" w:lineRule="exact"/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C11B5DA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A17BB" w14:textId="77777777" w:rsidR="000317E2" w:rsidRDefault="001E094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100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D28DD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573D40BD" w14:textId="77777777">
        <w:trPr>
          <w:trHeight w:val="238"/>
        </w:trPr>
        <w:tc>
          <w:tcPr>
            <w:tcW w:w="65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790478" w14:textId="77777777" w:rsidR="000317E2" w:rsidRDefault="001E094C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 для определения надбавки стимулирующего характера</w:t>
            </w:r>
          </w:p>
        </w:tc>
        <w:tc>
          <w:tcPr>
            <w:tcW w:w="60" w:type="dxa"/>
            <w:vAlign w:val="bottom"/>
          </w:tcPr>
          <w:p w14:paraId="51AD3101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C3DE327" w14:textId="77777777"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D404FAB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2E1CACBA" w14:textId="77777777">
        <w:trPr>
          <w:trHeight w:val="25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14:paraId="63E988F8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bottom"/>
          </w:tcPr>
          <w:p w14:paraId="11388B08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413A6BD3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79476726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434D136B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EEEB806" w14:textId="77777777"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возможный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716BB50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5E0C5A69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D1B2C0C" w14:textId="77777777" w:rsidR="000317E2" w:rsidRDefault="000317E2"/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14:paraId="36757EFC" w14:textId="77777777" w:rsidR="000317E2" w:rsidRDefault="000317E2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4954CFB" w14:textId="77777777" w:rsidR="000317E2" w:rsidRDefault="000317E2"/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7254D" w14:textId="77777777" w:rsidR="000317E2" w:rsidRDefault="000317E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31EFF4C" w14:textId="77777777" w:rsidR="000317E2" w:rsidRDefault="000317E2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4D80E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балл : 10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17BEE" w14:textId="77777777" w:rsidR="000317E2" w:rsidRDefault="000317E2"/>
        </w:tc>
      </w:tr>
    </w:tbl>
    <w:p w14:paraId="1AF55F37" w14:textId="77777777" w:rsidR="000317E2" w:rsidRDefault="000317E2">
      <w:pPr>
        <w:spacing w:line="269" w:lineRule="exact"/>
        <w:rPr>
          <w:sz w:val="20"/>
          <w:szCs w:val="20"/>
        </w:rPr>
      </w:pPr>
    </w:p>
    <w:p w14:paraId="37C6DD86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632D26BC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5633D7F5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1DF0ADCB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35480BC7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27F8B2A0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0AE97C18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3A4A61A3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5290778A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0B46D45C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374D7E20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32EC6E03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33454182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02EED898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1FF7F3D2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06518667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009DD000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4141346A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7D84AAFC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65A0811A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5985B084" w14:textId="77777777" w:rsidR="00FB5FE1" w:rsidRDefault="00FB5FE1">
      <w:pPr>
        <w:ind w:left="7007"/>
        <w:rPr>
          <w:rFonts w:eastAsia="Times New Roman"/>
          <w:b/>
          <w:bCs/>
          <w:i/>
          <w:iCs/>
          <w:sz w:val="24"/>
          <w:szCs w:val="24"/>
        </w:rPr>
      </w:pPr>
    </w:p>
    <w:p w14:paraId="52527820" w14:textId="7AD77C42" w:rsidR="000317E2" w:rsidRDefault="001E094C">
      <w:pPr>
        <w:ind w:left="70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№2 «Анкета»</w:t>
      </w:r>
    </w:p>
    <w:p w14:paraId="40D757D7" w14:textId="77777777" w:rsidR="000317E2" w:rsidRDefault="001E094C">
      <w:pPr>
        <w:spacing w:line="237" w:lineRule="auto"/>
        <w:ind w:right="13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Анкета</w:t>
      </w:r>
    </w:p>
    <w:p w14:paraId="2051A262" w14:textId="77777777" w:rsidR="000317E2" w:rsidRDefault="000317E2">
      <w:pPr>
        <w:spacing w:line="16" w:lineRule="exact"/>
        <w:rPr>
          <w:sz w:val="20"/>
          <w:szCs w:val="20"/>
        </w:rPr>
      </w:pPr>
    </w:p>
    <w:p w14:paraId="76CF43D1" w14:textId="77777777" w:rsidR="000317E2" w:rsidRDefault="001E094C">
      <w:pPr>
        <w:spacing w:line="247" w:lineRule="auto"/>
        <w:ind w:left="907" w:right="240" w:hanging="47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выявления индивидуальных потребностей в повышении квалификации педагогов </w:t>
      </w:r>
      <w:r>
        <w:rPr>
          <w:rFonts w:eastAsia="Times New Roman"/>
          <w:sz w:val="23"/>
          <w:szCs w:val="23"/>
        </w:rPr>
        <w:t>Приглашаем Вас принять участие в опросе, посвященном выявлению индивидуальных</w:t>
      </w:r>
    </w:p>
    <w:p w14:paraId="0869AE4D" w14:textId="77777777" w:rsidR="000317E2" w:rsidRDefault="001E094C">
      <w:pPr>
        <w:spacing w:line="231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потребностей, связанных с повышением квалификации.</w:t>
      </w:r>
    </w:p>
    <w:p w14:paraId="59507FBC" w14:textId="77777777" w:rsidR="000317E2" w:rsidRDefault="000317E2">
      <w:pPr>
        <w:spacing w:line="16" w:lineRule="exact"/>
        <w:rPr>
          <w:sz w:val="20"/>
          <w:szCs w:val="20"/>
        </w:rPr>
      </w:pPr>
    </w:p>
    <w:p w14:paraId="00413F3E" w14:textId="77777777" w:rsidR="000317E2" w:rsidRDefault="001E094C">
      <w:pPr>
        <w:spacing w:line="236" w:lineRule="auto"/>
        <w:ind w:left="7" w:right="540" w:firstLine="9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Данные опроса будут использованы для разработки мероприятий с целью создания условий для выбора индивидуальных траекторий повышения квалификации педагогических работников.</w:t>
      </w:r>
    </w:p>
    <w:p w14:paraId="6223EF3C" w14:textId="77777777" w:rsidR="000317E2" w:rsidRDefault="001E094C" w:rsidP="00E70B17">
      <w:pPr>
        <w:numPr>
          <w:ilvl w:val="0"/>
          <w:numId w:val="54"/>
        </w:numPr>
        <w:tabs>
          <w:tab w:val="left" w:pos="707"/>
        </w:tabs>
        <w:ind w:left="707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Над какой педагогической проблемой Вы работаете?</w:t>
      </w:r>
    </w:p>
    <w:p w14:paraId="179DB61B" w14:textId="77777777" w:rsidR="000317E2" w:rsidRDefault="000317E2">
      <w:pPr>
        <w:spacing w:line="129" w:lineRule="exact"/>
        <w:rPr>
          <w:sz w:val="20"/>
          <w:szCs w:val="20"/>
        </w:rPr>
      </w:pPr>
    </w:p>
    <w:p w14:paraId="185FDB7D" w14:textId="77777777" w:rsidR="000317E2" w:rsidRDefault="001E094C" w:rsidP="00E70B17">
      <w:pPr>
        <w:numPr>
          <w:ilvl w:val="1"/>
          <w:numId w:val="55"/>
        </w:numPr>
        <w:tabs>
          <w:tab w:val="left" w:pos="712"/>
        </w:tabs>
        <w:spacing w:line="235" w:lineRule="auto"/>
        <w:ind w:left="727" w:right="2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Какую из ниже перечисленных проблем Вы хотели бы включить в Ваш индивидуальный план повышения квалификации?</w:t>
      </w:r>
    </w:p>
    <w:p w14:paraId="30740E4C" w14:textId="77777777" w:rsidR="000317E2" w:rsidRDefault="000317E2">
      <w:pPr>
        <w:spacing w:line="119" w:lineRule="exact"/>
        <w:rPr>
          <w:rFonts w:eastAsia="Times New Roman"/>
          <w:sz w:val="24"/>
          <w:szCs w:val="24"/>
        </w:rPr>
      </w:pPr>
    </w:p>
    <w:p w14:paraId="6F5542D0" w14:textId="77777777" w:rsidR="000317E2" w:rsidRDefault="001E094C" w:rsidP="00E70B17">
      <w:pPr>
        <w:numPr>
          <w:ilvl w:val="0"/>
          <w:numId w:val="56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Нормативно-правовое обеспечение образовательного процесса по преподаваемому предмету.</w:t>
      </w:r>
    </w:p>
    <w:p w14:paraId="34F11129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1F2C2571" w14:textId="77777777" w:rsidR="000317E2" w:rsidRDefault="001E094C" w:rsidP="00E70B17">
      <w:pPr>
        <w:numPr>
          <w:ilvl w:val="0"/>
          <w:numId w:val="56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качества образования в условиях его модернизации образования.</w:t>
      </w:r>
    </w:p>
    <w:p w14:paraId="7BA527D4" w14:textId="77777777" w:rsidR="000317E2" w:rsidRDefault="001E094C" w:rsidP="00E70B17">
      <w:pPr>
        <w:numPr>
          <w:ilvl w:val="0"/>
          <w:numId w:val="56"/>
        </w:numPr>
        <w:tabs>
          <w:tab w:val="left" w:pos="267"/>
        </w:tabs>
        <w:spacing w:line="237" w:lineRule="auto"/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аттестации педагогических кадров, в соответствии с новым порядком.</w:t>
      </w:r>
    </w:p>
    <w:p w14:paraId="09F5F0AC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3B1EA551" w14:textId="77777777" w:rsidR="000317E2" w:rsidRDefault="001E094C" w:rsidP="00E70B17">
      <w:pPr>
        <w:numPr>
          <w:ilvl w:val="0"/>
          <w:numId w:val="56"/>
        </w:numPr>
        <w:tabs>
          <w:tab w:val="left" w:pos="270"/>
        </w:tabs>
        <w:spacing w:line="233" w:lineRule="auto"/>
        <w:ind w:left="7" w:right="5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Повышения уровня ключевых компетенций учащихся на основе современных технологий обучения.</w:t>
      </w:r>
    </w:p>
    <w:p w14:paraId="21B8DC0F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4BDEF7CD" w14:textId="77777777" w:rsidR="000317E2" w:rsidRDefault="001E094C" w:rsidP="00E70B17">
      <w:pPr>
        <w:numPr>
          <w:ilvl w:val="0"/>
          <w:numId w:val="56"/>
        </w:numPr>
        <w:tabs>
          <w:tab w:val="left" w:pos="270"/>
        </w:tabs>
        <w:spacing w:line="233" w:lineRule="auto"/>
        <w:ind w:left="7" w:right="3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личностно-деятельностной, здоровьезберегательной образовательной системы как условие формирования новых качеств образования.</w:t>
      </w:r>
    </w:p>
    <w:p w14:paraId="43D550D5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698AE1A7" w14:textId="77777777" w:rsidR="000317E2" w:rsidRDefault="001E094C" w:rsidP="00E70B17">
      <w:pPr>
        <w:numPr>
          <w:ilvl w:val="0"/>
          <w:numId w:val="56"/>
        </w:numPr>
        <w:tabs>
          <w:tab w:val="left" w:pos="270"/>
        </w:tabs>
        <w:spacing w:line="233" w:lineRule="auto"/>
        <w:ind w:left="7" w:right="9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системы педагогического мониторинга в целях достижения нового качества образования.</w:t>
      </w:r>
    </w:p>
    <w:p w14:paraId="0FFFC18D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61B0F7B1" w14:textId="77777777" w:rsidR="000317E2" w:rsidRDefault="001E094C" w:rsidP="00E70B17">
      <w:pPr>
        <w:numPr>
          <w:ilvl w:val="0"/>
          <w:numId w:val="56"/>
        </w:numPr>
        <w:tabs>
          <w:tab w:val="left" w:pos="270"/>
        </w:tabs>
        <w:spacing w:line="233" w:lineRule="auto"/>
        <w:ind w:left="7" w:right="7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образовательного процесса по преподаваемому предмету на основе метода проектного обучения.</w:t>
      </w:r>
    </w:p>
    <w:p w14:paraId="5D1B275A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75C190AB" w14:textId="7A4DD33B" w:rsidR="000317E2" w:rsidRDefault="001E094C" w:rsidP="00E70B17">
      <w:pPr>
        <w:numPr>
          <w:ilvl w:val="0"/>
          <w:numId w:val="56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внедрен</w:t>
      </w:r>
      <w:r w:rsidR="006036A8">
        <w:rPr>
          <w:rFonts w:eastAsia="Times New Roman"/>
          <w:sz w:val="24"/>
          <w:szCs w:val="24"/>
        </w:rPr>
        <w:t>ие вариативных УМК</w:t>
      </w:r>
    </w:p>
    <w:p w14:paraId="1DD7DC52" w14:textId="77777777"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14:paraId="7D2BF45A" w14:textId="77777777" w:rsidR="000317E2" w:rsidRDefault="001E094C" w:rsidP="00E70B17">
      <w:pPr>
        <w:numPr>
          <w:ilvl w:val="0"/>
          <w:numId w:val="56"/>
        </w:numPr>
        <w:tabs>
          <w:tab w:val="left" w:pos="270"/>
        </w:tabs>
        <w:spacing w:line="235" w:lineRule="auto"/>
        <w:ind w:left="7" w:right="2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образовательного процесса на основе современных психолого-педагогических и информационных технологий обучения.</w:t>
      </w:r>
    </w:p>
    <w:p w14:paraId="1A4A143D" w14:textId="77777777" w:rsidR="000317E2" w:rsidRDefault="000317E2">
      <w:pPr>
        <w:spacing w:line="12" w:lineRule="exact"/>
        <w:rPr>
          <w:rFonts w:eastAsia="Times New Roman"/>
          <w:sz w:val="24"/>
          <w:szCs w:val="24"/>
        </w:rPr>
      </w:pPr>
    </w:p>
    <w:p w14:paraId="30402798" w14:textId="35EA7EDB" w:rsidR="000317E2" w:rsidRPr="00E642A7" w:rsidRDefault="001E094C" w:rsidP="00E642A7">
      <w:pPr>
        <w:numPr>
          <w:ilvl w:val="0"/>
          <w:numId w:val="56"/>
        </w:numPr>
        <w:tabs>
          <w:tab w:val="left" w:pos="390"/>
        </w:tabs>
        <w:spacing w:line="235" w:lineRule="auto"/>
        <w:ind w:left="7" w:right="8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технологий индивидуализации и дифференциации обучения в личностно-ориентированном уроке.</w:t>
      </w:r>
    </w:p>
    <w:p w14:paraId="15A9344F" w14:textId="46B7C7E6" w:rsidR="000317E2" w:rsidRDefault="00933099" w:rsidP="00E70B17">
      <w:pPr>
        <w:numPr>
          <w:ilvl w:val="0"/>
          <w:numId w:val="57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</w:t>
      </w:r>
      <w:r w:rsidR="001E094C">
        <w:rPr>
          <w:rFonts w:eastAsia="Times New Roman"/>
          <w:sz w:val="24"/>
          <w:szCs w:val="24"/>
        </w:rPr>
        <w:t>гностика познавательной сферы личности обучающихся.</w:t>
      </w:r>
    </w:p>
    <w:p w14:paraId="174882C8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53CE0274" w14:textId="77777777" w:rsidR="000317E2" w:rsidRDefault="001E094C" w:rsidP="00E70B17">
      <w:pPr>
        <w:numPr>
          <w:ilvl w:val="0"/>
          <w:numId w:val="57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Интеграция в образовательном процессе.</w:t>
      </w:r>
    </w:p>
    <w:p w14:paraId="21410724" w14:textId="77777777" w:rsidR="000317E2" w:rsidRDefault="001E094C" w:rsidP="00E70B17">
      <w:pPr>
        <w:numPr>
          <w:ilvl w:val="0"/>
          <w:numId w:val="57"/>
        </w:numPr>
        <w:tabs>
          <w:tab w:val="left" w:pos="387"/>
        </w:tabs>
        <w:spacing w:line="237" w:lineRule="auto"/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содержания и процесса обучения на проблемной основе.</w:t>
      </w:r>
    </w:p>
    <w:p w14:paraId="56BBB23D" w14:textId="77777777" w:rsidR="000317E2" w:rsidRDefault="000317E2">
      <w:pPr>
        <w:spacing w:line="16" w:lineRule="exact"/>
        <w:rPr>
          <w:sz w:val="20"/>
          <w:szCs w:val="20"/>
        </w:rPr>
      </w:pPr>
    </w:p>
    <w:p w14:paraId="79B1B6E8" w14:textId="77777777" w:rsidR="000317E2" w:rsidRDefault="001E094C">
      <w:pPr>
        <w:spacing w:line="233" w:lineRule="auto"/>
        <w:ind w:left="7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III. В какой из предложенных (отметьте или дополните) форме Вы хотели бы повысить свою квалификацию:</w:t>
      </w:r>
    </w:p>
    <w:p w14:paraId="31C2DFF0" w14:textId="77777777" w:rsidR="000317E2" w:rsidRDefault="000317E2">
      <w:pPr>
        <w:spacing w:line="4" w:lineRule="exact"/>
        <w:rPr>
          <w:sz w:val="20"/>
          <w:szCs w:val="20"/>
        </w:rPr>
      </w:pPr>
    </w:p>
    <w:p w14:paraId="1C15C531" w14:textId="77777777" w:rsidR="000317E2" w:rsidRDefault="001E094C" w:rsidP="00E70B17">
      <w:pPr>
        <w:numPr>
          <w:ilvl w:val="0"/>
          <w:numId w:val="58"/>
        </w:numPr>
        <w:tabs>
          <w:tab w:val="left" w:pos="347"/>
        </w:tabs>
        <w:ind w:left="347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Дистанционно.</w:t>
      </w:r>
    </w:p>
    <w:p w14:paraId="0A3ABBD3" w14:textId="77777777" w:rsidR="000317E2" w:rsidRDefault="000317E2">
      <w:pPr>
        <w:spacing w:line="41" w:lineRule="exact"/>
        <w:rPr>
          <w:rFonts w:eastAsia="Times New Roman"/>
          <w:sz w:val="24"/>
          <w:szCs w:val="24"/>
        </w:rPr>
      </w:pPr>
    </w:p>
    <w:p w14:paraId="0A444B06" w14:textId="77777777" w:rsidR="000317E2" w:rsidRDefault="001E094C" w:rsidP="00E70B17">
      <w:pPr>
        <w:numPr>
          <w:ilvl w:val="0"/>
          <w:numId w:val="58"/>
        </w:numPr>
        <w:tabs>
          <w:tab w:val="left" w:pos="347"/>
        </w:tabs>
        <w:ind w:left="347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индивидуальной образовательной программе.</w:t>
      </w:r>
    </w:p>
    <w:p w14:paraId="78FECF96" w14:textId="77777777" w:rsidR="000317E2" w:rsidRDefault="000317E2">
      <w:pPr>
        <w:spacing w:line="40" w:lineRule="exact"/>
        <w:rPr>
          <w:rFonts w:eastAsia="Times New Roman"/>
          <w:sz w:val="24"/>
          <w:szCs w:val="24"/>
        </w:rPr>
      </w:pPr>
    </w:p>
    <w:p w14:paraId="626EA65A" w14:textId="77777777" w:rsidR="000317E2" w:rsidRDefault="000317E2">
      <w:pPr>
        <w:spacing w:line="40" w:lineRule="exact"/>
        <w:rPr>
          <w:rFonts w:eastAsia="Times New Roman"/>
          <w:sz w:val="24"/>
          <w:szCs w:val="24"/>
        </w:rPr>
      </w:pPr>
    </w:p>
    <w:p w14:paraId="49F0A416" w14:textId="77777777" w:rsidR="000317E2" w:rsidRDefault="001E094C" w:rsidP="00E70B17">
      <w:pPr>
        <w:numPr>
          <w:ilvl w:val="0"/>
          <w:numId w:val="58"/>
        </w:numPr>
        <w:tabs>
          <w:tab w:val="left" w:pos="347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Очно </w:t>
      </w:r>
    </w:p>
    <w:p w14:paraId="2FD3AE38" w14:textId="77777777" w:rsidR="000317E2" w:rsidRDefault="000317E2">
      <w:pPr>
        <w:spacing w:line="200" w:lineRule="exact"/>
        <w:rPr>
          <w:sz w:val="20"/>
          <w:szCs w:val="20"/>
        </w:rPr>
      </w:pPr>
    </w:p>
    <w:p w14:paraId="66CF6618" w14:textId="77777777" w:rsidR="000317E2" w:rsidRDefault="000317E2">
      <w:pPr>
        <w:spacing w:line="216" w:lineRule="exact"/>
        <w:rPr>
          <w:sz w:val="20"/>
          <w:szCs w:val="20"/>
        </w:rPr>
      </w:pPr>
    </w:p>
    <w:p w14:paraId="78D18B45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19D8D5AC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2E89E7D9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7B904ACB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69923B37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29F6955B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73CC9EDE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0BF7B08C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383CB51D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0BFCF39A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021A1B2A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3E90C0EC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5245ED16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5FA53D2E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612905E5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7DD40984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4A7DF94D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5DD1CB9F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547D8BFF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6F708B6D" w14:textId="77777777" w:rsidR="00FB5FE1" w:rsidRDefault="00FB5FE1">
      <w:pPr>
        <w:ind w:left="5587"/>
        <w:rPr>
          <w:rFonts w:eastAsia="Times New Roman"/>
          <w:b/>
          <w:bCs/>
          <w:i/>
          <w:iCs/>
          <w:sz w:val="23"/>
          <w:szCs w:val="23"/>
        </w:rPr>
      </w:pPr>
    </w:p>
    <w:p w14:paraId="3D8C990F" w14:textId="77777777" w:rsidR="000317E2" w:rsidRDefault="001E094C">
      <w:pPr>
        <w:ind w:left="558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lastRenderedPageBreak/>
        <w:t>Приложение №3 «Самооценка педагога»</w:t>
      </w:r>
    </w:p>
    <w:p w14:paraId="55D8B555" w14:textId="77777777" w:rsidR="000317E2" w:rsidRDefault="000317E2">
      <w:pPr>
        <w:spacing w:line="276" w:lineRule="exact"/>
        <w:rPr>
          <w:sz w:val="20"/>
          <w:szCs w:val="20"/>
        </w:rPr>
      </w:pPr>
    </w:p>
    <w:p w14:paraId="75B15265" w14:textId="77777777" w:rsidR="000317E2" w:rsidRDefault="001E094C">
      <w:pPr>
        <w:ind w:left="9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САМООЦЕНКА ПРОФЕССИОНАЛЬНО-ЛИЧНОСТНОГО ПОТЕНЦИАЛА</w:t>
      </w:r>
    </w:p>
    <w:p w14:paraId="2EB2E8B3" w14:textId="77777777" w:rsidR="000317E2" w:rsidRDefault="000317E2">
      <w:pPr>
        <w:spacing w:line="238" w:lineRule="exact"/>
        <w:rPr>
          <w:sz w:val="20"/>
          <w:szCs w:val="20"/>
        </w:rPr>
      </w:pPr>
    </w:p>
    <w:p w14:paraId="2095E62F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ИЗУЧЕНИЕ САМООЦЕНКИ</w:t>
      </w:r>
    </w:p>
    <w:p w14:paraId="31AC53AB" w14:textId="77777777" w:rsidR="000317E2" w:rsidRDefault="000317E2">
      <w:pPr>
        <w:spacing w:line="72" w:lineRule="exact"/>
        <w:rPr>
          <w:sz w:val="20"/>
          <w:szCs w:val="20"/>
        </w:rPr>
      </w:pPr>
    </w:p>
    <w:p w14:paraId="3B12A29C" w14:textId="77777777" w:rsidR="000317E2" w:rsidRDefault="001E094C">
      <w:pPr>
        <w:spacing w:line="233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Внимательно прочтите слова,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характеризующие отдельные качества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личности.</w:t>
      </w:r>
    </w:p>
    <w:p w14:paraId="54F50C31" w14:textId="77777777" w:rsidR="000317E2" w:rsidRDefault="000317E2">
      <w:pPr>
        <w:spacing w:line="12" w:lineRule="exact"/>
        <w:rPr>
          <w:sz w:val="20"/>
          <w:szCs w:val="20"/>
        </w:rPr>
      </w:pPr>
    </w:p>
    <w:p w14:paraId="57E1A59E" w14:textId="77777777" w:rsidR="000317E2" w:rsidRDefault="001E094C">
      <w:pPr>
        <w:spacing w:line="237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Аккуратность, беспечность, вдумчивость, восприимчивость, гордость, грубость, жизнерадостность, заботливость, завистливость, застенчивость, злопамятность, искренность, изысканность, капризность, легковерие, медлительность, мечтательность, мнительность, мстительность, настойчивость, нежность, непринужденность, нервозность, нерешительность, несдержанность, обаяние, обидчивость, осторожность. Отзывчивость, педантичность,</w:t>
      </w:r>
    </w:p>
    <w:p w14:paraId="069B74DF" w14:textId="77777777" w:rsidR="000317E2" w:rsidRDefault="000317E2">
      <w:pPr>
        <w:spacing w:line="20" w:lineRule="exact"/>
        <w:rPr>
          <w:sz w:val="20"/>
          <w:szCs w:val="20"/>
        </w:rPr>
      </w:pPr>
    </w:p>
    <w:p w14:paraId="14DF33A8" w14:textId="77777777" w:rsidR="000317E2" w:rsidRDefault="001E094C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подвижность, подозрительность, принципиальность, поэтичность, презрительность, развязность, радушие, рассудочность, решительность, самозабвение, сдержанность, сострадание, стыдливость, терпеливость, трусость, увлекаемость, упорство, уступчивость, холодностью энтузиазм.</w:t>
      </w:r>
    </w:p>
    <w:p w14:paraId="51CD60B0" w14:textId="77777777" w:rsidR="000317E2" w:rsidRDefault="000317E2">
      <w:pPr>
        <w:spacing w:line="18" w:lineRule="exact"/>
        <w:rPr>
          <w:sz w:val="20"/>
          <w:szCs w:val="20"/>
        </w:rPr>
      </w:pPr>
    </w:p>
    <w:p w14:paraId="4F0323AB" w14:textId="77777777" w:rsidR="000317E2" w:rsidRDefault="001E094C">
      <w:pPr>
        <w:spacing w:line="236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Составьте два ряда слов, по 10-20 в каждом. В первый ряд – назовем его «Мой идеал» – поместите слова, которые характеризуют ваш идеал. Во второй – назовем его – «Антиидеал» – слова, обозначающие черты, которыми идеал обладать не должен.</w:t>
      </w:r>
    </w:p>
    <w:p w14:paraId="467C27E5" w14:textId="77777777" w:rsidR="000317E2" w:rsidRDefault="000317E2">
      <w:pPr>
        <w:spacing w:line="12" w:lineRule="exact"/>
        <w:rPr>
          <w:sz w:val="20"/>
          <w:szCs w:val="20"/>
        </w:rPr>
      </w:pPr>
    </w:p>
    <w:p w14:paraId="24134EB1" w14:textId="77777777" w:rsidR="000317E2" w:rsidRDefault="001E094C">
      <w:pPr>
        <w:spacing w:line="236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первого (положительного) и второго (отрицательного) ряда выберите те черты, которыми ВЫ, как вам кажется, обладаете. При этом выбор надо производить по системе «да-нет», т.е. существует эта черта у ВАС или нет независимо от ее выраженности.</w:t>
      </w:r>
    </w:p>
    <w:p w14:paraId="13BE8F41" w14:textId="77777777" w:rsidR="000317E2" w:rsidRDefault="000317E2">
      <w:pPr>
        <w:spacing w:line="244" w:lineRule="exact"/>
        <w:rPr>
          <w:sz w:val="20"/>
          <w:szCs w:val="20"/>
        </w:rPr>
      </w:pPr>
    </w:p>
    <w:p w14:paraId="108A77E0" w14:textId="77777777"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Вопросы для самоанализа педагогов, аттестующихся на первую и высшую категории.</w:t>
      </w:r>
    </w:p>
    <w:p w14:paraId="2B2575E3" w14:textId="77777777" w:rsidR="000317E2" w:rsidRDefault="000317E2">
      <w:pPr>
        <w:spacing w:line="72" w:lineRule="exact"/>
        <w:rPr>
          <w:sz w:val="20"/>
          <w:szCs w:val="20"/>
        </w:rPr>
      </w:pPr>
    </w:p>
    <w:p w14:paraId="57285111" w14:textId="77777777" w:rsidR="000317E2" w:rsidRDefault="001E094C" w:rsidP="00E70B17">
      <w:pPr>
        <w:numPr>
          <w:ilvl w:val="0"/>
          <w:numId w:val="59"/>
        </w:numPr>
        <w:tabs>
          <w:tab w:val="left" w:pos="1087"/>
        </w:tabs>
        <w:spacing w:line="233" w:lineRule="auto"/>
        <w:ind w:left="1087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Вы знаете способы поддержать, подбодрить учащегося, повысить его самооценку? Ранжируйте приведенные Вами способы.</w:t>
      </w:r>
    </w:p>
    <w:p w14:paraId="40BADD94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5BD35FE3" w14:textId="77777777" w:rsidR="000317E2" w:rsidRDefault="001E094C" w:rsidP="00E70B17">
      <w:pPr>
        <w:numPr>
          <w:ilvl w:val="0"/>
          <w:numId w:val="59"/>
        </w:numPr>
        <w:tabs>
          <w:tab w:val="left" w:pos="1087"/>
        </w:tabs>
        <w:spacing w:line="233" w:lineRule="auto"/>
        <w:ind w:left="1087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формы организации обратной связи среди коллег Вы можете предложить? Как влияет обратная связь на самооценку Вас и Ваших коллег?</w:t>
      </w:r>
    </w:p>
    <w:p w14:paraId="57128199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7C02A744" w14:textId="77777777" w:rsidR="000317E2" w:rsidRDefault="001E094C" w:rsidP="00E70B17">
      <w:pPr>
        <w:numPr>
          <w:ilvl w:val="0"/>
          <w:numId w:val="59"/>
        </w:numPr>
        <w:tabs>
          <w:tab w:val="left" w:pos="1087"/>
        </w:tabs>
        <w:spacing w:line="233" w:lineRule="auto"/>
        <w:ind w:left="1087" w:right="20" w:hanging="5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Какие способы поддержания репутации, положительного имиджа образовательного учреждения Вы можете предложить?</w:t>
      </w:r>
    </w:p>
    <w:p w14:paraId="0CD7CFFF" w14:textId="77777777" w:rsidR="000317E2" w:rsidRDefault="000317E2">
      <w:pPr>
        <w:spacing w:line="9" w:lineRule="exact"/>
        <w:rPr>
          <w:sz w:val="20"/>
          <w:szCs w:val="20"/>
        </w:rPr>
      </w:pPr>
    </w:p>
    <w:p w14:paraId="4E531984" w14:textId="77777777" w:rsidR="000317E2" w:rsidRDefault="001E094C">
      <w:pPr>
        <w:ind w:left="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Обработка результатов</w:t>
      </w:r>
    </w:p>
    <w:p w14:paraId="6506B96A" w14:textId="77777777" w:rsidR="000317E2" w:rsidRDefault="001E094C">
      <w:pPr>
        <w:tabs>
          <w:tab w:val="left" w:pos="1466"/>
          <w:tab w:val="left" w:pos="3886"/>
          <w:tab w:val="left" w:pos="5306"/>
          <w:tab w:val="left" w:pos="9386"/>
        </w:tabs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Число</w:t>
      </w:r>
      <w:r>
        <w:rPr>
          <w:rFonts w:eastAsia="Times New Roman"/>
          <w:sz w:val="24"/>
          <w:szCs w:val="24"/>
        </w:rPr>
        <w:tab/>
        <w:t>положительных  черт,</w:t>
      </w:r>
      <w:r>
        <w:rPr>
          <w:rFonts w:eastAsia="Times New Roman"/>
          <w:sz w:val="24"/>
          <w:szCs w:val="24"/>
        </w:rPr>
        <w:tab/>
        <w:t>которое  Вы</w:t>
      </w:r>
      <w:r>
        <w:rPr>
          <w:rFonts w:eastAsia="Times New Roman"/>
          <w:sz w:val="24"/>
          <w:szCs w:val="24"/>
        </w:rPr>
        <w:tab/>
        <w:t>себе  приписали,  поделите  на  число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слов,</w:t>
      </w:r>
    </w:p>
    <w:p w14:paraId="4E03F6E4" w14:textId="77777777" w:rsidR="000317E2" w:rsidRDefault="000317E2">
      <w:pPr>
        <w:spacing w:line="15" w:lineRule="exact"/>
        <w:rPr>
          <w:sz w:val="20"/>
          <w:szCs w:val="20"/>
        </w:rPr>
      </w:pPr>
    </w:p>
    <w:p w14:paraId="09236B70" w14:textId="77777777" w:rsidR="000317E2" w:rsidRDefault="001E094C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помещенных в ряду «Мой идеал». Если результат близок к единице, то Вы, скорее всего, себя переоцениваете. Результат, близкий к нулю, свидетельствует о заниженной самооценке и большой самокритичности. Результат, близкий к 0,5, свидетельствует об адекватной самооценке. Это означает, и что Вы достаточно дружелюбно и одновременно критично воспринимаете себя.</w:t>
      </w:r>
    </w:p>
    <w:p w14:paraId="2EDD5CAA" w14:textId="77777777" w:rsidR="000317E2" w:rsidRDefault="000317E2">
      <w:pPr>
        <w:spacing w:line="15" w:lineRule="exact"/>
        <w:rPr>
          <w:sz w:val="20"/>
          <w:szCs w:val="20"/>
        </w:rPr>
      </w:pPr>
    </w:p>
    <w:p w14:paraId="7D38A957" w14:textId="77777777" w:rsidR="000317E2" w:rsidRDefault="001E094C">
      <w:pPr>
        <w:spacing w:line="235" w:lineRule="auto"/>
        <w:ind w:left="7" w:righ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Число отрицательных черт, которое Вы себе приписали, поделите на число слов, помещенных в ряду «Антиидеал». Результат, близкий к 0 -завышенная самооценка, близкий к 1</w:t>
      </w:r>
    </w:p>
    <w:p w14:paraId="64BC12ED" w14:textId="173A3712" w:rsidR="000317E2" w:rsidRDefault="001E094C" w:rsidP="00E642A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заниженная самооценка, к 0,5 – нормальная, адекватная </w:t>
      </w:r>
      <w:r w:rsidR="006036A8">
        <w:rPr>
          <w:rFonts w:eastAsia="Times New Roman"/>
          <w:sz w:val="24"/>
          <w:szCs w:val="24"/>
        </w:rPr>
        <w:t>самооценка. Адекватная</w:t>
      </w:r>
      <w:r>
        <w:rPr>
          <w:rFonts w:eastAsia="Times New Roman"/>
          <w:sz w:val="24"/>
          <w:szCs w:val="24"/>
        </w:rPr>
        <w:t xml:space="preserve"> самооценка позволяет избегать типичных ошибок при оценивании не только себя, но и достижений других людей, свести к минимуму субъективизм в оценке. Для педагога эта компетентность является одной из ключевых.</w:t>
      </w:r>
    </w:p>
    <w:p w14:paraId="1E2EFD38" w14:textId="77777777" w:rsidR="000317E2" w:rsidRDefault="000317E2">
      <w:pPr>
        <w:spacing w:line="16" w:lineRule="exact"/>
        <w:rPr>
          <w:sz w:val="20"/>
          <w:szCs w:val="20"/>
        </w:rPr>
      </w:pPr>
    </w:p>
    <w:p w14:paraId="0BB50F22" w14:textId="77777777" w:rsidR="000317E2" w:rsidRDefault="001E094C">
      <w:pPr>
        <w:spacing w:line="236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Завышенная или заниженная самооценка усиливают вероятность проявления субъективизма в процессе оценивания достижений учащихся, т.к. многие ошибки при оценивании совершаются на уровне подсознательного действия и не осознаются как ошибки теми.</w:t>
      </w:r>
    </w:p>
    <w:p w14:paraId="3C125143" w14:textId="77777777" w:rsidR="000317E2" w:rsidRDefault="000317E2">
      <w:pPr>
        <w:spacing w:line="7" w:lineRule="exact"/>
        <w:rPr>
          <w:sz w:val="20"/>
          <w:szCs w:val="20"/>
        </w:rPr>
      </w:pPr>
    </w:p>
    <w:p w14:paraId="25C43CE0" w14:textId="77777777" w:rsidR="000317E2" w:rsidRDefault="001E094C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Существуют следующие типичные ошибки оценивания:</w:t>
      </w:r>
    </w:p>
    <w:p w14:paraId="7460266D" w14:textId="77777777" w:rsidR="000317E2" w:rsidRDefault="000317E2">
      <w:pPr>
        <w:spacing w:line="10" w:lineRule="exact"/>
        <w:rPr>
          <w:sz w:val="20"/>
          <w:szCs w:val="20"/>
        </w:rPr>
      </w:pPr>
    </w:p>
    <w:p w14:paraId="27AF27A0" w14:textId="77777777" w:rsidR="000317E2" w:rsidRDefault="001E094C" w:rsidP="00E70B17">
      <w:pPr>
        <w:numPr>
          <w:ilvl w:val="0"/>
          <w:numId w:val="60"/>
        </w:numPr>
        <w:tabs>
          <w:tab w:val="left" w:pos="1087"/>
        </w:tabs>
        <w:spacing w:line="235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Неоправданная строгость в оценке – тенденция выставлять оценку ниже заслуженной.</w:t>
      </w:r>
    </w:p>
    <w:p w14:paraId="058FDAB4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7AC5D9FE" w14:textId="77777777" w:rsidR="000317E2" w:rsidRDefault="001E094C" w:rsidP="00E70B17">
      <w:pPr>
        <w:numPr>
          <w:ilvl w:val="0"/>
          <w:numId w:val="60"/>
        </w:numPr>
        <w:tabs>
          <w:tab w:val="left" w:pos="1087"/>
        </w:tabs>
        <w:spacing w:line="235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Необоснованная мягкость – тенденция оценивать более позитивно, выше заслуженной.</w:t>
      </w:r>
    </w:p>
    <w:p w14:paraId="1348E4BB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6E7B8C5C" w14:textId="77777777" w:rsidR="000317E2" w:rsidRDefault="001E094C" w:rsidP="00E70B17">
      <w:pPr>
        <w:numPr>
          <w:ilvl w:val="0"/>
          <w:numId w:val="60"/>
        </w:numPr>
        <w:tabs>
          <w:tab w:val="left" w:pos="1087"/>
        </w:tabs>
        <w:spacing w:line="235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Центристская тенденция – тенденция выставлять средние оценки, расположенные в центре шкалы оценок.</w:t>
      </w:r>
    </w:p>
    <w:p w14:paraId="14C488A1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52BA4ED8" w14:textId="77777777" w:rsidR="000317E2" w:rsidRDefault="001E094C" w:rsidP="00E70B17">
      <w:pPr>
        <w:numPr>
          <w:ilvl w:val="0"/>
          <w:numId w:val="60"/>
        </w:numPr>
        <w:tabs>
          <w:tab w:val="left" w:pos="1087"/>
        </w:tabs>
        <w:spacing w:line="235" w:lineRule="auto"/>
        <w:ind w:left="1087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«Эффект ореола»- оценивание на одинаковом уровне по всем разделам инструмента оценки.</w:t>
      </w:r>
    </w:p>
    <w:p w14:paraId="506FA3D0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65EC3941" w14:textId="77777777" w:rsidR="000317E2" w:rsidRDefault="001E094C" w:rsidP="00E70B17">
      <w:pPr>
        <w:numPr>
          <w:ilvl w:val="0"/>
          <w:numId w:val="60"/>
        </w:numPr>
        <w:tabs>
          <w:tab w:val="left" w:pos="1087"/>
        </w:tabs>
        <w:spacing w:line="237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Эффект недавности – влияние недавних событий на оценивание деятельности.</w:t>
      </w:r>
    </w:p>
    <w:p w14:paraId="325D5286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4133A556" w14:textId="7B27B074" w:rsidR="000317E2" w:rsidRDefault="001E094C" w:rsidP="00E70B17">
      <w:pPr>
        <w:numPr>
          <w:ilvl w:val="0"/>
          <w:numId w:val="60"/>
        </w:numPr>
        <w:tabs>
          <w:tab w:val="left" w:pos="1077"/>
        </w:tabs>
        <w:spacing w:line="233" w:lineRule="auto"/>
        <w:ind w:left="707" w:hanging="1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Эффект контраста – влияние на оценку тех, кто проше</w:t>
      </w:r>
      <w:r w:rsidR="006036A8">
        <w:rPr>
          <w:rFonts w:eastAsia="Times New Roman"/>
          <w:sz w:val="24"/>
          <w:szCs w:val="24"/>
        </w:rPr>
        <w:t xml:space="preserve">л перед оцениваемым. Выявите </w:t>
      </w:r>
      <w:r>
        <w:rPr>
          <w:rFonts w:eastAsia="Times New Roman"/>
          <w:sz w:val="24"/>
          <w:szCs w:val="24"/>
        </w:rPr>
        <w:t>свои типичные ошибки оценивания, если такие имеются. Определите</w:t>
      </w:r>
    </w:p>
    <w:p w14:paraId="347BBA4A" w14:textId="77777777" w:rsidR="000317E2" w:rsidRDefault="001E094C" w:rsidP="006036A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приоритетные направления самоисследования и развития адекватной самооценки.</w:t>
      </w:r>
    </w:p>
    <w:p w14:paraId="6D28F5F9" w14:textId="77777777" w:rsidR="000317E2" w:rsidRDefault="000317E2">
      <w:pPr>
        <w:spacing w:line="356" w:lineRule="exact"/>
        <w:rPr>
          <w:sz w:val="20"/>
          <w:szCs w:val="20"/>
        </w:rPr>
      </w:pPr>
    </w:p>
    <w:p w14:paraId="577145E5" w14:textId="77777777" w:rsidR="000317E2" w:rsidRDefault="001E09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ИЗУЧЕНИЕ МОТИВАЦИИ ДОСТИЖЕНИЯ УСПЕХА</w:t>
      </w:r>
    </w:p>
    <w:p w14:paraId="2F934686" w14:textId="77777777" w:rsidR="000317E2" w:rsidRDefault="000317E2">
      <w:pPr>
        <w:spacing w:line="77" w:lineRule="exact"/>
        <w:rPr>
          <w:sz w:val="20"/>
          <w:szCs w:val="20"/>
        </w:rPr>
      </w:pPr>
    </w:p>
    <w:p w14:paraId="40053E79" w14:textId="22252EEE" w:rsidR="000317E2" w:rsidRDefault="001E094C" w:rsidP="006036A8">
      <w:pPr>
        <w:spacing w:line="231" w:lineRule="auto"/>
        <w:ind w:left="707" w:firstLine="692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(Опросник для измерения потребности в достиже</w:t>
      </w:r>
      <w:r w:rsidR="006036A8">
        <w:rPr>
          <w:rFonts w:eastAsia="Times New Roman"/>
          <w:b/>
          <w:bCs/>
          <w:i/>
          <w:iCs/>
          <w:sz w:val="24"/>
          <w:szCs w:val="24"/>
        </w:rPr>
        <w:t xml:space="preserve">ниях </w:t>
      </w:r>
      <w:r>
        <w:rPr>
          <w:rFonts w:eastAsia="Times New Roman"/>
          <w:b/>
          <w:bCs/>
          <w:i/>
          <w:iCs/>
          <w:sz w:val="24"/>
          <w:szCs w:val="24"/>
        </w:rPr>
        <w:t>Ю.М.</w:t>
      </w:r>
      <w:r w:rsidR="006036A8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Орлова) </w:t>
      </w:r>
      <w:r>
        <w:rPr>
          <w:rFonts w:eastAsia="Times New Roman"/>
          <w:b/>
          <w:bCs/>
          <w:sz w:val="24"/>
          <w:szCs w:val="24"/>
        </w:rPr>
        <w:t>Инструкция</w:t>
      </w:r>
      <w:r>
        <w:rPr>
          <w:rFonts w:eastAsia="Times New Roman"/>
          <w:sz w:val="24"/>
          <w:szCs w:val="24"/>
        </w:rPr>
        <w:t>.</w:t>
      </w:r>
    </w:p>
    <w:p w14:paraId="243A7FDA" w14:textId="77777777" w:rsidR="000317E2" w:rsidRDefault="000317E2">
      <w:pPr>
        <w:spacing w:line="4" w:lineRule="exact"/>
        <w:rPr>
          <w:sz w:val="20"/>
          <w:szCs w:val="20"/>
        </w:rPr>
      </w:pPr>
    </w:p>
    <w:p w14:paraId="73478424" w14:textId="77777777" w:rsidR="000317E2" w:rsidRDefault="001E094C" w:rsidP="00E70B17">
      <w:pPr>
        <w:numPr>
          <w:ilvl w:val="2"/>
          <w:numId w:val="61"/>
        </w:numPr>
        <w:tabs>
          <w:tab w:val="left" w:pos="947"/>
        </w:tabs>
        <w:ind w:left="94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анкете имеется 22 утверждения, которые позволяют уточнить Ваши мнения, интересы</w:t>
      </w:r>
    </w:p>
    <w:p w14:paraId="19A550E4" w14:textId="77777777"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14:paraId="761CFF62" w14:textId="77777777" w:rsidR="000317E2" w:rsidRDefault="001E094C" w:rsidP="00E70B17">
      <w:pPr>
        <w:numPr>
          <w:ilvl w:val="0"/>
          <w:numId w:val="61"/>
        </w:numPr>
        <w:tabs>
          <w:tab w:val="left" w:pos="246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то, как Вы оцениваете себя. Если Вы согласны с утверждением, напишите "Да" рядом с номером утверждения, если Вы не согласны - "Нет". Заполняя ответный лист, имейте в виду, что утверждения очень коротки и не могут содержать все необходимые подробности. Представляйте себе типичные результаты и не задумывайтесь над деталями. Не тратьте времени на обдумывание, отвечайте быстро, давайте первый естественный ответ, который приходит Вам в голову. Не опускайте ничего, отвечайте по порядку и на каждый вопрос. Возможно, что некоторые высказывания будет трудно отнести к себе. Не стремитесь произвести благоприятное впечатление. Свободно выражайте свое мнение. Плохих или хороших ответов не существует.</w:t>
      </w:r>
    </w:p>
    <w:p w14:paraId="517E5A85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77638D56" w14:textId="77777777" w:rsidR="000317E2" w:rsidRDefault="001E094C" w:rsidP="00E70B17">
      <w:pPr>
        <w:numPr>
          <w:ilvl w:val="1"/>
          <w:numId w:val="61"/>
        </w:numPr>
        <w:tabs>
          <w:tab w:val="left" w:pos="1087"/>
        </w:tabs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Думаю, что успех в жизни зависит скорее от случая, чем от расчета.</w:t>
      </w:r>
    </w:p>
    <w:p w14:paraId="41320119" w14:textId="77777777"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7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я лишусь любимого занятия, жизнь для меня потеряет смысл.</w:t>
      </w:r>
    </w:p>
    <w:p w14:paraId="3660E271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3DDBD208" w14:textId="77777777" w:rsidR="000317E2" w:rsidRDefault="001E094C" w:rsidP="00E70B17">
      <w:pPr>
        <w:numPr>
          <w:ilvl w:val="1"/>
          <w:numId w:val="61"/>
        </w:numPr>
        <w:tabs>
          <w:tab w:val="left" w:pos="1087"/>
        </w:tabs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меня в любом деле важнее его исполнение, а не конечный результат.</w:t>
      </w:r>
    </w:p>
    <w:p w14:paraId="35155399" w14:textId="77777777" w:rsidR="000317E2" w:rsidRDefault="000317E2">
      <w:pPr>
        <w:spacing w:line="10" w:lineRule="exact"/>
        <w:rPr>
          <w:rFonts w:eastAsia="Times New Roman"/>
          <w:sz w:val="24"/>
          <w:szCs w:val="24"/>
        </w:rPr>
      </w:pPr>
    </w:p>
    <w:p w14:paraId="0E34F47E" w14:textId="77777777"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5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Считаю, что люди больше страдают от неудач на работе, чем от плохих взаимоотношений с близкими.</w:t>
      </w:r>
    </w:p>
    <w:p w14:paraId="20944C6F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7444FCD0" w14:textId="77777777"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7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моему мнению, большинство людей живет далекими целями, а не близкими.</w:t>
      </w:r>
    </w:p>
    <w:p w14:paraId="15A3A423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41DC8DD5" w14:textId="77777777" w:rsidR="000317E2" w:rsidRDefault="001E094C" w:rsidP="00E70B17">
      <w:pPr>
        <w:numPr>
          <w:ilvl w:val="1"/>
          <w:numId w:val="61"/>
        </w:numPr>
        <w:tabs>
          <w:tab w:val="left" w:pos="1087"/>
        </w:tabs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жизни у меня было больше успехов, чем неудач.</w:t>
      </w:r>
    </w:p>
    <w:p w14:paraId="453A0A48" w14:textId="77777777"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7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Эмоциональные люди мне нравятся больше, чем деловые.</w:t>
      </w:r>
    </w:p>
    <w:p w14:paraId="5EA94731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1F1D173E" w14:textId="77777777" w:rsidR="000317E2" w:rsidRDefault="001E094C" w:rsidP="00E70B17">
      <w:pPr>
        <w:numPr>
          <w:ilvl w:val="1"/>
          <w:numId w:val="61"/>
        </w:numPr>
        <w:tabs>
          <w:tab w:val="left" w:pos="1087"/>
        </w:tabs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Даже в обычной работе я стараюсь усовершенствовать некоторые ее элементы.</w:t>
      </w:r>
    </w:p>
    <w:p w14:paraId="3A116357" w14:textId="77777777"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8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Поглощенный мыслями об успехе, я могу забыть о мерах предосторожности.</w:t>
      </w:r>
    </w:p>
    <w:p w14:paraId="481CD4D3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151D82CA" w14:textId="77777777" w:rsidR="000317E2" w:rsidRDefault="001E094C" w:rsidP="00E70B17">
      <w:pPr>
        <w:numPr>
          <w:ilvl w:val="1"/>
          <w:numId w:val="61"/>
        </w:numPr>
        <w:tabs>
          <w:tab w:val="left" w:pos="1087"/>
        </w:tabs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Мои родители считали меня ленивым ребенком.</w:t>
      </w:r>
    </w:p>
    <w:p w14:paraId="282F3495" w14:textId="77777777"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7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Думаю, что в моих неудачах повинны скорее обстоятельства, чем я сам.</w:t>
      </w:r>
    </w:p>
    <w:p w14:paraId="3601109F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61E76B17" w14:textId="77777777" w:rsidR="000317E2" w:rsidRDefault="001E094C" w:rsidP="00E70B17">
      <w:pPr>
        <w:numPr>
          <w:ilvl w:val="1"/>
          <w:numId w:val="61"/>
        </w:numPr>
        <w:tabs>
          <w:tab w:val="left" w:pos="1087"/>
        </w:tabs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Мои родители слишком строго контролировали меня.</w:t>
      </w:r>
    </w:p>
    <w:p w14:paraId="06044E91" w14:textId="77777777"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7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Терпения во мне больше, чем способностей.</w:t>
      </w:r>
    </w:p>
    <w:p w14:paraId="6E46B1CB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291F9D87" w14:textId="77777777"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3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Лень, а не сомнения в успехе вынуждает меня часто отказываться от своих намерений.</w:t>
      </w:r>
    </w:p>
    <w:p w14:paraId="3CEB035C" w14:textId="77777777"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14:paraId="1EECA68F" w14:textId="77777777" w:rsidR="000317E2" w:rsidRDefault="001E094C" w:rsidP="00E70B17">
      <w:pPr>
        <w:numPr>
          <w:ilvl w:val="1"/>
          <w:numId w:val="61"/>
        </w:numPr>
        <w:tabs>
          <w:tab w:val="left" w:pos="1087"/>
        </w:tabs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Думаю, что я уверенный в себе человек.</w:t>
      </w:r>
    </w:p>
    <w:p w14:paraId="77BE7005" w14:textId="77777777"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7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Ради успеха я могу рискнуть, если даже шансы не в мою пользу.</w:t>
      </w:r>
    </w:p>
    <w:p w14:paraId="455DE093" w14:textId="77777777" w:rsidR="000317E2" w:rsidRDefault="001E094C" w:rsidP="00E70B17">
      <w:pPr>
        <w:numPr>
          <w:ilvl w:val="0"/>
          <w:numId w:val="62"/>
        </w:numPr>
        <w:tabs>
          <w:tab w:val="left" w:pos="1100"/>
        </w:tabs>
        <w:ind w:left="11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не усердный человек.</w:t>
      </w:r>
    </w:p>
    <w:p w14:paraId="3D7D3567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07768DA2" w14:textId="77777777" w:rsidR="000317E2" w:rsidRDefault="001E094C" w:rsidP="00E70B17">
      <w:pPr>
        <w:numPr>
          <w:ilvl w:val="0"/>
          <w:numId w:val="62"/>
        </w:numPr>
        <w:tabs>
          <w:tab w:val="left" w:pos="1100"/>
        </w:tabs>
        <w:ind w:left="11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Когда все идет гладко, моя энергия усиливается.</w:t>
      </w:r>
    </w:p>
    <w:p w14:paraId="6A2431D4" w14:textId="77777777"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14:paraId="099871C7" w14:textId="77777777" w:rsidR="000317E2" w:rsidRDefault="001E094C" w:rsidP="00E70B17">
      <w:pPr>
        <w:numPr>
          <w:ilvl w:val="0"/>
          <w:numId w:val="62"/>
        </w:numPr>
        <w:tabs>
          <w:tab w:val="left" w:pos="1100"/>
        </w:tabs>
        <w:spacing w:line="235" w:lineRule="auto"/>
        <w:ind w:left="1100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бы я был журналистом, я писал бы скорее об оригинальных изобретениях людей, нежели о происшествиях.</w:t>
      </w:r>
    </w:p>
    <w:p w14:paraId="38519804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2D419830" w14:textId="77777777" w:rsidR="000317E2" w:rsidRDefault="001E094C" w:rsidP="00E70B17">
      <w:pPr>
        <w:numPr>
          <w:ilvl w:val="0"/>
          <w:numId w:val="62"/>
        </w:numPr>
        <w:tabs>
          <w:tab w:val="left" w:pos="1100"/>
        </w:tabs>
        <w:spacing w:line="237" w:lineRule="auto"/>
        <w:ind w:left="11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Мои близкие не разделяют обычно моих планов.</w:t>
      </w:r>
    </w:p>
    <w:p w14:paraId="48782EE5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45ABEFA4" w14:textId="77777777" w:rsidR="000317E2" w:rsidRDefault="001E094C" w:rsidP="00E70B17">
      <w:pPr>
        <w:numPr>
          <w:ilvl w:val="0"/>
          <w:numId w:val="62"/>
        </w:numPr>
        <w:tabs>
          <w:tab w:val="left" w:pos="1100"/>
        </w:tabs>
        <w:ind w:left="11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моих требований ниже, чем у моих товарищей.</w:t>
      </w:r>
    </w:p>
    <w:p w14:paraId="7015485B" w14:textId="77777777" w:rsidR="000317E2" w:rsidRDefault="001E094C" w:rsidP="00E70B17">
      <w:pPr>
        <w:numPr>
          <w:ilvl w:val="0"/>
          <w:numId w:val="62"/>
        </w:numPr>
        <w:tabs>
          <w:tab w:val="left" w:pos="1100"/>
        </w:tabs>
        <w:spacing w:line="238" w:lineRule="auto"/>
        <w:ind w:left="11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Мне кажется, что настойчивости во мне больше, чем способностей.</w:t>
      </w:r>
    </w:p>
    <w:p w14:paraId="7B85CCD5" w14:textId="77777777" w:rsidR="000317E2" w:rsidRDefault="000317E2">
      <w:pPr>
        <w:spacing w:line="12" w:lineRule="exact"/>
        <w:rPr>
          <w:sz w:val="20"/>
          <w:szCs w:val="20"/>
        </w:rPr>
      </w:pPr>
    </w:p>
    <w:p w14:paraId="570FF84B" w14:textId="77777777" w:rsidR="000317E2" w:rsidRDefault="001E094C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Бланк ответов.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3280"/>
        <w:gridCol w:w="3280"/>
      </w:tblGrid>
      <w:tr w:rsidR="000317E2" w14:paraId="17B82346" w14:textId="77777777">
        <w:trPr>
          <w:trHeight w:val="196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B54B43" w14:textId="77777777" w:rsidR="000317E2" w:rsidRDefault="001E094C">
            <w:pPr>
              <w:spacing w:line="196" w:lineRule="exact"/>
              <w:ind w:right="30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15000A" w14:textId="77777777" w:rsidR="000317E2" w:rsidRDefault="001E094C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AF4A0A" w14:textId="77777777" w:rsidR="000317E2" w:rsidRDefault="001E094C">
            <w:pPr>
              <w:spacing w:line="196" w:lineRule="exact"/>
              <w:ind w:right="29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</w:tr>
      <w:tr w:rsidR="000317E2" w14:paraId="445ACF4C" w14:textId="77777777">
        <w:trPr>
          <w:trHeight w:val="193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2DEC68" w14:textId="77777777" w:rsidR="000317E2" w:rsidRDefault="001E094C">
            <w:pPr>
              <w:spacing w:line="194" w:lineRule="exact"/>
              <w:ind w:right="30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2F932" w14:textId="77777777" w:rsidR="000317E2" w:rsidRDefault="001E094C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EBB78" w14:textId="77777777" w:rsidR="000317E2" w:rsidRDefault="001E094C">
            <w:pPr>
              <w:spacing w:line="194" w:lineRule="exact"/>
              <w:ind w:right="29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</w:tr>
      <w:tr w:rsidR="000317E2" w14:paraId="61F71290" w14:textId="77777777">
        <w:trPr>
          <w:trHeight w:val="196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CF753E" w14:textId="77777777" w:rsidR="000317E2" w:rsidRDefault="001E094C">
            <w:pPr>
              <w:spacing w:line="196" w:lineRule="exact"/>
              <w:ind w:right="30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1B52C" w14:textId="77777777" w:rsidR="000317E2" w:rsidRDefault="001E094C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03753" w14:textId="77777777" w:rsidR="000317E2" w:rsidRDefault="001E094C">
            <w:pPr>
              <w:spacing w:line="196" w:lineRule="exact"/>
              <w:ind w:right="29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</w:tr>
      <w:tr w:rsidR="000317E2" w14:paraId="19DFA4BC" w14:textId="77777777">
        <w:trPr>
          <w:trHeight w:val="201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900CFB" w14:textId="77777777" w:rsidR="000317E2" w:rsidRDefault="001E094C">
            <w:pPr>
              <w:spacing w:line="199" w:lineRule="exact"/>
              <w:ind w:right="30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EDDE3" w14:textId="77777777" w:rsidR="000317E2" w:rsidRDefault="001E094C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32C1A" w14:textId="77777777" w:rsidR="000317E2" w:rsidRDefault="001E094C">
            <w:pPr>
              <w:spacing w:line="199" w:lineRule="exact"/>
              <w:ind w:right="29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</w:tr>
      <w:tr w:rsidR="000317E2" w14:paraId="5ED95A3A" w14:textId="77777777">
        <w:trPr>
          <w:trHeight w:val="196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BF781F" w14:textId="77777777" w:rsidR="000317E2" w:rsidRDefault="001E094C">
            <w:pPr>
              <w:spacing w:line="196" w:lineRule="exact"/>
              <w:ind w:right="30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FFD1A" w14:textId="77777777" w:rsidR="000317E2" w:rsidRDefault="001E094C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D9EFF" w14:textId="77777777" w:rsidR="000317E2" w:rsidRDefault="001E094C">
            <w:pPr>
              <w:spacing w:line="196" w:lineRule="exact"/>
              <w:ind w:right="29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</w:tr>
      <w:tr w:rsidR="000317E2" w14:paraId="47EBF430" w14:textId="77777777">
        <w:trPr>
          <w:trHeight w:val="196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6748BF" w14:textId="77777777" w:rsidR="000317E2" w:rsidRDefault="001E094C">
            <w:pPr>
              <w:spacing w:line="196" w:lineRule="exact"/>
              <w:ind w:right="30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EB3E2" w14:textId="77777777" w:rsidR="000317E2" w:rsidRDefault="001E094C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7BF8B" w14:textId="77777777" w:rsidR="000317E2" w:rsidRDefault="001E094C">
            <w:pPr>
              <w:spacing w:line="196" w:lineRule="exact"/>
              <w:ind w:right="29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</w:tr>
      <w:tr w:rsidR="000317E2" w14:paraId="2660CD5F" w14:textId="77777777">
        <w:trPr>
          <w:trHeight w:val="196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03B439" w14:textId="77777777" w:rsidR="000317E2" w:rsidRDefault="001E094C">
            <w:pPr>
              <w:spacing w:line="196" w:lineRule="exact"/>
              <w:ind w:right="30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5BFEE" w14:textId="77777777" w:rsidR="000317E2" w:rsidRDefault="001E094C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0E367" w14:textId="77777777" w:rsidR="000317E2" w:rsidRDefault="001E094C">
            <w:pPr>
              <w:spacing w:line="196" w:lineRule="exact"/>
              <w:ind w:right="29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</w:tr>
      <w:tr w:rsidR="000317E2" w14:paraId="4A77AC90" w14:textId="77777777">
        <w:trPr>
          <w:trHeight w:val="198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B37F2A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25D4E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23427" w14:textId="77777777" w:rsidR="000317E2" w:rsidRDefault="001E094C">
            <w:pPr>
              <w:spacing w:line="199" w:lineRule="exact"/>
              <w:ind w:right="29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</w:tr>
    </w:tbl>
    <w:p w14:paraId="6C23EC79" w14:textId="77777777" w:rsidR="000317E2" w:rsidRDefault="000317E2">
      <w:pPr>
        <w:spacing w:line="225" w:lineRule="exact"/>
        <w:rPr>
          <w:sz w:val="20"/>
          <w:szCs w:val="20"/>
        </w:rPr>
      </w:pPr>
    </w:p>
    <w:p w14:paraId="3933C7D5" w14:textId="77777777" w:rsidR="000317E2" w:rsidRDefault="001E094C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Обработка результатов</w:t>
      </w:r>
    </w:p>
    <w:p w14:paraId="1286032F" w14:textId="77777777" w:rsidR="000317E2" w:rsidRDefault="000317E2">
      <w:pPr>
        <w:spacing w:line="77" w:lineRule="exact"/>
        <w:rPr>
          <w:sz w:val="20"/>
          <w:szCs w:val="20"/>
        </w:rPr>
      </w:pPr>
    </w:p>
    <w:p w14:paraId="3A34DC85" w14:textId="77777777" w:rsidR="000317E2" w:rsidRDefault="001E094C">
      <w:pPr>
        <w:spacing w:line="233" w:lineRule="auto"/>
        <w:ind w:lef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Обработка результатов выполнения теста производится в соответствии с ключом. За ответы, совпадающие с ключом, начисляется 1 балл.</w:t>
      </w:r>
    </w:p>
    <w:p w14:paraId="18FCA7DF" w14:textId="77777777" w:rsidR="000317E2" w:rsidRDefault="000317E2">
      <w:pPr>
        <w:spacing w:line="13" w:lineRule="exact"/>
        <w:rPr>
          <w:sz w:val="20"/>
          <w:szCs w:val="20"/>
        </w:rPr>
      </w:pPr>
    </w:p>
    <w:p w14:paraId="2FC0C96A" w14:textId="77777777" w:rsidR="000317E2" w:rsidRDefault="001E094C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Ключ.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0317E2" w14:paraId="7B51A36B" w14:textId="77777777">
        <w:trPr>
          <w:trHeight w:val="199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1FBB237" w14:textId="77777777" w:rsidR="000317E2" w:rsidRDefault="001E094C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F09F20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1582D7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494174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60E6B2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7EEF31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AAEAF1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03E59C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C6525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10FD41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D08505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8C0BEC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B2475B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685A1B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5594F3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4011A1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F14825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699A9F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5D7DD0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B042F1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050218" w14:textId="77777777" w:rsidR="000317E2" w:rsidRDefault="001E094C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2E5E50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E4E5D3" w14:textId="77777777" w:rsidR="000317E2" w:rsidRDefault="001E094C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22</w:t>
            </w:r>
          </w:p>
        </w:tc>
      </w:tr>
      <w:tr w:rsidR="000317E2" w14:paraId="73171F36" w14:textId="77777777">
        <w:trPr>
          <w:trHeight w:val="20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F742ED" w14:textId="77777777" w:rsidR="000317E2" w:rsidRDefault="001E094C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воп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F25BB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77A83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3A591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38B6F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90069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182E1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6B732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EE19D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225D1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19E57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43A29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80678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CFFB0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9D177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5837E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25AA1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BB4E0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69585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2E63D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7713F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07BD7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BCDE8" w14:textId="77777777" w:rsidR="000317E2" w:rsidRDefault="000317E2">
            <w:pPr>
              <w:rPr>
                <w:sz w:val="17"/>
                <w:szCs w:val="17"/>
              </w:rPr>
            </w:pPr>
          </w:p>
        </w:tc>
      </w:tr>
      <w:tr w:rsidR="000317E2" w14:paraId="31D9A754" w14:textId="77777777">
        <w:trPr>
          <w:trHeight w:val="19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1543F7" w14:textId="77777777" w:rsidR="000317E2" w:rsidRDefault="001E094C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D438F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57CD9" w14:textId="77777777"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357A3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5FB02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B39B1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11D75" w14:textId="77777777"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3E965" w14:textId="77777777"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DA402" w14:textId="77777777"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98BD0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56F0C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1F9F3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EA9E7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8FFD2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B13B3" w14:textId="77777777"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F8FE6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0242D" w14:textId="77777777"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89FF8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DF430" w14:textId="77777777"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DC275" w14:textId="77777777"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9E76E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05A81" w14:textId="77777777"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CBDCA" w14:textId="77777777" w:rsidR="000317E2" w:rsidRDefault="001E094C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</w:tr>
      <w:tr w:rsidR="000317E2" w14:paraId="7BB1073C" w14:textId="77777777">
        <w:trPr>
          <w:trHeight w:val="19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F51D28" w14:textId="77777777" w:rsidR="000317E2" w:rsidRDefault="001E094C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C40A1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823B2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E613F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571D8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D6201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5A7D7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4B706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E4BCD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EE384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B3C4E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57831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0D360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A1970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EB86E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60629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7478F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11749" w14:textId="77777777"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7194C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240EA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135B6" w14:textId="77777777" w:rsidR="000317E2" w:rsidRDefault="001E094C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665C0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A6066" w14:textId="77777777" w:rsidR="000317E2" w:rsidRDefault="000317E2">
            <w:pPr>
              <w:rPr>
                <w:sz w:val="17"/>
                <w:szCs w:val="17"/>
              </w:rPr>
            </w:pPr>
          </w:p>
        </w:tc>
      </w:tr>
    </w:tbl>
    <w:p w14:paraId="516F955D" w14:textId="77777777" w:rsidR="000317E2" w:rsidRDefault="000317E2">
      <w:pPr>
        <w:spacing w:line="2" w:lineRule="exact"/>
        <w:rPr>
          <w:sz w:val="20"/>
          <w:szCs w:val="20"/>
        </w:rPr>
      </w:pPr>
    </w:p>
    <w:p w14:paraId="40C1E155" w14:textId="77777777" w:rsidR="000317E2" w:rsidRDefault="001E094C">
      <w:pPr>
        <w:spacing w:line="233" w:lineRule="auto"/>
        <w:ind w:lef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оценки каждого пункта опросника баллы суммируются. Уровень потребности в достижениях определяется с помощью таблицы.</w:t>
      </w:r>
    </w:p>
    <w:p w14:paraId="68EE5DD5" w14:textId="77777777" w:rsidR="000317E2" w:rsidRDefault="000317E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80"/>
        <w:gridCol w:w="1300"/>
        <w:gridCol w:w="1660"/>
        <w:gridCol w:w="1660"/>
        <w:gridCol w:w="1660"/>
        <w:gridCol w:w="1660"/>
      </w:tblGrid>
      <w:tr w:rsidR="000317E2" w14:paraId="451E7A41" w14:textId="77777777">
        <w:trPr>
          <w:trHeight w:val="22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B929A0F" w14:textId="77777777" w:rsidR="000317E2" w:rsidRDefault="001E094C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Уровень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2CF795" w14:textId="77777777" w:rsidR="000317E2" w:rsidRDefault="000317E2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22E991" w14:textId="77777777" w:rsidR="000317E2" w:rsidRDefault="001E094C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0"/>
                <w:szCs w:val="20"/>
              </w:rPr>
              <w:t>Низкий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6742BB" w14:textId="77777777" w:rsidR="000317E2" w:rsidRDefault="001E094C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Ниже среднего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77DEDE" w14:textId="77777777" w:rsidR="000317E2" w:rsidRDefault="001E094C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Средний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ADC9CF" w14:textId="77777777" w:rsidR="000317E2" w:rsidRDefault="001E094C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Выше среднего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23D7E6" w14:textId="77777777" w:rsidR="000317E2" w:rsidRDefault="001E094C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Высокий</w:t>
            </w:r>
          </w:p>
        </w:tc>
      </w:tr>
      <w:tr w:rsidR="000317E2" w14:paraId="16E1388C" w14:textId="77777777">
        <w:trPr>
          <w:trHeight w:val="230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14:paraId="3D44F870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потребности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9FBBEF3" w14:textId="77777777" w:rsidR="000317E2" w:rsidRDefault="001E094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9D93715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D23136B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55ACD433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2558AAE" w14:textId="77777777"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06B63378" w14:textId="77777777"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14:paraId="7C296C70" w14:textId="77777777">
        <w:trPr>
          <w:trHeight w:val="229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2FDF1" w14:textId="77777777" w:rsidR="000317E2" w:rsidRDefault="001E094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достижениях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4F165" w14:textId="77777777" w:rsidR="000317E2" w:rsidRDefault="000317E2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DB0A5" w14:textId="77777777" w:rsidR="000317E2" w:rsidRDefault="000317E2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E74A5" w14:textId="77777777" w:rsidR="000317E2" w:rsidRDefault="000317E2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DBB74" w14:textId="77777777" w:rsidR="000317E2" w:rsidRDefault="000317E2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D1EFE" w14:textId="77777777" w:rsidR="000317E2" w:rsidRDefault="000317E2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AC58C" w14:textId="77777777" w:rsidR="000317E2" w:rsidRDefault="000317E2">
            <w:pPr>
              <w:rPr>
                <w:sz w:val="19"/>
                <w:szCs w:val="19"/>
              </w:rPr>
            </w:pPr>
          </w:p>
        </w:tc>
      </w:tr>
      <w:tr w:rsidR="000317E2" w14:paraId="0E12DC02" w14:textId="77777777">
        <w:trPr>
          <w:trHeight w:val="22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C320A0F" w14:textId="77777777" w:rsidR="000317E2" w:rsidRDefault="001E094C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Баллы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8C795" w14:textId="77777777" w:rsidR="000317E2" w:rsidRDefault="000317E2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D4258" w14:textId="77777777" w:rsidR="000317E2" w:rsidRDefault="001E094C">
            <w:pPr>
              <w:spacing w:line="220" w:lineRule="exact"/>
              <w:ind w:right="3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2 - 10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7120B" w14:textId="77777777" w:rsidR="000317E2" w:rsidRDefault="001E094C">
            <w:pPr>
              <w:spacing w:line="220" w:lineRule="exact"/>
              <w:ind w:right="4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11 - 12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C1560" w14:textId="77777777" w:rsidR="000317E2" w:rsidRDefault="001E094C">
            <w:pPr>
              <w:spacing w:line="220" w:lineRule="exact"/>
              <w:ind w:right="4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13 - 14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CD480" w14:textId="77777777" w:rsidR="000317E2" w:rsidRDefault="001E094C">
            <w:pPr>
              <w:spacing w:line="220" w:lineRule="exact"/>
              <w:ind w:right="4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15 - 16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0F710" w14:textId="77777777" w:rsidR="000317E2" w:rsidRDefault="001E094C">
            <w:pPr>
              <w:spacing w:line="220" w:lineRule="exact"/>
              <w:ind w:right="4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17 - 21</w:t>
            </w:r>
          </w:p>
        </w:tc>
      </w:tr>
    </w:tbl>
    <w:p w14:paraId="048EFF3D" w14:textId="77777777" w:rsidR="000317E2" w:rsidRDefault="000317E2">
      <w:pPr>
        <w:spacing w:line="2" w:lineRule="exact"/>
        <w:rPr>
          <w:sz w:val="20"/>
          <w:szCs w:val="20"/>
        </w:rPr>
      </w:pPr>
    </w:p>
    <w:p w14:paraId="7CE277B6" w14:textId="77777777" w:rsidR="000317E2" w:rsidRDefault="001E094C">
      <w:pPr>
        <w:spacing w:line="237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Мотивация достижения успеха </w:t>
      </w:r>
      <w:r>
        <w:rPr>
          <w:rFonts w:eastAsia="Times New Roman"/>
          <w:sz w:val="24"/>
          <w:szCs w:val="24"/>
        </w:rPr>
        <w:t>относится к позитивной мотивации.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  <w:i/>
          <w:iCs/>
          <w:sz w:val="24"/>
          <w:szCs w:val="24"/>
        </w:rPr>
        <w:t xml:space="preserve"> высоких (выше среднего) </w:t>
      </w:r>
      <w:r>
        <w:rPr>
          <w:rFonts w:eastAsia="Times New Roman"/>
          <w:sz w:val="24"/>
          <w:szCs w:val="24"/>
        </w:rPr>
        <w:t>значениях уровня потребности в достижении успеха человек,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начиная дело,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имеет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виду достижение конструктивных, положительных результатов. В основе активности человека лежит надежда на успех. Такие люди обычно уверены в себе, своих силах, ответственны, инициативны и активны. Их отличает настойчивость в достижении цели, целеустремленность.</w:t>
      </w:r>
    </w:p>
    <w:p w14:paraId="171775EF" w14:textId="77777777" w:rsidR="000317E2" w:rsidRDefault="000317E2">
      <w:pPr>
        <w:spacing w:line="20" w:lineRule="exact"/>
        <w:rPr>
          <w:sz w:val="20"/>
          <w:szCs w:val="20"/>
        </w:rPr>
      </w:pPr>
    </w:p>
    <w:p w14:paraId="7A140C31" w14:textId="77777777" w:rsidR="000317E2" w:rsidRDefault="001E094C">
      <w:pPr>
        <w:spacing w:line="237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</w:t>
      </w:r>
      <w:r>
        <w:rPr>
          <w:rFonts w:eastAsia="Times New Roman"/>
          <w:i/>
          <w:iCs/>
          <w:sz w:val="24"/>
          <w:szCs w:val="24"/>
        </w:rPr>
        <w:t>низких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(ниже среднего)</w:t>
      </w:r>
      <w:r>
        <w:rPr>
          <w:rFonts w:eastAsia="Times New Roman"/>
          <w:sz w:val="24"/>
          <w:szCs w:val="24"/>
        </w:rPr>
        <w:t xml:space="preserve"> значениях уровня потребности в достижении успеха активность человека больше связана с потребностью избегать срыва, порицания, наказания, неудачи. В основе этой мотивации лежит стремление избегания и идея негативных ожиданий. Начиная дело, человек уже заранее боится возможной неудачи, думает о путях избегания этой предполагаемой неудачи, а не о способах достижения успеха.</w:t>
      </w:r>
    </w:p>
    <w:p w14:paraId="6E24A0BE" w14:textId="77777777" w:rsidR="000317E2" w:rsidRDefault="000317E2">
      <w:pPr>
        <w:spacing w:line="15" w:lineRule="exact"/>
        <w:rPr>
          <w:sz w:val="20"/>
          <w:szCs w:val="20"/>
        </w:rPr>
      </w:pPr>
    </w:p>
    <w:p w14:paraId="0E379D6D" w14:textId="77777777" w:rsidR="000317E2" w:rsidRDefault="001E094C">
      <w:pPr>
        <w:spacing w:line="238" w:lineRule="auto"/>
        <w:ind w:left="20"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Люди, мотивированные на неудачу, обычно отличаются повышенной тревожностью, низкой уверенностью в своих силах. Стараются избегать ответственных заданий, а при необходимости решения ответственных задач могут впадать в состояние близкое к паническому. По крайней мере, ситуативная тревожность у них в этих случаях становится чрезвычайно высокой. Все это, вместе с тем, может сочетаться с весьма ответственным отношением к делу.</w:t>
      </w:r>
    </w:p>
    <w:p w14:paraId="069F1094" w14:textId="77777777" w:rsidR="000317E2" w:rsidRDefault="000317E2">
      <w:pPr>
        <w:spacing w:line="15" w:lineRule="exact"/>
        <w:rPr>
          <w:sz w:val="20"/>
          <w:szCs w:val="20"/>
        </w:rPr>
      </w:pPr>
    </w:p>
    <w:p w14:paraId="1F4BB72A" w14:textId="77777777" w:rsidR="000317E2" w:rsidRDefault="001E094C">
      <w:pPr>
        <w:spacing w:line="237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Средние значения </w:t>
      </w:r>
      <w:r>
        <w:rPr>
          <w:rFonts w:eastAsia="Times New Roman"/>
          <w:sz w:val="24"/>
          <w:szCs w:val="24"/>
        </w:rPr>
        <w:t>уровня потребности в достижении успеха свидетельствуют об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отсутствии выраженной тенденции: иногда человек стремится к успеху, иногда избегает неудачи. Осознание данной ситуации позволяет человеку самому начать управлять своей мотивацией. Можно усилить в себе мотивацию достижения успеха, если хорошо осознать, в чем конкретно этот успех заключается.</w:t>
      </w:r>
    </w:p>
    <w:p w14:paraId="36BE7EFB" w14:textId="77777777" w:rsidR="000317E2" w:rsidRDefault="000317E2">
      <w:pPr>
        <w:spacing w:line="20" w:lineRule="exact"/>
        <w:rPr>
          <w:sz w:val="20"/>
          <w:szCs w:val="20"/>
        </w:rPr>
      </w:pPr>
    </w:p>
    <w:p w14:paraId="07862194" w14:textId="7F2F2083" w:rsidR="006036A8" w:rsidRDefault="001E094C" w:rsidP="00160F38">
      <w:pPr>
        <w:spacing w:line="236" w:lineRule="auto"/>
        <w:ind w:left="20" w:firstLine="68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КРАТКАЯ ШКАЛА ИЗМЕРЕНИЯ САМОАКТУАЛИЗАЦИИ</w:t>
      </w:r>
    </w:p>
    <w:p w14:paraId="30F1AC6A" w14:textId="4DFF2FE2" w:rsidR="006036A8" w:rsidRDefault="001E094C" w:rsidP="00160F38">
      <w:pPr>
        <w:spacing w:line="236" w:lineRule="auto"/>
        <w:ind w:left="20" w:firstLine="54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  <w:r>
        <w:rPr>
          <w:rFonts w:eastAsia="Times New Roman"/>
          <w:sz w:val="24"/>
          <w:szCs w:val="24"/>
        </w:rPr>
        <w:t>.</w:t>
      </w:r>
    </w:p>
    <w:p w14:paraId="451A29EA" w14:textId="42702431" w:rsidR="000317E2" w:rsidRDefault="001E094C" w:rsidP="006036A8">
      <w:pPr>
        <w:spacing w:line="236" w:lineRule="auto"/>
        <w:ind w:left="20" w:firstLine="68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Дайте ответ на каждое утверждение,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используя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4-значную шкалу: 1 —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согласен, 2 — не согласен отчасти, 3 — согласен отчасти и 4 — согласен. Знак N будет использован только при подсчете результатов.</w:t>
      </w:r>
    </w:p>
    <w:p w14:paraId="17C6E1D5" w14:textId="77777777" w:rsidR="000317E2" w:rsidRDefault="000317E2">
      <w:pPr>
        <w:spacing w:line="7" w:lineRule="exact"/>
        <w:rPr>
          <w:sz w:val="20"/>
          <w:szCs w:val="20"/>
        </w:rPr>
      </w:pPr>
    </w:p>
    <w:p w14:paraId="43D26A77" w14:textId="77777777" w:rsidR="000317E2" w:rsidRDefault="001E094C" w:rsidP="00E70B17">
      <w:pPr>
        <w:numPr>
          <w:ilvl w:val="0"/>
          <w:numId w:val="63"/>
        </w:numPr>
        <w:tabs>
          <w:tab w:val="left" w:pos="720"/>
        </w:tabs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не стыжусь ни одной из своих эмоций.</w:t>
      </w:r>
    </w:p>
    <w:p w14:paraId="524EC9A8" w14:textId="77777777" w:rsidR="000317E2" w:rsidRDefault="001E094C" w:rsidP="00E70B17">
      <w:pPr>
        <w:numPr>
          <w:ilvl w:val="0"/>
          <w:numId w:val="64"/>
        </w:numPr>
        <w:tabs>
          <w:tab w:val="left" w:pos="720"/>
        </w:tabs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чувствую, что должен делать то, что ждут от меня другие (N).</w:t>
      </w:r>
    </w:p>
    <w:p w14:paraId="339B0E7E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5E87D728" w14:textId="77777777" w:rsidR="000317E2" w:rsidRDefault="001E094C" w:rsidP="00E70B17">
      <w:pPr>
        <w:numPr>
          <w:ilvl w:val="0"/>
          <w:numId w:val="64"/>
        </w:numPr>
        <w:tabs>
          <w:tab w:val="left" w:pos="560"/>
        </w:tabs>
        <w:ind w:left="56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верю, что по существу люди хорошие и им можно доверять.</w:t>
      </w:r>
    </w:p>
    <w:p w14:paraId="1C55FC24" w14:textId="77777777" w:rsidR="000317E2" w:rsidRDefault="001E094C" w:rsidP="00E70B17">
      <w:pPr>
        <w:numPr>
          <w:ilvl w:val="0"/>
          <w:numId w:val="64"/>
        </w:numPr>
        <w:tabs>
          <w:tab w:val="left" w:pos="720"/>
        </w:tabs>
        <w:spacing w:line="237" w:lineRule="auto"/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могу сердиться на тех, кого люблю.</w:t>
      </w:r>
    </w:p>
    <w:p w14:paraId="29B6A60E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5F0D2AAB" w14:textId="77777777" w:rsidR="000317E2" w:rsidRDefault="001E094C" w:rsidP="00E70B17">
      <w:pPr>
        <w:numPr>
          <w:ilvl w:val="0"/>
          <w:numId w:val="64"/>
        </w:numPr>
        <w:tabs>
          <w:tab w:val="left" w:pos="720"/>
        </w:tabs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Всегда необходимо, чтобы другие одобряли то, что я делаю (N).</w:t>
      </w:r>
    </w:p>
    <w:p w14:paraId="172ADC2F" w14:textId="77777777" w:rsidR="000317E2" w:rsidRDefault="001E094C" w:rsidP="00E70B17">
      <w:pPr>
        <w:numPr>
          <w:ilvl w:val="0"/>
          <w:numId w:val="64"/>
        </w:numPr>
        <w:tabs>
          <w:tab w:val="left" w:pos="720"/>
        </w:tabs>
        <w:spacing w:line="237" w:lineRule="auto"/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не принимаю свои слабости (N).</w:t>
      </w:r>
    </w:p>
    <w:p w14:paraId="624DA66D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57F69C02" w14:textId="77777777" w:rsidR="000317E2" w:rsidRDefault="001E094C" w:rsidP="00E70B17">
      <w:pPr>
        <w:numPr>
          <w:ilvl w:val="0"/>
          <w:numId w:val="64"/>
        </w:numPr>
        <w:tabs>
          <w:tab w:val="left" w:pos="720"/>
        </w:tabs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Мне могут нравиться люди, которых я могу не одобрять.</w:t>
      </w:r>
    </w:p>
    <w:p w14:paraId="2ACBCE99" w14:textId="77777777" w:rsidR="000317E2" w:rsidRDefault="001E094C" w:rsidP="00E70B17">
      <w:pPr>
        <w:numPr>
          <w:ilvl w:val="0"/>
          <w:numId w:val="64"/>
        </w:numPr>
        <w:tabs>
          <w:tab w:val="left" w:pos="720"/>
        </w:tabs>
        <w:spacing w:line="238" w:lineRule="auto"/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боюсь неудач (N).</w:t>
      </w:r>
    </w:p>
    <w:p w14:paraId="67C17D33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04ED0185" w14:textId="77777777" w:rsidR="000317E2" w:rsidRDefault="001E094C" w:rsidP="00E70B17">
      <w:pPr>
        <w:numPr>
          <w:ilvl w:val="0"/>
          <w:numId w:val="64"/>
        </w:numPr>
        <w:tabs>
          <w:tab w:val="left" w:pos="720"/>
        </w:tabs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стараюсь не анализировать и не упрощать сложные сферы (N).</w:t>
      </w:r>
    </w:p>
    <w:p w14:paraId="136005B0" w14:textId="77777777" w:rsidR="000317E2" w:rsidRDefault="001E094C" w:rsidP="00E70B17">
      <w:pPr>
        <w:numPr>
          <w:ilvl w:val="0"/>
          <w:numId w:val="64"/>
        </w:numPr>
        <w:tabs>
          <w:tab w:val="left" w:pos="720"/>
        </w:tabs>
        <w:spacing w:line="237" w:lineRule="auto"/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Лучше быть самим собой, чем популярным.</w:t>
      </w:r>
    </w:p>
    <w:p w14:paraId="65C6F785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1D128734" w14:textId="77777777" w:rsidR="000317E2" w:rsidRDefault="001E094C" w:rsidP="00E70B17">
      <w:pPr>
        <w:numPr>
          <w:ilvl w:val="0"/>
          <w:numId w:val="64"/>
        </w:numPr>
        <w:tabs>
          <w:tab w:val="left" w:pos="720"/>
        </w:tabs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моей жизни нет того, чему бы я особо себя посвятил (N).</w:t>
      </w:r>
    </w:p>
    <w:p w14:paraId="6AD9A038" w14:textId="77777777" w:rsidR="000317E2" w:rsidRDefault="001E094C" w:rsidP="00E70B17">
      <w:pPr>
        <w:numPr>
          <w:ilvl w:val="0"/>
          <w:numId w:val="64"/>
        </w:numPr>
        <w:tabs>
          <w:tab w:val="left" w:pos="720"/>
        </w:tabs>
        <w:spacing w:line="237" w:lineRule="auto"/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могу выразить мои чувства, даже если это приведет к нежелательным последствиям.</w:t>
      </w:r>
    </w:p>
    <w:p w14:paraId="39E46560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0A11F669" w14:textId="77777777" w:rsidR="000317E2" w:rsidRDefault="001E094C" w:rsidP="00E70B17">
      <w:pPr>
        <w:numPr>
          <w:ilvl w:val="0"/>
          <w:numId w:val="64"/>
        </w:numPr>
        <w:tabs>
          <w:tab w:val="left" w:pos="720"/>
        </w:tabs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не обязан помогать другим (N).</w:t>
      </w:r>
    </w:p>
    <w:p w14:paraId="6E26C826" w14:textId="77777777" w:rsidR="000317E2" w:rsidRDefault="001E094C" w:rsidP="00E70B17">
      <w:pPr>
        <w:numPr>
          <w:ilvl w:val="0"/>
          <w:numId w:val="64"/>
        </w:numPr>
        <w:tabs>
          <w:tab w:val="left" w:pos="720"/>
        </w:tabs>
        <w:spacing w:line="237" w:lineRule="auto"/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устал от страхов и неадекватности (N).</w:t>
      </w:r>
    </w:p>
    <w:p w14:paraId="60D947DF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0AA72FC6" w14:textId="77777777" w:rsidR="000317E2" w:rsidRDefault="001E094C" w:rsidP="00E70B17">
      <w:pPr>
        <w:numPr>
          <w:ilvl w:val="0"/>
          <w:numId w:val="64"/>
        </w:numPr>
        <w:tabs>
          <w:tab w:val="left" w:pos="720"/>
        </w:tabs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Меня любят, потому что я люблю.</w:t>
      </w:r>
    </w:p>
    <w:p w14:paraId="4AE078C6" w14:textId="77777777" w:rsidR="000317E2" w:rsidRDefault="000317E2">
      <w:pPr>
        <w:spacing w:line="200" w:lineRule="exact"/>
        <w:rPr>
          <w:sz w:val="20"/>
          <w:szCs w:val="20"/>
        </w:rPr>
      </w:pPr>
    </w:p>
    <w:p w14:paraId="20862676" w14:textId="77777777" w:rsidR="000317E2" w:rsidRDefault="000317E2">
      <w:pPr>
        <w:spacing w:line="358" w:lineRule="exact"/>
        <w:rPr>
          <w:sz w:val="20"/>
          <w:szCs w:val="20"/>
        </w:rPr>
      </w:pPr>
    </w:p>
    <w:p w14:paraId="557E513C" w14:textId="77777777" w:rsidR="000317E2" w:rsidRDefault="001E094C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Бланк ответов.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140"/>
      </w:tblGrid>
      <w:tr w:rsidR="000317E2" w14:paraId="37CE7656" w14:textId="77777777">
        <w:trPr>
          <w:trHeight w:val="17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FF58DD" w14:textId="77777777" w:rsidR="000317E2" w:rsidRDefault="001E094C">
            <w:pPr>
              <w:spacing w:line="177" w:lineRule="exact"/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Номер вопроса</w:t>
            </w:r>
          </w:p>
        </w:tc>
        <w:tc>
          <w:tcPr>
            <w:tcW w:w="5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010FF9" w14:textId="77777777" w:rsidR="000317E2" w:rsidRDefault="001E094C">
            <w:pPr>
              <w:spacing w:line="177" w:lineRule="exact"/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Ответ</w:t>
            </w:r>
          </w:p>
        </w:tc>
      </w:tr>
      <w:tr w:rsidR="000317E2" w14:paraId="5ABAC4A5" w14:textId="77777777">
        <w:trPr>
          <w:trHeight w:val="17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9E8189" w14:textId="77777777" w:rsidR="000317E2" w:rsidRDefault="001E094C">
            <w:pPr>
              <w:spacing w:line="1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C1268" w14:textId="77777777"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 w14:paraId="4523D45A" w14:textId="77777777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16D5DE" w14:textId="77777777"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77D03" w14:textId="77777777" w:rsidR="000317E2" w:rsidRDefault="001E094C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</w:t>
            </w:r>
          </w:p>
        </w:tc>
      </w:tr>
      <w:tr w:rsidR="000317E2" w14:paraId="6C32EB92" w14:textId="77777777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9648A1" w14:textId="77777777"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D0A5A" w14:textId="77777777"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 w14:paraId="4FB2CB24" w14:textId="77777777">
        <w:trPr>
          <w:trHeight w:val="175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8427D0" w14:textId="77777777"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8466F" w14:textId="77777777"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 w14:paraId="5088B6B0" w14:textId="77777777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281479" w14:textId="77777777"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63695" w14:textId="77777777" w:rsidR="000317E2" w:rsidRDefault="001E094C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</w:t>
            </w:r>
          </w:p>
        </w:tc>
      </w:tr>
      <w:tr w:rsidR="000317E2" w14:paraId="5CF1FDDB" w14:textId="77777777">
        <w:trPr>
          <w:trHeight w:val="172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D55F7F" w14:textId="77777777" w:rsidR="000317E2" w:rsidRDefault="001E094C">
            <w:pPr>
              <w:spacing w:line="1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D51A5" w14:textId="77777777" w:rsidR="000317E2" w:rsidRDefault="001E094C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</w:t>
            </w:r>
          </w:p>
        </w:tc>
      </w:tr>
      <w:tr w:rsidR="000317E2" w14:paraId="3BBB4799" w14:textId="77777777">
        <w:trPr>
          <w:trHeight w:val="177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A4AF5F" w14:textId="77777777"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8B02C" w14:textId="77777777"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 w14:paraId="67D655C0" w14:textId="77777777">
        <w:trPr>
          <w:trHeight w:val="172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B69A97" w14:textId="77777777" w:rsidR="000317E2" w:rsidRDefault="001E094C">
            <w:pPr>
              <w:spacing w:line="1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55CCF" w14:textId="77777777" w:rsidR="000317E2" w:rsidRDefault="001E094C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</w:t>
            </w:r>
          </w:p>
        </w:tc>
      </w:tr>
      <w:tr w:rsidR="000317E2" w14:paraId="70DB4FCA" w14:textId="77777777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A49DD0" w14:textId="77777777"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70017" w14:textId="77777777" w:rsidR="000317E2" w:rsidRDefault="001E094C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</w:t>
            </w:r>
          </w:p>
        </w:tc>
      </w:tr>
      <w:tr w:rsidR="000317E2" w14:paraId="2187920E" w14:textId="77777777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90E5A1" w14:textId="77777777"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62508" w14:textId="77777777"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 w14:paraId="6E45CF47" w14:textId="77777777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FAD702" w14:textId="77777777"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76335" w14:textId="77777777" w:rsidR="000317E2" w:rsidRDefault="001E094C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</w:t>
            </w:r>
          </w:p>
        </w:tc>
      </w:tr>
      <w:tr w:rsidR="000317E2" w14:paraId="49B53384" w14:textId="77777777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2DCDB5" w14:textId="77777777"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9566D" w14:textId="77777777"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 w14:paraId="058C2A5A" w14:textId="77777777">
        <w:trPr>
          <w:trHeight w:val="172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863755" w14:textId="77777777" w:rsidR="000317E2" w:rsidRDefault="001E094C">
            <w:pPr>
              <w:spacing w:line="1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58356" w14:textId="77777777" w:rsidR="000317E2" w:rsidRDefault="001E094C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</w:t>
            </w:r>
          </w:p>
        </w:tc>
      </w:tr>
      <w:tr w:rsidR="000317E2" w14:paraId="3351E36E" w14:textId="77777777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416356" w14:textId="77777777"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CC443" w14:textId="77777777" w:rsidR="000317E2" w:rsidRDefault="001E094C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</w:t>
            </w:r>
          </w:p>
        </w:tc>
      </w:tr>
      <w:tr w:rsidR="000317E2" w14:paraId="7F7251EF" w14:textId="77777777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8EC96D" w14:textId="77777777"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25777" w14:textId="77777777"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 w14:paraId="5C6C831D" w14:textId="77777777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BE38A1" w14:textId="77777777"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Сумма баллов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F6D9A" w14:textId="77777777" w:rsidR="000317E2" w:rsidRDefault="000317E2">
            <w:pPr>
              <w:rPr>
                <w:sz w:val="15"/>
                <w:szCs w:val="15"/>
              </w:rPr>
            </w:pPr>
          </w:p>
        </w:tc>
      </w:tr>
    </w:tbl>
    <w:p w14:paraId="49EEC507" w14:textId="77777777" w:rsidR="000317E2" w:rsidRDefault="000317E2">
      <w:pPr>
        <w:spacing w:line="230" w:lineRule="exact"/>
        <w:rPr>
          <w:sz w:val="20"/>
          <w:szCs w:val="20"/>
        </w:rPr>
      </w:pPr>
    </w:p>
    <w:p w14:paraId="6809810C" w14:textId="77777777" w:rsidR="000317E2" w:rsidRDefault="001E094C">
      <w:pPr>
        <w:ind w:left="20"/>
        <w:rPr>
          <w:sz w:val="20"/>
          <w:szCs w:val="20"/>
        </w:rPr>
      </w:pPr>
      <w:r>
        <w:rPr>
          <w:rFonts w:eastAsia="Times New Roman"/>
        </w:rPr>
        <w:t>Обработка результатов</w:t>
      </w:r>
    </w:p>
    <w:p w14:paraId="4FA88B97" w14:textId="77777777" w:rsidR="000317E2" w:rsidRDefault="000317E2">
      <w:pPr>
        <w:spacing w:line="71" w:lineRule="exact"/>
        <w:rPr>
          <w:sz w:val="20"/>
          <w:szCs w:val="20"/>
        </w:rPr>
      </w:pPr>
    </w:p>
    <w:p w14:paraId="0FFFFEB8" w14:textId="77777777" w:rsidR="000317E2" w:rsidRDefault="001E094C">
      <w:pPr>
        <w:spacing w:line="237" w:lineRule="auto"/>
        <w:ind w:left="20" w:right="20" w:firstLine="710"/>
        <w:jc w:val="both"/>
        <w:rPr>
          <w:sz w:val="20"/>
          <w:szCs w:val="20"/>
        </w:rPr>
      </w:pPr>
      <w:r>
        <w:rPr>
          <w:rFonts w:eastAsia="Times New Roman"/>
        </w:rPr>
        <w:t>После оценки каждого пункта баллы суммируются. Значок «N», следующий за утверждением, обозначает, что при подсчете общих значений оценка по этому пункту будет противоположной (а именно, 1=4, 2=3, 3=2, 4=1), Чем выше общее значение, тем более самоактуализирующимся считается отвечавший. Минимальное значение – 15 баллов, максимальное – 60 баллов.</w:t>
      </w:r>
    </w:p>
    <w:p w14:paraId="6ADB8AAB" w14:textId="77777777" w:rsidR="000317E2" w:rsidRDefault="000317E2">
      <w:pPr>
        <w:spacing w:line="281" w:lineRule="exact"/>
        <w:rPr>
          <w:sz w:val="20"/>
          <w:szCs w:val="20"/>
        </w:rPr>
      </w:pPr>
    </w:p>
    <w:p w14:paraId="0363BA4F" w14:textId="77777777" w:rsidR="000317E2" w:rsidRDefault="001E094C">
      <w:pPr>
        <w:ind w:left="2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САМООЦЕНКА ПРОФЕССИОНАЛИЗМА</w:t>
      </w:r>
    </w:p>
    <w:p w14:paraId="23EF29AA" w14:textId="77777777" w:rsidR="000317E2" w:rsidRDefault="000317E2">
      <w:pPr>
        <w:spacing w:line="238" w:lineRule="exact"/>
        <w:rPr>
          <w:sz w:val="20"/>
          <w:szCs w:val="20"/>
        </w:rPr>
      </w:pPr>
    </w:p>
    <w:p w14:paraId="291E24BE" w14:textId="77777777" w:rsidR="000317E2" w:rsidRDefault="001E094C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ВОПРОСЫ, КОТОРЫЕ ПЕДАГОГ ЗАДАЕТ СЕБЕ</w:t>
      </w:r>
    </w:p>
    <w:p w14:paraId="04745987" w14:textId="77777777" w:rsidR="000317E2" w:rsidRDefault="000317E2">
      <w:pPr>
        <w:spacing w:line="65" w:lineRule="exact"/>
        <w:rPr>
          <w:sz w:val="20"/>
          <w:szCs w:val="20"/>
        </w:rPr>
      </w:pPr>
    </w:p>
    <w:p w14:paraId="7E9B54F9" w14:textId="77777777" w:rsidR="000317E2" w:rsidRDefault="001E094C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Инструкция.</w:t>
      </w:r>
    </w:p>
    <w:p w14:paraId="2817D8DB" w14:textId="77777777" w:rsidR="000317E2" w:rsidRDefault="000317E2">
      <w:pPr>
        <w:spacing w:line="5" w:lineRule="exact"/>
        <w:rPr>
          <w:sz w:val="20"/>
          <w:szCs w:val="20"/>
        </w:rPr>
      </w:pPr>
    </w:p>
    <w:p w14:paraId="35E721E6" w14:textId="77777777" w:rsidR="000317E2" w:rsidRDefault="001E094C">
      <w:pPr>
        <w:spacing w:line="235" w:lineRule="auto"/>
        <w:ind w:left="20" w:righ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Предлагаем педагогическим и руководящим работникам начать подготовку к аттестации с задавания вопросов самим себе.</w:t>
      </w:r>
    </w:p>
    <w:p w14:paraId="7F0C544F" w14:textId="77777777" w:rsidR="000317E2" w:rsidRDefault="001E094C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Выберите удобное время, когда вас никто не отвлекает.</w:t>
      </w:r>
    </w:p>
    <w:p w14:paraId="170B6026" w14:textId="77777777" w:rsidR="000317E2" w:rsidRDefault="000317E2">
      <w:pPr>
        <w:spacing w:line="14" w:lineRule="exact"/>
        <w:rPr>
          <w:sz w:val="20"/>
          <w:szCs w:val="20"/>
        </w:rPr>
      </w:pPr>
    </w:p>
    <w:p w14:paraId="2A74589D" w14:textId="77777777" w:rsidR="000317E2" w:rsidRDefault="001E094C">
      <w:pPr>
        <w:spacing w:line="233" w:lineRule="auto"/>
        <w:ind w:lef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Подумайте, какие вопросы возникают у Вас к самому (самой) себе, как профессионалу в системе образования.</w:t>
      </w:r>
    </w:p>
    <w:p w14:paraId="4C784B76" w14:textId="77777777" w:rsidR="000317E2" w:rsidRDefault="000317E2">
      <w:pPr>
        <w:spacing w:line="4" w:lineRule="exact"/>
        <w:rPr>
          <w:sz w:val="20"/>
          <w:szCs w:val="20"/>
        </w:rPr>
      </w:pPr>
    </w:p>
    <w:p w14:paraId="3DF3D232" w14:textId="77777777" w:rsidR="000317E2" w:rsidRDefault="001E094C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эти вопросы.</w:t>
      </w:r>
    </w:p>
    <w:p w14:paraId="4DD3AA52" w14:textId="77777777" w:rsidR="000317E2" w:rsidRDefault="000317E2">
      <w:pPr>
        <w:spacing w:line="10" w:lineRule="exact"/>
        <w:rPr>
          <w:sz w:val="20"/>
          <w:szCs w:val="20"/>
        </w:rPr>
      </w:pPr>
    </w:p>
    <w:p w14:paraId="4C39E3AE" w14:textId="77777777" w:rsidR="000317E2" w:rsidRDefault="001E094C">
      <w:pPr>
        <w:spacing w:line="236" w:lineRule="auto"/>
        <w:ind w:lef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методика не имеет ключа, поэтому рекомендуем Вам познакомиться с вопросами, которые задают себе другие профессионалы в области образования, хорошо известные в нашей стране и за ее пределами.</w:t>
      </w:r>
    </w:p>
    <w:p w14:paraId="63E06685" w14:textId="77777777" w:rsidR="000317E2" w:rsidRDefault="000317E2">
      <w:pPr>
        <w:spacing w:line="9" w:lineRule="exact"/>
        <w:rPr>
          <w:sz w:val="20"/>
          <w:szCs w:val="20"/>
        </w:rPr>
      </w:pPr>
    </w:p>
    <w:p w14:paraId="32C9F421" w14:textId="77777777" w:rsidR="000317E2" w:rsidRDefault="001E094C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Обработка результатов</w:t>
      </w:r>
    </w:p>
    <w:p w14:paraId="08A75A7A" w14:textId="77777777" w:rsidR="000317E2" w:rsidRDefault="000317E2">
      <w:pPr>
        <w:spacing w:line="5" w:lineRule="exact"/>
        <w:rPr>
          <w:sz w:val="20"/>
          <w:szCs w:val="20"/>
        </w:rPr>
      </w:pPr>
    </w:p>
    <w:p w14:paraId="1746AE8C" w14:textId="77777777" w:rsidR="000317E2" w:rsidRDefault="001E094C" w:rsidP="00E70B17">
      <w:pPr>
        <w:numPr>
          <w:ilvl w:val="0"/>
          <w:numId w:val="65"/>
        </w:numPr>
        <w:tabs>
          <w:tab w:val="left" w:pos="620"/>
        </w:tabs>
        <w:spacing w:line="235" w:lineRule="auto"/>
        <w:ind w:left="3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вопросах, задаваемых педагогом себе, важно отметить наличие следующих </w:t>
      </w:r>
      <w:r>
        <w:rPr>
          <w:rFonts w:eastAsia="Times New Roman"/>
          <w:b/>
          <w:bCs/>
          <w:sz w:val="24"/>
          <w:szCs w:val="24"/>
        </w:rPr>
        <w:t>показателей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профессионализма</w:t>
      </w:r>
      <w:r>
        <w:rPr>
          <w:rFonts w:eastAsia="Times New Roman"/>
          <w:sz w:val="24"/>
          <w:szCs w:val="24"/>
        </w:rPr>
        <w:t>:</w:t>
      </w:r>
    </w:p>
    <w:p w14:paraId="4AFB7BE7" w14:textId="77777777" w:rsidR="000317E2" w:rsidRDefault="001E094C" w:rsidP="00E70B17">
      <w:pPr>
        <w:numPr>
          <w:ilvl w:val="0"/>
          <w:numId w:val="66"/>
        </w:numPr>
        <w:tabs>
          <w:tab w:val="left" w:pos="1100"/>
        </w:tabs>
        <w:spacing w:line="236" w:lineRule="auto"/>
        <w:ind w:left="1100" w:hanging="5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Употребление местоимения «Я» (грамматическое соответствие адресности вопроса), вопросы </w:t>
      </w:r>
      <w:r>
        <w:rPr>
          <w:rFonts w:eastAsia="Times New Roman"/>
          <w:sz w:val="24"/>
          <w:szCs w:val="24"/>
          <w:u w:val="single"/>
        </w:rPr>
        <w:t>о себе</w:t>
      </w:r>
      <w:r>
        <w:rPr>
          <w:rFonts w:eastAsia="Times New Roman"/>
          <w:sz w:val="24"/>
          <w:szCs w:val="24"/>
        </w:rPr>
        <w:t>. Вопросы о других людях или явлениях лучше задавать этим людям или исследовать явления.</w:t>
      </w:r>
    </w:p>
    <w:p w14:paraId="2CCD2569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5520FFF0" w14:textId="77777777" w:rsidR="000317E2" w:rsidRDefault="001E094C" w:rsidP="00E70B17">
      <w:pPr>
        <w:numPr>
          <w:ilvl w:val="0"/>
          <w:numId w:val="66"/>
        </w:numPr>
        <w:tabs>
          <w:tab w:val="left" w:pos="1100"/>
        </w:tabs>
        <w:spacing w:line="233" w:lineRule="auto"/>
        <w:ind w:left="1100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Удержание </w:t>
      </w:r>
      <w:r>
        <w:rPr>
          <w:rFonts w:eastAsia="Times New Roman"/>
          <w:sz w:val="24"/>
          <w:szCs w:val="24"/>
          <w:u w:val="single"/>
        </w:rPr>
        <w:t>профессиональных</w:t>
      </w:r>
      <w:r>
        <w:rPr>
          <w:rFonts w:eastAsia="Times New Roman"/>
          <w:sz w:val="24"/>
          <w:szCs w:val="24"/>
        </w:rPr>
        <w:t xml:space="preserve"> смыслов, целей и ценностей. Вопросы обыденного характера задают и профессионалы и не профессионалы.</w:t>
      </w:r>
    </w:p>
    <w:p w14:paraId="6E078F5F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33143303" w14:textId="77777777" w:rsidR="000317E2" w:rsidRDefault="001E094C" w:rsidP="00E70B17">
      <w:pPr>
        <w:numPr>
          <w:ilvl w:val="0"/>
          <w:numId w:val="66"/>
        </w:numPr>
        <w:tabs>
          <w:tab w:val="left" w:pos="1100"/>
        </w:tabs>
        <w:spacing w:line="233" w:lineRule="auto"/>
        <w:ind w:left="1100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Улавливание требований </w:t>
      </w:r>
      <w:r>
        <w:rPr>
          <w:rFonts w:eastAsia="Times New Roman"/>
          <w:sz w:val="24"/>
          <w:szCs w:val="24"/>
          <w:u w:val="single"/>
        </w:rPr>
        <w:t>современности,</w:t>
      </w:r>
      <w:r>
        <w:rPr>
          <w:rFonts w:eastAsia="Times New Roman"/>
          <w:sz w:val="24"/>
          <w:szCs w:val="24"/>
        </w:rPr>
        <w:t xml:space="preserve"> учет особенностей актуальной ситуации в развитии сферы образования.</w:t>
      </w:r>
    </w:p>
    <w:p w14:paraId="28F5CB8A" w14:textId="77777777"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14:paraId="788E319D" w14:textId="77777777" w:rsidR="000317E2" w:rsidRDefault="001E094C" w:rsidP="00E70B17">
      <w:pPr>
        <w:numPr>
          <w:ilvl w:val="0"/>
          <w:numId w:val="66"/>
        </w:numPr>
        <w:tabs>
          <w:tab w:val="left" w:pos="1100"/>
        </w:tabs>
        <w:ind w:left="11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Способность заметить противоречия. </w:t>
      </w:r>
      <w:r>
        <w:rPr>
          <w:rFonts w:eastAsia="Times New Roman"/>
          <w:sz w:val="24"/>
          <w:szCs w:val="24"/>
          <w:u w:val="single"/>
        </w:rPr>
        <w:t>Проблемный</w:t>
      </w:r>
      <w:r>
        <w:rPr>
          <w:rFonts w:eastAsia="Times New Roman"/>
          <w:sz w:val="24"/>
          <w:szCs w:val="24"/>
        </w:rPr>
        <w:t xml:space="preserve"> характер вопросов.</w:t>
      </w:r>
    </w:p>
    <w:p w14:paraId="021254FE" w14:textId="77777777" w:rsidR="000317E2" w:rsidRDefault="000317E2">
      <w:pPr>
        <w:spacing w:line="10" w:lineRule="exact"/>
        <w:rPr>
          <w:sz w:val="20"/>
          <w:szCs w:val="20"/>
        </w:rPr>
      </w:pPr>
    </w:p>
    <w:p w14:paraId="1453389E" w14:textId="77777777" w:rsidR="000317E2" w:rsidRDefault="001E094C">
      <w:pPr>
        <w:spacing w:line="236" w:lineRule="auto"/>
        <w:ind w:left="2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Предлагаем </w:t>
      </w:r>
      <w:r>
        <w:rPr>
          <w:rFonts w:eastAsia="Times New Roman"/>
          <w:sz w:val="24"/>
          <w:szCs w:val="24"/>
        </w:rPr>
        <w:t>на основании данной методики определить приоритетные задачи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саморазвития: развитие рефлексии, профессионального мировоззрения, анализа актуального состояния системы образования, внимания к проблемам, противоречиям.</w:t>
      </w:r>
    </w:p>
    <w:p w14:paraId="57AFBC8C" w14:textId="77777777" w:rsidR="000317E2" w:rsidRDefault="000317E2">
      <w:pPr>
        <w:spacing w:line="16" w:lineRule="exact"/>
        <w:rPr>
          <w:sz w:val="20"/>
          <w:szCs w:val="20"/>
        </w:rPr>
      </w:pPr>
    </w:p>
    <w:p w14:paraId="0BE12BB7" w14:textId="77777777" w:rsidR="000317E2" w:rsidRDefault="001E094C">
      <w:pPr>
        <w:spacing w:line="233" w:lineRule="auto"/>
        <w:ind w:left="20" w:right="2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Предлагаем </w:t>
      </w:r>
      <w:r>
        <w:rPr>
          <w:rFonts w:eastAsia="Times New Roman"/>
          <w:sz w:val="24"/>
          <w:szCs w:val="24"/>
        </w:rPr>
        <w:t>также использование данной методики в организации профессионального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диалога в коллективах и временных творческих группах педагогов.</w:t>
      </w:r>
    </w:p>
    <w:p w14:paraId="5856D1B0" w14:textId="77777777" w:rsidR="000317E2" w:rsidRDefault="000317E2">
      <w:pPr>
        <w:spacing w:line="244" w:lineRule="exact"/>
        <w:rPr>
          <w:sz w:val="20"/>
          <w:szCs w:val="20"/>
        </w:rPr>
      </w:pPr>
    </w:p>
    <w:p w14:paraId="15B72E59" w14:textId="77777777" w:rsidR="000317E2" w:rsidRDefault="001E094C">
      <w:pPr>
        <w:ind w:right="272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Соответствие результатов самоанализа</w:t>
      </w:r>
    </w:p>
    <w:p w14:paraId="2F79C4E7" w14:textId="77777777" w:rsidR="000317E2" w:rsidRDefault="000317E2">
      <w:pPr>
        <w:spacing w:line="65" w:lineRule="exact"/>
        <w:rPr>
          <w:sz w:val="20"/>
          <w:szCs w:val="20"/>
        </w:rPr>
      </w:pPr>
    </w:p>
    <w:p w14:paraId="6D83B113" w14:textId="77777777" w:rsidR="000317E2" w:rsidRDefault="001E094C">
      <w:pPr>
        <w:ind w:right="27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квалификационным требованиям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340"/>
        <w:gridCol w:w="1520"/>
        <w:gridCol w:w="1040"/>
        <w:gridCol w:w="160"/>
        <w:gridCol w:w="1560"/>
        <w:gridCol w:w="700"/>
        <w:gridCol w:w="1520"/>
      </w:tblGrid>
      <w:tr w:rsidR="000317E2" w14:paraId="207BF7E2" w14:textId="77777777">
        <w:trPr>
          <w:trHeight w:val="244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702D19F7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D4A0082" w14:textId="77777777" w:rsidR="000317E2" w:rsidRDefault="001E094C">
            <w:pPr>
              <w:spacing w:line="244" w:lineRule="exact"/>
              <w:ind w:lef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Первая категория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0244BB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139B0A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82FB80E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9B4E0BA" w14:textId="77777777" w:rsidR="000317E2" w:rsidRDefault="001E094C">
            <w:pPr>
              <w:spacing w:line="244" w:lineRule="exact"/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Высшая категория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1E324A" w14:textId="77777777"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14:paraId="22579AEE" w14:textId="77777777">
        <w:trPr>
          <w:trHeight w:val="235"/>
        </w:trPr>
        <w:tc>
          <w:tcPr>
            <w:tcW w:w="4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E15904" w14:textId="77777777" w:rsidR="000317E2" w:rsidRDefault="001E094C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 выполнил  задание  «Вопросы,</w:t>
            </w:r>
          </w:p>
        </w:tc>
        <w:tc>
          <w:tcPr>
            <w:tcW w:w="4980" w:type="dxa"/>
            <w:gridSpan w:val="5"/>
            <w:tcBorders>
              <w:right w:val="single" w:sz="8" w:space="0" w:color="auto"/>
            </w:tcBorders>
            <w:vAlign w:val="bottom"/>
          </w:tcPr>
          <w:p w14:paraId="3620C5F8" w14:textId="77777777" w:rsidR="000317E2" w:rsidRDefault="001E094C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 выполнил  задание  «Вопросы,</w:t>
            </w:r>
          </w:p>
        </w:tc>
      </w:tr>
      <w:tr w:rsidR="000317E2" w14:paraId="05E75B27" w14:textId="77777777">
        <w:trPr>
          <w:trHeight w:val="254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15DF5C27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которые</w:t>
            </w:r>
          </w:p>
        </w:tc>
        <w:tc>
          <w:tcPr>
            <w:tcW w:w="2340" w:type="dxa"/>
            <w:vAlign w:val="bottom"/>
          </w:tcPr>
          <w:p w14:paraId="34DF06C8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  задает  себе»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B13EC7D" w14:textId="77777777" w:rsidR="000317E2" w:rsidRDefault="001E094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обнаружил</w:t>
            </w:r>
          </w:p>
        </w:tc>
        <w:tc>
          <w:tcPr>
            <w:tcW w:w="1040" w:type="dxa"/>
            <w:vAlign w:val="bottom"/>
          </w:tcPr>
          <w:p w14:paraId="76645C56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которые</w:t>
            </w:r>
          </w:p>
        </w:tc>
        <w:tc>
          <w:tcPr>
            <w:tcW w:w="160" w:type="dxa"/>
            <w:vAlign w:val="bottom"/>
          </w:tcPr>
          <w:p w14:paraId="033742DC" w14:textId="77777777" w:rsidR="000317E2" w:rsidRDefault="000317E2"/>
        </w:tc>
        <w:tc>
          <w:tcPr>
            <w:tcW w:w="1560" w:type="dxa"/>
            <w:vAlign w:val="bottom"/>
          </w:tcPr>
          <w:p w14:paraId="7A0CAFE2" w14:textId="77777777" w:rsidR="000317E2" w:rsidRDefault="001E094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  задает</w:t>
            </w:r>
          </w:p>
        </w:tc>
        <w:tc>
          <w:tcPr>
            <w:tcW w:w="700" w:type="dxa"/>
            <w:vAlign w:val="bottom"/>
          </w:tcPr>
          <w:p w14:paraId="53C4799F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себе»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37AB7BB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обнаружил</w:t>
            </w:r>
          </w:p>
        </w:tc>
      </w:tr>
      <w:tr w:rsidR="000317E2" w14:paraId="1DC7B4D8" w14:textId="77777777">
        <w:trPr>
          <w:trHeight w:val="250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17A08EF5" w14:textId="77777777" w:rsidR="000317E2" w:rsidRDefault="001E094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2340" w:type="dxa"/>
            <w:vAlign w:val="bottom"/>
          </w:tcPr>
          <w:p w14:paraId="059911CB" w14:textId="77777777"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некоторых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C4C427B" w14:textId="77777777" w:rsidR="000317E2" w:rsidRDefault="001E094C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показателей</w:t>
            </w:r>
          </w:p>
        </w:tc>
        <w:tc>
          <w:tcPr>
            <w:tcW w:w="4980" w:type="dxa"/>
            <w:gridSpan w:val="5"/>
            <w:tcBorders>
              <w:right w:val="single" w:sz="8" w:space="0" w:color="auto"/>
            </w:tcBorders>
            <w:vAlign w:val="bottom"/>
          </w:tcPr>
          <w:p w14:paraId="749F4930" w14:textId="77777777" w:rsidR="000317E2" w:rsidRDefault="001E094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 всех  показателей  профессионализма  в</w:t>
            </w:r>
          </w:p>
        </w:tc>
      </w:tr>
      <w:tr w:rsidR="000317E2" w14:paraId="1DE30C73" w14:textId="77777777">
        <w:trPr>
          <w:trHeight w:val="254"/>
        </w:trPr>
        <w:tc>
          <w:tcPr>
            <w:tcW w:w="4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71866F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профессионализма в содержании вопросов</w:t>
            </w:r>
          </w:p>
        </w:tc>
        <w:tc>
          <w:tcPr>
            <w:tcW w:w="2760" w:type="dxa"/>
            <w:gridSpan w:val="3"/>
            <w:vAlign w:val="bottom"/>
          </w:tcPr>
          <w:p w14:paraId="4B3EFA22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содержании вопросов</w:t>
            </w:r>
          </w:p>
        </w:tc>
        <w:tc>
          <w:tcPr>
            <w:tcW w:w="700" w:type="dxa"/>
            <w:vAlign w:val="bottom"/>
          </w:tcPr>
          <w:p w14:paraId="4A0ED1D4" w14:textId="77777777"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59485F0" w14:textId="77777777" w:rsidR="000317E2" w:rsidRDefault="000317E2"/>
        </w:tc>
      </w:tr>
      <w:tr w:rsidR="000317E2" w14:paraId="23858D0E" w14:textId="77777777">
        <w:trPr>
          <w:trHeight w:val="254"/>
        </w:trPr>
        <w:tc>
          <w:tcPr>
            <w:tcW w:w="3460" w:type="dxa"/>
            <w:gridSpan w:val="2"/>
            <w:tcBorders>
              <w:left w:val="single" w:sz="8" w:space="0" w:color="auto"/>
            </w:tcBorders>
            <w:vAlign w:val="bottom"/>
          </w:tcPr>
          <w:p w14:paraId="2A615D76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 балл). Или: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44B4EDB" w14:textId="77777777" w:rsidR="000317E2" w:rsidRDefault="000317E2"/>
        </w:tc>
        <w:tc>
          <w:tcPr>
            <w:tcW w:w="1040" w:type="dxa"/>
            <w:vAlign w:val="bottom"/>
          </w:tcPr>
          <w:p w14:paraId="081D2358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(2 балла).</w:t>
            </w:r>
          </w:p>
        </w:tc>
        <w:tc>
          <w:tcPr>
            <w:tcW w:w="160" w:type="dxa"/>
            <w:vAlign w:val="bottom"/>
          </w:tcPr>
          <w:p w14:paraId="60E19D24" w14:textId="77777777" w:rsidR="000317E2" w:rsidRDefault="000317E2"/>
        </w:tc>
        <w:tc>
          <w:tcPr>
            <w:tcW w:w="1560" w:type="dxa"/>
            <w:vAlign w:val="bottom"/>
          </w:tcPr>
          <w:p w14:paraId="4A56546E" w14:textId="77777777" w:rsidR="000317E2" w:rsidRDefault="000317E2"/>
        </w:tc>
        <w:tc>
          <w:tcPr>
            <w:tcW w:w="700" w:type="dxa"/>
            <w:vAlign w:val="bottom"/>
          </w:tcPr>
          <w:p w14:paraId="6CF1DE71" w14:textId="77777777"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5EF9721" w14:textId="77777777" w:rsidR="000317E2" w:rsidRDefault="000317E2"/>
        </w:tc>
      </w:tr>
      <w:tr w:rsidR="000317E2" w14:paraId="744F57FC" w14:textId="77777777">
        <w:trPr>
          <w:trHeight w:val="254"/>
        </w:trPr>
        <w:tc>
          <w:tcPr>
            <w:tcW w:w="4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1112D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  выполнил   задание   «Вопросы,</w:t>
            </w:r>
          </w:p>
        </w:tc>
        <w:tc>
          <w:tcPr>
            <w:tcW w:w="4980" w:type="dxa"/>
            <w:gridSpan w:val="5"/>
            <w:tcBorders>
              <w:right w:val="single" w:sz="8" w:space="0" w:color="auto"/>
            </w:tcBorders>
            <w:vAlign w:val="bottom"/>
          </w:tcPr>
          <w:p w14:paraId="537CC2F0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использовал данную методику в</w:t>
            </w:r>
          </w:p>
        </w:tc>
      </w:tr>
      <w:tr w:rsidR="000317E2" w14:paraId="6F5FE66B" w14:textId="77777777">
        <w:trPr>
          <w:trHeight w:val="250"/>
        </w:trPr>
        <w:tc>
          <w:tcPr>
            <w:tcW w:w="4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F66D8" w14:textId="77777777" w:rsidR="000317E2" w:rsidRDefault="001E094C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которые  педагог  задает   себе»  и  обнаружил</w:t>
            </w:r>
          </w:p>
        </w:tc>
        <w:tc>
          <w:tcPr>
            <w:tcW w:w="1040" w:type="dxa"/>
            <w:vAlign w:val="bottom"/>
          </w:tcPr>
          <w:p w14:paraId="55492F87" w14:textId="77777777" w:rsidR="000317E2" w:rsidRDefault="001E094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работе</w:t>
            </w:r>
          </w:p>
        </w:tc>
        <w:tc>
          <w:tcPr>
            <w:tcW w:w="160" w:type="dxa"/>
            <w:vAlign w:val="bottom"/>
          </w:tcPr>
          <w:p w14:paraId="73B13DAF" w14:textId="77777777" w:rsidR="000317E2" w:rsidRDefault="001E094C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560" w:type="dxa"/>
            <w:vAlign w:val="bottom"/>
          </w:tcPr>
          <w:p w14:paraId="71985523" w14:textId="77777777" w:rsidR="000317E2" w:rsidRDefault="001E094C">
            <w:pPr>
              <w:spacing w:line="24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коллегами</w:t>
            </w:r>
          </w:p>
        </w:tc>
        <w:tc>
          <w:tcPr>
            <w:tcW w:w="700" w:type="dxa"/>
            <w:vAlign w:val="bottom"/>
          </w:tcPr>
          <w:p w14:paraId="7C071593" w14:textId="77777777" w:rsidR="000317E2" w:rsidRDefault="001E094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6D39DF7" w14:textId="77777777" w:rsidR="000317E2" w:rsidRDefault="001E094C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методическом</w:t>
            </w:r>
          </w:p>
        </w:tc>
      </w:tr>
      <w:tr w:rsidR="000317E2" w14:paraId="4AEC2C0C" w14:textId="77777777">
        <w:trPr>
          <w:trHeight w:val="254"/>
        </w:trPr>
        <w:tc>
          <w:tcPr>
            <w:tcW w:w="4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780F8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 всех  показателей  профессионализма  в</w:t>
            </w:r>
          </w:p>
        </w:tc>
        <w:tc>
          <w:tcPr>
            <w:tcW w:w="4980" w:type="dxa"/>
            <w:gridSpan w:val="5"/>
            <w:tcBorders>
              <w:right w:val="single" w:sz="8" w:space="0" w:color="auto"/>
            </w:tcBorders>
            <w:vAlign w:val="bottom"/>
          </w:tcPr>
          <w:p w14:paraId="19BB8BBA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объединении,   профессиональной   дискуссии   в</w:t>
            </w:r>
          </w:p>
        </w:tc>
      </w:tr>
      <w:tr w:rsidR="000317E2" w14:paraId="10E70104" w14:textId="77777777">
        <w:trPr>
          <w:trHeight w:val="254"/>
        </w:trPr>
        <w:tc>
          <w:tcPr>
            <w:tcW w:w="3460" w:type="dxa"/>
            <w:gridSpan w:val="2"/>
            <w:tcBorders>
              <w:left w:val="single" w:sz="8" w:space="0" w:color="auto"/>
            </w:tcBorders>
            <w:vAlign w:val="bottom"/>
          </w:tcPr>
          <w:p w14:paraId="61629B27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содержании вопросов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EE71C5C" w14:textId="77777777" w:rsidR="000317E2" w:rsidRDefault="000317E2"/>
        </w:tc>
        <w:tc>
          <w:tcPr>
            <w:tcW w:w="2760" w:type="dxa"/>
            <w:gridSpan w:val="3"/>
            <w:vAlign w:val="bottom"/>
          </w:tcPr>
          <w:p w14:paraId="2337AC32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коллективе и т.д.) (1 балл).</w:t>
            </w:r>
          </w:p>
        </w:tc>
        <w:tc>
          <w:tcPr>
            <w:tcW w:w="700" w:type="dxa"/>
            <w:vAlign w:val="bottom"/>
          </w:tcPr>
          <w:p w14:paraId="29D5CB8A" w14:textId="77777777"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9EE2AA7" w14:textId="77777777" w:rsidR="000317E2" w:rsidRDefault="000317E2"/>
        </w:tc>
      </w:tr>
      <w:tr w:rsidR="000317E2" w14:paraId="2629988D" w14:textId="77777777">
        <w:trPr>
          <w:trHeight w:val="25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91EC0B6" w14:textId="77777777" w:rsidR="000317E2" w:rsidRDefault="001E094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(2 балла).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7BD3B9D0" w14:textId="77777777" w:rsidR="000317E2" w:rsidRDefault="000317E2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C6D82" w14:textId="77777777" w:rsidR="000317E2" w:rsidRDefault="000317E2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1A51BAF8" w14:textId="77777777" w:rsidR="000317E2" w:rsidRDefault="000317E2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C7E6C0C" w14:textId="77777777" w:rsidR="000317E2" w:rsidRDefault="000317E2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2903EBCA" w14:textId="77777777" w:rsidR="000317E2" w:rsidRDefault="000317E2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6797FA6" w14:textId="77777777" w:rsidR="000317E2" w:rsidRDefault="000317E2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2BFEC" w14:textId="77777777" w:rsidR="000317E2" w:rsidRDefault="000317E2"/>
        </w:tc>
      </w:tr>
      <w:tr w:rsidR="000317E2" w14:paraId="00F58614" w14:textId="77777777">
        <w:trPr>
          <w:trHeight w:val="24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4CE2E91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14DD463F" w14:textId="77777777" w:rsidR="000317E2" w:rsidRDefault="001E094C">
            <w:pPr>
              <w:spacing w:line="243" w:lineRule="exact"/>
              <w:ind w:lef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1-2 балла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CA300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3665EEBF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F84F49E" w14:textId="77777777"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14:paraId="2AA94C6F" w14:textId="77777777" w:rsidR="000317E2" w:rsidRDefault="001E094C">
            <w:pPr>
              <w:spacing w:line="243" w:lineRule="exact"/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2-3 балла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5FBB1" w14:textId="77777777" w:rsidR="000317E2" w:rsidRDefault="000317E2">
            <w:pPr>
              <w:rPr>
                <w:sz w:val="21"/>
                <w:szCs w:val="21"/>
              </w:rPr>
            </w:pPr>
          </w:p>
        </w:tc>
      </w:tr>
    </w:tbl>
    <w:p w14:paraId="66255965" w14:textId="77777777" w:rsidR="000317E2" w:rsidRDefault="000317E2">
      <w:pPr>
        <w:spacing w:line="230" w:lineRule="exact"/>
        <w:rPr>
          <w:sz w:val="20"/>
          <w:szCs w:val="20"/>
        </w:rPr>
      </w:pPr>
    </w:p>
    <w:p w14:paraId="41E3775F" w14:textId="77777777" w:rsidR="000317E2" w:rsidRDefault="001E094C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УМЕНИЕ СЛУШАТЬ</w:t>
      </w:r>
    </w:p>
    <w:p w14:paraId="4E674A3B" w14:textId="77777777" w:rsidR="000317E2" w:rsidRDefault="000317E2">
      <w:pPr>
        <w:spacing w:line="60" w:lineRule="exact"/>
        <w:rPr>
          <w:sz w:val="20"/>
          <w:szCs w:val="20"/>
        </w:rPr>
      </w:pPr>
    </w:p>
    <w:p w14:paraId="6B97A7A7" w14:textId="77777777" w:rsidR="000317E2" w:rsidRDefault="001E094C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Инструкция</w:t>
      </w:r>
      <w:r>
        <w:rPr>
          <w:rFonts w:eastAsia="Times New Roman"/>
          <w:i/>
          <w:i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Вы обычно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(чаще всего)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слушаете собеседника?</w:t>
      </w:r>
    </w:p>
    <w:p w14:paraId="340792ED" w14:textId="77777777" w:rsidR="000317E2" w:rsidRDefault="001E094C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Ответьте, пожалуйста, «да» или «нет» на каждое из предложенных утверждений.</w:t>
      </w:r>
    </w:p>
    <w:p w14:paraId="219C5F3F" w14:textId="77777777" w:rsidR="000317E2" w:rsidRDefault="000317E2">
      <w:pPr>
        <w:spacing w:line="3" w:lineRule="exact"/>
        <w:rPr>
          <w:sz w:val="20"/>
          <w:szCs w:val="20"/>
        </w:rPr>
      </w:pPr>
    </w:p>
    <w:p w14:paraId="06FEC2DD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Обычно я быстро понимаю, что мне хотят сказать и дальше слушать уже неинтересно.</w:t>
      </w:r>
    </w:p>
    <w:p w14:paraId="76865CFE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8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терпеливо жду, когда собеседник закончит рассказ.</w:t>
      </w:r>
    </w:p>
    <w:p w14:paraId="1BAA6BC5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73F522D4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Мое внимание полностью сосредоточено на рассказе.</w:t>
      </w:r>
    </w:p>
    <w:p w14:paraId="1E461D0C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7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стараюсь понять, что собеседник при этом хочет скрыть от меня и почему.</w:t>
      </w:r>
    </w:p>
    <w:p w14:paraId="02D51CEC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44C328C1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перебиваю собеседника, чтобы уточнить детали, интересующие меня факты.</w:t>
      </w:r>
    </w:p>
    <w:p w14:paraId="0DFF559A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7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тема мне неинтересна, я стараюсь перевести разговор в другое русло.</w:t>
      </w:r>
    </w:p>
    <w:p w14:paraId="1783A521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30628E99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невольно отмечаю ошибки в речи и поведении говорящего.</w:t>
      </w:r>
    </w:p>
    <w:p w14:paraId="5005527B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8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каждый человек заслуживает моего внимания</w:t>
      </w:r>
      <w:r>
        <w:rPr>
          <w:rFonts w:eastAsia="Times New Roman"/>
          <w:color w:val="008000"/>
          <w:sz w:val="24"/>
          <w:szCs w:val="24"/>
        </w:rPr>
        <w:t>.</w:t>
      </w:r>
    </w:p>
    <w:p w14:paraId="773A1CC9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0B6F3EA3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стараюсь из каждой беседы извлечь максимум информации.</w:t>
      </w:r>
    </w:p>
    <w:p w14:paraId="45C2B12E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7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могу спокойно выслушать до конца мнение, с которым категорически не согласен</w:t>
      </w:r>
      <w:r>
        <w:rPr>
          <w:rFonts w:eastAsia="Times New Roman"/>
          <w:color w:val="008000"/>
          <w:sz w:val="24"/>
          <w:szCs w:val="24"/>
        </w:rPr>
        <w:t>.</w:t>
      </w:r>
    </w:p>
    <w:p w14:paraId="591413DE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724B0389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Когда понял суть рассказа, я начинаю обдумывать то, что я скажу в свою очередь.</w:t>
      </w:r>
    </w:p>
    <w:p w14:paraId="42D3A172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7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Мне трудно слушать до конца длинные и подробные объяснения</w:t>
      </w:r>
      <w:r>
        <w:rPr>
          <w:rFonts w:eastAsia="Times New Roman"/>
          <w:color w:val="008000"/>
          <w:sz w:val="24"/>
          <w:szCs w:val="24"/>
        </w:rPr>
        <w:t>.</w:t>
      </w:r>
    </w:p>
    <w:p w14:paraId="4BE563DC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3A34D9C5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стараюсь запомнить важную информацию и необходимые подробности.</w:t>
      </w:r>
    </w:p>
    <w:p w14:paraId="18933528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7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Чаще всего я слушаю из вежливости</w:t>
      </w:r>
      <w:r>
        <w:rPr>
          <w:rFonts w:eastAsia="Times New Roman"/>
          <w:color w:val="008000"/>
          <w:sz w:val="24"/>
          <w:szCs w:val="24"/>
        </w:rPr>
        <w:t>.</w:t>
      </w:r>
    </w:p>
    <w:p w14:paraId="626B0A28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3F719D70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ставлю себя на место говорящего, чтобы понять его чувства и намерения.</w:t>
      </w:r>
    </w:p>
    <w:p w14:paraId="04B1A3AA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7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Услышав противоположную точку зрения, я обязательно высказываю свою.</w:t>
      </w:r>
    </w:p>
    <w:p w14:paraId="2DE0594C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12CE765A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разговоре я чаще говорю собеседнику "ДА" (выражая понимание), чем "НЕТ".</w:t>
      </w:r>
    </w:p>
    <w:p w14:paraId="159F27F3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7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Обычно я прямо отвечаю на вопросы, стараясь не уклоняться от ответа.</w:t>
      </w:r>
    </w:p>
    <w:p w14:paraId="15CC532C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5A9F73CF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Люди охотно беседуют со мной.</w:t>
      </w:r>
    </w:p>
    <w:p w14:paraId="322AA836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7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Выслушав собеседника, я обязательно выскажу свое мнение.</w:t>
      </w:r>
    </w:p>
    <w:p w14:paraId="2983FB8E" w14:textId="77777777"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14:paraId="47564B8E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3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избегаю вступать в разговор с незнакомым человеком, даже если он стремиться к этому.</w:t>
      </w:r>
    </w:p>
    <w:p w14:paraId="549D5FAD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346C4890" w14:textId="77777777"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Большую часть времени я смотрю в глаза рассказчику.</w:t>
      </w:r>
    </w:p>
    <w:p w14:paraId="3928988D" w14:textId="77777777" w:rsidR="000317E2" w:rsidRDefault="000317E2">
      <w:pPr>
        <w:spacing w:line="12" w:lineRule="exact"/>
        <w:rPr>
          <w:sz w:val="20"/>
          <w:szCs w:val="20"/>
        </w:rPr>
      </w:pPr>
    </w:p>
    <w:p w14:paraId="28F5A8DA" w14:textId="77777777" w:rsidR="000317E2" w:rsidRDefault="001E094C" w:rsidP="00E70B17">
      <w:pPr>
        <w:numPr>
          <w:ilvl w:val="0"/>
          <w:numId w:val="68"/>
        </w:numPr>
        <w:tabs>
          <w:tab w:val="left" w:pos="900"/>
        </w:tabs>
        <w:spacing w:line="235" w:lineRule="auto"/>
        <w:ind w:left="90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всегда помню, что у меня и моего собеседника могут быть разные взгляды на одни и те же проблемы.</w:t>
      </w:r>
    </w:p>
    <w:p w14:paraId="735B8158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187DF81E" w14:textId="77777777" w:rsidR="000317E2" w:rsidRDefault="001E094C" w:rsidP="00E70B17">
      <w:pPr>
        <w:numPr>
          <w:ilvl w:val="0"/>
          <w:numId w:val="68"/>
        </w:numPr>
        <w:tabs>
          <w:tab w:val="left" w:pos="900"/>
        </w:tabs>
        <w:spacing w:line="235" w:lineRule="auto"/>
        <w:ind w:left="900" w:right="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Большую часть времени я делаю вид, что слушаю, а сам думаю о своих проблемах и заботах</w:t>
      </w:r>
      <w:r>
        <w:rPr>
          <w:rFonts w:eastAsia="Times New Roman"/>
          <w:color w:val="008000"/>
          <w:sz w:val="24"/>
          <w:szCs w:val="24"/>
        </w:rPr>
        <w:t>.</w:t>
      </w:r>
    </w:p>
    <w:p w14:paraId="33A46726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4515E4E3" w14:textId="77777777" w:rsidR="000317E2" w:rsidRDefault="001E094C" w:rsidP="00E70B17">
      <w:pPr>
        <w:numPr>
          <w:ilvl w:val="0"/>
          <w:numId w:val="68"/>
        </w:numPr>
        <w:tabs>
          <w:tab w:val="left" w:pos="900"/>
        </w:tabs>
        <w:spacing w:line="235" w:lineRule="auto"/>
        <w:ind w:left="900" w:right="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Обычно решение проблемы приходит мне в голову гораздо раньше, чем собеседник закончит говорить.</w:t>
      </w:r>
    </w:p>
    <w:p w14:paraId="73FAA843" w14:textId="77777777" w:rsidR="000317E2" w:rsidRDefault="000317E2">
      <w:pPr>
        <w:spacing w:line="12" w:lineRule="exact"/>
        <w:rPr>
          <w:rFonts w:eastAsia="Times New Roman"/>
          <w:sz w:val="24"/>
          <w:szCs w:val="24"/>
        </w:rPr>
      </w:pPr>
    </w:p>
    <w:p w14:paraId="7215FD56" w14:textId="77777777" w:rsidR="000317E2" w:rsidRDefault="001E094C" w:rsidP="00E70B17">
      <w:pPr>
        <w:numPr>
          <w:ilvl w:val="0"/>
          <w:numId w:val="68"/>
        </w:numPr>
        <w:tabs>
          <w:tab w:val="left" w:pos="900"/>
        </w:tabs>
        <w:spacing w:line="235" w:lineRule="auto"/>
        <w:ind w:left="90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всегда помню, что я и мой собеседник можем по-разному понимать смысл одних и тех же слов.</w:t>
      </w:r>
    </w:p>
    <w:p w14:paraId="50A4B4C4" w14:textId="77777777"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14:paraId="59B7AC07" w14:textId="77777777" w:rsidR="000317E2" w:rsidRDefault="001E094C" w:rsidP="00E70B17">
      <w:pPr>
        <w:numPr>
          <w:ilvl w:val="0"/>
          <w:numId w:val="68"/>
        </w:numPr>
        <w:tabs>
          <w:tab w:val="left" w:pos="900"/>
        </w:tabs>
        <w:spacing w:line="237" w:lineRule="auto"/>
        <w:ind w:left="90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поправляю ошибки в речи собеседника (ударения, термины, вульгаризмы).</w:t>
      </w:r>
    </w:p>
    <w:p w14:paraId="764F66CD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5F27B3A4" w14:textId="77777777" w:rsidR="000317E2" w:rsidRDefault="001E094C" w:rsidP="00E70B17">
      <w:pPr>
        <w:numPr>
          <w:ilvl w:val="0"/>
          <w:numId w:val="68"/>
        </w:numPr>
        <w:tabs>
          <w:tab w:val="left" w:pos="900"/>
        </w:tabs>
        <w:spacing w:line="233" w:lineRule="auto"/>
        <w:ind w:left="900" w:right="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не буду слушать человека, которого не уважаю или считаю глупым, некомпетентным, слишком молодым.</w:t>
      </w:r>
    </w:p>
    <w:p w14:paraId="11238D72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1BF6135A" w14:textId="77777777" w:rsidR="000317E2" w:rsidRDefault="001E094C" w:rsidP="00E70B17">
      <w:pPr>
        <w:numPr>
          <w:ilvl w:val="0"/>
          <w:numId w:val="68"/>
        </w:numPr>
        <w:tabs>
          <w:tab w:val="left" w:pos="900"/>
        </w:tabs>
        <w:ind w:left="90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Обычно я получаю удовольствие от общения с людьми, даже малознакомыми.</w:t>
      </w:r>
    </w:p>
    <w:p w14:paraId="4A511B5E" w14:textId="77777777" w:rsidR="000317E2" w:rsidRDefault="001E094C" w:rsidP="00E70B17">
      <w:pPr>
        <w:numPr>
          <w:ilvl w:val="0"/>
          <w:numId w:val="68"/>
        </w:numPr>
        <w:tabs>
          <w:tab w:val="left" w:pos="900"/>
        </w:tabs>
        <w:spacing w:line="237" w:lineRule="auto"/>
        <w:ind w:left="90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Обычно я больше слушаю других, чем говорю сам</w:t>
      </w:r>
      <w:r>
        <w:rPr>
          <w:rFonts w:eastAsia="Times New Roman"/>
          <w:color w:val="008000"/>
          <w:sz w:val="24"/>
          <w:szCs w:val="24"/>
        </w:rPr>
        <w:t>.</w:t>
      </w:r>
    </w:p>
    <w:p w14:paraId="2493BD6A" w14:textId="77777777" w:rsidR="000317E2" w:rsidRDefault="000317E2">
      <w:pPr>
        <w:spacing w:line="9" w:lineRule="exact"/>
        <w:rPr>
          <w:sz w:val="20"/>
          <w:szCs w:val="20"/>
        </w:rPr>
      </w:pPr>
    </w:p>
    <w:p w14:paraId="52D6644C" w14:textId="77777777" w:rsidR="000317E2" w:rsidRDefault="001E094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Обработка результатов</w:t>
      </w:r>
    </w:p>
    <w:p w14:paraId="05D29AD1" w14:textId="77777777" w:rsidR="000317E2" w:rsidRDefault="001E094C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Ключ:</w:t>
      </w:r>
    </w:p>
    <w:p w14:paraId="7B8A0A48" w14:textId="77777777" w:rsidR="000317E2" w:rsidRDefault="001E094C">
      <w:pPr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 получаете по 1 баллу за ответ "да" на вопросы:</w:t>
      </w:r>
    </w:p>
    <w:p w14:paraId="79B95B7F" w14:textId="77777777" w:rsidR="000317E2" w:rsidRDefault="001E094C">
      <w:pPr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2, 3,4,9,10,13,15,17,18,19,22,23,26, 29,30.</w:t>
      </w:r>
    </w:p>
    <w:p w14:paraId="56F81457" w14:textId="77777777" w:rsidR="000317E2" w:rsidRDefault="000317E2">
      <w:pPr>
        <w:spacing w:line="16" w:lineRule="exact"/>
        <w:rPr>
          <w:sz w:val="20"/>
          <w:szCs w:val="20"/>
        </w:rPr>
      </w:pPr>
    </w:p>
    <w:p w14:paraId="06313B87" w14:textId="77777777" w:rsidR="000317E2" w:rsidRDefault="001E094C">
      <w:pPr>
        <w:spacing w:line="236" w:lineRule="auto"/>
        <w:ind w:left="700" w:right="3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 получаете по 1 баллу за ответы "нет" на вопросы: 1, 5, 6, 7, 8, 11, 12, 14, 16, 20, 21, 24, 25, 27, 28. Подсчитайте сумму баллов.</w:t>
      </w:r>
    </w:p>
    <w:p w14:paraId="29C56F6E" w14:textId="77777777" w:rsidR="000317E2" w:rsidRDefault="000317E2">
      <w:pPr>
        <w:spacing w:line="12" w:lineRule="exact"/>
        <w:rPr>
          <w:sz w:val="20"/>
          <w:szCs w:val="20"/>
        </w:rPr>
      </w:pPr>
    </w:p>
    <w:p w14:paraId="16508A15" w14:textId="77777777" w:rsidR="000317E2" w:rsidRDefault="001E094C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25-30 баллов: </w:t>
      </w:r>
      <w:r>
        <w:rPr>
          <w:rFonts w:eastAsia="Times New Roman"/>
          <w:sz w:val="24"/>
          <w:szCs w:val="24"/>
        </w:rPr>
        <w:t>Вы представляетесь окружающим идеальным слушателем,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 что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пользуетесь заслуженной любовью и уважением. Вы до тонкостей постигли это сложное искусство, и у Вас есть чему поучиться. Надеемся, Вы объективно и честно оценили свое умение слушать. Вместе с тем надеемся, что столь же развитое умение высказываться позволяет Вам не только выслушивать других, но и активно выражать свою точку зрения.</w:t>
      </w:r>
    </w:p>
    <w:p w14:paraId="2ACE072B" w14:textId="77777777" w:rsidR="000317E2" w:rsidRDefault="000317E2">
      <w:pPr>
        <w:spacing w:line="20" w:lineRule="exact"/>
        <w:rPr>
          <w:sz w:val="20"/>
          <w:szCs w:val="20"/>
        </w:rPr>
      </w:pPr>
    </w:p>
    <w:p w14:paraId="3CF5D7A9" w14:textId="77777777" w:rsidR="000317E2" w:rsidRDefault="001E094C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20-24 балла: </w:t>
      </w:r>
      <w:r>
        <w:rPr>
          <w:rFonts w:eastAsia="Times New Roman"/>
          <w:sz w:val="24"/>
          <w:szCs w:val="24"/>
        </w:rPr>
        <w:t>Вы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хороший слушатель,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хотя окружающие не всегда полностью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удовлетворены Вашим пониманием их. Возможно, Вы допускаете отдельные ошибки (сравните свои ответы с оценками ключа), а возможно, и не всегда стремитесь понять собеседника до конца. Иногда Вам кажется достаточным уловить общее направление в обсуждении. Вы умеете слушать и сами решаете, когда применять данное умение. Желаем успехов в овладении этим искусством.</w:t>
      </w:r>
    </w:p>
    <w:p w14:paraId="3E5F3C78" w14:textId="77777777" w:rsidR="000317E2" w:rsidRDefault="000317E2">
      <w:pPr>
        <w:spacing w:line="21" w:lineRule="exact"/>
        <w:rPr>
          <w:sz w:val="20"/>
          <w:szCs w:val="20"/>
        </w:rPr>
      </w:pPr>
    </w:p>
    <w:p w14:paraId="669FABC5" w14:textId="77777777" w:rsidR="000317E2" w:rsidRDefault="001E094C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15-19 баллов: </w:t>
      </w:r>
      <w:r>
        <w:rPr>
          <w:rFonts w:eastAsia="Times New Roman"/>
          <w:sz w:val="24"/>
          <w:szCs w:val="24"/>
        </w:rPr>
        <w:t>Вероятно,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 считаете себя хорошим слушателем,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окружающие скорее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считают Вас посредственным слушателем. Вы допускаете довольно много ошибок, которые раздражают других людей и мешают Вам овладеть искусством слушания. Возможно, Вы не придаете большого значения данному умению или не стремитесь понять собеседника. В любом случае важно разобраться, что мешает вам понимать других – не достаточное умение слушать или не достаточное желание понимать их.</w:t>
      </w:r>
    </w:p>
    <w:p w14:paraId="168D9F27" w14:textId="77777777" w:rsidR="000317E2" w:rsidRDefault="000317E2">
      <w:pPr>
        <w:spacing w:line="21" w:lineRule="exact"/>
        <w:rPr>
          <w:sz w:val="20"/>
          <w:szCs w:val="20"/>
        </w:rPr>
      </w:pPr>
    </w:p>
    <w:p w14:paraId="521F54F0" w14:textId="77777777" w:rsidR="000317E2" w:rsidRDefault="001E094C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10-14 баллов: </w:t>
      </w:r>
      <w:r>
        <w:rPr>
          <w:rFonts w:eastAsia="Times New Roman"/>
          <w:sz w:val="24"/>
          <w:szCs w:val="24"/>
        </w:rPr>
        <w:t>Вас следует отнести к людям,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почти не умеющим слушать.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Кое-что Вы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делаете правильно, и это позволяет Вам не быть в полном одиночестве. Но гораздо больше Вы делаете неправильно, и это отталкивает Ваших собеседников. Рекомендуем внимательно познакомиться с описанием умения слушать и потренироваться в слушании с друзьями и знакомыми. Кроме того, обсудите с коллегами, для чего так важно понимать других людей.</w:t>
      </w:r>
    </w:p>
    <w:p w14:paraId="170A56C1" w14:textId="77777777" w:rsidR="000317E2" w:rsidRDefault="000317E2">
      <w:pPr>
        <w:spacing w:line="16" w:lineRule="exact"/>
        <w:rPr>
          <w:sz w:val="20"/>
          <w:szCs w:val="20"/>
        </w:rPr>
      </w:pPr>
    </w:p>
    <w:p w14:paraId="02AEDC3F" w14:textId="77777777" w:rsidR="000317E2" w:rsidRDefault="001E094C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Меньше 9 баллов: </w:t>
      </w:r>
      <w:r>
        <w:rPr>
          <w:rFonts w:eastAsia="Times New Roman"/>
          <w:sz w:val="24"/>
          <w:szCs w:val="24"/>
        </w:rPr>
        <w:t>По-видимому,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 не поняли вопросы или ответили не искренне.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Возможно, пошутили. Если нет - Вы не умеете слушать других людей. Советуем внимательно проанализировать свои ошибки, сверяя свои ответы с оценками ключа. Неумение слушать лишает Вас величайшего удовольствия в жизни, мешает сделать карьеру и может привести к одиночеству. Не лучше ли измениться?</w:t>
      </w:r>
    </w:p>
    <w:p w14:paraId="0943FDDC" w14:textId="77777777" w:rsidR="000317E2" w:rsidRDefault="000317E2">
      <w:pPr>
        <w:spacing w:line="20" w:lineRule="exact"/>
        <w:rPr>
          <w:sz w:val="20"/>
          <w:szCs w:val="20"/>
        </w:rPr>
      </w:pPr>
    </w:p>
    <w:p w14:paraId="106E9168" w14:textId="77777777" w:rsidR="000317E2" w:rsidRDefault="001E094C">
      <w:pPr>
        <w:spacing w:line="23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Предлагаем </w:t>
      </w:r>
      <w:r>
        <w:rPr>
          <w:rFonts w:eastAsia="Times New Roman"/>
          <w:sz w:val="24"/>
          <w:szCs w:val="24"/>
        </w:rPr>
        <w:t>после оценки собственного результата выполнения методики найти вопросы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теста, вызвавшие у Вас затруднения и определить приоритетные задачи развития умения или мотивации слушания.</w:t>
      </w:r>
    </w:p>
    <w:p w14:paraId="7CCCFAE4" w14:textId="77777777" w:rsidR="000317E2" w:rsidRDefault="000317E2">
      <w:pPr>
        <w:spacing w:line="12" w:lineRule="exact"/>
        <w:rPr>
          <w:sz w:val="20"/>
          <w:szCs w:val="20"/>
        </w:rPr>
      </w:pPr>
    </w:p>
    <w:p w14:paraId="5EC1EFA7" w14:textId="77777777" w:rsidR="000317E2" w:rsidRDefault="001E094C">
      <w:pPr>
        <w:spacing w:line="235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умение слушать развито у Вас высоко, подумайте, как Вы можете помочь учащимся и коллегам овладеть этим умением.</w:t>
      </w:r>
    </w:p>
    <w:p w14:paraId="5113D4C6" w14:textId="614E8119" w:rsidR="00FB5FE1" w:rsidRDefault="00FB5FE1"/>
    <w:p w14:paraId="360C1373" w14:textId="7313C6AC" w:rsidR="000317E2" w:rsidRPr="00FB5FE1" w:rsidRDefault="000317E2" w:rsidP="00FB5FE1">
      <w:pPr>
        <w:tabs>
          <w:tab w:val="center" w:pos="4960"/>
        </w:tabs>
        <w:sectPr w:rsidR="000317E2" w:rsidRPr="00FB5FE1">
          <w:pgSz w:w="11900" w:h="16838"/>
          <w:pgMar w:top="852" w:right="844" w:bottom="149" w:left="1140" w:header="0" w:footer="0" w:gutter="0"/>
          <w:cols w:space="720" w:equalWidth="0">
            <w:col w:w="9920"/>
          </w:cols>
        </w:sectPr>
      </w:pPr>
    </w:p>
    <w:p w14:paraId="00D69A7B" w14:textId="77777777" w:rsidR="000317E2" w:rsidRDefault="000317E2">
      <w:pPr>
        <w:spacing w:line="200" w:lineRule="exact"/>
        <w:rPr>
          <w:sz w:val="20"/>
          <w:szCs w:val="20"/>
        </w:rPr>
      </w:pPr>
    </w:p>
    <w:p w14:paraId="5335BDCA" w14:textId="2D9C53FB" w:rsidR="000317E2" w:rsidRDefault="00FB5FE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</w:t>
      </w:r>
      <w:r w:rsidR="001E094C">
        <w:rPr>
          <w:rFonts w:eastAsia="Times New Roman"/>
          <w:b/>
          <w:bCs/>
          <w:i/>
          <w:iCs/>
          <w:sz w:val="24"/>
          <w:szCs w:val="24"/>
        </w:rPr>
        <w:t>оответствие результатов самоанализа квалификационным требованиям</w:t>
      </w:r>
    </w:p>
    <w:p w14:paraId="4FBEDE1A" w14:textId="77777777" w:rsidR="000317E2" w:rsidRDefault="000317E2">
      <w:pPr>
        <w:spacing w:line="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5040"/>
      </w:tblGrid>
      <w:tr w:rsidR="000317E2" w14:paraId="675A27EB" w14:textId="77777777">
        <w:trPr>
          <w:trHeight w:val="261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5B5E9D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Первая категория</w:t>
            </w:r>
          </w:p>
        </w:tc>
        <w:tc>
          <w:tcPr>
            <w:tcW w:w="5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499EB4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Высшая категория</w:t>
            </w:r>
          </w:p>
        </w:tc>
      </w:tr>
      <w:tr w:rsidR="000317E2" w14:paraId="4D6B12EA" w14:textId="77777777">
        <w:trPr>
          <w:trHeight w:val="236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BA5BFC" w14:textId="77777777" w:rsidR="000317E2" w:rsidRDefault="001E094C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  выполнил   тестовое   задание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14:paraId="70677E74" w14:textId="77777777" w:rsidR="000317E2" w:rsidRDefault="001E094C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  выполнил   тестовое   задание</w:t>
            </w:r>
          </w:p>
        </w:tc>
      </w:tr>
      <w:tr w:rsidR="000317E2" w14:paraId="30569538" w14:textId="77777777">
        <w:trPr>
          <w:trHeight w:val="254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C16EB4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«Умение слушать», оценил результат (1 балл);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14:paraId="5AC0C51B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«Умение слушать», оценил результат (1 балл);</w:t>
            </w:r>
          </w:p>
        </w:tc>
      </w:tr>
      <w:tr w:rsidR="000317E2" w14:paraId="29010F93" w14:textId="77777777">
        <w:trPr>
          <w:trHeight w:val="254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A75B37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получил при подсчете 20-30 баллов (1 балл).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14:paraId="2363069A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Получил при подсчете 20-30 баллов (1 балл);</w:t>
            </w:r>
          </w:p>
        </w:tc>
      </w:tr>
      <w:tr w:rsidR="000317E2" w14:paraId="39FBBD7A" w14:textId="77777777">
        <w:trPr>
          <w:trHeight w:val="370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BF34C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14:paraId="4A585683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Может  помочь  учащимся  и  коллегам  овладеть</w:t>
            </w:r>
          </w:p>
        </w:tc>
      </w:tr>
      <w:tr w:rsidR="000317E2" w14:paraId="50B8B5B3" w14:textId="77777777">
        <w:trPr>
          <w:trHeight w:val="255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A0BBA7" w14:textId="77777777" w:rsidR="000317E2" w:rsidRDefault="000317E2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14:paraId="764BB055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умением слушать</w:t>
            </w:r>
          </w:p>
        </w:tc>
      </w:tr>
      <w:tr w:rsidR="000317E2" w14:paraId="2D24E01C" w14:textId="77777777">
        <w:trPr>
          <w:trHeight w:val="258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1F6194" w14:textId="77777777" w:rsidR="000317E2" w:rsidRDefault="000317E2"/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F4488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 балл).</w:t>
            </w:r>
          </w:p>
        </w:tc>
      </w:tr>
      <w:tr w:rsidR="000317E2" w14:paraId="1D84D6F3" w14:textId="77777777">
        <w:trPr>
          <w:trHeight w:val="244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B66FAE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 балла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75A6D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 балла</w:t>
            </w:r>
          </w:p>
        </w:tc>
      </w:tr>
    </w:tbl>
    <w:p w14:paraId="0C36E978" w14:textId="77777777" w:rsidR="000317E2" w:rsidRDefault="000317E2">
      <w:pPr>
        <w:spacing w:line="230" w:lineRule="exact"/>
        <w:rPr>
          <w:sz w:val="20"/>
          <w:szCs w:val="20"/>
        </w:rPr>
      </w:pPr>
    </w:p>
    <w:p w14:paraId="31A7551F" w14:textId="77777777"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УМЕНИЕ ИЗЛАГАТЬ СВОИ МЫСЛИ</w:t>
      </w:r>
    </w:p>
    <w:p w14:paraId="7B794666" w14:textId="77777777" w:rsidR="000317E2" w:rsidRDefault="000317E2">
      <w:pPr>
        <w:spacing w:line="60" w:lineRule="exact"/>
        <w:rPr>
          <w:sz w:val="20"/>
          <w:szCs w:val="20"/>
        </w:rPr>
      </w:pPr>
    </w:p>
    <w:p w14:paraId="768EA379" w14:textId="77777777" w:rsidR="000317E2" w:rsidRDefault="001E094C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  <w:r>
        <w:rPr>
          <w:rFonts w:eastAsia="Times New Roman"/>
          <w:i/>
          <w:i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Вы обычно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(чаще всего)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излагаете свои мысли?</w:t>
      </w:r>
    </w:p>
    <w:p w14:paraId="592252DD" w14:textId="77777777" w:rsidR="000317E2" w:rsidRDefault="000317E2">
      <w:pPr>
        <w:spacing w:line="2" w:lineRule="exact"/>
        <w:rPr>
          <w:sz w:val="20"/>
          <w:szCs w:val="20"/>
        </w:rPr>
      </w:pPr>
    </w:p>
    <w:p w14:paraId="14D1D682" w14:textId="77777777" w:rsidR="000317E2" w:rsidRDefault="001E094C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Ответьте, пожалуйста, «да» или «нет» на каждый из предложенных вопросов.</w:t>
      </w:r>
    </w:p>
    <w:p w14:paraId="511EF41F" w14:textId="77777777"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8" w:lineRule="auto"/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Заботитесь ли Вы о том, чтобы быть понятым?</w:t>
      </w:r>
    </w:p>
    <w:p w14:paraId="2B881A43" w14:textId="77777777" w:rsidR="000317E2" w:rsidRDefault="000317E2">
      <w:pPr>
        <w:spacing w:line="14" w:lineRule="exact"/>
        <w:rPr>
          <w:rFonts w:eastAsia="Times New Roman"/>
          <w:sz w:val="24"/>
          <w:szCs w:val="24"/>
        </w:rPr>
      </w:pPr>
    </w:p>
    <w:p w14:paraId="1F643D61" w14:textId="77777777"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3" w:lineRule="auto"/>
        <w:ind w:left="1200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Подбираете ли Вы слова, соответствующие возрасту, образованию, интеллекту и общей культуре слушателя?</w:t>
      </w:r>
    </w:p>
    <w:p w14:paraId="63937F30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2C83432F" w14:textId="77777777" w:rsidR="000317E2" w:rsidRDefault="001E094C" w:rsidP="00E70B17">
      <w:pPr>
        <w:numPr>
          <w:ilvl w:val="0"/>
          <w:numId w:val="69"/>
        </w:numPr>
        <w:tabs>
          <w:tab w:val="left" w:pos="1200"/>
        </w:tabs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Обдумываете ли Вы форму изложения мысли, прежде чем высказаться?</w:t>
      </w:r>
    </w:p>
    <w:p w14:paraId="42B52762" w14:textId="77777777"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7" w:lineRule="auto"/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Ваши распоряжения достаточно кратки?</w:t>
      </w:r>
    </w:p>
    <w:p w14:paraId="3AB4B51E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4195038F" w14:textId="77777777"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3" w:lineRule="auto"/>
        <w:ind w:left="1200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слушатель не задает Вам вопросов после того, как Вы высказались, считаете ли Вы, что он Вас понял?</w:t>
      </w:r>
    </w:p>
    <w:p w14:paraId="0CB65F9E" w14:textId="77777777"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14:paraId="4B7EDBA2" w14:textId="77777777" w:rsidR="000317E2" w:rsidRDefault="001E094C" w:rsidP="00E70B17">
      <w:pPr>
        <w:numPr>
          <w:ilvl w:val="0"/>
          <w:numId w:val="69"/>
        </w:numPr>
        <w:tabs>
          <w:tab w:val="left" w:pos="1200"/>
        </w:tabs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Достаточно ли ясно и точно Вы высказываетесь?</w:t>
      </w:r>
    </w:p>
    <w:p w14:paraId="5CBCA845" w14:textId="77777777"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7" w:lineRule="auto"/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Следите ли Вы за логичностью Ваших мыслей и высказываний?</w:t>
      </w:r>
    </w:p>
    <w:p w14:paraId="4C9057C7" w14:textId="77777777"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14:paraId="588438AB" w14:textId="77777777"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3" w:lineRule="auto"/>
        <w:ind w:left="1200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Выясняете ли Вы, что было не ясно в Ваших высказываниях? Побуждаете ли задавать вопросы?</w:t>
      </w:r>
    </w:p>
    <w:p w14:paraId="637EEDFB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177CABAD" w14:textId="77777777" w:rsidR="000317E2" w:rsidRDefault="001E094C" w:rsidP="00E70B17">
      <w:pPr>
        <w:numPr>
          <w:ilvl w:val="0"/>
          <w:numId w:val="69"/>
        </w:numPr>
        <w:tabs>
          <w:tab w:val="left" w:pos="1200"/>
        </w:tabs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Задаете ли Вы вопросы слушателям, чтобы понять </w:t>
      </w:r>
      <w:r>
        <w:rPr>
          <w:rFonts w:eastAsia="Times New Roman"/>
          <w:b/>
          <w:bCs/>
          <w:sz w:val="24"/>
          <w:szCs w:val="24"/>
        </w:rPr>
        <w:t>их</w:t>
      </w:r>
      <w:r>
        <w:rPr>
          <w:rFonts w:eastAsia="Times New Roman"/>
          <w:sz w:val="24"/>
          <w:szCs w:val="24"/>
        </w:rPr>
        <w:t xml:space="preserve"> мысли и мнения?</w:t>
      </w:r>
    </w:p>
    <w:p w14:paraId="24D2B822" w14:textId="77777777"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8" w:lineRule="auto"/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Отличаете ли Вы факты от мнений?</w:t>
      </w:r>
    </w:p>
    <w:p w14:paraId="42EEB13D" w14:textId="77777777"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14:paraId="5A125689" w14:textId="77777777" w:rsidR="000317E2" w:rsidRDefault="001E094C" w:rsidP="00E70B17">
      <w:pPr>
        <w:numPr>
          <w:ilvl w:val="0"/>
          <w:numId w:val="69"/>
        </w:numPr>
        <w:tabs>
          <w:tab w:val="left" w:pos="1200"/>
        </w:tabs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Стараетесь ли Вы опровергнуть мысли собеседника?</w:t>
      </w:r>
    </w:p>
    <w:p w14:paraId="0C8EBCC2" w14:textId="77777777"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7" w:lineRule="auto"/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Стараетесь ли Вы, чтобы слушатели всегда соглашались с Вами?</w:t>
      </w:r>
    </w:p>
    <w:p w14:paraId="5AEC2309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3008F1D4" w14:textId="77777777" w:rsidR="000317E2" w:rsidRDefault="001E094C" w:rsidP="00E70B17">
      <w:pPr>
        <w:numPr>
          <w:ilvl w:val="0"/>
          <w:numId w:val="69"/>
        </w:numPr>
        <w:tabs>
          <w:tab w:val="left" w:pos="1200"/>
        </w:tabs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Используете ли Вы профессиональные термины, далеко не всем понятные?</w:t>
      </w:r>
    </w:p>
    <w:p w14:paraId="62321885" w14:textId="77777777"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7" w:lineRule="auto"/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Говорите ли Вы вежливо и дружелюбно?</w:t>
      </w:r>
    </w:p>
    <w:p w14:paraId="36E3A399" w14:textId="77777777"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14:paraId="5607F308" w14:textId="77777777" w:rsidR="000317E2" w:rsidRDefault="001E094C" w:rsidP="00E70B17">
      <w:pPr>
        <w:numPr>
          <w:ilvl w:val="0"/>
          <w:numId w:val="69"/>
        </w:numPr>
        <w:tabs>
          <w:tab w:val="left" w:pos="1200"/>
        </w:tabs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Следите ли Вы за впечатлением, производимым вашими словами?</w:t>
      </w:r>
    </w:p>
    <w:p w14:paraId="0A035A91" w14:textId="77777777"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7" w:lineRule="auto"/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Делаете ли вы паузы для обдумывания?</w:t>
      </w:r>
    </w:p>
    <w:p w14:paraId="3DB62C4A" w14:textId="77777777" w:rsidR="000317E2" w:rsidRDefault="000317E2">
      <w:pPr>
        <w:spacing w:line="9" w:lineRule="exact"/>
        <w:rPr>
          <w:sz w:val="20"/>
          <w:szCs w:val="20"/>
        </w:rPr>
      </w:pPr>
    </w:p>
    <w:p w14:paraId="10CDF4E4" w14:textId="77777777" w:rsidR="000317E2" w:rsidRDefault="001E094C">
      <w:pPr>
        <w:ind w:left="1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Соответствие результатов самоанализа квалификационным требованиям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5060"/>
      </w:tblGrid>
      <w:tr w:rsidR="000317E2" w14:paraId="3B1C8951" w14:textId="77777777">
        <w:trPr>
          <w:trHeight w:val="244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898C8" w14:textId="77777777" w:rsidR="000317E2" w:rsidRDefault="001E094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Первая категория</w:t>
            </w:r>
          </w:p>
        </w:tc>
        <w:tc>
          <w:tcPr>
            <w:tcW w:w="5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4A1536" w14:textId="77777777" w:rsidR="000317E2" w:rsidRDefault="001E094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Высшая категория</w:t>
            </w:r>
          </w:p>
        </w:tc>
      </w:tr>
      <w:tr w:rsidR="000317E2" w14:paraId="70384725" w14:textId="77777777">
        <w:trPr>
          <w:trHeight w:val="235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CB3F4" w14:textId="77777777" w:rsidR="000317E2" w:rsidRDefault="001E094C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  выполнил   тестовое   задание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14:paraId="58207513" w14:textId="77777777" w:rsidR="000317E2" w:rsidRDefault="001E094C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  выполнил   тестовое   задание</w:t>
            </w:r>
          </w:p>
        </w:tc>
      </w:tr>
      <w:tr w:rsidR="000317E2" w14:paraId="5384B2B3" w14:textId="77777777">
        <w:trPr>
          <w:trHeight w:val="254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0E5033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«Умение слушать», оценил результат (1 балл);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14:paraId="522794CF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«Умение слушать», оценил результат (1 балл);</w:t>
            </w:r>
          </w:p>
        </w:tc>
      </w:tr>
      <w:tr w:rsidR="000317E2" w14:paraId="21AFB52D" w14:textId="77777777">
        <w:trPr>
          <w:trHeight w:val="250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C84D47" w14:textId="77777777" w:rsidR="000317E2" w:rsidRDefault="001E094C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получил при подсчете 20-30 баллов (1 балл).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14:paraId="334964E0" w14:textId="77777777" w:rsidR="000317E2" w:rsidRDefault="001E094C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Получил при подсчете 20-30 баллов (1 балл);</w:t>
            </w:r>
          </w:p>
        </w:tc>
      </w:tr>
      <w:tr w:rsidR="000317E2" w14:paraId="4061F494" w14:textId="77777777">
        <w:trPr>
          <w:trHeight w:val="374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C643FB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14:paraId="0D2ADCB6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Может  помочь  учащимся  и  коллегам  овладеть</w:t>
            </w:r>
          </w:p>
        </w:tc>
      </w:tr>
      <w:tr w:rsidR="000317E2" w14:paraId="035C2020" w14:textId="77777777">
        <w:trPr>
          <w:trHeight w:val="255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F0B007" w14:textId="77777777" w:rsidR="000317E2" w:rsidRDefault="000317E2"/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14:paraId="149DC35A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умением слушать</w:t>
            </w:r>
          </w:p>
        </w:tc>
      </w:tr>
      <w:tr w:rsidR="000317E2" w14:paraId="101C12FC" w14:textId="77777777">
        <w:trPr>
          <w:trHeight w:val="258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92998" w14:textId="77777777" w:rsidR="000317E2" w:rsidRDefault="000317E2"/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D6804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 балл).</w:t>
            </w:r>
          </w:p>
        </w:tc>
      </w:tr>
      <w:tr w:rsidR="000317E2" w14:paraId="42BB3F88" w14:textId="77777777">
        <w:trPr>
          <w:trHeight w:val="244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111DD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 балла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71FC9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 балла</w:t>
            </w:r>
          </w:p>
        </w:tc>
      </w:tr>
    </w:tbl>
    <w:p w14:paraId="24811242" w14:textId="77777777" w:rsidR="000317E2" w:rsidRDefault="000317E2">
      <w:pPr>
        <w:spacing w:line="230" w:lineRule="exact"/>
        <w:rPr>
          <w:sz w:val="20"/>
          <w:szCs w:val="20"/>
        </w:rPr>
      </w:pPr>
    </w:p>
    <w:p w14:paraId="06A63D41" w14:textId="77777777"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СТРАТЕГИЯ ПОВЕДЕНИЯ В КОНФЛИКТНОЙ СИТУАЦИИ (ТЕСТ К.ТОМАСА)</w:t>
      </w:r>
    </w:p>
    <w:p w14:paraId="3288A0D5" w14:textId="77777777" w:rsidR="000317E2" w:rsidRDefault="000317E2">
      <w:pPr>
        <w:spacing w:line="72" w:lineRule="exact"/>
        <w:rPr>
          <w:sz w:val="20"/>
          <w:szCs w:val="20"/>
        </w:rPr>
      </w:pPr>
    </w:p>
    <w:p w14:paraId="3E8EEA63" w14:textId="77777777" w:rsidR="000317E2" w:rsidRDefault="001E094C">
      <w:pPr>
        <w:spacing w:line="236" w:lineRule="auto"/>
        <w:ind w:left="120" w:right="2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Инструкция: </w:t>
      </w:r>
      <w:r>
        <w:rPr>
          <w:rFonts w:eastAsia="Times New Roman"/>
          <w:sz w:val="24"/>
          <w:szCs w:val="24"/>
        </w:rPr>
        <w:t>Вам даны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пар утверждений,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характеризующих ту или иную тактику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поведения. Выберите, пожалуйста, из каждой пары одно утверждение, которое Вам больше подходит, точнее характеризует Ваше обычное поведение в конфликте и отметьте его.</w:t>
      </w:r>
    </w:p>
    <w:p w14:paraId="0BC2BE18" w14:textId="77777777" w:rsidR="000317E2" w:rsidRDefault="000317E2">
      <w:pPr>
        <w:spacing w:line="17" w:lineRule="exact"/>
        <w:rPr>
          <w:sz w:val="20"/>
          <w:szCs w:val="20"/>
        </w:rPr>
      </w:pPr>
    </w:p>
    <w:p w14:paraId="4903684C" w14:textId="77777777" w:rsidR="000317E2" w:rsidRDefault="001E094C">
      <w:pPr>
        <w:spacing w:line="264" w:lineRule="auto"/>
        <w:ind w:left="120" w:right="20" w:firstLine="27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Например, из первой пары Вы выберите утверждение «а», из второй «б», и запишете: 1а, 26 и так далее.</w:t>
      </w:r>
    </w:p>
    <w:p w14:paraId="22C513B0" w14:textId="77777777" w:rsidR="000317E2" w:rsidRDefault="000317E2">
      <w:pPr>
        <w:spacing w:line="31" w:lineRule="exact"/>
        <w:rPr>
          <w:sz w:val="20"/>
          <w:szCs w:val="20"/>
        </w:rPr>
      </w:pPr>
    </w:p>
    <w:p w14:paraId="7D9105E0" w14:textId="77777777" w:rsidR="000317E2" w:rsidRDefault="001E094C">
      <w:pPr>
        <w:spacing w:line="233" w:lineRule="auto"/>
        <w:ind w:left="120" w:righ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Утверждения повторяются, но каждый раз в новом сочетании. Иногда выбор сделать трудно, но все равно необходимо. Долго думать не следует.</w:t>
      </w:r>
    </w:p>
    <w:p w14:paraId="3F9B5265" w14:textId="77777777" w:rsidR="000317E2" w:rsidRDefault="000317E2">
      <w:pPr>
        <w:spacing w:line="15" w:lineRule="exact"/>
        <w:rPr>
          <w:sz w:val="20"/>
          <w:szCs w:val="20"/>
        </w:rPr>
      </w:pPr>
    </w:p>
    <w:p w14:paraId="44B4B572" w14:textId="77777777" w:rsidR="000317E2" w:rsidRDefault="001E094C" w:rsidP="00E70B17">
      <w:pPr>
        <w:numPr>
          <w:ilvl w:val="0"/>
          <w:numId w:val="70"/>
        </w:numPr>
        <w:tabs>
          <w:tab w:val="left" w:pos="757"/>
        </w:tabs>
        <w:spacing w:line="233" w:lineRule="auto"/>
        <w:ind w:left="1300" w:right="280" w:hanging="1187"/>
        <w:rPr>
          <w:rFonts w:eastAsia="Times New Roman"/>
        </w:rPr>
      </w:pPr>
      <w:r>
        <w:rPr>
          <w:rFonts w:eastAsia="Times New Roman"/>
        </w:rPr>
        <w:t>АИногда я предоставляю возможность другим взять на себя ответственность за решение спорного вопроса.</w:t>
      </w:r>
    </w:p>
    <w:p w14:paraId="63A1BE90" w14:textId="77777777" w:rsidR="000317E2" w:rsidRDefault="000317E2">
      <w:pPr>
        <w:spacing w:line="13" w:lineRule="exact"/>
        <w:rPr>
          <w:rFonts w:eastAsia="Times New Roman"/>
        </w:rPr>
      </w:pPr>
    </w:p>
    <w:p w14:paraId="4F188695" w14:textId="77777777" w:rsidR="000317E2" w:rsidRDefault="001E094C" w:rsidP="00E70B17">
      <w:pPr>
        <w:numPr>
          <w:ilvl w:val="1"/>
          <w:numId w:val="70"/>
        </w:numPr>
        <w:tabs>
          <w:tab w:val="left" w:pos="1300"/>
        </w:tabs>
        <w:spacing w:line="235" w:lineRule="auto"/>
        <w:ind w:left="1300" w:right="300" w:hanging="539"/>
        <w:rPr>
          <w:rFonts w:eastAsia="Times New Roman"/>
        </w:rPr>
      </w:pPr>
      <w:r>
        <w:rPr>
          <w:rFonts w:eastAsia="Times New Roman"/>
        </w:rPr>
        <w:t>Чем обсуждать то, в чем мы расходимся, я стараюсь обратить внимание на то, с чем мы оба не согласны.</w:t>
      </w:r>
    </w:p>
    <w:p w14:paraId="7AEFEE06" w14:textId="77777777" w:rsidR="000317E2" w:rsidRDefault="000317E2">
      <w:pPr>
        <w:sectPr w:rsidR="000317E2">
          <w:pgSz w:w="11900" w:h="16838"/>
          <w:pgMar w:top="840" w:right="844" w:bottom="149" w:left="1020" w:header="0" w:footer="0" w:gutter="0"/>
          <w:cols w:space="720" w:equalWidth="0">
            <w:col w:w="10040"/>
          </w:cols>
        </w:sectPr>
      </w:pPr>
    </w:p>
    <w:p w14:paraId="618B4B99" w14:textId="77777777" w:rsidR="000317E2" w:rsidRDefault="000317E2">
      <w:pPr>
        <w:spacing w:line="45" w:lineRule="exact"/>
        <w:rPr>
          <w:sz w:val="20"/>
          <w:szCs w:val="20"/>
        </w:rPr>
      </w:pPr>
    </w:p>
    <w:p w14:paraId="28F8A82F" w14:textId="77777777" w:rsidR="000317E2" w:rsidRDefault="000317E2">
      <w:pPr>
        <w:sectPr w:rsidR="000317E2">
          <w:type w:val="continuous"/>
          <w:pgSz w:w="11900" w:h="16838"/>
          <w:pgMar w:top="840" w:right="844" w:bottom="149" w:left="1020" w:header="0" w:footer="0" w:gutter="0"/>
          <w:cols w:space="720" w:equalWidth="0">
            <w:col w:w="10040"/>
          </w:cols>
        </w:sectPr>
      </w:pPr>
    </w:p>
    <w:p w14:paraId="6658D5FC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lastRenderedPageBreak/>
        <w:t>А</w:t>
      </w:r>
      <w:r>
        <w:rPr>
          <w:rFonts w:eastAsia="Times New Roman"/>
          <w:sz w:val="21"/>
          <w:szCs w:val="21"/>
        </w:rPr>
        <w:t>Я стараюсь найти компромиссное решение.</w:t>
      </w:r>
    </w:p>
    <w:p w14:paraId="79160640" w14:textId="77777777" w:rsidR="000317E2" w:rsidRDefault="000317E2">
      <w:pPr>
        <w:spacing w:line="1" w:lineRule="exact"/>
        <w:rPr>
          <w:rFonts w:eastAsia="Times New Roman"/>
        </w:rPr>
      </w:pPr>
    </w:p>
    <w:p w14:paraId="5CFAC00E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пытаюсь уладить дело с учетом интересов другого и моих собственных.</w:t>
      </w:r>
    </w:p>
    <w:p w14:paraId="1AA6CE34" w14:textId="77777777" w:rsidR="000317E2" w:rsidRDefault="000317E2">
      <w:pPr>
        <w:spacing w:line="1" w:lineRule="exact"/>
        <w:rPr>
          <w:rFonts w:eastAsia="Times New Roman"/>
        </w:rPr>
      </w:pPr>
    </w:p>
    <w:p w14:paraId="0C4150B3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АОбычно я настойчиво стремлюсь добиться своего.</w:t>
      </w:r>
    </w:p>
    <w:p w14:paraId="40C19228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6" w:lineRule="auto"/>
        <w:ind w:left="1187" w:hanging="539"/>
        <w:rPr>
          <w:rFonts w:eastAsia="Times New Roman"/>
        </w:rPr>
      </w:pPr>
      <w:r>
        <w:rPr>
          <w:rFonts w:eastAsia="Times New Roman"/>
        </w:rPr>
        <w:t>Я стараюсь успокоить другого и главным образом сохранить наши отношения.</w:t>
      </w:r>
    </w:p>
    <w:p w14:paraId="5D10EC09" w14:textId="77777777" w:rsidR="000317E2" w:rsidRDefault="000317E2">
      <w:pPr>
        <w:spacing w:line="2" w:lineRule="exact"/>
        <w:rPr>
          <w:rFonts w:eastAsia="Times New Roman"/>
        </w:rPr>
      </w:pPr>
    </w:p>
    <w:p w14:paraId="6D3BF780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Я стараюсь найти компромиссное решение.</w:t>
      </w:r>
    </w:p>
    <w:p w14:paraId="3092C85C" w14:textId="77777777" w:rsidR="000317E2" w:rsidRDefault="000317E2">
      <w:pPr>
        <w:spacing w:line="1" w:lineRule="exact"/>
        <w:rPr>
          <w:rFonts w:eastAsia="Times New Roman"/>
        </w:rPr>
      </w:pPr>
    </w:p>
    <w:p w14:paraId="0A1D49C4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Иногда я жертвую своими собственными интересами ради интересов другого человека.</w:t>
      </w:r>
    </w:p>
    <w:p w14:paraId="20A39D9A" w14:textId="77777777" w:rsidR="000317E2" w:rsidRDefault="000317E2">
      <w:pPr>
        <w:spacing w:line="1" w:lineRule="exact"/>
        <w:rPr>
          <w:rFonts w:eastAsia="Times New Roman"/>
        </w:rPr>
      </w:pPr>
    </w:p>
    <w:p w14:paraId="3FE1D5AB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Улаживая спорную ситуацию, я все время стараюсь найти поддержку у другого.</w:t>
      </w:r>
    </w:p>
    <w:p w14:paraId="55CEC7DA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7" w:lineRule="auto"/>
        <w:ind w:left="1187" w:hanging="539"/>
        <w:rPr>
          <w:rFonts w:eastAsia="Times New Roman"/>
        </w:rPr>
      </w:pPr>
      <w:r>
        <w:rPr>
          <w:rFonts w:eastAsia="Times New Roman"/>
        </w:rPr>
        <w:t>Я стараюсь сделать все, чтобы избежать бесполезной напряженности.</w:t>
      </w:r>
    </w:p>
    <w:p w14:paraId="78D5E204" w14:textId="77777777" w:rsidR="000317E2" w:rsidRDefault="000317E2">
      <w:pPr>
        <w:spacing w:line="1" w:lineRule="exact"/>
        <w:rPr>
          <w:rFonts w:eastAsia="Times New Roman"/>
        </w:rPr>
      </w:pPr>
    </w:p>
    <w:p w14:paraId="404C9BE7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Я пытаюсь избежать возникновения неприятностей для себя.</w:t>
      </w:r>
    </w:p>
    <w:p w14:paraId="5605CED9" w14:textId="77777777" w:rsidR="000317E2" w:rsidRDefault="000317E2">
      <w:pPr>
        <w:spacing w:line="1" w:lineRule="exact"/>
        <w:rPr>
          <w:rFonts w:eastAsia="Times New Roman"/>
        </w:rPr>
      </w:pPr>
    </w:p>
    <w:p w14:paraId="37DD442F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стараюсь добиться своего.</w:t>
      </w:r>
    </w:p>
    <w:p w14:paraId="3E8D8163" w14:textId="77777777" w:rsidR="000317E2" w:rsidRDefault="000317E2">
      <w:pPr>
        <w:spacing w:line="8" w:lineRule="exact"/>
        <w:rPr>
          <w:rFonts w:eastAsia="Times New Roman"/>
        </w:rPr>
      </w:pPr>
    </w:p>
    <w:p w14:paraId="55A98349" w14:textId="77777777" w:rsidR="000317E2" w:rsidRDefault="001E094C" w:rsidP="00E70B17">
      <w:pPr>
        <w:numPr>
          <w:ilvl w:val="0"/>
          <w:numId w:val="71"/>
        </w:numPr>
        <w:tabs>
          <w:tab w:val="left" w:pos="644"/>
        </w:tabs>
        <w:spacing w:line="235" w:lineRule="auto"/>
        <w:ind w:left="1187" w:right="20" w:hanging="1187"/>
        <w:rPr>
          <w:rFonts w:eastAsia="Times New Roman"/>
        </w:rPr>
      </w:pPr>
      <w:r>
        <w:rPr>
          <w:rFonts w:eastAsia="Times New Roman"/>
        </w:rPr>
        <w:t>АЯ стараюсь отложить решение спорного вопроса с тем, чтобы со временем решить его окончательно.</w:t>
      </w:r>
    </w:p>
    <w:p w14:paraId="631E7CEE" w14:textId="77777777" w:rsidR="000317E2" w:rsidRDefault="000317E2">
      <w:pPr>
        <w:spacing w:line="1" w:lineRule="exact"/>
        <w:rPr>
          <w:rFonts w:eastAsia="Times New Roman"/>
        </w:rPr>
      </w:pPr>
    </w:p>
    <w:p w14:paraId="23ABA881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считаю возможным в чем-то уступить, чтобы добиться другого.</w:t>
      </w:r>
    </w:p>
    <w:p w14:paraId="0B6C21E0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spacing w:line="236" w:lineRule="auto"/>
        <w:ind w:left="647" w:hanging="647"/>
        <w:rPr>
          <w:rFonts w:eastAsia="Times New Roman"/>
        </w:rPr>
      </w:pPr>
      <w:r>
        <w:rPr>
          <w:rFonts w:eastAsia="Times New Roman"/>
        </w:rPr>
        <w:t>АОбычно я настойчиво стремлюсь добиться своего.</w:t>
      </w:r>
    </w:p>
    <w:p w14:paraId="4E5C4D04" w14:textId="77777777" w:rsidR="000317E2" w:rsidRDefault="000317E2">
      <w:pPr>
        <w:spacing w:line="14" w:lineRule="exact"/>
        <w:rPr>
          <w:rFonts w:eastAsia="Times New Roman"/>
        </w:rPr>
      </w:pPr>
    </w:p>
    <w:p w14:paraId="46036699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5" w:lineRule="auto"/>
        <w:ind w:left="1187" w:right="20" w:hanging="539"/>
        <w:rPr>
          <w:rFonts w:eastAsia="Times New Roman"/>
        </w:rPr>
      </w:pPr>
      <w:r>
        <w:rPr>
          <w:rFonts w:eastAsia="Times New Roman"/>
        </w:rPr>
        <w:t>Я первым делом стараюсь ясно определить то, в чем состоят все затронутые интересы и вопросы.</w:t>
      </w:r>
    </w:p>
    <w:p w14:paraId="0B83D4C0" w14:textId="77777777" w:rsidR="000317E2" w:rsidRDefault="000317E2">
      <w:pPr>
        <w:spacing w:line="1" w:lineRule="exact"/>
        <w:rPr>
          <w:rFonts w:eastAsia="Times New Roman"/>
        </w:rPr>
      </w:pPr>
    </w:p>
    <w:p w14:paraId="5B858312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Думаю, что не всегда стоит волноваться из-за каких-то возникающих разногласий.</w:t>
      </w:r>
    </w:p>
    <w:p w14:paraId="2C0221A8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6" w:lineRule="auto"/>
        <w:ind w:left="1187" w:hanging="539"/>
        <w:rPr>
          <w:rFonts w:eastAsia="Times New Roman"/>
        </w:rPr>
      </w:pPr>
      <w:r>
        <w:rPr>
          <w:rFonts w:eastAsia="Times New Roman"/>
        </w:rPr>
        <w:t>Я предпринимаю усилия, чтобы добиться своего.</w:t>
      </w:r>
    </w:p>
    <w:p w14:paraId="68D1F4E2" w14:textId="77777777" w:rsidR="000317E2" w:rsidRDefault="000317E2">
      <w:pPr>
        <w:spacing w:line="2" w:lineRule="exact"/>
        <w:rPr>
          <w:rFonts w:eastAsia="Times New Roman"/>
        </w:rPr>
      </w:pPr>
    </w:p>
    <w:p w14:paraId="59AC6D8C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АЯ твердо стремлюсь достичь своего.</w:t>
      </w:r>
    </w:p>
    <w:p w14:paraId="46F37FD5" w14:textId="77777777" w:rsidR="000317E2" w:rsidRDefault="000317E2">
      <w:pPr>
        <w:spacing w:line="1" w:lineRule="exact"/>
        <w:rPr>
          <w:rFonts w:eastAsia="Times New Roman"/>
        </w:rPr>
      </w:pPr>
    </w:p>
    <w:p w14:paraId="067BDE68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пытаюсь найти компромиссное решение.</w:t>
      </w:r>
    </w:p>
    <w:p w14:paraId="590FEEF5" w14:textId="77777777" w:rsidR="000317E2" w:rsidRDefault="000317E2">
      <w:pPr>
        <w:spacing w:line="8" w:lineRule="exact"/>
        <w:rPr>
          <w:rFonts w:eastAsia="Times New Roman"/>
        </w:rPr>
      </w:pPr>
    </w:p>
    <w:p w14:paraId="534F092A" w14:textId="77777777" w:rsidR="000317E2" w:rsidRDefault="001E094C" w:rsidP="00E70B17">
      <w:pPr>
        <w:numPr>
          <w:ilvl w:val="0"/>
          <w:numId w:val="71"/>
        </w:numPr>
        <w:tabs>
          <w:tab w:val="left" w:pos="644"/>
        </w:tabs>
        <w:spacing w:line="235" w:lineRule="auto"/>
        <w:ind w:left="1187" w:right="20" w:hanging="1187"/>
        <w:rPr>
          <w:rFonts w:eastAsia="Times New Roman"/>
        </w:rPr>
      </w:pPr>
      <w:r>
        <w:rPr>
          <w:rFonts w:eastAsia="Times New Roman"/>
        </w:rPr>
        <w:t>АПервым делом я стараюсь ясно определить то, в чем состоят все затронутые интересы и вопросы.</w:t>
      </w:r>
    </w:p>
    <w:p w14:paraId="1A1F7A22" w14:textId="77777777" w:rsidR="000317E2" w:rsidRDefault="000317E2">
      <w:pPr>
        <w:spacing w:line="2" w:lineRule="exact"/>
        <w:rPr>
          <w:rFonts w:eastAsia="Times New Roman"/>
        </w:rPr>
      </w:pPr>
    </w:p>
    <w:p w14:paraId="449D3714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стараюсь успокоить другого и главным образом сохранить наши отношения.</w:t>
      </w:r>
    </w:p>
    <w:p w14:paraId="5E56D41A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spacing w:line="236" w:lineRule="auto"/>
        <w:ind w:left="647" w:hanging="647"/>
        <w:rPr>
          <w:rFonts w:eastAsia="Times New Roman"/>
        </w:rPr>
      </w:pPr>
      <w:r>
        <w:rPr>
          <w:rFonts w:eastAsia="Times New Roman"/>
        </w:rPr>
        <w:t>АЗачастую я избегаю занимать позицию, которая может вызвать споры.</w:t>
      </w:r>
    </w:p>
    <w:p w14:paraId="4413E17B" w14:textId="77777777" w:rsidR="000317E2" w:rsidRDefault="000317E2">
      <w:pPr>
        <w:spacing w:line="13" w:lineRule="exact"/>
        <w:rPr>
          <w:rFonts w:eastAsia="Times New Roman"/>
        </w:rPr>
      </w:pPr>
    </w:p>
    <w:p w14:paraId="49BE0513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5" w:lineRule="auto"/>
        <w:ind w:left="1187" w:right="20" w:hanging="539"/>
        <w:rPr>
          <w:rFonts w:eastAsia="Times New Roman"/>
        </w:rPr>
      </w:pPr>
      <w:r>
        <w:rPr>
          <w:rFonts w:eastAsia="Times New Roman"/>
        </w:rPr>
        <w:t>Я даю возможность другому в чем-то остаться при своем мнении, если он также идет мне навстречу.</w:t>
      </w:r>
    </w:p>
    <w:p w14:paraId="19D57821" w14:textId="77777777" w:rsidR="000317E2" w:rsidRDefault="000317E2">
      <w:pPr>
        <w:spacing w:line="1" w:lineRule="exact"/>
        <w:rPr>
          <w:rFonts w:eastAsia="Times New Roman"/>
        </w:rPr>
      </w:pPr>
    </w:p>
    <w:p w14:paraId="2D6E55BE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Я предлагаю среднюю позицию.</w:t>
      </w:r>
    </w:p>
    <w:p w14:paraId="7CDC25FF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6" w:lineRule="auto"/>
        <w:ind w:left="1187" w:hanging="539"/>
        <w:rPr>
          <w:rFonts w:eastAsia="Times New Roman"/>
        </w:rPr>
      </w:pPr>
      <w:r>
        <w:rPr>
          <w:rFonts w:eastAsia="Times New Roman"/>
        </w:rPr>
        <w:t>Я настаиваю, чтобы было сделано по-моему.</w:t>
      </w:r>
    </w:p>
    <w:p w14:paraId="24AAAEE2" w14:textId="77777777" w:rsidR="000317E2" w:rsidRDefault="000317E2">
      <w:pPr>
        <w:spacing w:line="2" w:lineRule="exact"/>
        <w:rPr>
          <w:rFonts w:eastAsia="Times New Roman"/>
        </w:rPr>
      </w:pPr>
    </w:p>
    <w:p w14:paraId="4303E8B2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Я сообщаю другому свою точку зрения и спрашиваю о его взглядах.</w:t>
      </w:r>
    </w:p>
    <w:p w14:paraId="0802D147" w14:textId="77777777" w:rsidR="000317E2" w:rsidRDefault="000317E2">
      <w:pPr>
        <w:spacing w:line="1" w:lineRule="exact"/>
        <w:rPr>
          <w:rFonts w:eastAsia="Times New Roman"/>
        </w:rPr>
      </w:pPr>
    </w:p>
    <w:p w14:paraId="6F2357BF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пытаюсь показать другому логику и преимущества моих взглядов.</w:t>
      </w:r>
    </w:p>
    <w:p w14:paraId="39EA3B1D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Я стараюсь успокоить другого и главным образом сохранить наши отношения.</w:t>
      </w:r>
    </w:p>
    <w:p w14:paraId="69EAA3C5" w14:textId="77777777" w:rsidR="000317E2" w:rsidRDefault="000317E2">
      <w:pPr>
        <w:spacing w:line="1" w:lineRule="exact"/>
        <w:rPr>
          <w:rFonts w:eastAsia="Times New Roman"/>
        </w:rPr>
      </w:pPr>
    </w:p>
    <w:p w14:paraId="6999AD68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стараюсь сделать все необходимое, чтобы избежать напряженности.</w:t>
      </w:r>
    </w:p>
    <w:p w14:paraId="479E5DC0" w14:textId="77777777" w:rsidR="000317E2" w:rsidRDefault="000317E2">
      <w:pPr>
        <w:spacing w:line="1" w:lineRule="exact"/>
        <w:rPr>
          <w:rFonts w:eastAsia="Times New Roman"/>
        </w:rPr>
      </w:pPr>
    </w:p>
    <w:p w14:paraId="217F68F7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АЯ стараюсь не задеть чувств другого.</w:t>
      </w:r>
    </w:p>
    <w:p w14:paraId="2FEA99E2" w14:textId="77777777" w:rsidR="000317E2" w:rsidRDefault="000317E2">
      <w:pPr>
        <w:spacing w:line="1" w:lineRule="exact"/>
        <w:rPr>
          <w:rFonts w:eastAsia="Times New Roman"/>
        </w:rPr>
      </w:pPr>
    </w:p>
    <w:p w14:paraId="561E37E2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пытаюсь убедить другого в преимуществах моей позиции.</w:t>
      </w:r>
    </w:p>
    <w:p w14:paraId="6052CF90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Обычно я настойчиво стараюсь добиться своего.</w:t>
      </w:r>
    </w:p>
    <w:p w14:paraId="63F1A7D1" w14:textId="77777777" w:rsidR="000317E2" w:rsidRDefault="000317E2">
      <w:pPr>
        <w:spacing w:line="1" w:lineRule="exact"/>
        <w:rPr>
          <w:rFonts w:eastAsia="Times New Roman"/>
        </w:rPr>
      </w:pPr>
    </w:p>
    <w:p w14:paraId="48BFFB54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стараюсь сделать все, чтобы избежать бесполезной напряженности.</w:t>
      </w:r>
    </w:p>
    <w:p w14:paraId="0819AFC5" w14:textId="77777777" w:rsidR="000317E2" w:rsidRDefault="000317E2">
      <w:pPr>
        <w:spacing w:line="1" w:lineRule="exact"/>
        <w:rPr>
          <w:rFonts w:eastAsia="Times New Roman"/>
        </w:rPr>
      </w:pPr>
    </w:p>
    <w:p w14:paraId="5C78BB68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Если это сделает другого счастливым, я дам ему возможность настоять на своем.</w:t>
      </w:r>
    </w:p>
    <w:p w14:paraId="1EBA7061" w14:textId="77777777" w:rsidR="000317E2" w:rsidRDefault="000317E2">
      <w:pPr>
        <w:spacing w:line="8" w:lineRule="exact"/>
        <w:rPr>
          <w:rFonts w:eastAsia="Times New Roman"/>
        </w:rPr>
      </w:pPr>
    </w:p>
    <w:p w14:paraId="71760CC8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5" w:lineRule="auto"/>
        <w:ind w:left="1187" w:right="20" w:hanging="539"/>
        <w:rPr>
          <w:rFonts w:eastAsia="Times New Roman"/>
        </w:rPr>
      </w:pPr>
      <w:r>
        <w:rPr>
          <w:rFonts w:eastAsia="Times New Roman"/>
        </w:rPr>
        <w:t>Я даю возможность другому в чем-то остаться при своем мнении, если он также идет мне навстречу.</w:t>
      </w:r>
    </w:p>
    <w:p w14:paraId="58D542CD" w14:textId="77777777" w:rsidR="000317E2" w:rsidRDefault="000317E2">
      <w:pPr>
        <w:spacing w:line="13" w:lineRule="exact"/>
        <w:rPr>
          <w:rFonts w:eastAsia="Times New Roman"/>
        </w:rPr>
      </w:pPr>
    </w:p>
    <w:p w14:paraId="08708CEA" w14:textId="77777777" w:rsidR="000317E2" w:rsidRDefault="001E094C" w:rsidP="00E70B17">
      <w:pPr>
        <w:numPr>
          <w:ilvl w:val="0"/>
          <w:numId w:val="71"/>
        </w:numPr>
        <w:tabs>
          <w:tab w:val="left" w:pos="644"/>
        </w:tabs>
        <w:spacing w:line="232" w:lineRule="auto"/>
        <w:ind w:left="1187" w:hanging="1187"/>
        <w:rPr>
          <w:rFonts w:eastAsia="Times New Roman"/>
        </w:rPr>
      </w:pPr>
      <w:r>
        <w:rPr>
          <w:rFonts w:eastAsia="Times New Roman"/>
        </w:rPr>
        <w:t>АПервым делом я стараюсь ясно определить то, в чем состоят все затронутые интересы и спорные вопросы.</w:t>
      </w:r>
    </w:p>
    <w:p w14:paraId="60DAA9B3" w14:textId="77777777" w:rsidR="000317E2" w:rsidRDefault="000317E2">
      <w:pPr>
        <w:spacing w:line="14" w:lineRule="exact"/>
        <w:rPr>
          <w:rFonts w:eastAsia="Times New Roman"/>
        </w:rPr>
      </w:pPr>
    </w:p>
    <w:p w14:paraId="3FAD16D0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5" w:lineRule="auto"/>
        <w:ind w:left="1187" w:right="20" w:hanging="539"/>
        <w:rPr>
          <w:rFonts w:eastAsia="Times New Roman"/>
        </w:rPr>
      </w:pPr>
      <w:r>
        <w:rPr>
          <w:rFonts w:eastAsia="Times New Roman"/>
        </w:rPr>
        <w:t>Я стараюсь отложить решение спорного вопроса с тем, чтобы со временем решить его окончательно.</w:t>
      </w:r>
    </w:p>
    <w:p w14:paraId="6E50FAC8" w14:textId="77777777" w:rsidR="000317E2" w:rsidRDefault="000317E2">
      <w:pPr>
        <w:spacing w:line="2" w:lineRule="exact"/>
        <w:rPr>
          <w:rFonts w:eastAsia="Times New Roman"/>
        </w:rPr>
      </w:pPr>
    </w:p>
    <w:p w14:paraId="33B1C6F7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АЯ пытаюсь немедленно преодолеть наши разногласия.</w:t>
      </w:r>
    </w:p>
    <w:p w14:paraId="462AB265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6" w:lineRule="auto"/>
        <w:ind w:left="1187" w:hanging="539"/>
        <w:rPr>
          <w:rFonts w:eastAsia="Times New Roman"/>
        </w:rPr>
      </w:pPr>
      <w:r>
        <w:rPr>
          <w:rFonts w:eastAsia="Times New Roman"/>
        </w:rPr>
        <w:t>Я стараюсь найти наилучшее сочетание выгод и потерь для нас обоих.</w:t>
      </w:r>
    </w:p>
    <w:p w14:paraId="6F0A9D29" w14:textId="77777777" w:rsidR="000317E2" w:rsidRDefault="000317E2">
      <w:pPr>
        <w:spacing w:line="2" w:lineRule="exact"/>
        <w:rPr>
          <w:rFonts w:eastAsia="Times New Roman"/>
        </w:rPr>
      </w:pPr>
    </w:p>
    <w:p w14:paraId="053C313F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Ведя переговоры, я стараюсь быть внимательным к желаниям другого.</w:t>
      </w:r>
    </w:p>
    <w:p w14:paraId="713A0165" w14:textId="77777777" w:rsidR="000317E2" w:rsidRDefault="000317E2">
      <w:pPr>
        <w:spacing w:line="1" w:lineRule="exact"/>
        <w:rPr>
          <w:rFonts w:eastAsia="Times New Roman"/>
        </w:rPr>
      </w:pPr>
    </w:p>
    <w:p w14:paraId="595472C8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всегда склоняюсь к прямому обсуждению проблемы.</w:t>
      </w:r>
    </w:p>
    <w:p w14:paraId="17C43C80" w14:textId="77777777" w:rsidR="000317E2" w:rsidRDefault="000317E2">
      <w:pPr>
        <w:spacing w:line="8" w:lineRule="exact"/>
        <w:rPr>
          <w:rFonts w:eastAsia="Times New Roman"/>
        </w:rPr>
      </w:pPr>
    </w:p>
    <w:p w14:paraId="5E51A5CF" w14:textId="77777777" w:rsidR="000317E2" w:rsidRDefault="001E094C" w:rsidP="00E70B17">
      <w:pPr>
        <w:numPr>
          <w:ilvl w:val="0"/>
          <w:numId w:val="71"/>
        </w:numPr>
        <w:tabs>
          <w:tab w:val="left" w:pos="644"/>
        </w:tabs>
        <w:spacing w:line="235" w:lineRule="auto"/>
        <w:ind w:left="1187" w:right="20" w:hanging="1187"/>
        <w:rPr>
          <w:rFonts w:eastAsia="Times New Roman"/>
        </w:rPr>
      </w:pPr>
      <w:r>
        <w:rPr>
          <w:rFonts w:eastAsia="Times New Roman"/>
        </w:rPr>
        <w:t>АЯ пытаюсь найти позицию, которая находится посредине между моей позицией и точкой зрения другого человека.</w:t>
      </w:r>
    </w:p>
    <w:p w14:paraId="7D52CF96" w14:textId="77777777" w:rsidR="000317E2" w:rsidRDefault="000317E2">
      <w:pPr>
        <w:spacing w:line="2" w:lineRule="exact"/>
        <w:rPr>
          <w:rFonts w:eastAsia="Times New Roman"/>
        </w:rPr>
      </w:pPr>
    </w:p>
    <w:p w14:paraId="6CF2A214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отстаиваю свои желания.</w:t>
      </w:r>
    </w:p>
    <w:p w14:paraId="3340CB62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spacing w:line="236" w:lineRule="auto"/>
        <w:ind w:left="647" w:hanging="647"/>
        <w:rPr>
          <w:rFonts w:eastAsia="Times New Roman"/>
        </w:rPr>
      </w:pPr>
      <w:r>
        <w:rPr>
          <w:rFonts w:eastAsia="Times New Roman"/>
        </w:rPr>
        <w:t>АКак правило, я озабочен тем, чтобы удовлетворить желания каждого из нас.</w:t>
      </w:r>
    </w:p>
    <w:p w14:paraId="57C73AA7" w14:textId="77777777" w:rsidR="000317E2" w:rsidRDefault="000317E2">
      <w:pPr>
        <w:spacing w:line="13" w:lineRule="exact"/>
        <w:rPr>
          <w:rFonts w:eastAsia="Times New Roman"/>
        </w:rPr>
      </w:pPr>
    </w:p>
    <w:p w14:paraId="11220086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5" w:lineRule="auto"/>
        <w:ind w:left="1187" w:right="20" w:hanging="539"/>
        <w:rPr>
          <w:rFonts w:eastAsia="Times New Roman"/>
        </w:rPr>
      </w:pPr>
      <w:r>
        <w:rPr>
          <w:rFonts w:eastAsia="Times New Roman"/>
        </w:rPr>
        <w:t>Иногда я предоставляю возможность другим взять на себя ответственность за решение спорного вопроса.</w:t>
      </w:r>
    </w:p>
    <w:p w14:paraId="607ABEB6" w14:textId="77777777" w:rsidR="000317E2" w:rsidRDefault="000317E2">
      <w:pPr>
        <w:spacing w:line="13" w:lineRule="exact"/>
        <w:rPr>
          <w:rFonts w:eastAsia="Times New Roman"/>
        </w:rPr>
      </w:pPr>
    </w:p>
    <w:p w14:paraId="5FF3487F" w14:textId="77777777" w:rsidR="000317E2" w:rsidRDefault="001E094C" w:rsidP="00E70B17">
      <w:pPr>
        <w:numPr>
          <w:ilvl w:val="0"/>
          <w:numId w:val="71"/>
        </w:numPr>
        <w:tabs>
          <w:tab w:val="left" w:pos="644"/>
        </w:tabs>
        <w:spacing w:line="232" w:lineRule="auto"/>
        <w:ind w:left="1187" w:hanging="1187"/>
        <w:rPr>
          <w:rFonts w:eastAsia="Times New Roman"/>
        </w:rPr>
      </w:pPr>
      <w:r>
        <w:rPr>
          <w:rFonts w:eastAsia="Times New Roman"/>
        </w:rPr>
        <w:t>АЕсли позиция другого кажется ему очень важной, я постараюсь пойти навстречу его желаниям.</w:t>
      </w:r>
    </w:p>
    <w:p w14:paraId="13311E0F" w14:textId="77777777" w:rsidR="000317E2" w:rsidRDefault="000317E2">
      <w:pPr>
        <w:spacing w:line="3" w:lineRule="exact"/>
        <w:rPr>
          <w:rFonts w:eastAsia="Times New Roman"/>
        </w:rPr>
      </w:pPr>
    </w:p>
    <w:p w14:paraId="5E5AEAD5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стараюсь убедить другого прийти к компромиссу.</w:t>
      </w:r>
    </w:p>
    <w:p w14:paraId="60EFCEDC" w14:textId="77777777" w:rsidR="000317E2" w:rsidRDefault="000317E2">
      <w:pPr>
        <w:spacing w:line="1" w:lineRule="exact"/>
        <w:rPr>
          <w:rFonts w:eastAsia="Times New Roman"/>
        </w:rPr>
      </w:pPr>
    </w:p>
    <w:p w14:paraId="6ADFB3D2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Я пытаюсь показать другому логику и преимущества моих взглядов.</w:t>
      </w:r>
    </w:p>
    <w:p w14:paraId="230280B1" w14:textId="77777777"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6" w:lineRule="auto"/>
        <w:ind w:left="1187" w:hanging="539"/>
        <w:rPr>
          <w:rFonts w:eastAsia="Times New Roman"/>
        </w:rPr>
      </w:pPr>
      <w:r>
        <w:rPr>
          <w:rFonts w:eastAsia="Times New Roman"/>
        </w:rPr>
        <w:t>Ведя переговоры, я стараюсь быть внимательным к желаниям другого.</w:t>
      </w:r>
    </w:p>
    <w:p w14:paraId="320FD474" w14:textId="77777777" w:rsidR="000317E2" w:rsidRDefault="000317E2">
      <w:pPr>
        <w:spacing w:line="2" w:lineRule="exact"/>
        <w:rPr>
          <w:rFonts w:eastAsia="Times New Roman"/>
        </w:rPr>
      </w:pPr>
    </w:p>
    <w:p w14:paraId="24562AED" w14:textId="77777777"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Я предлагаю среднюю позицию.</w:t>
      </w:r>
    </w:p>
    <w:p w14:paraId="18B99633" w14:textId="77777777" w:rsidR="000317E2" w:rsidRDefault="000317E2">
      <w:pPr>
        <w:sectPr w:rsidR="000317E2">
          <w:pgSz w:w="11900" w:h="16838"/>
          <w:pgMar w:top="839" w:right="1124" w:bottom="149" w:left="1133" w:header="0" w:footer="0" w:gutter="0"/>
          <w:cols w:space="720" w:equalWidth="0">
            <w:col w:w="9647"/>
          </w:cols>
        </w:sectPr>
      </w:pPr>
    </w:p>
    <w:p w14:paraId="22C3DCAC" w14:textId="77777777" w:rsidR="000317E2" w:rsidRDefault="000317E2">
      <w:pPr>
        <w:spacing w:line="78" w:lineRule="exact"/>
        <w:rPr>
          <w:sz w:val="20"/>
          <w:szCs w:val="20"/>
        </w:rPr>
      </w:pPr>
    </w:p>
    <w:p w14:paraId="3CD020EE" w14:textId="77777777" w:rsidR="000317E2" w:rsidRDefault="000317E2">
      <w:pPr>
        <w:sectPr w:rsidR="000317E2">
          <w:type w:val="continuous"/>
          <w:pgSz w:w="11900" w:h="16838"/>
          <w:pgMar w:top="839" w:right="1124" w:bottom="149" w:left="1133" w:header="0" w:footer="0" w:gutter="0"/>
          <w:cols w:space="720" w:equalWidth="0">
            <w:col w:w="9647"/>
          </w:cols>
        </w:sectPr>
      </w:pPr>
    </w:p>
    <w:p w14:paraId="178C13AB" w14:textId="77777777" w:rsidR="000317E2" w:rsidRDefault="001E094C" w:rsidP="00E70B17">
      <w:pPr>
        <w:numPr>
          <w:ilvl w:val="1"/>
          <w:numId w:val="72"/>
        </w:numPr>
        <w:tabs>
          <w:tab w:val="left" w:pos="1240"/>
        </w:tabs>
        <w:ind w:left="1240" w:hanging="539"/>
        <w:rPr>
          <w:rFonts w:eastAsia="Times New Roman"/>
        </w:rPr>
      </w:pPr>
      <w:r>
        <w:rPr>
          <w:rFonts w:eastAsia="Times New Roman"/>
        </w:rPr>
        <w:lastRenderedPageBreak/>
        <w:t>Я почти всегда озабочен тем, чтобы удовлетворить желания каждого из нас.</w:t>
      </w:r>
    </w:p>
    <w:p w14:paraId="73DB4C5A" w14:textId="77777777" w:rsidR="000317E2" w:rsidRDefault="000317E2">
      <w:pPr>
        <w:spacing w:line="1" w:lineRule="exact"/>
        <w:rPr>
          <w:rFonts w:eastAsia="Times New Roman"/>
        </w:rPr>
      </w:pPr>
    </w:p>
    <w:p w14:paraId="3F0D129B" w14:textId="77777777" w:rsidR="000317E2" w:rsidRDefault="001E094C" w:rsidP="00E70B17">
      <w:pPr>
        <w:numPr>
          <w:ilvl w:val="0"/>
          <w:numId w:val="72"/>
        </w:numPr>
        <w:tabs>
          <w:tab w:val="left" w:pos="700"/>
        </w:tabs>
        <w:ind w:left="700" w:hanging="647"/>
        <w:rPr>
          <w:rFonts w:eastAsia="Times New Roman"/>
        </w:rPr>
      </w:pPr>
      <w:r>
        <w:rPr>
          <w:rFonts w:eastAsia="Times New Roman"/>
        </w:rPr>
        <w:t>АЗачастую я избегаю занимать позицию, которая может вызвать споры.</w:t>
      </w:r>
    </w:p>
    <w:p w14:paraId="738F8C29" w14:textId="77777777" w:rsidR="000317E2" w:rsidRDefault="000317E2">
      <w:pPr>
        <w:spacing w:line="1" w:lineRule="exact"/>
        <w:rPr>
          <w:rFonts w:eastAsia="Times New Roman"/>
        </w:rPr>
      </w:pPr>
    </w:p>
    <w:p w14:paraId="65010883" w14:textId="77777777" w:rsidR="000317E2" w:rsidRDefault="001E094C" w:rsidP="00E70B17">
      <w:pPr>
        <w:numPr>
          <w:ilvl w:val="1"/>
          <w:numId w:val="72"/>
        </w:numPr>
        <w:tabs>
          <w:tab w:val="left" w:pos="1240"/>
        </w:tabs>
        <w:ind w:left="1240" w:hanging="539"/>
        <w:rPr>
          <w:rFonts w:eastAsia="Times New Roman"/>
        </w:rPr>
      </w:pPr>
      <w:r>
        <w:rPr>
          <w:rFonts w:eastAsia="Times New Roman"/>
        </w:rPr>
        <w:t>Если это сделает другого счастливым, я дам ему возможность настоять на своем.</w:t>
      </w:r>
    </w:p>
    <w:p w14:paraId="73B08119" w14:textId="77777777" w:rsidR="000317E2" w:rsidRDefault="001E094C" w:rsidP="00E70B17">
      <w:pPr>
        <w:numPr>
          <w:ilvl w:val="0"/>
          <w:numId w:val="72"/>
        </w:numPr>
        <w:tabs>
          <w:tab w:val="left" w:pos="700"/>
        </w:tabs>
        <w:spacing w:line="236" w:lineRule="auto"/>
        <w:ind w:left="700" w:hanging="647"/>
        <w:rPr>
          <w:rFonts w:eastAsia="Times New Roman"/>
        </w:rPr>
      </w:pPr>
      <w:r>
        <w:rPr>
          <w:rFonts w:eastAsia="Times New Roman"/>
        </w:rPr>
        <w:t>АОбычно я настойчиво стремлюсь добиться своего.</w:t>
      </w:r>
    </w:p>
    <w:p w14:paraId="5555916B" w14:textId="77777777" w:rsidR="000317E2" w:rsidRDefault="000317E2">
      <w:pPr>
        <w:spacing w:line="2" w:lineRule="exact"/>
        <w:rPr>
          <w:rFonts w:eastAsia="Times New Roman"/>
        </w:rPr>
      </w:pPr>
    </w:p>
    <w:p w14:paraId="4EB8A118" w14:textId="77777777" w:rsidR="000317E2" w:rsidRDefault="001E094C" w:rsidP="00E70B17">
      <w:pPr>
        <w:numPr>
          <w:ilvl w:val="1"/>
          <w:numId w:val="72"/>
        </w:numPr>
        <w:tabs>
          <w:tab w:val="left" w:pos="1240"/>
        </w:tabs>
        <w:ind w:left="1240" w:hanging="539"/>
        <w:rPr>
          <w:rFonts w:eastAsia="Times New Roman"/>
        </w:rPr>
      </w:pPr>
      <w:r>
        <w:rPr>
          <w:rFonts w:eastAsia="Times New Roman"/>
        </w:rPr>
        <w:t>Улаживая ситуацию, я обычно стараюсь найти поддержку у другого.</w:t>
      </w:r>
    </w:p>
    <w:p w14:paraId="1C08ECCA" w14:textId="77777777" w:rsidR="000317E2" w:rsidRDefault="000317E2">
      <w:pPr>
        <w:spacing w:line="1" w:lineRule="exact"/>
        <w:rPr>
          <w:rFonts w:eastAsia="Times New Roman"/>
        </w:rPr>
      </w:pPr>
    </w:p>
    <w:p w14:paraId="1D70B769" w14:textId="77777777" w:rsidR="000317E2" w:rsidRDefault="001E094C" w:rsidP="00E70B17">
      <w:pPr>
        <w:numPr>
          <w:ilvl w:val="0"/>
          <w:numId w:val="72"/>
        </w:numPr>
        <w:tabs>
          <w:tab w:val="left" w:pos="700"/>
        </w:tabs>
        <w:ind w:left="700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Я предлагаю среднюю позицию.</w:t>
      </w:r>
    </w:p>
    <w:p w14:paraId="0838E933" w14:textId="77777777" w:rsidR="000317E2" w:rsidRDefault="000317E2">
      <w:pPr>
        <w:spacing w:line="1" w:lineRule="exact"/>
        <w:rPr>
          <w:rFonts w:eastAsia="Times New Roman"/>
        </w:rPr>
      </w:pPr>
    </w:p>
    <w:p w14:paraId="0A5709E5" w14:textId="77777777" w:rsidR="000317E2" w:rsidRDefault="001E094C" w:rsidP="00E70B17">
      <w:pPr>
        <w:numPr>
          <w:ilvl w:val="1"/>
          <w:numId w:val="72"/>
        </w:numPr>
        <w:tabs>
          <w:tab w:val="left" w:pos="1240"/>
        </w:tabs>
        <w:ind w:left="1240" w:hanging="539"/>
        <w:rPr>
          <w:rFonts w:eastAsia="Times New Roman"/>
        </w:rPr>
      </w:pPr>
      <w:r>
        <w:rPr>
          <w:rFonts w:eastAsia="Times New Roman"/>
        </w:rPr>
        <w:t>Думаю, что не всегда стоит волноваться из-за каких-то возникающих разногласий.</w:t>
      </w:r>
    </w:p>
    <w:p w14:paraId="48234ACA" w14:textId="77777777" w:rsidR="000317E2" w:rsidRDefault="001E094C" w:rsidP="00E70B17">
      <w:pPr>
        <w:numPr>
          <w:ilvl w:val="0"/>
          <w:numId w:val="72"/>
        </w:numPr>
        <w:tabs>
          <w:tab w:val="left" w:pos="700"/>
        </w:tabs>
        <w:spacing w:line="237" w:lineRule="auto"/>
        <w:ind w:left="700" w:hanging="647"/>
        <w:rPr>
          <w:rFonts w:eastAsia="Times New Roman"/>
        </w:rPr>
      </w:pPr>
      <w:r>
        <w:rPr>
          <w:rFonts w:eastAsia="Times New Roman"/>
        </w:rPr>
        <w:t>АЯ стараюсь не задеть чувств другого.</w:t>
      </w:r>
    </w:p>
    <w:p w14:paraId="0CF914DB" w14:textId="77777777" w:rsidR="000317E2" w:rsidRDefault="000317E2">
      <w:pPr>
        <w:spacing w:line="13" w:lineRule="exact"/>
        <w:rPr>
          <w:rFonts w:eastAsia="Times New Roman"/>
        </w:rPr>
      </w:pPr>
    </w:p>
    <w:p w14:paraId="4AA1D77F" w14:textId="77777777" w:rsidR="000317E2" w:rsidRDefault="001E094C" w:rsidP="00E70B17">
      <w:pPr>
        <w:numPr>
          <w:ilvl w:val="1"/>
          <w:numId w:val="72"/>
        </w:numPr>
        <w:tabs>
          <w:tab w:val="left" w:pos="1240"/>
        </w:tabs>
        <w:spacing w:line="235" w:lineRule="auto"/>
        <w:ind w:left="1240" w:right="160" w:hanging="539"/>
        <w:rPr>
          <w:rFonts w:eastAsia="Times New Roman"/>
        </w:rPr>
      </w:pPr>
      <w:r>
        <w:rPr>
          <w:rFonts w:eastAsia="Times New Roman"/>
        </w:rPr>
        <w:t>Я всегда занимаю такую позицию в спорном вопросе, чтобы мы совместно с другим заинтересованным человеком могли добиться успеха.</w:t>
      </w:r>
    </w:p>
    <w:p w14:paraId="3DD4F6FB" w14:textId="77777777" w:rsidR="000317E2" w:rsidRDefault="000317E2">
      <w:pPr>
        <w:spacing w:line="237" w:lineRule="exact"/>
        <w:rPr>
          <w:sz w:val="20"/>
          <w:szCs w:val="20"/>
        </w:rPr>
      </w:pPr>
    </w:p>
    <w:p w14:paraId="2E13DED7" w14:textId="77777777" w:rsidR="000317E2" w:rsidRDefault="001E094C">
      <w:pPr>
        <w:ind w:left="60"/>
        <w:rPr>
          <w:sz w:val="20"/>
          <w:szCs w:val="20"/>
        </w:rPr>
      </w:pPr>
      <w:r>
        <w:rPr>
          <w:rFonts w:eastAsia="Times New Roman"/>
        </w:rPr>
        <w:t xml:space="preserve">Обработка результатов. </w:t>
      </w:r>
      <w:r>
        <w:rPr>
          <w:rFonts w:eastAsia="Times New Roman"/>
          <w:b/>
          <w:bCs/>
        </w:rPr>
        <w:t>Ключ.</w:t>
      </w:r>
      <w:r>
        <w:rPr>
          <w:rFonts w:eastAsia="Times New Roman"/>
        </w:rPr>
        <w:t xml:space="preserve"> Отметьте, пожалуйста, какую тактику Вы выбрали из каждой пары</w:t>
      </w:r>
    </w:p>
    <w:p w14:paraId="4B58A7E9" w14:textId="77777777" w:rsidR="000317E2" w:rsidRDefault="000317E2">
      <w:pPr>
        <w:spacing w:line="1" w:lineRule="exact"/>
        <w:rPr>
          <w:sz w:val="20"/>
          <w:szCs w:val="20"/>
        </w:rPr>
      </w:pPr>
    </w:p>
    <w:p w14:paraId="232E6C44" w14:textId="77777777" w:rsidR="000317E2" w:rsidRDefault="001E094C">
      <w:pPr>
        <w:ind w:left="60"/>
        <w:rPr>
          <w:sz w:val="20"/>
          <w:szCs w:val="20"/>
        </w:rPr>
      </w:pPr>
      <w:r>
        <w:rPr>
          <w:rFonts w:eastAsia="Times New Roman"/>
        </w:rPr>
        <w:t xml:space="preserve">утверждений. </w:t>
      </w:r>
      <w:r>
        <w:rPr>
          <w:rFonts w:eastAsia="Times New Roman"/>
          <w:sz w:val="15"/>
          <w:szCs w:val="15"/>
        </w:rPr>
        <w:t>БЛАНК ОТВЕТОВ</w:t>
      </w:r>
    </w:p>
    <w:p w14:paraId="46FC1F48" w14:textId="77777777" w:rsidR="000317E2" w:rsidRDefault="000317E2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300"/>
        <w:gridCol w:w="180"/>
        <w:gridCol w:w="1500"/>
        <w:gridCol w:w="1660"/>
        <w:gridCol w:w="1600"/>
        <w:gridCol w:w="1580"/>
        <w:gridCol w:w="1720"/>
      </w:tblGrid>
      <w:tr w:rsidR="000317E2" w14:paraId="1E81C582" w14:textId="77777777">
        <w:trPr>
          <w:trHeight w:val="19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148D7EF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90D04D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№ вопроса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38940A11" w14:textId="77777777"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52FDD4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противоборство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E064B6" w14:textId="77777777" w:rsidR="000317E2" w:rsidRDefault="001E094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сотрудничество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848AE3" w14:textId="77777777" w:rsidR="000317E2" w:rsidRDefault="001E094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Компромисс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D0E81A" w14:textId="77777777" w:rsidR="000317E2" w:rsidRDefault="001E094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избегание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650BC7" w14:textId="77777777" w:rsidR="000317E2" w:rsidRDefault="001E094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уступка</w:t>
            </w:r>
          </w:p>
        </w:tc>
      </w:tr>
      <w:tr w:rsidR="000317E2" w14:paraId="02C544C9" w14:textId="77777777">
        <w:trPr>
          <w:trHeight w:val="18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382DB93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E7DF3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8A2D4AD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5E55C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CE592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FE249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8F8F7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3EBAD" w14:textId="77777777"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 w14:paraId="648AE411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64EC8CF0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1E7BCB0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123E9331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05A17DD2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1F648B8D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F4A64C8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4092E37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F3EBAA3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</w:tr>
      <w:tr w:rsidR="000317E2" w14:paraId="0A1B0A67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F5C4CBF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91CCB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9D276AE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FD05E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99A37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DF151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F9940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70A82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5E55EBBE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4A6AB78E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B10ADE1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49EB9523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6DC5380E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20450D8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A9E4DB4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617C70F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93C6E08" w14:textId="77777777"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 w14:paraId="4C0420E4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41B2C4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3BB67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2E95315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51F6C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3676C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3775F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748E3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3E9FB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66547E81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556EBB72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1419DE7B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3F78D4E6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198C4895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35C94B7B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6616EE0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2E73BE6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BF1CD0E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</w:tr>
      <w:tr w:rsidR="000317E2" w14:paraId="5C48D560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28614B2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4D7D6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C693185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D69B3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CBC36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D48B1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AAFC6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63A56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1A7AC205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712E9F6F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24A7642E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44BB001E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55005CB5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09F1757B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F34AE7A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3163A09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6BD628E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</w:tr>
      <w:tr w:rsidR="000317E2" w14:paraId="2E669AE4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2720AE3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894D6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6129EA5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D1607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2EE92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743B0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C78F3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8DD18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54B19238" w14:textId="77777777">
        <w:trPr>
          <w:trHeight w:val="17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3150E702" w14:textId="77777777" w:rsidR="000317E2" w:rsidRDefault="001E094C">
            <w:pPr>
              <w:spacing w:line="1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07BB0AD3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D9B04FD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2F1B2A90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03CA92F" w14:textId="77777777" w:rsidR="000317E2" w:rsidRDefault="001E094C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23345DD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40C2EAA" w14:textId="77777777" w:rsidR="000317E2" w:rsidRDefault="001E094C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2670181" w14:textId="77777777"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 w14:paraId="7F30E8EC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B435ED0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91DB1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714D7C1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5F9C1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B3781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D3A44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0F37B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9990A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724AEC77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1264B334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3C3B82F8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521C3CF5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205B6D2E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E783FF2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63A16A3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D831819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940495B" w14:textId="77777777"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 w14:paraId="2DB26204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F5E8B37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F8BBB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4705B1A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3C9F0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6DFB2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06B89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A1F44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E4BE4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4BDEF324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2F66F46B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1BBB72DB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01320811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76C12BE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0818076D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CE19E1E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Б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67B9D3F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F4C4425" w14:textId="77777777"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 w14:paraId="7922DED8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32292A8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1040F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4E582CC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7B3A9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43548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CF1A9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FA674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1839C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2749E03A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49CC0951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338E4437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73DBB902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4F55896C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1F85CC47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AFA83AD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79A736B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B4A952D" w14:textId="77777777"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 w14:paraId="267564CE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2BD4BB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CE499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C2A932E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D1E23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9D0B3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82E67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91B47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86848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32E00A24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00A8F3BA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C9AE595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0D667C1F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2FB45B00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3513C925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318687B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A6D20EE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7953A07" w14:textId="77777777"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 w14:paraId="438D5C1B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F1DA9F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CF3E7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D05E592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4E73B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7B06E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83851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5326D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C3F83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6A39408E" w14:textId="77777777">
        <w:trPr>
          <w:trHeight w:val="17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211357A5" w14:textId="77777777" w:rsidR="000317E2" w:rsidRDefault="001E094C">
            <w:pPr>
              <w:spacing w:line="1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E1614A1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0224D77" w14:textId="77777777" w:rsidR="000317E2" w:rsidRDefault="001E094C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2F029424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10F9EE9D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F43C617" w14:textId="77777777" w:rsidR="000317E2" w:rsidRDefault="001E094C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6133E04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B3EFB3D" w14:textId="77777777"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 w14:paraId="053F08AB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16E68EB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BD756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840E187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89F15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BB476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6BF73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B7B8A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F3206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6E772A6B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5E3C3E98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83A2915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7A46D8A0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0AF175B4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C3D2C5E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1DBF1E9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DDC3083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33E0CA0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</w:tr>
      <w:tr w:rsidR="000317E2" w14:paraId="79C9A737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CA331F8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0F4E6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47FF47F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376E9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5D37C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F2C36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010AD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C7678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5E46554E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4820F013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32A6F5ED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4A354396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86EBE0F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B7E4D38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7653C47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1C64EF4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FCFB456" w14:textId="77777777"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 w14:paraId="2C7DEE33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B437A29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25527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279A657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F241B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90B1C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BE8D8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07EBD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ACB16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7B162559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7627F7E3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65DA5BD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01AC419E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485E0AE9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5AD5758C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A0B51BA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F4B2C8E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1F91135" w14:textId="77777777"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 w14:paraId="74FE4013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BA3B45B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AC59F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98C584D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45F68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D0608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D0DF1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C9066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C5539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058CCC40" w14:textId="77777777">
        <w:trPr>
          <w:trHeight w:val="17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58ED126F" w14:textId="77777777" w:rsidR="000317E2" w:rsidRDefault="001E094C">
            <w:pPr>
              <w:spacing w:line="1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19E91E25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F36218C" w14:textId="77777777" w:rsidR="000317E2" w:rsidRDefault="001E094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AB1C2DC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108D6B4F" w14:textId="77777777" w:rsidR="000317E2" w:rsidRDefault="001E094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C5A7311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4FD23F3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E58F3C7" w14:textId="77777777"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 w14:paraId="3FA7B18A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845426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CDF51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D2FF207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4DAF3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05F0A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AD668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00A1B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07BBD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11BA0F51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1F52D799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825C19A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6B81138C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51D7E38F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241CEF9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1AE0120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B6DD3DB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F657158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</w:tr>
      <w:tr w:rsidR="000317E2" w14:paraId="7ECF8048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EA61CE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6EB56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76F115E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A15CC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2F400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76304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E6113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F00D4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12A1D462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79793DFE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3B4C3295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753D5AF6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4DD79198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1F9425E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273FB4C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67C62B6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CE39A44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</w:tr>
      <w:tr w:rsidR="000317E2" w14:paraId="5AD02AC7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55D777C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DBF9D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36CD5A3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C7B67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26BFD5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A4F08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6C6A4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F4828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588EE5F1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7F06050E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24FCF874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17D4321D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42935050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287CD55F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8125BDA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35A98D4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5A5E6AA" w14:textId="77777777"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 w14:paraId="520C47FB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D1834C0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CA0AA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D9C576D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2B6E1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EBE1D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03958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4EADF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310E6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0647C213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3C324EE9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10A1B9B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2BD1F6C8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30F518AB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5C032EF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96EDA5B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CBBC59A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A987831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</w:tr>
      <w:tr w:rsidR="000317E2" w14:paraId="2585CE04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9ED1751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42BAE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02CA753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BF151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5AC49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F29BB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0FA7E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6B4E0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455D6300" w14:textId="77777777">
        <w:trPr>
          <w:trHeight w:val="17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193D44B9" w14:textId="77777777" w:rsidR="000317E2" w:rsidRDefault="001E094C">
            <w:pPr>
              <w:spacing w:line="1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5E823BCE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53D3C6E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594425B2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2667006C" w14:textId="77777777" w:rsidR="000317E2" w:rsidRDefault="001E094C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887F225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2615725" w14:textId="77777777" w:rsidR="000317E2" w:rsidRDefault="001E094C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B592140" w14:textId="77777777"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 w14:paraId="3E95F42A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AABCD2B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AC01E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7D8FC0B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9EDDC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71626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961C8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9156B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76E0E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3B5697B6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19C4CA60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2D94738F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3321EEA5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37CD0489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F33D861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300EE90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5CCBE51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AADDF26" w14:textId="77777777"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 w14:paraId="355B6C8D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06F1F8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D6A33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B5FD55B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8F20E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ACF6F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4D90D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787CA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10F79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2A5B1DD6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0F601DAA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55EBE53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4EB85F80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12349A54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0711406A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BE0E951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E6394DA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D525387" w14:textId="77777777"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 w14:paraId="2B237764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9472A3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E8D2A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97A55B5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6C53E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98FC0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C8361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8F6C9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028A2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5B5EA42C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0AA7F513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87180CA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6566A9A3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2E86AD67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7FB7246D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FFD6BE6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8212B9A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B926CA5" w14:textId="77777777"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 w14:paraId="4AF41689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CD0898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F9C8A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3B5347F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BC839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D159C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2F8E3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2CFA4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4A2BD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4E89D73B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11115293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0998BD8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7D96D161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1DEB765E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D28BF00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F344E72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4B2578A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8D500BA" w14:textId="77777777"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 w14:paraId="6A8FD1C3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912CF59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945CE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5E7935A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CC149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FC770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2FD30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7EAAF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32A06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39AAE6F4" w14:textId="77777777">
        <w:trPr>
          <w:trHeight w:val="17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2A6F1EC7" w14:textId="77777777" w:rsidR="000317E2" w:rsidRDefault="001E094C">
            <w:pPr>
              <w:spacing w:line="1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03FC7237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6B66B1F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1F382E26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94F2FE3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DECE743" w14:textId="77777777" w:rsidR="000317E2" w:rsidRDefault="001E094C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470E057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95B2BC4" w14:textId="77777777" w:rsidR="000317E2" w:rsidRDefault="001E094C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</w:tr>
      <w:tr w:rsidR="000317E2" w14:paraId="1E8A474C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C6AF614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F5C7E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13C3818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0E742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4903E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E5604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6B9D5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40D2C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5237ED3B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39DE012E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14E021FF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7584F6C5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08FBDA2E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0EDDEDE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08BC16B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C87E663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49E2680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</w:tr>
      <w:tr w:rsidR="000317E2" w14:paraId="1C6D0661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694C1CE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BDFB7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5224E31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E780F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08B27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71762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8E603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CF202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306BE2E6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1D9A6DF0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8785A97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4C383ADB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2436C1E5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3B93BF7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43E6166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82B6AC1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4AB731D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</w:tr>
      <w:tr w:rsidR="000317E2" w14:paraId="087479EE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5EC5058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3220D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FCE1DA5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42360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DEAF4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B3448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19D5A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E4E73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34243FA1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7776655E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141BB30C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05B09C6B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636D6C2B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77DB8968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C33482D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664C7AF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34D362E" w14:textId="77777777"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</w:tr>
      <w:tr w:rsidR="000317E2" w14:paraId="6D4CAE2B" w14:textId="77777777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DA9D0D0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CA6C9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E57442A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EBC3F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8B78B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63699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96307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8B60C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6222558C" w14:textId="77777777">
        <w:trPr>
          <w:trHeight w:val="17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31C29039" w14:textId="77777777" w:rsidR="000317E2" w:rsidRDefault="001E094C">
            <w:pPr>
              <w:spacing w:line="1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1023A411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259CCFC" w14:textId="77777777" w:rsidR="000317E2" w:rsidRDefault="001E094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0A19AADA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15BC35BB" w14:textId="77777777" w:rsidR="000317E2" w:rsidRDefault="001E094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065F3D0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2476B33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8E84816" w14:textId="77777777"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 w14:paraId="096B12A7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A38C8BB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984DA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3EA6DA6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D3399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15A90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C01F4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3DDF5" w14:textId="77777777"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6E48F" w14:textId="77777777"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 w14:paraId="03CF14BA" w14:textId="77777777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6BB735D4" w14:textId="77777777"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E9909D0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001A5DE3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0E90818B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58C66E30" w14:textId="77777777"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F7E1497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2E8B927" w14:textId="77777777"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513CDE8" w14:textId="77777777"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 w14:paraId="4484EFE5" w14:textId="77777777">
        <w:trPr>
          <w:trHeight w:val="6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A5AD613" w14:textId="77777777"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35AB6" w14:textId="77777777"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C4BE0B7" w14:textId="77777777"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8BC34" w14:textId="77777777"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8C3B4" w14:textId="77777777"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87555" w14:textId="77777777"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A066A" w14:textId="77777777"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4D464" w14:textId="77777777" w:rsidR="000317E2" w:rsidRDefault="000317E2">
            <w:pPr>
              <w:rPr>
                <w:sz w:val="5"/>
                <w:szCs w:val="5"/>
              </w:rPr>
            </w:pPr>
          </w:p>
        </w:tc>
      </w:tr>
    </w:tbl>
    <w:p w14:paraId="3AF40FCA" w14:textId="77777777" w:rsidR="000317E2" w:rsidRDefault="000317E2">
      <w:pPr>
        <w:spacing w:line="96" w:lineRule="exact"/>
        <w:rPr>
          <w:sz w:val="20"/>
          <w:szCs w:val="20"/>
        </w:rPr>
      </w:pPr>
    </w:p>
    <w:p w14:paraId="400E8BEE" w14:textId="77777777" w:rsidR="000317E2" w:rsidRDefault="000317E2">
      <w:pPr>
        <w:sectPr w:rsidR="000317E2">
          <w:pgSz w:w="11900" w:h="16838"/>
          <w:pgMar w:top="839" w:right="984" w:bottom="149" w:left="1080" w:header="0" w:footer="0" w:gutter="0"/>
          <w:cols w:space="720" w:equalWidth="0">
            <w:col w:w="9840"/>
          </w:cols>
        </w:sectPr>
      </w:pPr>
    </w:p>
    <w:p w14:paraId="69A5B1CF" w14:textId="77777777" w:rsidR="000317E2" w:rsidRDefault="000317E2">
      <w:pPr>
        <w:sectPr w:rsidR="000317E2">
          <w:type w:val="continuous"/>
          <w:pgSz w:w="11900" w:h="16838"/>
          <w:pgMar w:top="839" w:right="984" w:bottom="149" w:left="1080" w:header="0" w:footer="0" w:gutter="0"/>
          <w:cols w:space="720" w:equalWidth="0">
            <w:col w:w="9840"/>
          </w:cols>
        </w:sect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80"/>
        <w:gridCol w:w="1660"/>
        <w:gridCol w:w="1600"/>
        <w:gridCol w:w="1580"/>
        <w:gridCol w:w="1720"/>
      </w:tblGrid>
      <w:tr w:rsidR="000317E2" w14:paraId="6A67E476" w14:textId="77777777">
        <w:trPr>
          <w:trHeight w:val="25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34DAF" w14:textId="77777777" w:rsidR="000317E2" w:rsidRDefault="000317E2"/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E7F33C" w14:textId="77777777" w:rsidR="000317E2" w:rsidRDefault="000317E2"/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6B3BA1" w14:textId="77777777" w:rsidR="000317E2" w:rsidRDefault="000317E2"/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DB92D6" w14:textId="77777777" w:rsidR="000317E2" w:rsidRDefault="000317E2"/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9D059E" w14:textId="77777777" w:rsidR="000317E2" w:rsidRDefault="000317E2"/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ED4B20" w14:textId="77777777" w:rsidR="000317E2" w:rsidRDefault="000317E2"/>
        </w:tc>
      </w:tr>
      <w:tr w:rsidR="000317E2" w14:paraId="5CBD0E0F" w14:textId="77777777">
        <w:trPr>
          <w:trHeight w:val="17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B47AE7" w14:textId="77777777" w:rsidR="000317E2" w:rsidRDefault="001E094C">
            <w:pPr>
              <w:spacing w:line="178" w:lineRule="exact"/>
              <w:ind w:right="13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5CDBC94E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76C6A9EC" w14:textId="77777777" w:rsidR="000317E2" w:rsidRDefault="001E094C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E71B4DA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B33DB40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F6EE7BC" w14:textId="77777777" w:rsidR="000317E2" w:rsidRDefault="001E094C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</w:tr>
      <w:tr w:rsidR="000317E2" w14:paraId="57823B42" w14:textId="77777777">
        <w:trPr>
          <w:trHeight w:val="18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12B8A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04206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1A172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B4DE8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8B6AA" w14:textId="77777777"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47B7D" w14:textId="77777777" w:rsidR="000317E2" w:rsidRDefault="000317E2">
            <w:pPr>
              <w:rPr>
                <w:sz w:val="15"/>
                <w:szCs w:val="15"/>
              </w:rPr>
            </w:pPr>
          </w:p>
        </w:tc>
      </w:tr>
    </w:tbl>
    <w:p w14:paraId="3A282C71" w14:textId="77777777" w:rsidR="000317E2" w:rsidRDefault="001E094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08064" behindDoc="1" locked="0" layoutInCell="0" allowOverlap="1" wp14:anchorId="5BB2721B" wp14:editId="67D065AD">
            <wp:simplePos x="0" y="0"/>
            <wp:positionH relativeFrom="column">
              <wp:posOffset>295910</wp:posOffset>
            </wp:positionH>
            <wp:positionV relativeFrom="paragraph">
              <wp:posOffset>69215</wp:posOffset>
            </wp:positionV>
            <wp:extent cx="4348480" cy="18288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3DC03F" w14:textId="77777777" w:rsidR="000317E2" w:rsidRDefault="000317E2">
      <w:pPr>
        <w:spacing w:line="152" w:lineRule="exact"/>
        <w:rPr>
          <w:sz w:val="20"/>
          <w:szCs w:val="20"/>
        </w:rPr>
      </w:pPr>
    </w:p>
    <w:p w14:paraId="0604F886" w14:textId="77777777"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12</w:t>
      </w:r>
    </w:p>
    <w:p w14:paraId="07BED2AC" w14:textId="77777777" w:rsidR="000317E2" w:rsidRDefault="000317E2">
      <w:pPr>
        <w:spacing w:line="1" w:lineRule="exact"/>
        <w:rPr>
          <w:sz w:val="20"/>
          <w:szCs w:val="20"/>
        </w:rPr>
      </w:pPr>
    </w:p>
    <w:p w14:paraId="3EA4C77B" w14:textId="77777777"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11</w:t>
      </w:r>
    </w:p>
    <w:p w14:paraId="52859FF6" w14:textId="77777777" w:rsidR="000317E2" w:rsidRDefault="001E094C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</w:rPr>
        <w:t>10</w:t>
      </w:r>
    </w:p>
    <w:p w14:paraId="6B5677E2" w14:textId="77777777" w:rsidR="000317E2" w:rsidRDefault="000317E2">
      <w:pPr>
        <w:spacing w:line="2" w:lineRule="exact"/>
        <w:rPr>
          <w:sz w:val="20"/>
          <w:szCs w:val="20"/>
        </w:rPr>
      </w:pPr>
    </w:p>
    <w:p w14:paraId="6F41F8EF" w14:textId="77777777"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9</w:t>
      </w:r>
    </w:p>
    <w:p w14:paraId="50F7CEF3" w14:textId="77777777" w:rsidR="000317E2" w:rsidRDefault="000317E2">
      <w:pPr>
        <w:spacing w:line="2" w:lineRule="exact"/>
        <w:rPr>
          <w:sz w:val="20"/>
          <w:szCs w:val="20"/>
        </w:rPr>
      </w:pPr>
    </w:p>
    <w:p w14:paraId="4DCB304B" w14:textId="77777777"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8</w:t>
      </w:r>
    </w:p>
    <w:p w14:paraId="07089C4B" w14:textId="77777777" w:rsidR="000317E2" w:rsidRDefault="000317E2">
      <w:pPr>
        <w:spacing w:line="1" w:lineRule="exact"/>
        <w:rPr>
          <w:sz w:val="20"/>
          <w:szCs w:val="20"/>
        </w:rPr>
      </w:pPr>
    </w:p>
    <w:p w14:paraId="7060A410" w14:textId="77777777"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7</w:t>
      </w:r>
    </w:p>
    <w:p w14:paraId="4682EA34" w14:textId="77777777" w:rsidR="000317E2" w:rsidRDefault="001E094C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</w:rPr>
        <w:t>6</w:t>
      </w:r>
    </w:p>
    <w:p w14:paraId="275FB86A" w14:textId="77777777" w:rsidR="000317E2" w:rsidRDefault="000317E2">
      <w:pPr>
        <w:spacing w:line="2" w:lineRule="exact"/>
        <w:rPr>
          <w:sz w:val="20"/>
          <w:szCs w:val="20"/>
        </w:rPr>
      </w:pPr>
    </w:p>
    <w:p w14:paraId="1E328716" w14:textId="77777777"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5</w:t>
      </w:r>
    </w:p>
    <w:p w14:paraId="137522E6" w14:textId="77777777" w:rsidR="000317E2" w:rsidRDefault="000317E2">
      <w:pPr>
        <w:spacing w:line="1" w:lineRule="exact"/>
        <w:rPr>
          <w:sz w:val="20"/>
          <w:szCs w:val="20"/>
        </w:rPr>
      </w:pPr>
    </w:p>
    <w:p w14:paraId="0FC8851C" w14:textId="77777777"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4</w:t>
      </w:r>
    </w:p>
    <w:p w14:paraId="1AA73574" w14:textId="77777777" w:rsidR="000317E2" w:rsidRDefault="001E094C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</w:rPr>
        <w:t>3</w:t>
      </w:r>
    </w:p>
    <w:p w14:paraId="1BBA520C" w14:textId="77777777" w:rsidR="000317E2" w:rsidRDefault="000317E2">
      <w:pPr>
        <w:spacing w:line="2" w:lineRule="exact"/>
        <w:rPr>
          <w:sz w:val="20"/>
          <w:szCs w:val="20"/>
        </w:rPr>
      </w:pPr>
    </w:p>
    <w:p w14:paraId="55EA64F5" w14:textId="77777777"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2</w:t>
      </w:r>
    </w:p>
    <w:p w14:paraId="1C2FF99A" w14:textId="77777777" w:rsidR="000317E2" w:rsidRDefault="000317E2">
      <w:pPr>
        <w:spacing w:line="2" w:lineRule="exact"/>
        <w:rPr>
          <w:sz w:val="20"/>
          <w:szCs w:val="20"/>
        </w:rPr>
      </w:pPr>
    </w:p>
    <w:p w14:paraId="77874050" w14:textId="77777777"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1</w:t>
      </w:r>
    </w:p>
    <w:p w14:paraId="1ABB462F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40D97EF4">
          <v:line id="Shape 54" o:spid="_x0000_s1079" style="position:absolute;z-index:251655168;visibility:visible;mso-wrap-distance-left:0;mso-wrap-distance-right:0" from="23.65pt,2.7pt" to="365.7pt,2.7pt" o:allowincell="f"/>
        </w:pict>
      </w:r>
    </w:p>
    <w:p w14:paraId="1D803C23" w14:textId="77777777" w:rsidR="000317E2" w:rsidRDefault="000317E2">
      <w:pPr>
        <w:spacing w:line="231" w:lineRule="exact"/>
        <w:rPr>
          <w:sz w:val="20"/>
          <w:szCs w:val="20"/>
        </w:rPr>
      </w:pPr>
    </w:p>
    <w:p w14:paraId="5B8FD3FE" w14:textId="77777777" w:rsidR="000317E2" w:rsidRDefault="001E094C">
      <w:pPr>
        <w:tabs>
          <w:tab w:val="left" w:pos="1840"/>
          <w:tab w:val="left" w:pos="2760"/>
          <w:tab w:val="left" w:pos="3680"/>
          <w:tab w:val="left" w:pos="4600"/>
          <w:tab w:val="left" w:pos="5420"/>
        </w:tabs>
        <w:ind w:left="940"/>
        <w:rPr>
          <w:sz w:val="20"/>
          <w:szCs w:val="20"/>
        </w:rPr>
      </w:pPr>
      <w:r>
        <w:rPr>
          <w:rFonts w:eastAsia="Times New Roman"/>
        </w:rPr>
        <w:t>П</w:t>
      </w:r>
      <w:r>
        <w:rPr>
          <w:sz w:val="20"/>
          <w:szCs w:val="20"/>
        </w:rPr>
        <w:tab/>
      </w:r>
      <w:r>
        <w:rPr>
          <w:rFonts w:eastAsia="Times New Roman"/>
        </w:rPr>
        <w:t>С</w:t>
      </w:r>
      <w:r>
        <w:rPr>
          <w:sz w:val="20"/>
          <w:szCs w:val="20"/>
        </w:rPr>
        <w:tab/>
      </w:r>
      <w:r>
        <w:rPr>
          <w:rFonts w:eastAsia="Times New Roman"/>
        </w:rPr>
        <w:t>К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  <w:r>
        <w:rPr>
          <w:sz w:val="20"/>
          <w:szCs w:val="20"/>
        </w:rPr>
        <w:tab/>
      </w:r>
      <w:r>
        <w:rPr>
          <w:rFonts w:eastAsia="Times New Roman"/>
        </w:rPr>
        <w:t>У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Тактики (заглавные буквы)</w:t>
      </w:r>
    </w:p>
    <w:p w14:paraId="37C4A9D7" w14:textId="77777777" w:rsidR="000317E2" w:rsidRDefault="000317E2">
      <w:pPr>
        <w:spacing w:line="2" w:lineRule="exact"/>
        <w:rPr>
          <w:sz w:val="20"/>
          <w:szCs w:val="20"/>
        </w:rPr>
      </w:pPr>
    </w:p>
    <w:p w14:paraId="0EB46C88" w14:textId="77777777"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График. Индивидуальный профиль тактик регулирования конфликтов.</w:t>
      </w:r>
    </w:p>
    <w:p w14:paraId="3AB46590" w14:textId="77777777" w:rsidR="000317E2" w:rsidRDefault="000317E2">
      <w:pPr>
        <w:spacing w:line="10" w:lineRule="exact"/>
        <w:rPr>
          <w:sz w:val="20"/>
          <w:szCs w:val="20"/>
        </w:rPr>
      </w:pPr>
    </w:p>
    <w:p w14:paraId="35A91C15" w14:textId="77777777" w:rsidR="000317E2" w:rsidRDefault="001E094C">
      <w:pPr>
        <w:spacing w:line="235" w:lineRule="auto"/>
        <w:ind w:left="120" w:right="1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Подсчитайте, пожалуйста, сумму набранных Вами баллов по каждой из тактик и нанесите результаты на график.</w:t>
      </w:r>
    </w:p>
    <w:p w14:paraId="33A71225" w14:textId="77777777" w:rsidR="000317E2" w:rsidRDefault="000317E2">
      <w:pPr>
        <w:spacing w:line="12" w:lineRule="exact"/>
        <w:rPr>
          <w:sz w:val="20"/>
          <w:szCs w:val="20"/>
        </w:rPr>
      </w:pPr>
    </w:p>
    <w:p w14:paraId="2B6FD7FB" w14:textId="77777777" w:rsidR="000317E2" w:rsidRDefault="001E094C">
      <w:pPr>
        <w:spacing w:line="237" w:lineRule="auto"/>
        <w:ind w:left="120" w:right="14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Оптимальной стратегией поведения в конфликте считается такая, при которой применяются все 5 тактик поведения, и каждая из них имеет значение в интервале от 5 до 7 баллов. На графике результат оптимальной стратегии поведения попадает в «коридор», отмеченный штриховыми линиями.</w:t>
      </w:r>
    </w:p>
    <w:p w14:paraId="7CBD770C" w14:textId="77777777" w:rsidR="000317E2" w:rsidRDefault="000317E2">
      <w:pPr>
        <w:spacing w:line="14" w:lineRule="exact"/>
        <w:rPr>
          <w:sz w:val="20"/>
          <w:szCs w:val="20"/>
        </w:rPr>
      </w:pPr>
    </w:p>
    <w:p w14:paraId="0B8CF06A" w14:textId="77777777" w:rsidR="000317E2" w:rsidRDefault="001E094C">
      <w:pPr>
        <w:spacing w:line="235" w:lineRule="auto"/>
        <w:ind w:left="120" w:right="1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Ваш результат отличен от оптимального, если то одни тактики имеют значения ниже 5 баллов, другие - выше 7 баллов (сумма баллов равна 30).</w:t>
      </w:r>
    </w:p>
    <w:p w14:paraId="38EFB919" w14:textId="77777777" w:rsidR="000317E2" w:rsidRDefault="000317E2">
      <w:pPr>
        <w:spacing w:line="12" w:lineRule="exact"/>
        <w:rPr>
          <w:sz w:val="20"/>
          <w:szCs w:val="20"/>
        </w:rPr>
      </w:pPr>
    </w:p>
    <w:p w14:paraId="5F9CBC76" w14:textId="77777777" w:rsidR="000317E2" w:rsidRDefault="001E094C">
      <w:pPr>
        <w:spacing w:line="237" w:lineRule="auto"/>
        <w:ind w:left="120" w:right="14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оптимизации своего поведения в конфликте рекомендуется привести значения всех пяти тактик в интервал от 5 до 7 баллов, то есть реже прибегать к тактике, имеющей завышенные значения и чаще использовать тактики, имеющие заниженные значения по результатам тестирования.</w:t>
      </w:r>
    </w:p>
    <w:p w14:paraId="1AF6E68B" w14:textId="77777777" w:rsidR="000317E2" w:rsidRDefault="000317E2">
      <w:pPr>
        <w:spacing w:line="14" w:lineRule="exact"/>
        <w:rPr>
          <w:sz w:val="20"/>
          <w:szCs w:val="20"/>
        </w:rPr>
      </w:pPr>
    </w:p>
    <w:p w14:paraId="0CF716A6" w14:textId="77777777" w:rsidR="000317E2" w:rsidRDefault="001E094C">
      <w:pPr>
        <w:spacing w:line="236" w:lineRule="auto"/>
        <w:ind w:left="120" w:right="14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Специалисты утверждают, что необходимо применение всех пяти тактик - противоборства, сотрудничества, компромисса, избегания и уступки - в зависимости от конкретных условий конфликтной ситуации.</w:t>
      </w:r>
    </w:p>
    <w:p w14:paraId="7E2CA1F6" w14:textId="77777777" w:rsidR="000317E2" w:rsidRDefault="000317E2">
      <w:pPr>
        <w:spacing w:line="17" w:lineRule="exact"/>
        <w:rPr>
          <w:sz w:val="20"/>
          <w:szCs w:val="20"/>
        </w:rPr>
      </w:pPr>
    </w:p>
    <w:p w14:paraId="114E5B66" w14:textId="77777777" w:rsidR="000317E2" w:rsidRDefault="001E094C">
      <w:pPr>
        <w:spacing w:line="233" w:lineRule="auto"/>
        <w:ind w:left="120" w:right="14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Предлагаем </w:t>
      </w:r>
      <w:r>
        <w:rPr>
          <w:rFonts w:eastAsia="Times New Roman"/>
          <w:sz w:val="24"/>
          <w:szCs w:val="24"/>
        </w:rPr>
        <w:t>на основе методики выявить наименее развитые тактики поведения при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конфликте и определить приоритетные задачи их развития.</w:t>
      </w:r>
    </w:p>
    <w:p w14:paraId="06150371" w14:textId="77777777" w:rsidR="000317E2" w:rsidRDefault="000317E2">
      <w:pPr>
        <w:spacing w:line="16" w:lineRule="exact"/>
        <w:rPr>
          <w:sz w:val="20"/>
          <w:szCs w:val="20"/>
        </w:rPr>
      </w:pPr>
    </w:p>
    <w:p w14:paraId="6F31C00B" w14:textId="77777777" w:rsidR="000317E2" w:rsidRDefault="001E094C">
      <w:pPr>
        <w:spacing w:line="236" w:lineRule="auto"/>
        <w:ind w:left="120" w:right="14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Предлагаем </w:t>
      </w:r>
      <w:r>
        <w:rPr>
          <w:rFonts w:eastAsia="Times New Roman"/>
          <w:sz w:val="24"/>
          <w:szCs w:val="24"/>
        </w:rPr>
        <w:t>определить свои возможности помочь учащимся овладеть различными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тактиками поведения в конфликте. Оцените возможности содержания Вашей образовательной области и форм образовательного процесса способствовать развитию у учащихся тактик противоборства, сотрудничества, компромисса, избегания и уступки.</w:t>
      </w:r>
    </w:p>
    <w:p w14:paraId="62A15676" w14:textId="77777777" w:rsidR="000317E2" w:rsidRDefault="000317E2">
      <w:pPr>
        <w:spacing w:line="18" w:lineRule="exact"/>
        <w:rPr>
          <w:sz w:val="20"/>
          <w:szCs w:val="20"/>
        </w:rPr>
      </w:pPr>
    </w:p>
    <w:p w14:paraId="627EDF6E" w14:textId="77777777" w:rsidR="000317E2" w:rsidRDefault="001E094C">
      <w:pPr>
        <w:spacing w:line="236" w:lineRule="auto"/>
        <w:ind w:left="120" w:right="14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Предлагаем </w:t>
      </w:r>
      <w:r>
        <w:rPr>
          <w:rFonts w:eastAsia="Times New Roman"/>
          <w:sz w:val="24"/>
          <w:szCs w:val="24"/>
        </w:rPr>
        <w:t>определить свои возможности помочь коллегам овладеть различными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тактиками поведения в конфликте. Оцените возможности различных ситуаций профессионального взаимодействия (совещаний, дискуссий, собраний и др.) содействовать педагогической компетентности поведения в конфликте.</w:t>
      </w:r>
    </w:p>
    <w:p w14:paraId="384E74C0" w14:textId="77777777" w:rsidR="000317E2" w:rsidRDefault="000317E2">
      <w:pPr>
        <w:spacing w:line="24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4660"/>
        <w:gridCol w:w="30"/>
      </w:tblGrid>
      <w:tr w:rsidR="000317E2" w14:paraId="403CFB3C" w14:textId="77777777">
        <w:trPr>
          <w:trHeight w:val="276"/>
        </w:trPr>
        <w:tc>
          <w:tcPr>
            <w:tcW w:w="10200" w:type="dxa"/>
            <w:gridSpan w:val="2"/>
            <w:vAlign w:val="bottom"/>
          </w:tcPr>
          <w:p w14:paraId="34E1B1E8" w14:textId="77777777" w:rsidR="000317E2" w:rsidRDefault="001E094C">
            <w:pPr>
              <w:ind w:left="2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Соответствие результатов самоанализа</w:t>
            </w:r>
          </w:p>
        </w:tc>
        <w:tc>
          <w:tcPr>
            <w:tcW w:w="0" w:type="dxa"/>
            <w:vAlign w:val="bottom"/>
          </w:tcPr>
          <w:p w14:paraId="5172E80C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75D3DF4" w14:textId="77777777">
        <w:trPr>
          <w:trHeight w:val="342"/>
        </w:trPr>
        <w:tc>
          <w:tcPr>
            <w:tcW w:w="10200" w:type="dxa"/>
            <w:gridSpan w:val="2"/>
            <w:tcBorders>
              <w:bottom w:val="single" w:sz="8" w:space="0" w:color="auto"/>
            </w:tcBorders>
            <w:vAlign w:val="bottom"/>
          </w:tcPr>
          <w:p w14:paraId="7E7F15B1" w14:textId="77777777" w:rsidR="000317E2" w:rsidRDefault="001E094C">
            <w:pPr>
              <w:ind w:left="3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квалификационным требованиям</w:t>
            </w:r>
          </w:p>
        </w:tc>
        <w:tc>
          <w:tcPr>
            <w:tcW w:w="0" w:type="dxa"/>
            <w:vAlign w:val="bottom"/>
          </w:tcPr>
          <w:p w14:paraId="6C7032E4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3F8624C8" w14:textId="77777777">
        <w:trPr>
          <w:trHeight w:val="242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1E8D7C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Первая категория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6B1B4" w14:textId="77777777"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Высшая категория</w:t>
            </w:r>
          </w:p>
        </w:tc>
        <w:tc>
          <w:tcPr>
            <w:tcW w:w="0" w:type="dxa"/>
            <w:vAlign w:val="bottom"/>
          </w:tcPr>
          <w:p w14:paraId="717C1031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728F31A5" w14:textId="77777777">
        <w:trPr>
          <w:trHeight w:val="23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3DE599" w14:textId="77777777" w:rsidR="000317E2" w:rsidRDefault="001E094C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выполнил тест К.Томаса (1 балл);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14:paraId="199DE95D" w14:textId="77777777" w:rsidR="000317E2" w:rsidRDefault="001E094C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выполнил тест К.Томаса (1</w:t>
            </w:r>
          </w:p>
        </w:tc>
        <w:tc>
          <w:tcPr>
            <w:tcW w:w="0" w:type="dxa"/>
            <w:vAlign w:val="bottom"/>
          </w:tcPr>
          <w:p w14:paraId="5A0E52E6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71327581" w14:textId="77777777">
        <w:trPr>
          <w:trHeight w:val="254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07CF3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получил  при  подсчете  по  5-7  баллов  для  каждой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14:paraId="487679C7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балл);</w:t>
            </w:r>
          </w:p>
        </w:tc>
        <w:tc>
          <w:tcPr>
            <w:tcW w:w="0" w:type="dxa"/>
            <w:vAlign w:val="bottom"/>
          </w:tcPr>
          <w:p w14:paraId="042A98BE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FCD3DD9" w14:textId="77777777">
        <w:trPr>
          <w:trHeight w:val="250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D2D6D1" w14:textId="77777777" w:rsidR="000317E2" w:rsidRDefault="001E094C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тактики поведения в конфликте (1 балл);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14:paraId="2E87DAA1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получил при подсчете по 5-7 баллов для</w:t>
            </w:r>
          </w:p>
        </w:tc>
        <w:tc>
          <w:tcPr>
            <w:tcW w:w="0" w:type="dxa"/>
            <w:vAlign w:val="bottom"/>
          </w:tcPr>
          <w:p w14:paraId="2CDB3000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60950F9" w14:textId="77777777">
        <w:trPr>
          <w:trHeight w:val="120"/>
        </w:trPr>
        <w:tc>
          <w:tcPr>
            <w:tcW w:w="5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AA379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может   помочь   учащимся   овладеть   различными</w:t>
            </w: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14:paraId="0BEE1354" w14:textId="77777777" w:rsidR="000317E2" w:rsidRDefault="000317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7684419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54C7D4B" w14:textId="77777777">
        <w:trPr>
          <w:trHeight w:val="134"/>
        </w:trPr>
        <w:tc>
          <w:tcPr>
            <w:tcW w:w="5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4046D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14:paraId="33DA8445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каждой тактики поведения в конфликте (1</w:t>
            </w:r>
          </w:p>
        </w:tc>
        <w:tc>
          <w:tcPr>
            <w:tcW w:w="0" w:type="dxa"/>
            <w:vAlign w:val="bottom"/>
          </w:tcPr>
          <w:p w14:paraId="61110728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86FBDEF" w14:textId="77777777">
        <w:trPr>
          <w:trHeight w:val="120"/>
        </w:trPr>
        <w:tc>
          <w:tcPr>
            <w:tcW w:w="5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6F9870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тактиками поведения в конфликте (1 балл).</w:t>
            </w: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14:paraId="4E37D3A2" w14:textId="77777777" w:rsidR="000317E2" w:rsidRDefault="000317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EBECA9D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11830139" w14:textId="77777777">
        <w:trPr>
          <w:trHeight w:val="134"/>
        </w:trPr>
        <w:tc>
          <w:tcPr>
            <w:tcW w:w="5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D62595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14:paraId="4F6CA1F7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балл);</w:t>
            </w:r>
          </w:p>
        </w:tc>
        <w:tc>
          <w:tcPr>
            <w:tcW w:w="0" w:type="dxa"/>
            <w:vAlign w:val="bottom"/>
          </w:tcPr>
          <w:p w14:paraId="158E5C98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0AE14A5" w14:textId="77777777">
        <w:trPr>
          <w:trHeight w:val="120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D29E8D" w14:textId="77777777" w:rsidR="000317E2" w:rsidRDefault="000317E2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14:paraId="501985ED" w14:textId="77777777" w:rsidR="000317E2" w:rsidRDefault="000317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E33B4DA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59A81F01" w14:textId="77777777">
        <w:trPr>
          <w:trHeight w:val="375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AC4B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14:paraId="223AC62E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может помочь коллегам овладеть различными</w:t>
            </w:r>
          </w:p>
        </w:tc>
        <w:tc>
          <w:tcPr>
            <w:tcW w:w="0" w:type="dxa"/>
            <w:vAlign w:val="bottom"/>
          </w:tcPr>
          <w:p w14:paraId="43D190AD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16D0659" w14:textId="77777777">
        <w:trPr>
          <w:trHeight w:val="255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BA4142" w14:textId="77777777" w:rsidR="000317E2" w:rsidRDefault="000317E2"/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636EE" w14:textId="77777777" w:rsidR="000317E2" w:rsidRDefault="001E094C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тактиками поведения в конфликте (1 балл).</w:t>
            </w:r>
          </w:p>
        </w:tc>
        <w:tc>
          <w:tcPr>
            <w:tcW w:w="0" w:type="dxa"/>
            <w:vAlign w:val="bottom"/>
          </w:tcPr>
          <w:p w14:paraId="4955F38B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1B0E7E8" w14:textId="77777777">
        <w:trPr>
          <w:trHeight w:val="246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994405" w14:textId="77777777" w:rsidR="000317E2" w:rsidRDefault="001E094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2-3 балла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35CCA" w14:textId="77777777" w:rsidR="000317E2" w:rsidRDefault="001E094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2-3 балла</w:t>
            </w:r>
          </w:p>
        </w:tc>
        <w:tc>
          <w:tcPr>
            <w:tcW w:w="0" w:type="dxa"/>
            <w:vAlign w:val="bottom"/>
          </w:tcPr>
          <w:p w14:paraId="0F9BA90C" w14:textId="77777777" w:rsidR="000317E2" w:rsidRDefault="000317E2">
            <w:pPr>
              <w:rPr>
                <w:sz w:val="1"/>
                <w:szCs w:val="1"/>
              </w:rPr>
            </w:pPr>
          </w:p>
        </w:tc>
      </w:tr>
    </w:tbl>
    <w:p w14:paraId="5ABD921C" w14:textId="77777777" w:rsidR="000317E2" w:rsidRDefault="000317E2">
      <w:pPr>
        <w:spacing w:line="38" w:lineRule="exact"/>
        <w:rPr>
          <w:sz w:val="20"/>
          <w:szCs w:val="20"/>
        </w:rPr>
      </w:pPr>
    </w:p>
    <w:p w14:paraId="1D03BC19" w14:textId="77777777" w:rsidR="000317E2" w:rsidRDefault="000317E2">
      <w:pPr>
        <w:sectPr w:rsidR="000317E2">
          <w:pgSz w:w="11900" w:h="16838"/>
          <w:pgMar w:top="829" w:right="704" w:bottom="149" w:left="1020" w:header="0" w:footer="0" w:gutter="0"/>
          <w:cols w:space="720" w:equalWidth="0">
            <w:col w:w="10180"/>
          </w:cols>
        </w:sectPr>
      </w:pPr>
    </w:p>
    <w:p w14:paraId="3353B98A" w14:textId="77777777" w:rsidR="000317E2" w:rsidRDefault="001E094C">
      <w:pPr>
        <w:ind w:left="29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САМООЦЕНКА ПРОДУКТИВНОСТИ</w:t>
      </w:r>
    </w:p>
    <w:p w14:paraId="2E01AE4A" w14:textId="77777777" w:rsidR="000317E2" w:rsidRDefault="001E094C">
      <w:pPr>
        <w:spacing w:line="233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Инструкция. </w:t>
      </w:r>
      <w:r>
        <w:rPr>
          <w:rFonts w:eastAsia="Times New Roman"/>
          <w:sz w:val="24"/>
          <w:szCs w:val="24"/>
        </w:rPr>
        <w:t>Предлагаем  Вам  выполнить  несложное упражнение.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В первом  столбце</w:t>
      </w:r>
    </w:p>
    <w:p w14:paraId="1188077B" w14:textId="77777777" w:rsidR="000317E2" w:rsidRDefault="000317E2">
      <w:pPr>
        <w:spacing w:line="16" w:lineRule="exact"/>
        <w:rPr>
          <w:sz w:val="20"/>
          <w:szCs w:val="20"/>
        </w:rPr>
      </w:pPr>
    </w:p>
    <w:p w14:paraId="2A93AECF" w14:textId="77777777" w:rsidR="000317E2" w:rsidRDefault="001E094C">
      <w:pPr>
        <w:spacing w:line="236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таблицы «Составляющие образовательной системы» перечислены в алфавитном порядке некоторые элементы и характеристики образовательной системы как открытой системы. Необходимо отнести эти элементы к одной из основных категорий («ресурсам», «процессам» или «результатам»).</w:t>
      </w:r>
    </w:p>
    <w:p w14:paraId="7EA60CB8" w14:textId="77777777" w:rsidR="000317E2" w:rsidRDefault="000317E2">
      <w:pPr>
        <w:spacing w:line="19" w:lineRule="exact"/>
        <w:rPr>
          <w:sz w:val="20"/>
          <w:szCs w:val="20"/>
        </w:rPr>
      </w:pPr>
    </w:p>
    <w:p w14:paraId="4342E0A9" w14:textId="77777777" w:rsidR="000317E2" w:rsidRDefault="001E094C" w:rsidP="00E70B17">
      <w:pPr>
        <w:numPr>
          <w:ilvl w:val="0"/>
          <w:numId w:val="73"/>
        </w:numPr>
        <w:tabs>
          <w:tab w:val="left" w:pos="961"/>
        </w:tabs>
        <w:spacing w:line="236" w:lineRule="auto"/>
        <w:ind w:left="20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каждой строке матрицы нужно поставить знак «+» в одном из трех столбцов (2, 3 или 4), к которому относится содержимое этой строки. В случае затруднений с отнесением ответа к одному из этих столбцов, сделайте комментарий в последнем пятом столбце.</w:t>
      </w:r>
    </w:p>
    <w:p w14:paraId="77B189EF" w14:textId="77777777"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14:paraId="71058E28" w14:textId="77777777" w:rsidR="000317E2" w:rsidRDefault="001E094C">
      <w:pPr>
        <w:spacing w:line="236" w:lineRule="auto"/>
        <w:ind w:lef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Предлагаем Вам отметить (например, обвести знак «+» или подчеркнуть) те ресурсы, процессы и результаты образовательной системы, в обеспечении которых участвуете лично Вы. Это поможет Вам более точно определить свою профессиональную продуктивность.</w:t>
      </w:r>
    </w:p>
    <w:p w14:paraId="7D2B89F1" w14:textId="77777777" w:rsidR="000317E2" w:rsidRDefault="000317E2">
      <w:pPr>
        <w:spacing w:line="9" w:lineRule="exact"/>
        <w:rPr>
          <w:sz w:val="20"/>
          <w:szCs w:val="20"/>
        </w:rPr>
      </w:pPr>
    </w:p>
    <w:p w14:paraId="0A57D4AC" w14:textId="77777777" w:rsidR="000317E2" w:rsidRDefault="001E094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Таблица. Составляющие образовательной системы</w:t>
      </w:r>
    </w:p>
    <w:p w14:paraId="6686702C" w14:textId="77777777" w:rsidR="000317E2" w:rsidRDefault="000317E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3260"/>
        <w:gridCol w:w="1440"/>
        <w:gridCol w:w="1700"/>
        <w:gridCol w:w="1720"/>
        <w:gridCol w:w="1520"/>
        <w:gridCol w:w="30"/>
      </w:tblGrid>
      <w:tr w:rsidR="000317E2" w14:paraId="51353544" w14:textId="77777777">
        <w:trPr>
          <w:trHeight w:val="300"/>
        </w:trPr>
        <w:tc>
          <w:tcPr>
            <w:tcW w:w="1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E8A2FD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59F52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1E3C18" w14:textId="77777777" w:rsidR="000317E2" w:rsidRDefault="001E094C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Ресурсы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F452A3" w14:textId="77777777" w:rsidR="000317E2" w:rsidRDefault="001E094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Процессы в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1322F7" w14:textId="77777777" w:rsidR="000317E2" w:rsidRDefault="001E094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3118F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98E27A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7EB0B82" w14:textId="77777777">
        <w:trPr>
          <w:trHeight w:val="134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14:paraId="01494E78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7454001F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5959DBF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67D190C2" w14:textId="77777777"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6DAB63A7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31ADD33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8A4DE26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7804E1A" w14:textId="77777777">
        <w:trPr>
          <w:trHeight w:val="134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14:paraId="5F253A70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23FCE14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54D1A49D" w14:textId="77777777"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(исходное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09A50297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1A610F62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897E2BE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5E25916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328FDFB8" w14:textId="77777777">
        <w:trPr>
          <w:trHeight w:val="134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0FC43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Элемент образовательной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81A4E63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043E00B7" w14:textId="77777777"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системе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59AE18B0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6F5F839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54065D8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F673BBB" w14:textId="77777777">
        <w:trPr>
          <w:trHeight w:val="149"/>
        </w:trPr>
        <w:tc>
          <w:tcPr>
            <w:tcW w:w="3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65DED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41CE1CE6" w14:textId="77777777"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состояние,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1B37683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37A4E1F7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4B7D831E" w14:textId="77777777" w:rsidR="000317E2" w:rsidRDefault="001E094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Комментарий</w:t>
            </w:r>
          </w:p>
        </w:tc>
        <w:tc>
          <w:tcPr>
            <w:tcW w:w="0" w:type="dxa"/>
            <w:vAlign w:val="bottom"/>
          </w:tcPr>
          <w:p w14:paraId="291BED31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5D8ECD5D" w14:textId="77777777">
        <w:trPr>
          <w:trHeight w:val="130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6B40FD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системы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BA8EB65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1A5B7875" w14:textId="77777777"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(условия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4228D03C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32C95C53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1E79D6A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58C67BA8" w14:textId="77777777">
        <w:trPr>
          <w:trHeight w:val="139"/>
        </w:trPr>
        <w:tc>
          <w:tcPr>
            <w:tcW w:w="3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94B5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447B36CC" w14:textId="77777777"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45F1F7D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6EBCE03E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(педагога, ОУ,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EF3AA20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4D2745A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5853E38D" w14:textId="77777777">
        <w:trPr>
          <w:trHeight w:val="130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14:paraId="5182C980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1791BCD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E2C5B51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46B81615" w14:textId="77777777"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достижения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1F33ED70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62891F1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D73A37D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04EBDA6" w14:textId="77777777">
        <w:trPr>
          <w:trHeight w:val="140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14:paraId="254D7CDA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8BB8EDD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3E647BB1" w14:textId="77777777"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2FEA131D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41EC02E5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сообщества)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637F059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B0C420C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5C0612C9" w14:textId="77777777">
        <w:trPr>
          <w:trHeight w:val="134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14:paraId="07CE4361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0EFB8AF3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630E5448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37C43D5A" w14:textId="77777777"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результатов)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7E726E72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70419EE" w14:textId="77777777"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3638585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17073A7" w14:textId="77777777">
        <w:trPr>
          <w:trHeight w:val="139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14:paraId="700B903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06A7AC94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9945825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7B066DFC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0B667FD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0C03019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8020B18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B72F9B3" w14:textId="77777777">
        <w:trPr>
          <w:trHeight w:val="26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211C900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8DE16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CF112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91BC8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B6BC6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25388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F6B88FB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6B87BB9" w14:textId="77777777">
        <w:trPr>
          <w:trHeight w:val="27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14:paraId="54E20CE3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7F153787" w14:textId="77777777" w:rsidR="000317E2" w:rsidRDefault="001E094C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C0038CA" w14:textId="77777777" w:rsidR="000317E2" w:rsidRDefault="001E094C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F8F9C3C" w14:textId="77777777" w:rsidR="000317E2" w:rsidRDefault="001E094C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3699792" w14:textId="77777777" w:rsidR="000317E2" w:rsidRDefault="001E094C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4E8737D" w14:textId="77777777" w:rsidR="000317E2" w:rsidRDefault="001E094C">
            <w:pPr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dxa"/>
            <w:vAlign w:val="bottom"/>
          </w:tcPr>
          <w:p w14:paraId="04A345C6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51D4C14D" w14:textId="77777777">
        <w:trPr>
          <w:trHeight w:val="21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E6F23EC" w14:textId="77777777" w:rsidR="000317E2" w:rsidRDefault="000317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20C05" w14:textId="77777777" w:rsidR="000317E2" w:rsidRDefault="000317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3FC41" w14:textId="77777777" w:rsidR="000317E2" w:rsidRDefault="000317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0F453" w14:textId="77777777" w:rsidR="000317E2" w:rsidRDefault="000317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9DC29" w14:textId="77777777" w:rsidR="000317E2" w:rsidRDefault="000317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FD9BA" w14:textId="77777777" w:rsidR="000317E2" w:rsidRDefault="000317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74007D53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1B927367" w14:textId="77777777">
        <w:trPr>
          <w:trHeight w:val="26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14:paraId="6A089364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1.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60B5D29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Авторитет, общественное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D01D512" w14:textId="77777777"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A57F1F3" w14:textId="77777777"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AE9CC06" w14:textId="77777777"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644C65D" w14:textId="77777777" w:rsidR="000317E2" w:rsidRDefault="000317E2"/>
        </w:tc>
        <w:tc>
          <w:tcPr>
            <w:tcW w:w="0" w:type="dxa"/>
            <w:vAlign w:val="bottom"/>
          </w:tcPr>
          <w:p w14:paraId="577AC2DD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7A35E5DF" w14:textId="77777777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61E519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признание педагогического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29ED02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1A3C9A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37CA818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0498E0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0DAEFFF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57F48E2" w14:textId="77777777">
        <w:trPr>
          <w:trHeight w:val="274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08CDC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работника, образовательного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5E87650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20FC33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1C0E66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054CE85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083A5E0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7F8B70C1" w14:textId="77777777">
        <w:trPr>
          <w:trHeight w:val="274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1BDD05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FAD745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4212C5C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7AFAB67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94F4A10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1D911C5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476905DA" w14:textId="77777777">
        <w:trPr>
          <w:trHeight w:val="26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371932E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807E1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3171C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A54E2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70F0F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98BB0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DC0C596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B8D4B24" w14:textId="77777777">
        <w:trPr>
          <w:trHeight w:val="266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14:paraId="2312476D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2.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0F4AE22A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 для занятий (классы,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6D31643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09DA3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4061E18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9BD409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C636102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79CCE25E" w14:textId="77777777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886D81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игровые комнаты)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ADDEE5E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F0E535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39FACC8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FB46ABE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76FDF0D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4E34DD65" w14:textId="77777777">
        <w:trPr>
          <w:trHeight w:val="26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4151886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AA791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B4C2D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646C5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5C70A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18B72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448F72D3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43887B6A" w14:textId="77777777">
        <w:trPr>
          <w:trHeight w:val="266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14:paraId="5D1E563D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3.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FDF473C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Внеклассная работа, система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3BCCA45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CA8B47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F20660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8F67C0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301B4F9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4E57EE8" w14:textId="77777777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F36BDF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отношений во внеурочной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67E261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0886FFC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D3D0DC2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A45A503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CD8669E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7D13F352" w14:textId="77777777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427D5F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8D07F5A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1B2715E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5B3FC8A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4EC085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E097D2C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5239BD7" w14:textId="77777777">
        <w:trPr>
          <w:trHeight w:val="31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16A9830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D259A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87FAE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70975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29FC7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859B3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0D162204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35B95F9" w14:textId="77777777">
        <w:trPr>
          <w:trHeight w:val="26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14:paraId="621E5D45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4.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1ED1BEC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Внутренний контроль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55103D" w14:textId="77777777"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A5CD665" w14:textId="77777777"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699992F" w14:textId="77777777"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D969EA0" w14:textId="77777777" w:rsidR="000317E2" w:rsidRDefault="000317E2"/>
        </w:tc>
        <w:tc>
          <w:tcPr>
            <w:tcW w:w="0" w:type="dxa"/>
            <w:vAlign w:val="bottom"/>
          </w:tcPr>
          <w:p w14:paraId="16505863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FCA07B5" w14:textId="77777777">
        <w:trPr>
          <w:trHeight w:val="31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B953A4A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9F1A3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7E25E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3F634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922B9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5FA62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C436016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34F01E24" w14:textId="77777777">
        <w:trPr>
          <w:trHeight w:val="26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14:paraId="74966AD1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5.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98CB961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Денежные средства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6B095FB" w14:textId="77777777"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F768C8F" w14:textId="77777777"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1FB23A3" w14:textId="77777777"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A930E50" w14:textId="77777777" w:rsidR="000317E2" w:rsidRDefault="000317E2"/>
        </w:tc>
        <w:tc>
          <w:tcPr>
            <w:tcW w:w="0" w:type="dxa"/>
            <w:vAlign w:val="bottom"/>
          </w:tcPr>
          <w:p w14:paraId="0698F4B3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1583DB52" w14:textId="77777777">
        <w:trPr>
          <w:trHeight w:val="26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C11DDF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3E933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626A9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61921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EEB05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AE51A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33B3D875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144D86F5" w14:textId="77777777">
        <w:trPr>
          <w:trHeight w:val="26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14:paraId="7E8191F5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6.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BC9548C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5BD521C" w14:textId="77777777"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B03A814" w14:textId="77777777"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653F209" w14:textId="77777777"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D793D41" w14:textId="77777777" w:rsidR="000317E2" w:rsidRDefault="000317E2"/>
        </w:tc>
        <w:tc>
          <w:tcPr>
            <w:tcW w:w="0" w:type="dxa"/>
            <w:vAlign w:val="bottom"/>
          </w:tcPr>
          <w:p w14:paraId="6F2FB55C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ACB528E" w14:textId="77777777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F1448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инструментарий изучения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7F9FF98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CCF6AB8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C3E0277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1F15F1C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3DA5A6A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435E4665" w14:textId="77777777">
        <w:trPr>
          <w:trHeight w:val="274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AC4FD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личности обучающихся,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4D3E89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08FAC8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2DB44B5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0E7C96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725E210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361B77DE" w14:textId="77777777">
        <w:trPr>
          <w:trHeight w:val="274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BF6E94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501EE18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617EFC0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F557B35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D646DA8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0CF91DD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519474B" w14:textId="77777777">
        <w:trPr>
          <w:trHeight w:val="31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6D25C69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00880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306F7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F2438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D672A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B8289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E4B982A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5CA331FA" w14:textId="77777777">
        <w:trPr>
          <w:trHeight w:val="26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14:paraId="55D0DF63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7.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916BC52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педсовета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8436A16" w14:textId="77777777"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D498EBC" w14:textId="77777777"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9F57360" w14:textId="77777777"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85802BD" w14:textId="77777777" w:rsidR="000317E2" w:rsidRDefault="000317E2"/>
        </w:tc>
        <w:tc>
          <w:tcPr>
            <w:tcW w:w="0" w:type="dxa"/>
            <w:vAlign w:val="bottom"/>
          </w:tcPr>
          <w:p w14:paraId="736DF6D5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D1C86B4" w14:textId="77777777">
        <w:trPr>
          <w:trHeight w:val="27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BC13389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3084E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263CA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B12DA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F0033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7778C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F821997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7D959BA0" w14:textId="77777777">
        <w:trPr>
          <w:trHeight w:val="26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14:paraId="3A6880DB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8.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62426C0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Здоровье детей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3EF81BF" w14:textId="77777777"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65148BD" w14:textId="77777777"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7605806" w14:textId="77777777"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61D9E19" w14:textId="77777777" w:rsidR="000317E2" w:rsidRDefault="000317E2"/>
        </w:tc>
        <w:tc>
          <w:tcPr>
            <w:tcW w:w="0" w:type="dxa"/>
            <w:vAlign w:val="bottom"/>
          </w:tcPr>
          <w:p w14:paraId="0946D63D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3DA1FAFA" w14:textId="77777777">
        <w:trPr>
          <w:trHeight w:val="26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F80558A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E7842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84FD3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B0EF2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923B8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C2077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493627CF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298CE98" w14:textId="77777777">
        <w:trPr>
          <w:trHeight w:val="26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14:paraId="0A262D4E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9.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75A4ACB3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Знания обучающихся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982450A" w14:textId="77777777"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59F6DC5" w14:textId="77777777"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042EFF0" w14:textId="77777777"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2FBAE11" w14:textId="77777777" w:rsidR="000317E2" w:rsidRDefault="000317E2"/>
        </w:tc>
        <w:tc>
          <w:tcPr>
            <w:tcW w:w="0" w:type="dxa"/>
            <w:vAlign w:val="bottom"/>
          </w:tcPr>
          <w:p w14:paraId="1C51A0F6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D3AC7F5" w14:textId="77777777">
        <w:trPr>
          <w:trHeight w:val="26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3A4CCD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11510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1E752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40CD5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D0B43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055F8E8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5D0772A5" w14:textId="77777777">
        <w:trPr>
          <w:trHeight w:val="261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15B628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 Изучение и обобщение опыта,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F9E032" w14:textId="77777777"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71A9278" w14:textId="77777777"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171B0D3" w14:textId="77777777"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1998770" w14:textId="77777777" w:rsidR="000317E2" w:rsidRDefault="000317E2"/>
        </w:tc>
        <w:tc>
          <w:tcPr>
            <w:tcW w:w="0" w:type="dxa"/>
            <w:vAlign w:val="bottom"/>
          </w:tcPr>
          <w:p w14:paraId="69EDA608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341838CB" w14:textId="77777777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C619CF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 отношений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7D8C2F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1BC2A0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AA4B357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B811348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1CD829B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3BEADD62" w14:textId="77777777">
        <w:trPr>
          <w:trHeight w:val="274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79E56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профессиональном сообществе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69213DE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D11288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64DA1A1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B3E99B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B9C07FA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1E5E280" w14:textId="77777777">
        <w:trPr>
          <w:trHeight w:val="31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3BD118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14D0D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5C291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5FC28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76F50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31E60F4E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44A25C79" w14:textId="77777777">
        <w:trPr>
          <w:trHeight w:val="261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2F270F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 Имидж, репутация педагога,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AFA4D21" w14:textId="77777777"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F6DCD4C" w14:textId="77777777"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2699C13" w14:textId="77777777"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89558F9" w14:textId="77777777" w:rsidR="000317E2" w:rsidRDefault="000317E2"/>
        </w:tc>
        <w:tc>
          <w:tcPr>
            <w:tcW w:w="0" w:type="dxa"/>
            <w:vAlign w:val="bottom"/>
          </w:tcPr>
          <w:p w14:paraId="54831AA7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828370C" w14:textId="77777777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265B3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руководителя, учреждения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3C4526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D9A131B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ADBDCFC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FB971C8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84EF561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2559843" w14:textId="77777777">
        <w:trPr>
          <w:trHeight w:val="31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492AA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B4C49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A8620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87243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438C0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3C1F15E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4A4F612B" w14:textId="77777777">
        <w:trPr>
          <w:trHeight w:val="261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F1882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 Инновационная деятельность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61C08B8" w14:textId="77777777"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C875E59" w14:textId="77777777"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03B5E90" w14:textId="77777777"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0A7992D" w14:textId="77777777" w:rsidR="000317E2" w:rsidRDefault="000317E2"/>
        </w:tc>
        <w:tc>
          <w:tcPr>
            <w:tcW w:w="0" w:type="dxa"/>
            <w:vAlign w:val="bottom"/>
          </w:tcPr>
          <w:p w14:paraId="08AC052E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5C5C5792" w14:textId="77777777">
        <w:trPr>
          <w:trHeight w:val="26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4F95F2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85143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243D7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17A67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19F73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74EFD67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18810E87" w14:textId="77777777">
        <w:trPr>
          <w:trHeight w:val="261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85F3E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 Информирование педагогов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98ABA3F" w14:textId="77777777"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A17CBDF" w14:textId="77777777"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DF4DA58" w14:textId="77777777"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5691B83" w14:textId="77777777" w:rsidR="000317E2" w:rsidRDefault="000317E2"/>
        </w:tc>
        <w:tc>
          <w:tcPr>
            <w:tcW w:w="0" w:type="dxa"/>
            <w:vAlign w:val="bottom"/>
          </w:tcPr>
          <w:p w14:paraId="3C515D9C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31B2FDA" w14:textId="77777777">
        <w:trPr>
          <w:trHeight w:val="26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171741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3D3A8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BB2F8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D8CE3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2D488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474026BE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4EF716F" w14:textId="77777777">
        <w:trPr>
          <w:trHeight w:val="261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077618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 Исследовательская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A4A3D87" w14:textId="77777777"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D27477A" w14:textId="77777777"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6EDC839" w14:textId="77777777"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B26EF52" w14:textId="77777777" w:rsidR="000317E2" w:rsidRDefault="000317E2"/>
        </w:tc>
        <w:tc>
          <w:tcPr>
            <w:tcW w:w="0" w:type="dxa"/>
            <w:vAlign w:val="bottom"/>
          </w:tcPr>
          <w:p w14:paraId="4FB81AF8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DD2D35E" w14:textId="77777777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DFAB41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FB9C71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517751B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FF445A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921F8E2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755B377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BCF9867" w14:textId="77777777">
        <w:trPr>
          <w:trHeight w:val="31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038FCC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045FE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A2D04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DC326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47AB1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4473DC1A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79E688C5" w14:textId="77777777">
        <w:trPr>
          <w:trHeight w:val="261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681C8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 Коллектив педагогов, 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87DB1BE" w14:textId="77777777"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918A8EE" w14:textId="77777777"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215834F" w14:textId="77777777"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E5B472A" w14:textId="77777777" w:rsidR="000317E2" w:rsidRDefault="000317E2"/>
        </w:tc>
        <w:tc>
          <w:tcPr>
            <w:tcW w:w="0" w:type="dxa"/>
            <w:vAlign w:val="bottom"/>
          </w:tcPr>
          <w:p w14:paraId="2EC5EB74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3CB377AA" w14:textId="77777777">
        <w:trPr>
          <w:trHeight w:val="274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19E049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к образовательной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7BE0798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036191A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66DCDD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D7E9150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B998C98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A586E2D" w14:textId="77777777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2836F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7790887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948D64C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A51DE61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1CCEEA0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DEB6397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3C38CAAF" w14:textId="77777777">
        <w:trPr>
          <w:trHeight w:val="31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D877169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6CAC5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DCAB3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5F46B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E79F8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A1BC6" w14:textId="77777777"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1EA85E5D" w14:textId="77777777" w:rsidR="000317E2" w:rsidRDefault="000317E2">
            <w:pPr>
              <w:rPr>
                <w:sz w:val="1"/>
                <w:szCs w:val="1"/>
              </w:rPr>
            </w:pPr>
          </w:p>
        </w:tc>
      </w:tr>
    </w:tbl>
    <w:p w14:paraId="69C47E8D" w14:textId="77777777" w:rsidR="000317E2" w:rsidRDefault="000317E2">
      <w:pPr>
        <w:spacing w:line="124" w:lineRule="exact"/>
        <w:rPr>
          <w:sz w:val="20"/>
          <w:szCs w:val="20"/>
        </w:rPr>
      </w:pPr>
    </w:p>
    <w:p w14:paraId="256875C3" w14:textId="77777777" w:rsidR="000317E2" w:rsidRDefault="000317E2">
      <w:pPr>
        <w:sectPr w:rsidR="000317E2">
          <w:pgSz w:w="11900" w:h="16838"/>
          <w:pgMar w:top="1123" w:right="844" w:bottom="149" w:left="1120" w:header="0" w:footer="0" w:gutter="0"/>
          <w:cols w:space="720" w:equalWidth="0">
            <w:col w:w="9940"/>
          </w:cols>
        </w:sectPr>
      </w:pPr>
    </w:p>
    <w:p w14:paraId="337A8F69" w14:textId="77777777" w:rsidR="000317E2" w:rsidRDefault="00FB5FE1" w:rsidP="00E70B17">
      <w:pPr>
        <w:numPr>
          <w:ilvl w:val="0"/>
          <w:numId w:val="74"/>
        </w:numPr>
        <w:tabs>
          <w:tab w:val="left" w:pos="294"/>
        </w:tabs>
        <w:spacing w:line="244" w:lineRule="auto"/>
        <w:ind w:left="40" w:right="6164" w:hanging="37"/>
        <w:rPr>
          <w:rFonts w:eastAsia="Times New Roman"/>
        </w:rPr>
      </w:pPr>
      <w:r>
        <w:rPr>
          <w:rFonts w:eastAsia="Times New Roman"/>
        </w:rPr>
        <w:lastRenderedPageBreak/>
        <w:pict w14:anchorId="72E84010">
          <v:line id="Shape 55" o:spid="_x0000_s1080" style="position:absolute;left:0;text-align:left;z-index:251656192;visibility:visible;mso-wrap-distance-left:0;mso-wrap-distance-right:0;mso-position-horizontal-relative:page;mso-position-vertical-relative:page" from="56.15pt,42.8pt" to="546.2pt,42.8pt" o:allowincell="f" strokeweight=".72pt">
            <w10:wrap anchorx="page" anchory="page"/>
          </v:line>
        </w:pict>
      </w:r>
      <w:r>
        <w:rPr>
          <w:rFonts w:eastAsia="Times New Roman"/>
        </w:rPr>
        <w:pict w14:anchorId="52EE9574">
          <v:line id="Shape 56" o:spid="_x0000_s1081" style="position:absolute;left:0;text-align:left;z-index:251657216;visibility:visible;mso-wrap-distance-left:0;mso-wrap-distance-right:0;mso-position-horizontal-relative:page;mso-position-vertical-relative:page" from="56.15pt,71.85pt" to="546.2pt,71.85pt" o:allowincell="f" strokeweight=".72pt">
            <w10:wrap anchorx="page" anchory="page"/>
          </v:line>
        </w:pict>
      </w:r>
      <w:r>
        <w:rPr>
          <w:rFonts w:eastAsia="Times New Roman"/>
        </w:rPr>
        <w:pict w14:anchorId="25E875DC">
          <v:line id="Shape 57" o:spid="_x0000_s1082" style="position:absolute;left:0;text-align:left;z-index:251658240;visibility:visible;mso-wrap-distance-left:0;mso-wrap-distance-right:0;mso-position-horizontal-relative:page;mso-position-vertical-relative:page" from="56.15pt,87.45pt" to="546.2pt,87.45pt" o:allowincell="f" strokeweight=".72pt">
            <w10:wrap anchorx="page" anchory="page"/>
          </v:line>
        </w:pict>
      </w:r>
      <w:r>
        <w:rPr>
          <w:rFonts w:eastAsia="Times New Roman"/>
        </w:rPr>
        <w:pict w14:anchorId="61FE2FEB">
          <v:line id="Shape 58" o:spid="_x0000_s1083" style="position:absolute;left:0;text-align:left;z-index:251659264;visibility:visible;mso-wrap-distance-left:0;mso-wrap-distance-right:0;mso-position-horizontal-relative:page;mso-position-vertical-relative:page" from="56.5pt,42.45pt" to="56.5pt,790.5pt" o:allowincell="f" strokeweight=".72pt">
            <w10:wrap anchorx="page" anchory="page"/>
          </v:line>
        </w:pict>
      </w:r>
      <w:r>
        <w:rPr>
          <w:rFonts w:eastAsia="Times New Roman"/>
        </w:rPr>
        <w:pict w14:anchorId="6F8130A5">
          <v:line id="Shape 59" o:spid="_x0000_s1084" style="position:absolute;left:0;text-align:left;z-index:251660288;visibility:visible;mso-wrap-distance-left:0;mso-wrap-distance-right:0;mso-position-horizontal-relative:page;mso-position-vertical-relative:page" from="56.15pt,116.5pt" to="546.2pt,116.5pt" o:allowincell="f" strokeweight=".25397mm">
            <w10:wrap anchorx="page" anchory="page"/>
          </v:line>
        </w:pict>
      </w:r>
      <w:r>
        <w:rPr>
          <w:rFonts w:eastAsia="Times New Roman"/>
        </w:rPr>
        <w:pict w14:anchorId="4A3427D2">
          <v:line id="Shape 60" o:spid="_x0000_s1085" style="position:absolute;left:0;text-align:left;z-index:251661312;visibility:visible;mso-wrap-distance-left:0;mso-wrap-distance-right:0;mso-position-horizontal-relative:page;mso-position-vertical-relative:page" from="227.7pt,42.45pt" to="227.7pt,790.5pt" o:allowincell="f" strokeweight=".72pt">
            <w10:wrap anchorx="page" anchory="page"/>
          </v:line>
        </w:pict>
      </w:r>
      <w:r>
        <w:rPr>
          <w:rFonts w:eastAsia="Times New Roman"/>
        </w:rPr>
        <w:pict w14:anchorId="4DE8831F">
          <v:line id="Shape 61" o:spid="_x0000_s1086" style="position:absolute;left:0;text-align:left;z-index:251662336;visibility:visible;mso-wrap-distance-left:0;mso-wrap-distance-right:0;mso-position-horizontal-relative:page;mso-position-vertical-relative:page" from="299.75pt,42.45pt" to="299.75pt,790.5pt" o:allowincell="f" strokeweight=".72pt">
            <w10:wrap anchorx="page" anchory="page"/>
          </v:line>
        </w:pict>
      </w:r>
      <w:r>
        <w:rPr>
          <w:rFonts w:eastAsia="Times New Roman"/>
        </w:rPr>
        <w:pict w14:anchorId="6BFB2250">
          <v:line id="Shape 62" o:spid="_x0000_s1087" style="position:absolute;left:0;text-align:left;z-index:251663360;visibility:visible;mso-wrap-distance-left:0;mso-wrap-distance-right:0;mso-position-horizontal-relative:page;mso-position-vertical-relative:page" from="384pt,42.45pt" to="384pt,790.5pt" o:allowincell="f" strokeweight=".72pt">
            <w10:wrap anchorx="page" anchory="page"/>
          </v:line>
        </w:pict>
      </w:r>
      <w:r>
        <w:rPr>
          <w:rFonts w:eastAsia="Times New Roman"/>
        </w:rPr>
        <w:pict w14:anchorId="1C60400A">
          <v:line id="Shape 63" o:spid="_x0000_s1088" style="position:absolute;left:0;text-align:left;z-index:251664384;visibility:visible;mso-wrap-distance-left:0;mso-wrap-distance-right:0;mso-position-horizontal-relative:page;mso-position-vertical-relative:page" from="470.65pt,42.45pt" to="470.65pt,790.5pt" o:allowincell="f" strokeweight=".72pt">
            <w10:wrap anchorx="page" anchory="page"/>
          </v:line>
        </w:pict>
      </w:r>
      <w:r>
        <w:rPr>
          <w:rFonts w:eastAsia="Times New Roman"/>
        </w:rPr>
        <w:pict w14:anchorId="3385858B">
          <v:line id="Shape 64" o:spid="_x0000_s1089" style="position:absolute;left:0;text-align:left;z-index:251665408;visibility:visible;mso-wrap-distance-left:0;mso-wrap-distance-right:0;mso-position-horizontal-relative:page;mso-position-vertical-relative:page" from="545.85pt,42.45pt" to="545.85pt,790.5pt" o:allowincell="f" strokeweight=".25397mm">
            <w10:wrap anchorx="page" anchory="page"/>
          </v:line>
        </w:pict>
      </w:r>
      <w:r w:rsidR="001E094C">
        <w:rPr>
          <w:rFonts w:eastAsia="Times New Roman"/>
        </w:rPr>
        <w:t>Контингент обучающихся, его особенности</w:t>
      </w:r>
    </w:p>
    <w:p w14:paraId="7FDC7340" w14:textId="77777777" w:rsidR="000317E2" w:rsidRDefault="000317E2">
      <w:pPr>
        <w:spacing w:line="54" w:lineRule="exact"/>
        <w:rPr>
          <w:rFonts w:eastAsia="Times New Roman"/>
        </w:rPr>
      </w:pPr>
    </w:p>
    <w:p w14:paraId="473E62B9" w14:textId="77777777"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Материальная база</w:t>
      </w:r>
    </w:p>
    <w:p w14:paraId="3F5E3271" w14:textId="77777777" w:rsidR="000317E2" w:rsidRDefault="000317E2">
      <w:pPr>
        <w:spacing w:line="70" w:lineRule="exact"/>
        <w:rPr>
          <w:rFonts w:eastAsia="Times New Roman"/>
        </w:rPr>
      </w:pPr>
    </w:p>
    <w:p w14:paraId="1BC1EDB9" w14:textId="77777777" w:rsidR="000317E2" w:rsidRDefault="001E094C" w:rsidP="00E70B17">
      <w:pPr>
        <w:numPr>
          <w:ilvl w:val="0"/>
          <w:numId w:val="74"/>
        </w:numPr>
        <w:tabs>
          <w:tab w:val="left" w:pos="294"/>
        </w:tabs>
        <w:spacing w:line="267" w:lineRule="auto"/>
        <w:ind w:left="40" w:right="6344" w:hanging="3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Медицинское обслуживание обучающихся и педагогов</w:t>
      </w:r>
    </w:p>
    <w:p w14:paraId="79C98F6C" w14:textId="77777777" w:rsidR="000317E2" w:rsidRDefault="000317E2">
      <w:pPr>
        <w:spacing w:line="43" w:lineRule="exact"/>
        <w:rPr>
          <w:rFonts w:eastAsia="Times New Roman"/>
          <w:sz w:val="21"/>
          <w:szCs w:val="21"/>
        </w:rPr>
      </w:pPr>
    </w:p>
    <w:p w14:paraId="44900B6F" w14:textId="77777777" w:rsidR="000317E2" w:rsidRDefault="001E094C" w:rsidP="00E70B17">
      <w:pPr>
        <w:numPr>
          <w:ilvl w:val="0"/>
          <w:numId w:val="74"/>
        </w:numPr>
        <w:tabs>
          <w:tab w:val="left" w:pos="294"/>
        </w:tabs>
        <w:spacing w:line="269" w:lineRule="auto"/>
        <w:ind w:left="40" w:right="6144" w:hanging="3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Методическое сопровождение образовательной, учебной программы (элементы, комплекс)</w:t>
      </w:r>
    </w:p>
    <w:p w14:paraId="65137C0F" w14:textId="77777777" w:rsidR="000317E2" w:rsidRDefault="000317E2">
      <w:pPr>
        <w:spacing w:line="31" w:lineRule="exact"/>
        <w:rPr>
          <w:rFonts w:eastAsia="Times New Roman"/>
          <w:sz w:val="21"/>
          <w:szCs w:val="21"/>
        </w:rPr>
      </w:pPr>
    </w:p>
    <w:p w14:paraId="378B4A61" w14:textId="77777777"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Методы обучения</w:t>
      </w:r>
    </w:p>
    <w:p w14:paraId="75B13989" w14:textId="77777777" w:rsidR="000317E2" w:rsidRDefault="000317E2">
      <w:pPr>
        <w:spacing w:line="54" w:lineRule="exact"/>
        <w:rPr>
          <w:rFonts w:eastAsia="Times New Roman"/>
        </w:rPr>
      </w:pPr>
    </w:p>
    <w:p w14:paraId="2AF935DB" w14:textId="77777777"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Механизм управления</w:t>
      </w:r>
    </w:p>
    <w:p w14:paraId="3593DA6A" w14:textId="77777777" w:rsidR="000317E2" w:rsidRDefault="000317E2">
      <w:pPr>
        <w:spacing w:line="54" w:lineRule="exact"/>
        <w:rPr>
          <w:rFonts w:eastAsia="Times New Roman"/>
        </w:rPr>
      </w:pPr>
    </w:p>
    <w:p w14:paraId="042EF5C5" w14:textId="77777777"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Мониторинг образованности</w:t>
      </w:r>
    </w:p>
    <w:p w14:paraId="18973134" w14:textId="77777777" w:rsidR="000317E2" w:rsidRDefault="000317E2">
      <w:pPr>
        <w:spacing w:line="65" w:lineRule="exact"/>
        <w:rPr>
          <w:rFonts w:eastAsia="Times New Roman"/>
        </w:rPr>
      </w:pPr>
    </w:p>
    <w:p w14:paraId="7B4758ED" w14:textId="77777777" w:rsidR="000317E2" w:rsidRDefault="001E094C" w:rsidP="00E70B17">
      <w:pPr>
        <w:numPr>
          <w:ilvl w:val="0"/>
          <w:numId w:val="74"/>
        </w:numPr>
        <w:tabs>
          <w:tab w:val="left" w:pos="294"/>
        </w:tabs>
        <w:spacing w:line="244" w:lineRule="auto"/>
        <w:ind w:left="40" w:right="6604" w:hanging="37"/>
        <w:rPr>
          <w:rFonts w:eastAsia="Times New Roman"/>
        </w:rPr>
      </w:pPr>
      <w:r>
        <w:rPr>
          <w:rFonts w:eastAsia="Times New Roman"/>
        </w:rPr>
        <w:t>Модель образовательного процесса</w:t>
      </w:r>
    </w:p>
    <w:p w14:paraId="7B2B6F69" w14:textId="77777777" w:rsidR="000317E2" w:rsidRDefault="000317E2">
      <w:pPr>
        <w:spacing w:line="55" w:lineRule="exact"/>
        <w:rPr>
          <w:rFonts w:eastAsia="Times New Roman"/>
        </w:rPr>
      </w:pPr>
    </w:p>
    <w:p w14:paraId="4C5DFDF7" w14:textId="77777777"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Нормативные акты, документы</w:t>
      </w:r>
    </w:p>
    <w:p w14:paraId="4CE4B915" w14:textId="77777777" w:rsidR="000317E2" w:rsidRDefault="000317E2">
      <w:pPr>
        <w:spacing w:line="54" w:lineRule="exact"/>
        <w:rPr>
          <w:rFonts w:eastAsia="Times New Roman"/>
        </w:rPr>
      </w:pPr>
    </w:p>
    <w:p w14:paraId="7D9D37FC" w14:textId="77777777"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Образовательные стандарты</w:t>
      </w:r>
    </w:p>
    <w:p w14:paraId="1379CB31" w14:textId="77777777" w:rsidR="000317E2" w:rsidRDefault="000317E2">
      <w:pPr>
        <w:spacing w:line="60" w:lineRule="exact"/>
        <w:rPr>
          <w:rFonts w:eastAsia="Times New Roman"/>
        </w:rPr>
      </w:pPr>
    </w:p>
    <w:p w14:paraId="4274C807" w14:textId="77777777" w:rsidR="000317E2" w:rsidRDefault="001E094C" w:rsidP="00E70B17">
      <w:pPr>
        <w:numPr>
          <w:ilvl w:val="0"/>
          <w:numId w:val="74"/>
        </w:numPr>
        <w:tabs>
          <w:tab w:val="left" w:pos="299"/>
        </w:tabs>
        <w:spacing w:line="252" w:lineRule="auto"/>
        <w:ind w:left="40" w:right="6344" w:hanging="3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Образование дошкольников, школьников, студентов</w:t>
      </w:r>
    </w:p>
    <w:p w14:paraId="152A9B59" w14:textId="77777777" w:rsidR="000317E2" w:rsidRDefault="000317E2">
      <w:pPr>
        <w:spacing w:line="35" w:lineRule="exact"/>
        <w:rPr>
          <w:rFonts w:eastAsia="Times New Roman"/>
          <w:sz w:val="21"/>
          <w:szCs w:val="21"/>
        </w:rPr>
      </w:pPr>
    </w:p>
    <w:p w14:paraId="1E9660E7" w14:textId="77777777" w:rsidR="000317E2" w:rsidRDefault="001E094C" w:rsidP="00E70B17">
      <w:pPr>
        <w:numPr>
          <w:ilvl w:val="0"/>
          <w:numId w:val="74"/>
        </w:numPr>
        <w:tabs>
          <w:tab w:val="left" w:pos="299"/>
        </w:tabs>
        <w:spacing w:line="253" w:lineRule="auto"/>
        <w:ind w:left="40" w:right="6044" w:hanging="3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Образованность дошкольников, школьников, студентов</w:t>
      </w:r>
    </w:p>
    <w:p w14:paraId="0A1040E8" w14:textId="77777777" w:rsidR="000317E2" w:rsidRDefault="000317E2">
      <w:pPr>
        <w:spacing w:line="33" w:lineRule="exact"/>
        <w:rPr>
          <w:rFonts w:eastAsia="Times New Roman"/>
          <w:sz w:val="21"/>
          <w:szCs w:val="21"/>
        </w:rPr>
      </w:pPr>
    </w:p>
    <w:p w14:paraId="2C96C698" w14:textId="77777777" w:rsidR="000317E2" w:rsidRDefault="001E094C" w:rsidP="00E70B17">
      <w:pPr>
        <w:numPr>
          <w:ilvl w:val="0"/>
          <w:numId w:val="74"/>
        </w:numPr>
        <w:tabs>
          <w:tab w:val="left" w:pos="299"/>
        </w:tabs>
        <w:spacing w:line="237" w:lineRule="auto"/>
        <w:ind w:left="40" w:right="6084" w:hanging="37"/>
        <w:rPr>
          <w:rFonts w:eastAsia="Times New Roman"/>
        </w:rPr>
      </w:pPr>
      <w:r>
        <w:rPr>
          <w:rFonts w:eastAsia="Times New Roman"/>
        </w:rPr>
        <w:t>Общественное мнение граждан территории (по вопросам культуры, политики, экологии и др.)</w:t>
      </w:r>
    </w:p>
    <w:p w14:paraId="2F4D858B" w14:textId="77777777" w:rsidR="000317E2" w:rsidRDefault="000317E2">
      <w:pPr>
        <w:spacing w:line="47" w:lineRule="exact"/>
        <w:rPr>
          <w:rFonts w:eastAsia="Times New Roman"/>
        </w:rPr>
      </w:pPr>
    </w:p>
    <w:p w14:paraId="4C08F48C" w14:textId="77777777"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Общеучебные умения и навыки</w:t>
      </w:r>
    </w:p>
    <w:p w14:paraId="0E9A6A8A" w14:textId="77777777" w:rsidR="000317E2" w:rsidRDefault="000317E2">
      <w:pPr>
        <w:spacing w:line="46" w:lineRule="exact"/>
        <w:rPr>
          <w:rFonts w:eastAsia="Times New Roman"/>
          <w:sz w:val="21"/>
          <w:szCs w:val="21"/>
        </w:rPr>
      </w:pPr>
    </w:p>
    <w:p w14:paraId="54F5F524" w14:textId="77777777" w:rsidR="000317E2" w:rsidRDefault="001E094C" w:rsidP="00E70B17">
      <w:pPr>
        <w:numPr>
          <w:ilvl w:val="0"/>
          <w:numId w:val="74"/>
        </w:numPr>
        <w:tabs>
          <w:tab w:val="left" w:pos="299"/>
        </w:tabs>
        <w:spacing w:line="253" w:lineRule="auto"/>
        <w:ind w:left="40" w:right="6224" w:hanging="3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Образовательное сообщество, система отношений</w:t>
      </w:r>
    </w:p>
    <w:p w14:paraId="7ACA4B14" w14:textId="77777777" w:rsidR="000317E2" w:rsidRDefault="000317E2">
      <w:pPr>
        <w:spacing w:line="33" w:lineRule="exact"/>
        <w:rPr>
          <w:rFonts w:eastAsia="Times New Roman"/>
          <w:sz w:val="21"/>
          <w:szCs w:val="21"/>
        </w:rPr>
      </w:pPr>
    </w:p>
    <w:p w14:paraId="3DAF38C6" w14:textId="77777777" w:rsidR="000317E2" w:rsidRDefault="001E094C" w:rsidP="00E70B17">
      <w:pPr>
        <w:numPr>
          <w:ilvl w:val="0"/>
          <w:numId w:val="74"/>
        </w:numPr>
        <w:tabs>
          <w:tab w:val="left" w:pos="299"/>
        </w:tabs>
        <w:spacing w:line="235" w:lineRule="auto"/>
        <w:ind w:left="40" w:right="6044" w:hanging="37"/>
        <w:rPr>
          <w:rFonts w:eastAsia="Times New Roman"/>
        </w:rPr>
      </w:pPr>
      <w:r>
        <w:rPr>
          <w:rFonts w:eastAsia="Times New Roman"/>
        </w:rPr>
        <w:t>Педагогические кадры, готовые осуществлять образовательную программу</w:t>
      </w:r>
    </w:p>
    <w:p w14:paraId="0621DD2C" w14:textId="77777777" w:rsidR="000317E2" w:rsidRDefault="000317E2">
      <w:pPr>
        <w:spacing w:line="37" w:lineRule="exact"/>
        <w:rPr>
          <w:rFonts w:eastAsia="Times New Roman"/>
        </w:rPr>
      </w:pPr>
    </w:p>
    <w:p w14:paraId="5C2EA145" w14:textId="77777777"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Педагогический консилиум</w:t>
      </w:r>
    </w:p>
    <w:p w14:paraId="03EDCE6E" w14:textId="77777777" w:rsidR="000317E2" w:rsidRDefault="000317E2">
      <w:pPr>
        <w:spacing w:line="35" w:lineRule="exact"/>
        <w:rPr>
          <w:rFonts w:eastAsia="Times New Roman"/>
        </w:rPr>
      </w:pPr>
    </w:p>
    <w:p w14:paraId="5514F6D3" w14:textId="77777777"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План работы</w:t>
      </w:r>
    </w:p>
    <w:p w14:paraId="204DE495" w14:textId="77777777" w:rsidR="000317E2" w:rsidRDefault="000317E2">
      <w:pPr>
        <w:spacing w:line="35" w:lineRule="exact"/>
        <w:rPr>
          <w:rFonts w:eastAsia="Times New Roman"/>
        </w:rPr>
      </w:pPr>
    </w:p>
    <w:p w14:paraId="6746D921" w14:textId="77777777"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Планирование</w:t>
      </w:r>
    </w:p>
    <w:p w14:paraId="2404BF40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2460EB08">
          <v:line id="Shape 65" o:spid="_x0000_s1090" style="position:absolute;z-index:251666432;visibility:visible;mso-wrap-distance-left:0;mso-wrap-distance-right:0" from="-.8pt,-336.1pt" to="489.2pt,-336.1pt" o:allowincell="f" strokeweight=".25397mm"/>
        </w:pict>
      </w:r>
      <w:r>
        <w:rPr>
          <w:sz w:val="20"/>
          <w:szCs w:val="20"/>
        </w:rPr>
        <w:pict w14:anchorId="35255AF6">
          <v:line id="Shape 66" o:spid="_x0000_s1091" style="position:absolute;z-index:251667456;visibility:visible;mso-wrap-distance-left:0;mso-wrap-distance-right:0" from="-.8pt,-320.5pt" to="489.2pt,-320.5pt" o:allowincell="f" strokeweight=".72pt"/>
        </w:pict>
      </w:r>
      <w:r>
        <w:rPr>
          <w:sz w:val="20"/>
          <w:szCs w:val="20"/>
        </w:rPr>
        <w:pict w14:anchorId="751F6D06">
          <v:line id="Shape 67" o:spid="_x0000_s1092" style="position:absolute;z-index:251668480;visibility:visible;mso-wrap-distance-left:0;mso-wrap-distance-right:0" from="-.8pt,-305.15pt" to="489.2pt,-305.15pt" o:allowincell="f" strokeweight=".72pt"/>
        </w:pict>
      </w:r>
      <w:r>
        <w:rPr>
          <w:sz w:val="20"/>
          <w:szCs w:val="20"/>
        </w:rPr>
        <w:pict w14:anchorId="51A68154">
          <v:line id="Shape 68" o:spid="_x0000_s1093" style="position:absolute;z-index:251669504;visibility:visible;mso-wrap-distance-left:0;mso-wrap-distance-right:0" from="-.8pt,-289.75pt" to="489.2pt,-289.75pt" o:allowincell="f" strokeweight=".25397mm"/>
        </w:pict>
      </w:r>
      <w:r>
        <w:rPr>
          <w:sz w:val="20"/>
          <w:szCs w:val="20"/>
        </w:rPr>
        <w:pict w14:anchorId="7BBC60FC">
          <v:line id="Shape 69" o:spid="_x0000_s1094" style="position:absolute;z-index:251670528;visibility:visible;mso-wrap-distance-left:0;mso-wrap-distance-right:0" from="-.8pt,-260.7pt" to="489.2pt,-260.7pt" o:allowincell="f" strokeweight=".25397mm"/>
        </w:pict>
      </w:r>
      <w:r>
        <w:rPr>
          <w:sz w:val="20"/>
          <w:szCs w:val="20"/>
        </w:rPr>
        <w:pict w14:anchorId="04E18BDA">
          <v:line id="Shape 70" o:spid="_x0000_s1095" style="position:absolute;z-index:251671552;visibility:visible;mso-wrap-distance-left:0;mso-wrap-distance-right:0" from="-.8pt,-245.35pt" to="489.2pt,-245.35pt" o:allowincell="f" strokeweight=".25397mm"/>
        </w:pict>
      </w:r>
      <w:r>
        <w:rPr>
          <w:sz w:val="20"/>
          <w:szCs w:val="20"/>
        </w:rPr>
        <w:pict w14:anchorId="5BBED7AD">
          <v:line id="Shape 71" o:spid="_x0000_s1096" style="position:absolute;z-index:251672576;visibility:visible;mso-wrap-distance-left:0;mso-wrap-distance-right:0" from="-.8pt,-230pt" to="489.2pt,-230pt" o:allowincell="f" strokeweight=".72pt"/>
        </w:pict>
      </w:r>
      <w:r>
        <w:rPr>
          <w:sz w:val="20"/>
          <w:szCs w:val="20"/>
        </w:rPr>
        <w:pict w14:anchorId="4364EB81">
          <v:line id="Shape 72" o:spid="_x0000_s1097" style="position:absolute;z-index:251673600;visibility:visible;mso-wrap-distance-left:0;mso-wrap-distance-right:0" from="-.8pt,-202.85pt" to="489.2pt,-202.85pt" o:allowincell="f" strokeweight=".72pt"/>
        </w:pict>
      </w:r>
      <w:r>
        <w:rPr>
          <w:sz w:val="20"/>
          <w:szCs w:val="20"/>
        </w:rPr>
        <w:pict w14:anchorId="11AB7DAC">
          <v:line id="Shape 73" o:spid="_x0000_s1098" style="position:absolute;z-index:251674624;visibility:visible;mso-wrap-distance-left:0;mso-wrap-distance-right:0" from="-.8pt,-175.7pt" to="489.2pt,-175.7pt" o:allowincell="f" strokeweight=".25397mm"/>
        </w:pict>
      </w:r>
      <w:r>
        <w:rPr>
          <w:sz w:val="20"/>
          <w:szCs w:val="20"/>
        </w:rPr>
        <w:pict w14:anchorId="7B00DFBC">
          <v:line id="Shape 74" o:spid="_x0000_s1099" style="position:absolute;z-index:251675648;visibility:visible;mso-wrap-distance-left:0;mso-wrap-distance-right:0" from="-.8pt,-123.4pt" to="489.2pt,-123.4pt" o:allowincell="f" strokeweight=".72pt"/>
        </w:pict>
      </w:r>
      <w:r>
        <w:rPr>
          <w:sz w:val="20"/>
          <w:szCs w:val="20"/>
        </w:rPr>
        <w:pict w14:anchorId="6B942E99">
          <v:line id="Shape 75" o:spid="_x0000_s1100" style="position:absolute;z-index:251676672;visibility:visible;mso-wrap-distance-left:0;mso-wrap-distance-right:0" from="-.8pt,-109pt" to="489.2pt,-109pt" o:allowincell="f" strokeweight=".72pt"/>
        </w:pict>
      </w:r>
      <w:r>
        <w:rPr>
          <w:sz w:val="20"/>
          <w:szCs w:val="20"/>
        </w:rPr>
        <w:pict w14:anchorId="2ECC94CD">
          <v:line id="Shape 76" o:spid="_x0000_s1101" style="position:absolute;z-index:251677696;visibility:visible;mso-wrap-distance-left:0;mso-wrap-distance-right:0" from="-.8pt,-81.85pt" to="489.2pt,-81.85pt" o:allowincell="f" strokeweight=".72pt"/>
        </w:pict>
      </w:r>
      <w:r>
        <w:rPr>
          <w:sz w:val="20"/>
          <w:szCs w:val="20"/>
        </w:rPr>
        <w:pict w14:anchorId="797541A1">
          <v:line id="Shape 77" o:spid="_x0000_s1102" style="position:absolute;z-index:251678720;visibility:visible;mso-wrap-distance-left:0;mso-wrap-distance-right:0" from="-.8pt,-42.25pt" to="489.2pt,-42.25pt" o:allowincell="f" strokeweight=".72pt"/>
        </w:pict>
      </w:r>
      <w:r>
        <w:rPr>
          <w:sz w:val="20"/>
          <w:szCs w:val="20"/>
        </w:rPr>
        <w:pict w14:anchorId="2263B06E">
          <v:line id="Shape 78" o:spid="_x0000_s1103" style="position:absolute;z-index:251679744;visibility:visible;mso-wrap-distance-left:0;mso-wrap-distance-right:0" from="-.8pt,-27.85pt" to="489.2pt,-27.85pt" o:allowincell="f" strokeweight=".72pt"/>
        </w:pict>
      </w:r>
      <w:r>
        <w:rPr>
          <w:sz w:val="20"/>
          <w:szCs w:val="20"/>
        </w:rPr>
        <w:pict w14:anchorId="65743803">
          <v:line id="Shape 79" o:spid="_x0000_s1104" style="position:absolute;z-index:251680768;visibility:visible;mso-wrap-distance-left:0;mso-wrap-distance-right:0" from="-.8pt,-13.45pt" to="489.2pt,-13.45pt" o:allowincell="f" strokeweight=".72pt"/>
        </w:pict>
      </w:r>
      <w:r>
        <w:rPr>
          <w:sz w:val="20"/>
          <w:szCs w:val="20"/>
        </w:rPr>
        <w:pict w14:anchorId="3695B2F1">
          <v:line id="Shape 80" o:spid="_x0000_s1105" style="position:absolute;z-index:251681792;visibility:visible;mso-wrap-distance-left:0;mso-wrap-distance-right:0" from="-.8pt,.9pt" to="489.2pt,.9pt" o:allowincell="f" strokeweight=".25397mm"/>
        </w:pict>
      </w:r>
    </w:p>
    <w:p w14:paraId="6529C22E" w14:textId="77777777" w:rsidR="000317E2" w:rsidRDefault="000317E2">
      <w:pPr>
        <w:spacing w:line="15" w:lineRule="exact"/>
        <w:rPr>
          <w:sz w:val="20"/>
          <w:szCs w:val="20"/>
        </w:rPr>
      </w:pPr>
    </w:p>
    <w:p w14:paraId="0E0B46F1" w14:textId="77777777" w:rsidR="000317E2" w:rsidRDefault="001E094C">
      <w:pPr>
        <w:rPr>
          <w:sz w:val="20"/>
          <w:szCs w:val="20"/>
        </w:rPr>
      </w:pPr>
      <w:r>
        <w:rPr>
          <w:rFonts w:eastAsia="Times New Roman"/>
        </w:rPr>
        <w:t>35. Продолжение образования в</w:t>
      </w:r>
    </w:p>
    <w:p w14:paraId="61AD3210" w14:textId="77777777" w:rsidR="000317E2" w:rsidRDefault="000317E2">
      <w:pPr>
        <w:spacing w:line="1" w:lineRule="exact"/>
        <w:rPr>
          <w:sz w:val="20"/>
          <w:szCs w:val="20"/>
        </w:rPr>
      </w:pPr>
    </w:p>
    <w:p w14:paraId="4C667796" w14:textId="77777777" w:rsidR="000317E2" w:rsidRDefault="001E094C">
      <w:pPr>
        <w:ind w:left="40"/>
        <w:rPr>
          <w:sz w:val="20"/>
          <w:szCs w:val="20"/>
        </w:rPr>
      </w:pPr>
      <w:r>
        <w:rPr>
          <w:rFonts w:eastAsia="Times New Roman"/>
        </w:rPr>
        <w:t>учреждениях НПО, СПО, ВПО.</w:t>
      </w:r>
    </w:p>
    <w:p w14:paraId="1206A54A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27FE97F3">
          <v:line id="Shape 81" o:spid="_x0000_s1106" style="position:absolute;z-index:251682816;visibility:visible;mso-wrap-distance-left:0;mso-wrap-distance-right:0" from="-.8pt,.9pt" to="489.2pt,.9pt" o:allowincell="f" strokeweight=".25397mm"/>
        </w:pict>
      </w:r>
    </w:p>
    <w:p w14:paraId="23FFBBA9" w14:textId="77777777" w:rsidR="000317E2" w:rsidRDefault="000317E2">
      <w:pPr>
        <w:spacing w:line="27" w:lineRule="exact"/>
        <w:rPr>
          <w:sz w:val="20"/>
          <w:szCs w:val="20"/>
        </w:rPr>
      </w:pPr>
    </w:p>
    <w:p w14:paraId="24CF0994" w14:textId="77777777" w:rsidR="000317E2" w:rsidRDefault="001E094C" w:rsidP="00E70B17">
      <w:pPr>
        <w:numPr>
          <w:ilvl w:val="0"/>
          <w:numId w:val="75"/>
        </w:numPr>
        <w:tabs>
          <w:tab w:val="left" w:pos="299"/>
        </w:tabs>
        <w:spacing w:line="252" w:lineRule="auto"/>
        <w:ind w:left="40" w:right="6444" w:hanging="3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Программа развития образовательного учреждения</w:t>
      </w:r>
    </w:p>
    <w:p w14:paraId="35AF3BAC" w14:textId="77777777" w:rsidR="000317E2" w:rsidRDefault="000317E2">
      <w:pPr>
        <w:spacing w:line="18" w:lineRule="exact"/>
        <w:rPr>
          <w:rFonts w:eastAsia="Times New Roman"/>
          <w:sz w:val="21"/>
          <w:szCs w:val="21"/>
        </w:rPr>
      </w:pPr>
    </w:p>
    <w:p w14:paraId="1E910536" w14:textId="77777777"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Психическое развитие детей</w:t>
      </w:r>
    </w:p>
    <w:p w14:paraId="3C81A649" w14:textId="77777777" w:rsidR="000317E2" w:rsidRDefault="000317E2">
      <w:pPr>
        <w:spacing w:line="46" w:lineRule="exact"/>
        <w:rPr>
          <w:rFonts w:eastAsia="Times New Roman"/>
        </w:rPr>
      </w:pPr>
    </w:p>
    <w:p w14:paraId="54D504CD" w14:textId="77777777" w:rsidR="000317E2" w:rsidRDefault="001E094C" w:rsidP="00E70B17">
      <w:pPr>
        <w:numPr>
          <w:ilvl w:val="0"/>
          <w:numId w:val="75"/>
        </w:numPr>
        <w:tabs>
          <w:tab w:val="left" w:pos="294"/>
        </w:tabs>
        <w:spacing w:line="253" w:lineRule="auto"/>
        <w:ind w:left="40" w:right="7084" w:hanging="3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Развитие коллектива обучающихся</w:t>
      </w:r>
    </w:p>
    <w:p w14:paraId="0B2614DA" w14:textId="77777777" w:rsidR="000317E2" w:rsidRDefault="000317E2">
      <w:pPr>
        <w:spacing w:line="22" w:lineRule="exact"/>
        <w:rPr>
          <w:rFonts w:eastAsia="Times New Roman"/>
          <w:sz w:val="21"/>
          <w:szCs w:val="21"/>
        </w:rPr>
      </w:pPr>
    </w:p>
    <w:p w14:paraId="4EFAA3A5" w14:textId="77777777"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Руководитель ОУ</w:t>
      </w:r>
    </w:p>
    <w:p w14:paraId="0064D07B" w14:textId="77777777" w:rsidR="000317E2" w:rsidRDefault="000317E2">
      <w:pPr>
        <w:spacing w:line="46" w:lineRule="exact"/>
        <w:rPr>
          <w:rFonts w:eastAsia="Times New Roman"/>
        </w:rPr>
      </w:pPr>
    </w:p>
    <w:p w14:paraId="369EA280" w14:textId="77777777" w:rsidR="000317E2" w:rsidRDefault="001E094C" w:rsidP="00E70B17">
      <w:pPr>
        <w:numPr>
          <w:ilvl w:val="0"/>
          <w:numId w:val="75"/>
        </w:numPr>
        <w:tabs>
          <w:tab w:val="left" w:pos="294"/>
        </w:tabs>
        <w:spacing w:line="235" w:lineRule="auto"/>
        <w:ind w:left="40" w:right="6604" w:hanging="37"/>
        <w:rPr>
          <w:rFonts w:eastAsia="Times New Roman"/>
        </w:rPr>
      </w:pPr>
      <w:r>
        <w:rPr>
          <w:rFonts w:eastAsia="Times New Roman"/>
        </w:rPr>
        <w:t>Руководство коллективом педагогов</w:t>
      </w:r>
    </w:p>
    <w:p w14:paraId="7ECCDB98" w14:textId="77777777" w:rsidR="000317E2" w:rsidRDefault="000317E2">
      <w:pPr>
        <w:spacing w:line="35" w:lineRule="exact"/>
        <w:rPr>
          <w:rFonts w:eastAsia="Times New Roman"/>
        </w:rPr>
      </w:pPr>
    </w:p>
    <w:p w14:paraId="14114F4E" w14:textId="77777777"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Сведения о событиях в регионе</w:t>
      </w:r>
    </w:p>
    <w:p w14:paraId="771C2B30" w14:textId="77777777" w:rsidR="000317E2" w:rsidRDefault="000317E2">
      <w:pPr>
        <w:spacing w:line="70" w:lineRule="exact"/>
        <w:rPr>
          <w:rFonts w:eastAsia="Times New Roman"/>
        </w:rPr>
      </w:pPr>
    </w:p>
    <w:p w14:paraId="0EB1D810" w14:textId="77777777" w:rsidR="000317E2" w:rsidRDefault="001E094C" w:rsidP="00E70B17">
      <w:pPr>
        <w:numPr>
          <w:ilvl w:val="0"/>
          <w:numId w:val="75"/>
        </w:numPr>
        <w:tabs>
          <w:tab w:val="left" w:pos="294"/>
        </w:tabs>
        <w:spacing w:line="233" w:lineRule="auto"/>
        <w:ind w:left="40" w:right="6364" w:hanging="37"/>
        <w:rPr>
          <w:rFonts w:eastAsia="Times New Roman"/>
        </w:rPr>
      </w:pPr>
      <w:r>
        <w:rPr>
          <w:rFonts w:eastAsia="Times New Roman"/>
        </w:rPr>
        <w:t>Социальная компетентность обучающихся</w:t>
      </w:r>
    </w:p>
    <w:p w14:paraId="57BA8898" w14:textId="77777777" w:rsidR="000317E2" w:rsidRDefault="000317E2">
      <w:pPr>
        <w:spacing w:line="70" w:lineRule="exact"/>
        <w:rPr>
          <w:rFonts w:eastAsia="Times New Roman"/>
        </w:rPr>
      </w:pPr>
    </w:p>
    <w:p w14:paraId="2A17248F" w14:textId="77777777" w:rsidR="000317E2" w:rsidRDefault="001E094C" w:rsidP="00E70B17">
      <w:pPr>
        <w:numPr>
          <w:ilvl w:val="0"/>
          <w:numId w:val="75"/>
        </w:numPr>
        <w:tabs>
          <w:tab w:val="left" w:pos="294"/>
        </w:tabs>
        <w:spacing w:line="248" w:lineRule="auto"/>
        <w:ind w:left="40" w:right="6924" w:hanging="37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Система отношений с субъектами образования.</w:t>
      </w:r>
    </w:p>
    <w:p w14:paraId="54E246A8" w14:textId="77777777" w:rsidR="000317E2" w:rsidRDefault="000317E2">
      <w:pPr>
        <w:spacing w:line="27" w:lineRule="exact"/>
        <w:rPr>
          <w:rFonts w:eastAsia="Times New Roman"/>
          <w:sz w:val="21"/>
          <w:szCs w:val="21"/>
        </w:rPr>
      </w:pPr>
    </w:p>
    <w:p w14:paraId="07BD8A87" w14:textId="77777777"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Спонсорское участие</w:t>
      </w:r>
    </w:p>
    <w:p w14:paraId="0D781B50" w14:textId="77777777" w:rsidR="000317E2" w:rsidRDefault="000317E2">
      <w:pPr>
        <w:spacing w:line="35" w:lineRule="exact"/>
        <w:rPr>
          <w:rFonts w:eastAsia="Times New Roman"/>
        </w:rPr>
      </w:pPr>
    </w:p>
    <w:p w14:paraId="53BC7D5D" w14:textId="77777777"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Творческие способности детей</w:t>
      </w:r>
    </w:p>
    <w:p w14:paraId="0122468F" w14:textId="77777777" w:rsidR="000317E2" w:rsidRDefault="000317E2">
      <w:pPr>
        <w:spacing w:line="35" w:lineRule="exact"/>
        <w:rPr>
          <w:rFonts w:eastAsia="Times New Roman"/>
        </w:rPr>
      </w:pPr>
    </w:p>
    <w:p w14:paraId="1AF99366" w14:textId="77777777"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Трудоустройство выпускников</w:t>
      </w:r>
    </w:p>
    <w:p w14:paraId="7398736A" w14:textId="77777777" w:rsidR="000317E2" w:rsidRDefault="000317E2">
      <w:pPr>
        <w:spacing w:line="35" w:lineRule="exact"/>
        <w:rPr>
          <w:rFonts w:eastAsia="Times New Roman"/>
        </w:rPr>
      </w:pPr>
    </w:p>
    <w:p w14:paraId="3A909A2A" w14:textId="77777777"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Урок</w:t>
      </w:r>
    </w:p>
    <w:p w14:paraId="587707A9" w14:textId="77777777" w:rsidR="000317E2" w:rsidRDefault="000317E2">
      <w:pPr>
        <w:spacing w:line="35" w:lineRule="exact"/>
        <w:rPr>
          <w:rFonts w:eastAsia="Times New Roman"/>
        </w:rPr>
      </w:pPr>
    </w:p>
    <w:p w14:paraId="696DC665" w14:textId="77777777"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Учебники</w:t>
      </w:r>
    </w:p>
    <w:p w14:paraId="3360EF07" w14:textId="77777777" w:rsidR="000317E2" w:rsidRDefault="000317E2">
      <w:pPr>
        <w:spacing w:line="35" w:lineRule="exact"/>
        <w:rPr>
          <w:rFonts w:eastAsia="Times New Roman"/>
        </w:rPr>
      </w:pPr>
    </w:p>
    <w:p w14:paraId="28BEAD52" w14:textId="77777777"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Учебные планы</w:t>
      </w:r>
    </w:p>
    <w:p w14:paraId="360BEB19" w14:textId="77777777" w:rsidR="000317E2" w:rsidRDefault="00FB5F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6D181B4B">
          <v:line id="Shape 82" o:spid="_x0000_s1107" style="position:absolute;z-index:251683840;visibility:visible;mso-wrap-distance-left:0;mso-wrap-distance-right:0" from="-.8pt,-239.1pt" to="489.2pt,-239.1pt" o:allowincell="f" strokeweight=".25397mm"/>
        </w:pict>
      </w:r>
      <w:r>
        <w:rPr>
          <w:sz w:val="20"/>
          <w:szCs w:val="20"/>
        </w:rPr>
        <w:pict w14:anchorId="50DBFA2A">
          <v:line id="Shape 83" o:spid="_x0000_s1108" style="position:absolute;z-index:251684864;visibility:visible;mso-wrap-distance-left:0;mso-wrap-distance-right:0" from="-.8pt,-224.7pt" to="489.2pt,-224.7pt" o:allowincell="f" strokeweight=".72pt"/>
        </w:pict>
      </w:r>
      <w:r>
        <w:rPr>
          <w:sz w:val="20"/>
          <w:szCs w:val="20"/>
        </w:rPr>
        <w:pict w14:anchorId="22190915">
          <v:line id="Shape 84" o:spid="_x0000_s1109" style="position:absolute;z-index:251685888;visibility:visible;mso-wrap-distance-left:0;mso-wrap-distance-right:0" from="-.8pt,-197.55pt" to="489.2pt,-197.55pt" o:allowincell="f" strokeweight=".25397mm"/>
        </w:pict>
      </w:r>
      <w:r>
        <w:rPr>
          <w:sz w:val="20"/>
          <w:szCs w:val="20"/>
        </w:rPr>
        <w:pict w14:anchorId="357E2CB7">
          <v:line id="Shape 85" o:spid="_x0000_s1110" style="position:absolute;z-index:251686912;visibility:visible;mso-wrap-distance-left:0;mso-wrap-distance-right:0" from="-.8pt,-183.15pt" to="489.2pt,-183.15pt" o:allowincell="f" strokeweight=".72pt"/>
        </w:pict>
      </w:r>
      <w:r>
        <w:rPr>
          <w:sz w:val="20"/>
          <w:szCs w:val="20"/>
        </w:rPr>
        <w:pict w14:anchorId="44864A43">
          <v:line id="Shape 86" o:spid="_x0000_s1111" style="position:absolute;z-index:251687936;visibility:visible;mso-wrap-distance-left:0;mso-wrap-distance-right:0" from="-.8pt,-156.05pt" to="489.2pt,-156.05pt" o:allowincell="f" strokeweight=".72pt"/>
        </w:pict>
      </w:r>
      <w:r>
        <w:rPr>
          <w:sz w:val="20"/>
          <w:szCs w:val="20"/>
        </w:rPr>
        <w:pict w14:anchorId="6EDBC7C0">
          <v:line id="Shape 87" o:spid="_x0000_s1112" style="position:absolute;z-index:251688960;visibility:visible;mso-wrap-distance-left:0;mso-wrap-distance-right:0" from="-.8pt,-141.65pt" to="489.2pt,-141.65pt" o:allowincell="f" strokeweight=".25397mm"/>
        </w:pict>
      </w:r>
      <w:r>
        <w:rPr>
          <w:sz w:val="20"/>
          <w:szCs w:val="20"/>
        </w:rPr>
        <w:pict w14:anchorId="008B01AC">
          <v:line id="Shape 88" o:spid="_x0000_s1113" style="position:absolute;z-index:251689984;visibility:visible;mso-wrap-distance-left:0;mso-wrap-distance-right:0" from="-.8pt,-113.55pt" to="489.2pt,-113.55pt" o:allowincell="f" strokeweight=".25397mm"/>
        </w:pict>
      </w:r>
      <w:r>
        <w:rPr>
          <w:sz w:val="20"/>
          <w:szCs w:val="20"/>
        </w:rPr>
        <w:pict w14:anchorId="6FCBCCC4">
          <v:line id="Shape 89" o:spid="_x0000_s1114" style="position:absolute;z-index:251691008;visibility:visible;mso-wrap-distance-left:0;mso-wrap-distance-right:0" from="-.8pt,-85.7pt" to="489.2pt,-85.7pt" o:allowincell="f" strokeweight=".72pt"/>
        </w:pict>
      </w:r>
      <w:r>
        <w:rPr>
          <w:sz w:val="20"/>
          <w:szCs w:val="20"/>
        </w:rPr>
        <w:pict w14:anchorId="787B7EA0">
          <v:line id="Shape 90" o:spid="_x0000_s1115" style="position:absolute;z-index:251692032;visibility:visible;mso-wrap-distance-left:0;mso-wrap-distance-right:0" from="-.8pt,-71.3pt" to="489.2pt,-71.3pt" o:allowincell="f" strokeweight=".72pt"/>
        </w:pict>
      </w:r>
      <w:r>
        <w:rPr>
          <w:sz w:val="20"/>
          <w:szCs w:val="20"/>
        </w:rPr>
        <w:pict w14:anchorId="34B5BC6F">
          <v:line id="Shape 91" o:spid="_x0000_s1116" style="position:absolute;z-index:251693056;visibility:visible;mso-wrap-distance-left:0;mso-wrap-distance-right:0" from="-.8pt,-56.9pt" to="489.2pt,-56.9pt" o:allowincell="f" strokeweight=".25397mm"/>
        </w:pict>
      </w:r>
      <w:r>
        <w:rPr>
          <w:sz w:val="20"/>
          <w:szCs w:val="20"/>
        </w:rPr>
        <w:pict w14:anchorId="3B0AAEFD">
          <v:line id="Shape 92" o:spid="_x0000_s1117" style="position:absolute;z-index:251694080;visibility:visible;mso-wrap-distance-left:0;mso-wrap-distance-right:0" from="-.8pt,-42.5pt" to="489.2pt,-42.5pt" o:allowincell="f" strokeweight=".72pt"/>
        </w:pict>
      </w:r>
      <w:r>
        <w:rPr>
          <w:sz w:val="20"/>
          <w:szCs w:val="20"/>
        </w:rPr>
        <w:pict w14:anchorId="23E7F063">
          <v:line id="Shape 93" o:spid="_x0000_s1118" style="position:absolute;z-index:251695104;visibility:visible;mso-wrap-distance-left:0;mso-wrap-distance-right:0" from="-.8pt,-28.1pt" to="489.2pt,-28.1pt" o:allowincell="f" strokeweight=".72pt"/>
        </w:pict>
      </w:r>
      <w:r>
        <w:rPr>
          <w:sz w:val="20"/>
          <w:szCs w:val="20"/>
        </w:rPr>
        <w:pict w14:anchorId="13FDBC97">
          <v:line id="Shape 94" o:spid="_x0000_s1119" style="position:absolute;z-index:251696128;visibility:visible;mso-wrap-distance-left:0;mso-wrap-distance-right:0" from="-.8pt,-13.65pt" to="489.2pt,-13.65pt" o:allowincell="f" strokeweight=".25397mm"/>
        </w:pict>
      </w:r>
      <w:r>
        <w:rPr>
          <w:sz w:val="20"/>
          <w:szCs w:val="20"/>
        </w:rPr>
        <w:pict w14:anchorId="0838B04B">
          <v:line id="Shape 95" o:spid="_x0000_s1120" style="position:absolute;z-index:251697152;visibility:visible;mso-wrap-distance-left:0;mso-wrap-distance-right:0" from="-.8pt,.9pt" to="489.2pt,.9pt" o:allowincell="f" strokeweight=".72pt"/>
        </w:pict>
      </w:r>
    </w:p>
    <w:p w14:paraId="0246DC6D" w14:textId="77777777" w:rsidR="000317E2" w:rsidRDefault="000317E2">
      <w:pPr>
        <w:sectPr w:rsidR="000317E2">
          <w:pgSz w:w="11900" w:h="16838"/>
          <w:pgMar w:top="889" w:right="1440" w:bottom="149" w:left="1140" w:header="0" w:footer="0" w:gutter="0"/>
          <w:cols w:space="720" w:equalWidth="0">
            <w:col w:w="9324"/>
          </w:cols>
        </w:sectPr>
      </w:pPr>
    </w:p>
    <w:p w14:paraId="7382F9DE" w14:textId="77777777" w:rsidR="000317E2" w:rsidRDefault="000317E2">
      <w:pPr>
        <w:spacing w:line="64" w:lineRule="exact"/>
        <w:rPr>
          <w:sz w:val="20"/>
          <w:szCs w:val="20"/>
        </w:rPr>
      </w:pPr>
    </w:p>
    <w:p w14:paraId="005D8FE0" w14:textId="77777777" w:rsidR="000317E2" w:rsidRDefault="000317E2">
      <w:pPr>
        <w:sectPr w:rsidR="000317E2">
          <w:type w:val="continuous"/>
          <w:pgSz w:w="11900" w:h="16838"/>
          <w:pgMar w:top="889" w:right="1440" w:bottom="149" w:left="1140" w:header="0" w:footer="0" w:gutter="0"/>
          <w:cols w:space="720" w:equalWidth="0">
            <w:col w:w="9324"/>
          </w:cols>
        </w:sectPr>
      </w:pPr>
    </w:p>
    <w:p w14:paraId="2065421F" w14:textId="77777777" w:rsidR="000317E2" w:rsidRDefault="00FB5FE1" w:rsidP="00E70B17">
      <w:pPr>
        <w:numPr>
          <w:ilvl w:val="0"/>
          <w:numId w:val="76"/>
        </w:numPr>
        <w:tabs>
          <w:tab w:val="left" w:pos="419"/>
        </w:tabs>
        <w:spacing w:line="252" w:lineRule="auto"/>
        <w:ind w:left="160" w:right="7560" w:hanging="3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lastRenderedPageBreak/>
        <w:pict w14:anchorId="01CFF302">
          <v:line id="Shape 96" o:spid="_x0000_s1121" style="position:absolute;left:0;text-align:left;z-index:251698176;visibility:visible;mso-wrap-distance-left:0;mso-wrap-distance-right:0;mso-position-horizontal-relative:page;mso-position-vertical-relative:page" from="56.15pt,42.8pt" to="546.2pt,42.8pt" o:allowincell="f" strokeweight=".72pt">
            <w10:wrap anchorx="page" anchory="page"/>
          </v:line>
        </w:pict>
      </w:r>
      <w:r>
        <w:rPr>
          <w:rFonts w:eastAsia="Times New Roman"/>
          <w:sz w:val="21"/>
          <w:szCs w:val="21"/>
        </w:rPr>
        <w:pict w14:anchorId="21AA4B53">
          <v:line id="Shape 97" o:spid="_x0000_s1122" style="position:absolute;left:0;text-align:left;z-index:251699200;visibility:visible;mso-wrap-distance-left:0;mso-wrap-distance-right:0;mso-position-horizontal-relative:page;mso-position-vertical-relative:page" from="56.15pt,69.95pt" to="546.2pt,69.95pt" o:allowincell="f" strokeweight=".25397mm">
            <w10:wrap anchorx="page" anchory="page"/>
          </v:line>
        </w:pict>
      </w:r>
      <w:r>
        <w:rPr>
          <w:rFonts w:eastAsia="Times New Roman"/>
          <w:sz w:val="21"/>
          <w:szCs w:val="21"/>
        </w:rPr>
        <w:pict w14:anchorId="1D188074">
          <v:line id="Shape 98" o:spid="_x0000_s1123" style="position:absolute;left:0;text-align:left;z-index:251700224;visibility:visible;mso-wrap-distance-left:0;mso-wrap-distance-right:0;mso-position-horizontal-relative:page;mso-position-vertical-relative:page" from="56.5pt,42.45pt" to="56.5pt,84.7pt" o:allowincell="f" strokeweight=".72pt">
            <w10:wrap anchorx="page" anchory="page"/>
          </v:line>
        </w:pict>
      </w:r>
      <w:r>
        <w:rPr>
          <w:rFonts w:eastAsia="Times New Roman"/>
          <w:sz w:val="21"/>
          <w:szCs w:val="21"/>
        </w:rPr>
        <w:pict w14:anchorId="5004AFB1">
          <v:line id="Shape 99" o:spid="_x0000_s1124" style="position:absolute;left:0;text-align:left;z-index:251701248;visibility:visible;mso-wrap-distance-left:0;mso-wrap-distance-right:0;mso-position-horizontal-relative:page;mso-position-vertical-relative:page" from="56.15pt,84.35pt" to="546.2pt,84.35pt" o:allowincell="f" strokeweight=".72pt">
            <w10:wrap anchorx="page" anchory="page"/>
          </v:line>
        </w:pict>
      </w:r>
      <w:r>
        <w:rPr>
          <w:rFonts w:eastAsia="Times New Roman"/>
          <w:sz w:val="21"/>
          <w:szCs w:val="21"/>
        </w:rPr>
        <w:pict w14:anchorId="5ED4F310">
          <v:line id="Shape 100" o:spid="_x0000_s1125" style="position:absolute;left:0;text-align:left;z-index:251702272;visibility:visible;mso-wrap-distance-left:0;mso-wrap-distance-right:0;mso-position-horizontal-relative:page;mso-position-vertical-relative:page" from="227.7pt,42.45pt" to="227.7pt,84.7pt" o:allowincell="f" strokeweight=".72pt">
            <w10:wrap anchorx="page" anchory="page"/>
          </v:line>
        </w:pict>
      </w:r>
      <w:r>
        <w:rPr>
          <w:rFonts w:eastAsia="Times New Roman"/>
          <w:sz w:val="21"/>
          <w:szCs w:val="21"/>
        </w:rPr>
        <w:pict w14:anchorId="2A7D9DE2">
          <v:line id="Shape 101" o:spid="_x0000_s1126" style="position:absolute;left:0;text-align:left;z-index:251703296;visibility:visible;mso-wrap-distance-left:0;mso-wrap-distance-right:0;mso-position-horizontal-relative:page;mso-position-vertical-relative:page" from="299.75pt,42.45pt" to="299.75pt,84.7pt" o:allowincell="f" strokeweight=".72pt">
            <w10:wrap anchorx="page" anchory="page"/>
          </v:line>
        </w:pict>
      </w:r>
      <w:r>
        <w:rPr>
          <w:rFonts w:eastAsia="Times New Roman"/>
          <w:sz w:val="21"/>
          <w:szCs w:val="21"/>
        </w:rPr>
        <w:pict w14:anchorId="301E9E40">
          <v:line id="Shape 102" o:spid="_x0000_s1127" style="position:absolute;left:0;text-align:left;z-index:251704320;visibility:visible;mso-wrap-distance-left:0;mso-wrap-distance-right:0;mso-position-horizontal-relative:page;mso-position-vertical-relative:page" from="384pt,42.45pt" to="384pt,84.7pt" o:allowincell="f" strokeweight=".72pt">
            <w10:wrap anchorx="page" anchory="page"/>
          </v:line>
        </w:pict>
      </w:r>
      <w:r>
        <w:rPr>
          <w:rFonts w:eastAsia="Times New Roman"/>
          <w:sz w:val="21"/>
          <w:szCs w:val="21"/>
        </w:rPr>
        <w:pict w14:anchorId="21A9CB1A">
          <v:line id="Shape 103" o:spid="_x0000_s1128" style="position:absolute;left:0;text-align:left;z-index:251705344;visibility:visible;mso-wrap-distance-left:0;mso-wrap-distance-right:0;mso-position-horizontal-relative:page;mso-position-vertical-relative:page" from="470.65pt,42.45pt" to="470.65pt,84.7pt" o:allowincell="f" strokeweight=".72pt">
            <w10:wrap anchorx="page" anchory="page"/>
          </v:line>
        </w:pict>
      </w:r>
      <w:r>
        <w:rPr>
          <w:rFonts w:eastAsia="Times New Roman"/>
          <w:sz w:val="21"/>
          <w:szCs w:val="21"/>
        </w:rPr>
        <w:pict w14:anchorId="09E173B9">
          <v:line id="Shape 104" o:spid="_x0000_s1129" style="position:absolute;left:0;text-align:left;z-index:251706368;visibility:visible;mso-wrap-distance-left:0;mso-wrap-distance-right:0;mso-position-horizontal-relative:page;mso-position-vertical-relative:page" from="545.85pt,42.45pt" to="545.85pt,84.7pt" o:allowincell="f" strokeweight=".25397mm">
            <w10:wrap anchorx="page" anchory="page"/>
          </v:line>
        </w:pict>
      </w:r>
      <w:r w:rsidR="001E094C">
        <w:rPr>
          <w:rFonts w:eastAsia="Times New Roman"/>
          <w:sz w:val="21"/>
          <w:szCs w:val="21"/>
        </w:rPr>
        <w:t>Фестиваль творчества обучающихся</w:t>
      </w:r>
    </w:p>
    <w:p w14:paraId="67A65D25" w14:textId="77777777" w:rsidR="000317E2" w:rsidRDefault="000317E2">
      <w:pPr>
        <w:spacing w:line="23" w:lineRule="exact"/>
        <w:rPr>
          <w:rFonts w:eastAsia="Times New Roman"/>
          <w:sz w:val="21"/>
          <w:szCs w:val="21"/>
        </w:rPr>
      </w:pPr>
    </w:p>
    <w:p w14:paraId="745045BB" w14:textId="77777777" w:rsidR="000317E2" w:rsidRDefault="001E094C">
      <w:pPr>
        <w:ind w:left="120"/>
        <w:rPr>
          <w:rFonts w:eastAsia="Times New Roman"/>
          <w:sz w:val="21"/>
          <w:szCs w:val="21"/>
        </w:rPr>
      </w:pPr>
      <w:r>
        <w:rPr>
          <w:rFonts w:eastAsia="Times New Roman"/>
        </w:rPr>
        <w:t>Другое (впишите)</w:t>
      </w:r>
    </w:p>
    <w:p w14:paraId="46900959" w14:textId="77777777" w:rsidR="000317E2" w:rsidRDefault="000317E2">
      <w:pPr>
        <w:spacing w:line="28" w:lineRule="exact"/>
        <w:rPr>
          <w:rFonts w:eastAsia="Times New Roman"/>
          <w:sz w:val="21"/>
          <w:szCs w:val="21"/>
        </w:rPr>
      </w:pPr>
    </w:p>
    <w:p w14:paraId="1EC38343" w14:textId="77777777" w:rsidR="000317E2" w:rsidRDefault="001E094C">
      <w:pPr>
        <w:spacing w:line="236" w:lineRule="auto"/>
        <w:ind w:left="120" w:firstLine="710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Составьте перечень результатов Вашей профессиональной деятельности за межаттестационный период. Для составления перечня используйте результаты заполнения таблицы и свои дополнения к таблице.</w:t>
      </w:r>
    </w:p>
    <w:p w14:paraId="4D8F5258" w14:textId="77777777" w:rsidR="000317E2" w:rsidRDefault="000317E2">
      <w:pPr>
        <w:spacing w:line="21" w:lineRule="exact"/>
        <w:rPr>
          <w:rFonts w:eastAsia="Times New Roman"/>
          <w:sz w:val="21"/>
          <w:szCs w:val="21"/>
        </w:rPr>
      </w:pPr>
    </w:p>
    <w:p w14:paraId="0E56CBDE" w14:textId="77777777" w:rsidR="000317E2" w:rsidRDefault="001E094C">
      <w:pPr>
        <w:spacing w:line="231" w:lineRule="auto"/>
        <w:ind w:left="820" w:right="200" w:hanging="710"/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Обработка результатов </w:t>
      </w:r>
      <w:r>
        <w:rPr>
          <w:rFonts w:eastAsia="Times New Roman"/>
          <w:sz w:val="24"/>
          <w:szCs w:val="24"/>
        </w:rPr>
        <w:t>Сравните перечень результатов Вашей профессиональной деятельности с показателями</w:t>
      </w:r>
    </w:p>
    <w:p w14:paraId="32D7CB95" w14:textId="77777777" w:rsidR="000317E2" w:rsidRDefault="000317E2">
      <w:pPr>
        <w:spacing w:line="15" w:lineRule="exact"/>
        <w:rPr>
          <w:rFonts w:eastAsia="Times New Roman"/>
          <w:sz w:val="21"/>
          <w:szCs w:val="21"/>
        </w:rPr>
      </w:pPr>
    </w:p>
    <w:p w14:paraId="1BA9D4FE" w14:textId="77777777" w:rsidR="000317E2" w:rsidRDefault="001E094C">
      <w:pPr>
        <w:spacing w:line="247" w:lineRule="auto"/>
        <w:ind w:left="820" w:right="2200" w:hanging="710"/>
        <w:jc w:val="right"/>
        <w:rPr>
          <w:rFonts w:eastAsia="Times New Roman"/>
          <w:sz w:val="21"/>
          <w:szCs w:val="21"/>
        </w:rPr>
      </w:pPr>
      <w:r>
        <w:rPr>
          <w:rFonts w:eastAsia="Times New Roman"/>
          <w:sz w:val="23"/>
          <w:szCs w:val="23"/>
        </w:rPr>
        <w:t>продуктивности педагогических работников, представленными в таблице. Найдите по таблице, какому баллу соответствуют Ваши результаты.</w:t>
      </w:r>
    </w:p>
    <w:p w14:paraId="5D5CE126" w14:textId="77777777" w:rsidR="000317E2" w:rsidRDefault="000317E2">
      <w:pPr>
        <w:spacing w:line="274" w:lineRule="exact"/>
        <w:rPr>
          <w:sz w:val="20"/>
          <w:szCs w:val="20"/>
        </w:rPr>
      </w:pPr>
    </w:p>
    <w:p w14:paraId="4F365694" w14:textId="77777777" w:rsidR="000317E2" w:rsidRDefault="001E094C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Таблица. Профессиональная продуктивность педагогических</w:t>
      </w:r>
    </w:p>
    <w:p w14:paraId="72A45B8E" w14:textId="77777777" w:rsidR="000317E2" w:rsidRDefault="000317E2">
      <w:pPr>
        <w:spacing w:line="2" w:lineRule="exact"/>
        <w:rPr>
          <w:sz w:val="20"/>
          <w:szCs w:val="20"/>
        </w:rPr>
      </w:pPr>
    </w:p>
    <w:p w14:paraId="26595717" w14:textId="77777777" w:rsidR="000317E2" w:rsidRDefault="001E094C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работников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40"/>
        <w:gridCol w:w="520"/>
        <w:gridCol w:w="740"/>
        <w:gridCol w:w="1100"/>
        <w:gridCol w:w="220"/>
        <w:gridCol w:w="360"/>
        <w:gridCol w:w="940"/>
        <w:gridCol w:w="460"/>
        <w:gridCol w:w="320"/>
        <w:gridCol w:w="1160"/>
        <w:gridCol w:w="780"/>
        <w:gridCol w:w="600"/>
        <w:gridCol w:w="1280"/>
        <w:gridCol w:w="240"/>
      </w:tblGrid>
      <w:tr w:rsidR="000317E2" w14:paraId="05865AD3" w14:textId="77777777">
        <w:trPr>
          <w:trHeight w:val="26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C6ED49D" w14:textId="77777777" w:rsidR="000317E2" w:rsidRDefault="000317E2"/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14:paraId="52DF5AE8" w14:textId="77777777" w:rsidR="000317E2" w:rsidRDefault="000317E2"/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14:paraId="5DAF683F" w14:textId="77777777" w:rsidR="000317E2" w:rsidRDefault="000317E2"/>
        </w:tc>
        <w:tc>
          <w:tcPr>
            <w:tcW w:w="2060" w:type="dxa"/>
            <w:gridSpan w:val="3"/>
            <w:tcBorders>
              <w:top w:val="single" w:sz="8" w:space="0" w:color="auto"/>
            </w:tcBorders>
            <w:vAlign w:val="bottom"/>
          </w:tcPr>
          <w:p w14:paraId="2D3F1D4B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Первая категория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14:paraId="69538901" w14:textId="77777777" w:rsidR="000317E2" w:rsidRDefault="000317E2"/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14:paraId="44BBE57F" w14:textId="77777777" w:rsidR="000317E2" w:rsidRDefault="000317E2"/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6015D2" w14:textId="77777777" w:rsidR="000317E2" w:rsidRDefault="000317E2"/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14:paraId="3C320D94" w14:textId="77777777" w:rsidR="000317E2" w:rsidRDefault="000317E2"/>
        </w:tc>
        <w:tc>
          <w:tcPr>
            <w:tcW w:w="3820" w:type="dxa"/>
            <w:gridSpan w:val="4"/>
            <w:tcBorders>
              <w:top w:val="single" w:sz="8" w:space="0" w:color="auto"/>
            </w:tcBorders>
            <w:vAlign w:val="bottom"/>
          </w:tcPr>
          <w:p w14:paraId="673FBD02" w14:textId="77777777" w:rsidR="000317E2" w:rsidRDefault="001E094C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Высшая категория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42D231" w14:textId="77777777" w:rsidR="000317E2" w:rsidRDefault="000317E2"/>
        </w:tc>
      </w:tr>
      <w:tr w:rsidR="000317E2" w14:paraId="0C2A62E4" w14:textId="77777777">
        <w:trPr>
          <w:trHeight w:val="65"/>
        </w:trPr>
        <w:tc>
          <w:tcPr>
            <w:tcW w:w="554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570CE6" w14:textId="77777777"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14:paraId="3C968888" w14:textId="77777777"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14:paraId="76008CFD" w14:textId="77777777"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DBFF9" w14:textId="77777777" w:rsidR="000317E2" w:rsidRDefault="000317E2">
            <w:pPr>
              <w:rPr>
                <w:sz w:val="5"/>
                <w:szCs w:val="5"/>
              </w:rPr>
            </w:pPr>
          </w:p>
        </w:tc>
      </w:tr>
      <w:tr w:rsidR="000317E2" w14:paraId="2414A752" w14:textId="77777777">
        <w:trPr>
          <w:trHeight w:val="260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20777B" w14:textId="77777777" w:rsidR="000317E2" w:rsidRDefault="001E094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Готовность представить результаты </w:t>
            </w: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480" w:type="dxa"/>
            <w:gridSpan w:val="2"/>
            <w:vAlign w:val="bottom"/>
          </w:tcPr>
          <w:p w14:paraId="65947B6E" w14:textId="77777777" w:rsidR="000317E2" w:rsidRDefault="001E094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Готовность</w:t>
            </w:r>
          </w:p>
        </w:tc>
        <w:tc>
          <w:tcPr>
            <w:tcW w:w="1380" w:type="dxa"/>
            <w:gridSpan w:val="2"/>
            <w:vAlign w:val="bottom"/>
          </w:tcPr>
          <w:p w14:paraId="0C500B52" w14:textId="77777777" w:rsidR="000317E2" w:rsidRDefault="001E094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представить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14:paraId="75CF12E4" w14:textId="77777777" w:rsidR="000317E2" w:rsidRDefault="001E094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0317E2" w14:paraId="152F1988" w14:textId="77777777">
        <w:trPr>
          <w:trHeight w:val="274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14:paraId="4763BD3F" w14:textId="77777777"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1840" w:type="dxa"/>
            <w:gridSpan w:val="2"/>
            <w:vAlign w:val="bottom"/>
          </w:tcPr>
          <w:p w14:paraId="585FE62A" w14:textId="77777777" w:rsidR="000317E2" w:rsidRDefault="001E094C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20" w:type="dxa"/>
            <w:vAlign w:val="bottom"/>
          </w:tcPr>
          <w:p w14:paraId="720DAFA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12185DB5" w14:textId="77777777"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4BCF9988" w14:textId="77777777" w:rsidR="000317E2" w:rsidRDefault="001E094C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2860" w:type="dxa"/>
            <w:gridSpan w:val="4"/>
            <w:vAlign w:val="bottom"/>
          </w:tcPr>
          <w:p w14:paraId="7641D9C2" w14:textId="77777777" w:rsidR="000317E2" w:rsidRDefault="001E094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 собственной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14:paraId="574BE222" w14:textId="77777777" w:rsidR="000317E2" w:rsidRDefault="001E094C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0317E2" w14:paraId="448E2925" w14:textId="77777777">
        <w:trPr>
          <w:trHeight w:val="274"/>
        </w:trPr>
        <w:tc>
          <w:tcPr>
            <w:tcW w:w="3560" w:type="dxa"/>
            <w:gridSpan w:val="5"/>
            <w:tcBorders>
              <w:left w:val="single" w:sz="8" w:space="0" w:color="auto"/>
            </w:tcBorders>
            <w:vAlign w:val="bottom"/>
          </w:tcPr>
          <w:p w14:paraId="4AF32E74" w14:textId="77777777"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гуманистических принципов:</w:t>
            </w:r>
          </w:p>
        </w:tc>
        <w:tc>
          <w:tcPr>
            <w:tcW w:w="220" w:type="dxa"/>
            <w:vAlign w:val="bottom"/>
          </w:tcPr>
          <w:p w14:paraId="6E49ECE2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251184A7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14:paraId="2C1AB98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84C7F75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6"/>
            <w:tcBorders>
              <w:right w:val="single" w:sz="8" w:space="0" w:color="auto"/>
            </w:tcBorders>
            <w:vAlign w:val="bottom"/>
          </w:tcPr>
          <w:p w14:paraId="49C2784E" w14:textId="77777777" w:rsidR="000317E2" w:rsidRDefault="001E094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 гуманистических принципов:</w:t>
            </w:r>
          </w:p>
        </w:tc>
      </w:tr>
      <w:tr w:rsidR="000317E2" w14:paraId="18BF5BDE" w14:textId="77777777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1CCD3DFF" w14:textId="77777777" w:rsidR="000317E2" w:rsidRDefault="001E094C">
            <w:pPr>
              <w:spacing w:line="180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740" w:type="dxa"/>
            <w:vAlign w:val="bottom"/>
          </w:tcPr>
          <w:p w14:paraId="08D0130B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60" w:type="dxa"/>
            <w:gridSpan w:val="2"/>
            <w:vAlign w:val="bottom"/>
          </w:tcPr>
          <w:p w14:paraId="31773156" w14:textId="77777777" w:rsidR="000317E2" w:rsidRDefault="001E094C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уровне</w:t>
            </w:r>
          </w:p>
        </w:tc>
        <w:tc>
          <w:tcPr>
            <w:tcW w:w="1100" w:type="dxa"/>
            <w:vAlign w:val="bottom"/>
          </w:tcPr>
          <w:p w14:paraId="44AC8DC1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220" w:type="dxa"/>
            <w:vAlign w:val="bottom"/>
          </w:tcPr>
          <w:p w14:paraId="2AC6F2F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14:paraId="2D63BD02" w14:textId="77777777" w:rsidR="000317E2" w:rsidRDefault="001E094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20" w:type="dxa"/>
            <w:vAlign w:val="bottom"/>
          </w:tcPr>
          <w:p w14:paraId="6656AFF2" w14:textId="77777777" w:rsidR="000317E2" w:rsidRDefault="001E094C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2540" w:type="dxa"/>
            <w:gridSpan w:val="3"/>
            <w:vAlign w:val="bottom"/>
          </w:tcPr>
          <w:p w14:paraId="26A8B5ED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 уровне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14:paraId="315804DD" w14:textId="77777777"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</w:tr>
      <w:tr w:rsidR="000317E2" w14:paraId="4AAB8144" w14:textId="77777777">
        <w:trPr>
          <w:trHeight w:val="274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14:paraId="0034155D" w14:textId="77777777"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740" w:type="dxa"/>
            <w:vAlign w:val="bottom"/>
          </w:tcPr>
          <w:p w14:paraId="69244FB9" w14:textId="77777777" w:rsidR="000317E2" w:rsidRDefault="001E094C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00" w:type="dxa"/>
            <w:vAlign w:val="bottom"/>
          </w:tcPr>
          <w:p w14:paraId="31135C3A" w14:textId="77777777" w:rsidR="000317E2" w:rsidRDefault="001E094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14:paraId="4EC5F423" w14:textId="77777777" w:rsidR="000317E2" w:rsidRDefault="001E094C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2260" w:type="dxa"/>
            <w:gridSpan w:val="3"/>
            <w:vAlign w:val="bottom"/>
          </w:tcPr>
          <w:p w14:paraId="1B33BF1B" w14:textId="77777777" w:rsidR="000317E2" w:rsidRDefault="001E094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600" w:type="dxa"/>
            <w:vAlign w:val="bottom"/>
          </w:tcPr>
          <w:p w14:paraId="2B3720DD" w14:textId="77777777" w:rsidR="000317E2" w:rsidRDefault="001E094C">
            <w:pPr>
              <w:spacing w:line="27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14:paraId="7CF47EA5" w14:textId="77777777" w:rsidR="000317E2" w:rsidRDefault="001E094C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</w:tr>
      <w:tr w:rsidR="000317E2" w14:paraId="63E0FD78" w14:textId="77777777">
        <w:trPr>
          <w:trHeight w:val="274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14:paraId="308AFB53" w14:textId="77777777" w:rsidR="000317E2" w:rsidRDefault="001E094C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различий,</w:t>
            </w:r>
          </w:p>
        </w:tc>
        <w:tc>
          <w:tcPr>
            <w:tcW w:w="520" w:type="dxa"/>
            <w:vAlign w:val="bottom"/>
          </w:tcPr>
          <w:p w14:paraId="5ED86F0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30282B2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100C0ED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39A25D98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24ED63FE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14:paraId="4221BD9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3736482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gridSpan w:val="5"/>
            <w:vAlign w:val="bottom"/>
          </w:tcPr>
          <w:p w14:paraId="1CE3A579" w14:textId="77777777" w:rsidR="000317E2" w:rsidRDefault="001E094C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различий,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44FC90E" w14:textId="77777777"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 w14:paraId="04350D0D" w14:textId="77777777">
        <w:trPr>
          <w:trHeight w:val="288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8C733" w14:textId="77777777" w:rsidR="000317E2" w:rsidRDefault="001E094C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</w:t>
            </w:r>
            <w:r>
              <w:rPr>
                <w:rFonts w:eastAsia="Times New Roman"/>
                <w:sz w:val="19"/>
                <w:szCs w:val="19"/>
              </w:rPr>
              <w:t xml:space="preserve"> на    уровне   достижений   образовательного</w:t>
            </w:r>
          </w:p>
        </w:tc>
        <w:tc>
          <w:tcPr>
            <w:tcW w:w="320" w:type="dxa"/>
            <w:vAlign w:val="bottom"/>
          </w:tcPr>
          <w:p w14:paraId="53AECADD" w14:textId="77777777" w:rsidR="000317E2" w:rsidRDefault="001E094C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1160" w:type="dxa"/>
            <w:vAlign w:val="bottom"/>
          </w:tcPr>
          <w:p w14:paraId="73A96A3B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80" w:type="dxa"/>
            <w:vAlign w:val="bottom"/>
          </w:tcPr>
          <w:p w14:paraId="455D537E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</w:t>
            </w:r>
          </w:p>
        </w:tc>
        <w:tc>
          <w:tcPr>
            <w:tcW w:w="600" w:type="dxa"/>
            <w:vAlign w:val="bottom"/>
          </w:tcPr>
          <w:p w14:paraId="2858DE9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14:paraId="745F39B0" w14:textId="77777777"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</w:tr>
      <w:tr w:rsidR="000317E2" w14:paraId="3F6E0D1A" w14:textId="77777777">
        <w:trPr>
          <w:trHeight w:val="264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265CC" w14:textId="77777777"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с   учетом   его   специфики   и</w:t>
            </w:r>
          </w:p>
        </w:tc>
        <w:tc>
          <w:tcPr>
            <w:tcW w:w="2260" w:type="dxa"/>
            <w:gridSpan w:val="3"/>
            <w:vAlign w:val="bottom"/>
          </w:tcPr>
          <w:p w14:paraId="4847EDD1" w14:textId="77777777" w:rsidR="000317E2" w:rsidRDefault="001E094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880" w:type="dxa"/>
            <w:gridSpan w:val="2"/>
            <w:vAlign w:val="bottom"/>
          </w:tcPr>
          <w:p w14:paraId="0A7B594D" w14:textId="77777777" w:rsidR="000317E2" w:rsidRDefault="001E094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91D9872" w14:textId="77777777" w:rsidR="000317E2" w:rsidRDefault="001E094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с</w:t>
            </w:r>
          </w:p>
        </w:tc>
      </w:tr>
      <w:tr w:rsidR="000317E2" w14:paraId="116404DD" w14:textId="77777777">
        <w:trPr>
          <w:trHeight w:val="278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vAlign w:val="bottom"/>
          </w:tcPr>
          <w:p w14:paraId="7BF9876B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конкретной ситуации</w:t>
            </w:r>
          </w:p>
        </w:tc>
        <w:tc>
          <w:tcPr>
            <w:tcW w:w="1100" w:type="dxa"/>
            <w:vAlign w:val="bottom"/>
          </w:tcPr>
          <w:p w14:paraId="2ECD0012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0988711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267E5F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76EED1D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2F4B7B0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6"/>
            <w:tcBorders>
              <w:right w:val="single" w:sz="8" w:space="0" w:color="auto"/>
            </w:tcBorders>
            <w:vAlign w:val="bottom"/>
          </w:tcPr>
          <w:p w14:paraId="4137B693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 его  специфики  и  конкретной</w:t>
            </w:r>
          </w:p>
        </w:tc>
      </w:tr>
      <w:tr w:rsidR="000317E2" w14:paraId="7CB6FDB3" w14:textId="77777777">
        <w:trPr>
          <w:trHeight w:val="27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451B557F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44ABC05A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14:paraId="0BFF270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5688BAF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567A6363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3043A0E3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2D7FE8BA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14:paraId="1F0FED42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10DAD9B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14:paraId="44C9E8BA" w14:textId="77777777" w:rsidR="000317E2" w:rsidRDefault="001E094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ситуации,</w:t>
            </w:r>
          </w:p>
        </w:tc>
        <w:tc>
          <w:tcPr>
            <w:tcW w:w="780" w:type="dxa"/>
            <w:vAlign w:val="bottom"/>
          </w:tcPr>
          <w:p w14:paraId="10F2041C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14:paraId="2F94662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14:paraId="6B201160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84791F3" w14:textId="77777777"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 w14:paraId="02E9EFE2" w14:textId="77777777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132FC7D9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B12813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7FF3C2FD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58C63F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35E3BE8B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7D119CBB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7B6A1A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246456EA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867214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7748B90" w14:textId="77777777" w:rsidR="000317E2" w:rsidRDefault="001E094C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1160" w:type="dxa"/>
            <w:vAlign w:val="bottom"/>
          </w:tcPr>
          <w:p w14:paraId="7D1B0D4B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80" w:type="dxa"/>
            <w:vAlign w:val="bottom"/>
          </w:tcPr>
          <w:p w14:paraId="11D9EB5D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</w:t>
            </w:r>
          </w:p>
        </w:tc>
        <w:tc>
          <w:tcPr>
            <w:tcW w:w="600" w:type="dxa"/>
            <w:vAlign w:val="bottom"/>
          </w:tcPr>
          <w:p w14:paraId="7026FEA9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14:paraId="23049C39" w14:textId="77777777"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</w:tr>
      <w:tr w:rsidR="000317E2" w14:paraId="6A05AB62" w14:textId="77777777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3A454EA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25A8E7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57186CE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F17D06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FA31FD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00950D3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206E80B3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4A4C28E5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9B92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5"/>
            <w:tcBorders>
              <w:bottom w:val="single" w:sz="8" w:space="0" w:color="auto"/>
            </w:tcBorders>
            <w:vAlign w:val="bottom"/>
          </w:tcPr>
          <w:p w14:paraId="63D1C0F9" w14:textId="77777777" w:rsidR="000317E2" w:rsidRDefault="001E094C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педагогического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сообщества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4F132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38138B5E" w14:textId="77777777">
        <w:trPr>
          <w:trHeight w:val="27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8CAC7C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0DC20D35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68815CFA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5D8E1E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C5F10CB" w14:textId="77777777" w:rsidR="000317E2" w:rsidRDefault="001E094C">
            <w:pPr>
              <w:spacing w:line="266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7-9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614063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593FA7A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7A10720F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49DF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A5CD197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15E164E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14:paraId="02E98E20" w14:textId="77777777" w:rsidR="000317E2" w:rsidRDefault="001E094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10-12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54FE13A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5BA94" w14:textId="77777777"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 w14:paraId="32C35547" w14:textId="77777777">
        <w:trPr>
          <w:trHeight w:val="264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6798D" w14:textId="77777777"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Готовность представить результаты </w:t>
            </w: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480" w:type="dxa"/>
            <w:gridSpan w:val="2"/>
            <w:vAlign w:val="bottom"/>
          </w:tcPr>
          <w:p w14:paraId="1F01FF59" w14:textId="77777777" w:rsidR="000317E2" w:rsidRDefault="001E094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Готовность</w:t>
            </w:r>
          </w:p>
        </w:tc>
        <w:tc>
          <w:tcPr>
            <w:tcW w:w="1380" w:type="dxa"/>
            <w:gridSpan w:val="2"/>
            <w:vAlign w:val="bottom"/>
          </w:tcPr>
          <w:p w14:paraId="2AADCD1A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представить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14:paraId="68A23B21" w14:textId="77777777" w:rsidR="000317E2" w:rsidRDefault="001E094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0317E2" w14:paraId="52E359C1" w14:textId="77777777">
        <w:trPr>
          <w:trHeight w:val="269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14:paraId="0AAB5B0A" w14:textId="77777777" w:rsidR="000317E2" w:rsidRDefault="001E094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1840" w:type="dxa"/>
            <w:gridSpan w:val="2"/>
            <w:vAlign w:val="bottom"/>
          </w:tcPr>
          <w:p w14:paraId="6AD044BB" w14:textId="77777777" w:rsidR="000317E2" w:rsidRDefault="001E094C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20" w:type="dxa"/>
            <w:vAlign w:val="bottom"/>
          </w:tcPr>
          <w:p w14:paraId="52E99951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66AB9B1B" w14:textId="77777777" w:rsidR="000317E2" w:rsidRDefault="001E094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606A3D1D" w14:textId="77777777" w:rsidR="000317E2" w:rsidRDefault="001E094C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480" w:type="dxa"/>
            <w:gridSpan w:val="2"/>
            <w:vAlign w:val="bottom"/>
          </w:tcPr>
          <w:p w14:paraId="66B7675C" w14:textId="77777777" w:rsidR="000317E2" w:rsidRDefault="001E094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14:paraId="25052EDB" w14:textId="77777777" w:rsidR="000317E2" w:rsidRDefault="001E094C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на  основе</w:t>
            </w:r>
          </w:p>
        </w:tc>
      </w:tr>
      <w:tr w:rsidR="000317E2" w14:paraId="2795F75A" w14:textId="77777777">
        <w:trPr>
          <w:trHeight w:val="278"/>
        </w:trPr>
        <w:tc>
          <w:tcPr>
            <w:tcW w:w="3560" w:type="dxa"/>
            <w:gridSpan w:val="5"/>
            <w:tcBorders>
              <w:left w:val="single" w:sz="8" w:space="0" w:color="auto"/>
            </w:tcBorders>
            <w:vAlign w:val="bottom"/>
          </w:tcPr>
          <w:p w14:paraId="76F724EA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гуманистических принципов:</w:t>
            </w:r>
          </w:p>
        </w:tc>
        <w:tc>
          <w:tcPr>
            <w:tcW w:w="220" w:type="dxa"/>
            <w:vAlign w:val="bottom"/>
          </w:tcPr>
          <w:p w14:paraId="0250231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75FDDF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13D3ED3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43FE0D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5"/>
            <w:vAlign w:val="bottom"/>
          </w:tcPr>
          <w:p w14:paraId="61A2A3F3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гуманистических принципов: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778926B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2D558530" w14:textId="77777777">
        <w:trPr>
          <w:trHeight w:val="27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3F3F016D" w14:textId="77777777"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740" w:type="dxa"/>
            <w:vAlign w:val="bottom"/>
          </w:tcPr>
          <w:p w14:paraId="6F26823E" w14:textId="77777777" w:rsidR="000317E2" w:rsidRDefault="001E094C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60" w:type="dxa"/>
            <w:gridSpan w:val="2"/>
            <w:vAlign w:val="bottom"/>
          </w:tcPr>
          <w:p w14:paraId="335F87F3" w14:textId="77777777" w:rsidR="000317E2" w:rsidRDefault="001E094C">
            <w:pPr>
              <w:spacing w:line="273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уровне</w:t>
            </w:r>
          </w:p>
        </w:tc>
        <w:tc>
          <w:tcPr>
            <w:tcW w:w="1100" w:type="dxa"/>
            <w:vAlign w:val="bottom"/>
          </w:tcPr>
          <w:p w14:paraId="72EF3FD4" w14:textId="77777777" w:rsidR="000317E2" w:rsidRDefault="001E094C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220" w:type="dxa"/>
            <w:vAlign w:val="bottom"/>
          </w:tcPr>
          <w:p w14:paraId="5F709DF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14:paraId="7E686FE1" w14:textId="77777777" w:rsidR="000317E2" w:rsidRDefault="001E094C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20" w:type="dxa"/>
            <w:vAlign w:val="bottom"/>
          </w:tcPr>
          <w:p w14:paraId="07990D91" w14:textId="77777777" w:rsidR="000317E2" w:rsidRDefault="001E094C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2540" w:type="dxa"/>
            <w:gridSpan w:val="3"/>
            <w:vAlign w:val="bottom"/>
          </w:tcPr>
          <w:p w14:paraId="15AA2CD9" w14:textId="77777777"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 уровне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14:paraId="3C874B03" w14:textId="77777777" w:rsidR="000317E2" w:rsidRDefault="001E094C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</w:tr>
      <w:tr w:rsidR="000317E2" w14:paraId="05FDCB4E" w14:textId="77777777">
        <w:trPr>
          <w:trHeight w:val="278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14:paraId="44E346C6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740" w:type="dxa"/>
            <w:vAlign w:val="bottom"/>
          </w:tcPr>
          <w:p w14:paraId="5E1EE694" w14:textId="77777777" w:rsidR="000317E2" w:rsidRDefault="001E094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00" w:type="dxa"/>
            <w:vAlign w:val="bottom"/>
          </w:tcPr>
          <w:p w14:paraId="6280B4FF" w14:textId="77777777"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14:paraId="7EAC96CA" w14:textId="77777777" w:rsidR="000317E2" w:rsidRDefault="001E094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2260" w:type="dxa"/>
            <w:gridSpan w:val="3"/>
            <w:vAlign w:val="bottom"/>
          </w:tcPr>
          <w:p w14:paraId="3E21C2C3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600" w:type="dxa"/>
            <w:vAlign w:val="bottom"/>
          </w:tcPr>
          <w:p w14:paraId="30398497" w14:textId="77777777" w:rsidR="000317E2" w:rsidRDefault="001E094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14:paraId="29A04EDA" w14:textId="77777777"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</w:tr>
      <w:tr w:rsidR="000317E2" w14:paraId="6C008ABA" w14:textId="77777777">
        <w:trPr>
          <w:trHeight w:val="274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14:paraId="746D1519" w14:textId="77777777" w:rsidR="000317E2" w:rsidRDefault="001E094C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различий,</w:t>
            </w:r>
          </w:p>
        </w:tc>
        <w:tc>
          <w:tcPr>
            <w:tcW w:w="520" w:type="dxa"/>
            <w:vAlign w:val="bottom"/>
          </w:tcPr>
          <w:p w14:paraId="17CF4EE7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0712C04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7566F46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09BBDFE1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07886BF8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14:paraId="17A2C98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B1A485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gridSpan w:val="5"/>
            <w:vAlign w:val="bottom"/>
          </w:tcPr>
          <w:p w14:paraId="1A55F498" w14:textId="77777777" w:rsidR="000317E2" w:rsidRDefault="001E094C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различий,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E952D87" w14:textId="77777777"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 w14:paraId="2C7C189E" w14:textId="77777777">
        <w:trPr>
          <w:trHeight w:val="288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D6F6FB" w14:textId="77777777" w:rsidR="000317E2" w:rsidRDefault="001E094C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</w:t>
            </w:r>
            <w:r>
              <w:rPr>
                <w:rFonts w:eastAsia="Times New Roman"/>
                <w:sz w:val="19"/>
                <w:szCs w:val="19"/>
              </w:rPr>
              <w:t xml:space="preserve"> на    уровне   достижений   образовательного</w:t>
            </w:r>
          </w:p>
        </w:tc>
        <w:tc>
          <w:tcPr>
            <w:tcW w:w="320" w:type="dxa"/>
            <w:vAlign w:val="bottom"/>
          </w:tcPr>
          <w:p w14:paraId="30CDED4D" w14:textId="77777777" w:rsidR="000317E2" w:rsidRDefault="001E094C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1160" w:type="dxa"/>
            <w:vAlign w:val="bottom"/>
          </w:tcPr>
          <w:p w14:paraId="67156F06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80" w:type="dxa"/>
            <w:vAlign w:val="bottom"/>
          </w:tcPr>
          <w:p w14:paraId="3C512108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</w:t>
            </w:r>
          </w:p>
        </w:tc>
        <w:tc>
          <w:tcPr>
            <w:tcW w:w="600" w:type="dxa"/>
            <w:vAlign w:val="bottom"/>
          </w:tcPr>
          <w:p w14:paraId="0F6D004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14:paraId="63B1865A" w14:textId="77777777"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</w:tr>
      <w:tr w:rsidR="000317E2" w14:paraId="48ACCEC3" w14:textId="77777777">
        <w:trPr>
          <w:trHeight w:val="264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92AC9" w14:textId="77777777"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с   учетом   его   специфики   и</w:t>
            </w:r>
          </w:p>
        </w:tc>
        <w:tc>
          <w:tcPr>
            <w:tcW w:w="2260" w:type="dxa"/>
            <w:gridSpan w:val="3"/>
            <w:vAlign w:val="bottom"/>
          </w:tcPr>
          <w:p w14:paraId="537B1C23" w14:textId="77777777" w:rsidR="000317E2" w:rsidRDefault="001E094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880" w:type="dxa"/>
            <w:gridSpan w:val="2"/>
            <w:vAlign w:val="bottom"/>
          </w:tcPr>
          <w:p w14:paraId="34F3509E" w14:textId="77777777" w:rsidR="000317E2" w:rsidRDefault="001E094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568986F" w14:textId="77777777" w:rsidR="000317E2" w:rsidRDefault="001E094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с</w:t>
            </w:r>
          </w:p>
        </w:tc>
      </w:tr>
      <w:tr w:rsidR="000317E2" w14:paraId="723786E9" w14:textId="77777777">
        <w:trPr>
          <w:trHeight w:val="278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vAlign w:val="bottom"/>
          </w:tcPr>
          <w:p w14:paraId="2884F32C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конкретной ситуации.</w:t>
            </w:r>
          </w:p>
        </w:tc>
        <w:tc>
          <w:tcPr>
            <w:tcW w:w="1100" w:type="dxa"/>
            <w:vAlign w:val="bottom"/>
          </w:tcPr>
          <w:p w14:paraId="0F719AC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144B9C30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3B39363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0B2A0E6A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777BCFD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6"/>
            <w:tcBorders>
              <w:right w:val="single" w:sz="8" w:space="0" w:color="auto"/>
            </w:tcBorders>
            <w:vAlign w:val="bottom"/>
          </w:tcPr>
          <w:p w14:paraId="779A36DC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 его  специфики  и  конкретной</w:t>
            </w:r>
          </w:p>
        </w:tc>
      </w:tr>
      <w:tr w:rsidR="000317E2" w14:paraId="4AAF771F" w14:textId="77777777">
        <w:trPr>
          <w:trHeight w:val="274"/>
        </w:trPr>
        <w:tc>
          <w:tcPr>
            <w:tcW w:w="3560" w:type="dxa"/>
            <w:gridSpan w:val="5"/>
            <w:tcBorders>
              <w:left w:val="single" w:sz="8" w:space="0" w:color="auto"/>
            </w:tcBorders>
            <w:vAlign w:val="bottom"/>
          </w:tcPr>
          <w:p w14:paraId="573F958D" w14:textId="77777777"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Готовность представить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20" w:type="dxa"/>
            <w:vAlign w:val="bottom"/>
          </w:tcPr>
          <w:p w14:paraId="3D591445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1D6B70F0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14:paraId="3DD860CF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106B2D3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14:paraId="69072962" w14:textId="77777777" w:rsidR="000317E2" w:rsidRDefault="001E094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ситуации,</w:t>
            </w:r>
          </w:p>
        </w:tc>
        <w:tc>
          <w:tcPr>
            <w:tcW w:w="780" w:type="dxa"/>
            <w:vAlign w:val="bottom"/>
          </w:tcPr>
          <w:p w14:paraId="52CB818C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14:paraId="6435B5BE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14:paraId="7B8A2AB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E958F82" w14:textId="77777777"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 w14:paraId="285A37EE" w14:textId="77777777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4879B4B5" w14:textId="77777777" w:rsidR="000317E2" w:rsidRDefault="001E094C">
            <w:pPr>
              <w:spacing w:line="180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1260" w:type="dxa"/>
            <w:gridSpan w:val="2"/>
            <w:vAlign w:val="bottom"/>
          </w:tcPr>
          <w:p w14:paraId="0016526F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</w:t>
            </w:r>
          </w:p>
        </w:tc>
        <w:tc>
          <w:tcPr>
            <w:tcW w:w="740" w:type="dxa"/>
            <w:vAlign w:val="bottom"/>
          </w:tcPr>
          <w:p w14:paraId="7365152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14:paraId="07E99F84" w14:textId="77777777" w:rsidR="000317E2" w:rsidRDefault="001E094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учебно-методического</w:t>
            </w:r>
          </w:p>
        </w:tc>
        <w:tc>
          <w:tcPr>
            <w:tcW w:w="320" w:type="dxa"/>
            <w:vAlign w:val="bottom"/>
          </w:tcPr>
          <w:p w14:paraId="28992F25" w14:textId="77777777" w:rsidR="000317E2" w:rsidRDefault="001E094C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1160" w:type="dxa"/>
            <w:vAlign w:val="bottom"/>
          </w:tcPr>
          <w:p w14:paraId="17B26E05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80" w:type="dxa"/>
            <w:vAlign w:val="bottom"/>
          </w:tcPr>
          <w:p w14:paraId="3333658C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</w:t>
            </w:r>
          </w:p>
        </w:tc>
        <w:tc>
          <w:tcPr>
            <w:tcW w:w="600" w:type="dxa"/>
            <w:vAlign w:val="bottom"/>
          </w:tcPr>
          <w:p w14:paraId="55CB7A62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14:paraId="7A22E939" w14:textId="77777777"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</w:tr>
      <w:tr w:rsidR="000317E2" w14:paraId="70AECFE1" w14:textId="77777777">
        <w:trPr>
          <w:trHeight w:val="279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2061A1" w14:textId="77777777" w:rsidR="000317E2" w:rsidRDefault="001E094C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сопровождения </w:t>
            </w:r>
            <w:r>
              <w:rPr>
                <w:rFonts w:eastAsia="Times New Roman"/>
                <w:sz w:val="24"/>
                <w:szCs w:val="24"/>
              </w:rPr>
              <w:t>учебной программы и результаты</w:t>
            </w:r>
          </w:p>
        </w:tc>
        <w:tc>
          <w:tcPr>
            <w:tcW w:w="2260" w:type="dxa"/>
            <w:gridSpan w:val="3"/>
            <w:vAlign w:val="bottom"/>
          </w:tcPr>
          <w:p w14:paraId="7D4E31DB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педагогического  и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14:paraId="3BDB8CA1" w14:textId="77777777"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образовательного</w:t>
            </w:r>
          </w:p>
        </w:tc>
      </w:tr>
      <w:tr w:rsidR="000317E2" w14:paraId="7780756C" w14:textId="77777777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7D69F14E" w14:textId="77777777"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его</w:t>
            </w:r>
          </w:p>
        </w:tc>
        <w:tc>
          <w:tcPr>
            <w:tcW w:w="2000" w:type="dxa"/>
            <w:gridSpan w:val="3"/>
            <w:vAlign w:val="bottom"/>
          </w:tcPr>
          <w:p w14:paraId="645B463A" w14:textId="77777777" w:rsidR="000317E2" w:rsidRDefault="001E094C">
            <w:pPr>
              <w:spacing w:line="273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использования,</w:t>
            </w:r>
          </w:p>
        </w:tc>
        <w:tc>
          <w:tcPr>
            <w:tcW w:w="2620" w:type="dxa"/>
            <w:gridSpan w:val="4"/>
            <w:vAlign w:val="bottom"/>
          </w:tcPr>
          <w:p w14:paraId="1CA219E1" w14:textId="77777777" w:rsidR="000317E2" w:rsidRDefault="001E094C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свидетельствующие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1C79B6B" w14:textId="77777777" w:rsidR="000317E2" w:rsidRDefault="001E094C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480" w:type="dxa"/>
            <w:gridSpan w:val="2"/>
            <w:vAlign w:val="bottom"/>
          </w:tcPr>
          <w:p w14:paraId="31A200B5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сообщества.</w:t>
            </w:r>
          </w:p>
        </w:tc>
        <w:tc>
          <w:tcPr>
            <w:tcW w:w="780" w:type="dxa"/>
            <w:vAlign w:val="bottom"/>
          </w:tcPr>
          <w:p w14:paraId="2F01F95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79C86E4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193B7F8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A98EB1D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55E941B8" w14:textId="77777777">
        <w:trPr>
          <w:trHeight w:val="269"/>
        </w:trPr>
        <w:tc>
          <w:tcPr>
            <w:tcW w:w="4140" w:type="dxa"/>
            <w:gridSpan w:val="7"/>
            <w:tcBorders>
              <w:left w:val="single" w:sz="8" w:space="0" w:color="auto"/>
            </w:tcBorders>
            <w:vAlign w:val="bottom"/>
          </w:tcPr>
          <w:p w14:paraId="1625B1CA" w14:textId="77777777" w:rsidR="000317E2" w:rsidRDefault="001E094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повышении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качества образования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940" w:type="dxa"/>
            <w:vAlign w:val="bottom"/>
          </w:tcPr>
          <w:p w14:paraId="3F22481B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13516B7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14:paraId="0CB53B55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14:paraId="1FB1DEFB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05C41862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14:paraId="4EE808DF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14:paraId="36A91F5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1251026" w14:textId="77777777"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 w14:paraId="7B9BB5F0" w14:textId="77777777">
        <w:trPr>
          <w:trHeight w:val="288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B075B" w14:textId="77777777" w:rsidR="000317E2" w:rsidRDefault="001E094C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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систему отношений </w:t>
            </w:r>
            <w:r>
              <w:rPr>
                <w:rFonts w:eastAsia="Times New Roman"/>
                <w:sz w:val="19"/>
                <w:szCs w:val="19"/>
              </w:rPr>
              <w:t>с субъектами образования</w:t>
            </w:r>
          </w:p>
        </w:tc>
        <w:tc>
          <w:tcPr>
            <w:tcW w:w="320" w:type="dxa"/>
            <w:vAlign w:val="bottom"/>
          </w:tcPr>
          <w:p w14:paraId="20A63442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232F87B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71774D9A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08E8F50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6C0CA63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C509CCA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74DD7C6A" w14:textId="77777777">
        <w:trPr>
          <w:trHeight w:val="26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1F9FC01C" w14:textId="77777777"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00" w:type="dxa"/>
            <w:gridSpan w:val="3"/>
            <w:vAlign w:val="bottom"/>
          </w:tcPr>
          <w:p w14:paraId="4E99B8D4" w14:textId="77777777" w:rsidR="000317E2" w:rsidRDefault="001E094C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100" w:type="dxa"/>
            <w:vAlign w:val="bottom"/>
          </w:tcPr>
          <w:p w14:paraId="7A5481DE" w14:textId="77777777" w:rsidR="000317E2" w:rsidRDefault="001E094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220" w:type="dxa"/>
            <w:vAlign w:val="bottom"/>
          </w:tcPr>
          <w:p w14:paraId="17070E39" w14:textId="77777777" w:rsidR="000317E2" w:rsidRDefault="000317E2"/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14:paraId="04B95BD4" w14:textId="77777777" w:rsidR="000317E2" w:rsidRDefault="001E094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использования,</w:t>
            </w:r>
          </w:p>
        </w:tc>
        <w:tc>
          <w:tcPr>
            <w:tcW w:w="320" w:type="dxa"/>
            <w:vAlign w:val="bottom"/>
          </w:tcPr>
          <w:p w14:paraId="5604938E" w14:textId="77777777" w:rsidR="000317E2" w:rsidRDefault="000317E2"/>
        </w:tc>
        <w:tc>
          <w:tcPr>
            <w:tcW w:w="1160" w:type="dxa"/>
            <w:vAlign w:val="bottom"/>
          </w:tcPr>
          <w:p w14:paraId="089D89A1" w14:textId="77777777" w:rsidR="000317E2" w:rsidRDefault="000317E2"/>
        </w:tc>
        <w:tc>
          <w:tcPr>
            <w:tcW w:w="780" w:type="dxa"/>
            <w:vAlign w:val="bottom"/>
          </w:tcPr>
          <w:p w14:paraId="1EB58D34" w14:textId="77777777" w:rsidR="000317E2" w:rsidRDefault="000317E2"/>
        </w:tc>
        <w:tc>
          <w:tcPr>
            <w:tcW w:w="600" w:type="dxa"/>
            <w:vAlign w:val="bottom"/>
          </w:tcPr>
          <w:p w14:paraId="35F6C1B5" w14:textId="77777777" w:rsidR="000317E2" w:rsidRDefault="000317E2"/>
        </w:tc>
        <w:tc>
          <w:tcPr>
            <w:tcW w:w="1280" w:type="dxa"/>
            <w:vAlign w:val="bottom"/>
          </w:tcPr>
          <w:p w14:paraId="567210F9" w14:textId="77777777" w:rsidR="000317E2" w:rsidRDefault="000317E2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1020096" w14:textId="77777777" w:rsidR="000317E2" w:rsidRDefault="000317E2"/>
        </w:tc>
      </w:tr>
      <w:tr w:rsidR="000317E2" w14:paraId="4F62BEA8" w14:textId="77777777">
        <w:trPr>
          <w:trHeight w:val="278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vAlign w:val="bottom"/>
          </w:tcPr>
          <w:p w14:paraId="6FFAED82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свидетельствующие</w:t>
            </w:r>
          </w:p>
        </w:tc>
        <w:tc>
          <w:tcPr>
            <w:tcW w:w="1680" w:type="dxa"/>
            <w:gridSpan w:val="3"/>
            <w:vAlign w:val="bottom"/>
          </w:tcPr>
          <w:p w14:paraId="08768FF0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  повышении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477C9978" w14:textId="77777777" w:rsidR="000317E2" w:rsidRDefault="001E094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320" w:type="dxa"/>
            <w:vAlign w:val="bottom"/>
          </w:tcPr>
          <w:p w14:paraId="12185BAD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4B81AF79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4935949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7914FD3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0CB020A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BE08532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144754D0" w14:textId="77777777">
        <w:trPr>
          <w:trHeight w:val="280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A3917AA" w14:textId="77777777"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B4D8610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81CDB39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612D12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2AEEAEE5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21B845F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1904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AE8519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D90478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63160A1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F8E300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6CD6742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31205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22A197BC" w14:textId="77777777">
        <w:trPr>
          <w:trHeight w:val="26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F8D60F2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DCCCBE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74B81CC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635351E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5243A187" w14:textId="77777777" w:rsidR="000317E2" w:rsidRDefault="001E094C">
            <w:pPr>
              <w:spacing w:line="267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7-9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798ABE3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0706CFE7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2B627961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75B5F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FD94340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1CF5ABEB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14:paraId="17D11CA8" w14:textId="77777777" w:rsidR="000317E2" w:rsidRDefault="001E094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10-12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4C451B0B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B4FD0" w14:textId="77777777"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 w14:paraId="359D76F6" w14:textId="77777777">
        <w:trPr>
          <w:trHeight w:val="257"/>
        </w:trPr>
        <w:tc>
          <w:tcPr>
            <w:tcW w:w="4140" w:type="dxa"/>
            <w:gridSpan w:val="7"/>
            <w:tcBorders>
              <w:left w:val="single" w:sz="8" w:space="0" w:color="auto"/>
            </w:tcBorders>
            <w:vAlign w:val="bottom"/>
          </w:tcPr>
          <w:p w14:paraId="2C46D17A" w14:textId="77777777" w:rsidR="000317E2" w:rsidRDefault="001E094C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Наличие общественного признания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940" w:type="dxa"/>
            <w:vAlign w:val="bottom"/>
          </w:tcPr>
          <w:p w14:paraId="33DF086B" w14:textId="77777777" w:rsidR="000317E2" w:rsidRDefault="000317E2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E52B536" w14:textId="77777777" w:rsidR="000317E2" w:rsidRDefault="000317E2"/>
        </w:tc>
        <w:tc>
          <w:tcPr>
            <w:tcW w:w="4140" w:type="dxa"/>
            <w:gridSpan w:val="5"/>
            <w:vAlign w:val="bottom"/>
          </w:tcPr>
          <w:p w14:paraId="15FE7EE9" w14:textId="77777777" w:rsidR="000317E2" w:rsidRDefault="001E094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Наличие общественного признания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F575D26" w14:textId="77777777" w:rsidR="000317E2" w:rsidRDefault="000317E2"/>
        </w:tc>
      </w:tr>
      <w:tr w:rsidR="000317E2" w14:paraId="691B7360" w14:textId="77777777">
        <w:trPr>
          <w:trHeight w:val="288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99461" w14:textId="77777777" w:rsidR="000317E2" w:rsidRDefault="001E094C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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результатов   </w:t>
            </w:r>
            <w:r>
              <w:rPr>
                <w:rFonts w:eastAsia="Times New Roman"/>
                <w:sz w:val="19"/>
                <w:szCs w:val="19"/>
              </w:rPr>
              <w:t>собственной   деятельности   на</w:t>
            </w:r>
          </w:p>
        </w:tc>
        <w:tc>
          <w:tcPr>
            <w:tcW w:w="320" w:type="dxa"/>
            <w:vAlign w:val="bottom"/>
          </w:tcPr>
          <w:p w14:paraId="3FEE4559" w14:textId="77777777" w:rsidR="000317E2" w:rsidRDefault="001E094C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1940" w:type="dxa"/>
            <w:gridSpan w:val="2"/>
            <w:vAlign w:val="bottom"/>
          </w:tcPr>
          <w:p w14:paraId="32E747C4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600" w:type="dxa"/>
            <w:vAlign w:val="bottom"/>
          </w:tcPr>
          <w:p w14:paraId="6DB8FB4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14:paraId="6C8C9ACC" w14:textId="77777777"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</w:tr>
      <w:tr w:rsidR="000317E2" w14:paraId="68A8940E" w14:textId="77777777">
        <w:trPr>
          <w:trHeight w:val="264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62009" w14:textId="77777777"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 гуманистических  принципов,  на  уровне</w:t>
            </w:r>
          </w:p>
        </w:tc>
        <w:tc>
          <w:tcPr>
            <w:tcW w:w="1480" w:type="dxa"/>
            <w:gridSpan w:val="2"/>
            <w:vAlign w:val="bottom"/>
          </w:tcPr>
          <w:p w14:paraId="1AA7E445" w14:textId="77777777" w:rsidR="000317E2" w:rsidRDefault="001E094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780" w:type="dxa"/>
            <w:vAlign w:val="bottom"/>
          </w:tcPr>
          <w:p w14:paraId="35ECED3B" w14:textId="77777777" w:rsidR="000317E2" w:rsidRDefault="000317E2"/>
        </w:tc>
        <w:tc>
          <w:tcPr>
            <w:tcW w:w="600" w:type="dxa"/>
            <w:vAlign w:val="bottom"/>
          </w:tcPr>
          <w:p w14:paraId="5D55B2D2" w14:textId="77777777" w:rsidR="000317E2" w:rsidRDefault="001E094C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14:paraId="3BB9F995" w14:textId="77777777" w:rsidR="000317E2" w:rsidRDefault="001E094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</w:tr>
      <w:tr w:rsidR="000317E2" w14:paraId="58532059" w14:textId="77777777">
        <w:trPr>
          <w:trHeight w:val="278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14:paraId="2644CF81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520" w:type="dxa"/>
            <w:vAlign w:val="bottom"/>
          </w:tcPr>
          <w:p w14:paraId="38D9495A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14:paraId="02DFD219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0" w:type="dxa"/>
            <w:vAlign w:val="bottom"/>
          </w:tcPr>
          <w:p w14:paraId="5F8BB8B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14:paraId="0E3AF239" w14:textId="77777777" w:rsidR="000317E2" w:rsidRDefault="001E094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380" w:type="dxa"/>
            <w:gridSpan w:val="6"/>
            <w:tcBorders>
              <w:right w:val="single" w:sz="8" w:space="0" w:color="auto"/>
            </w:tcBorders>
            <w:vAlign w:val="bottom"/>
          </w:tcPr>
          <w:p w14:paraId="066B2ABC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гуманистических принципов, на уровне</w:t>
            </w:r>
          </w:p>
        </w:tc>
      </w:tr>
      <w:tr w:rsidR="000317E2" w14:paraId="0E63DB50" w14:textId="77777777">
        <w:trPr>
          <w:trHeight w:val="274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vAlign w:val="bottom"/>
          </w:tcPr>
          <w:p w14:paraId="080CDD10" w14:textId="77777777"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достижений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ОУ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100" w:type="dxa"/>
            <w:vAlign w:val="bottom"/>
          </w:tcPr>
          <w:p w14:paraId="7089636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61B7A09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5C998F6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14:paraId="0A1F89F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6FC5B89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6"/>
            <w:tcBorders>
              <w:right w:val="single" w:sz="8" w:space="0" w:color="auto"/>
            </w:tcBorders>
            <w:vAlign w:val="bottom"/>
          </w:tcPr>
          <w:p w14:paraId="4A508750" w14:textId="77777777" w:rsidR="000317E2" w:rsidRDefault="001E094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  образования  обучающихся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0317E2" w14:paraId="40A380B5" w14:textId="77777777">
        <w:trPr>
          <w:trHeight w:val="27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27E137F9" w14:textId="77777777" w:rsidR="000317E2" w:rsidRDefault="001E094C">
            <w:pPr>
              <w:spacing w:line="181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1260" w:type="dxa"/>
            <w:gridSpan w:val="2"/>
            <w:vAlign w:val="bottom"/>
          </w:tcPr>
          <w:p w14:paraId="062D0FDF" w14:textId="77777777"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системы</w:t>
            </w:r>
          </w:p>
        </w:tc>
        <w:tc>
          <w:tcPr>
            <w:tcW w:w="1840" w:type="dxa"/>
            <w:gridSpan w:val="2"/>
            <w:vAlign w:val="bottom"/>
          </w:tcPr>
          <w:p w14:paraId="09C68B46" w14:textId="77777777" w:rsidR="000317E2" w:rsidRDefault="001E094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отношений</w:t>
            </w:r>
          </w:p>
        </w:tc>
        <w:tc>
          <w:tcPr>
            <w:tcW w:w="220" w:type="dxa"/>
            <w:vAlign w:val="bottom"/>
          </w:tcPr>
          <w:p w14:paraId="20D9A4D1" w14:textId="77777777"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60" w:type="dxa"/>
            <w:vAlign w:val="bottom"/>
          </w:tcPr>
          <w:p w14:paraId="5894BC18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5D00BA36" w14:textId="77777777" w:rsidR="000317E2" w:rsidRDefault="001E094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субъектами</w:t>
            </w:r>
          </w:p>
        </w:tc>
        <w:tc>
          <w:tcPr>
            <w:tcW w:w="4140" w:type="dxa"/>
            <w:gridSpan w:val="5"/>
            <w:vAlign w:val="bottom"/>
          </w:tcPr>
          <w:p w14:paraId="7FF48D1E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достижений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ОУ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, достижений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социума</w:t>
            </w:r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3D6C07E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56D91008" w14:textId="77777777">
        <w:trPr>
          <w:trHeight w:val="280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8D7EE9" w14:textId="77777777"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14:paraId="5E4AA4B5" w14:textId="77777777" w:rsidR="000317E2" w:rsidRDefault="001E094C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способствующей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09D9B7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199F7" w14:textId="77777777" w:rsidR="000317E2" w:rsidRDefault="001E094C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повышению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05C7710" w14:textId="77777777" w:rsidR="000317E2" w:rsidRDefault="001E094C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14:paraId="565094F3" w14:textId="77777777"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учебно-методического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6C6F1CF2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6549D" w14:textId="77777777" w:rsidR="000317E2" w:rsidRDefault="000317E2">
            <w:pPr>
              <w:rPr>
                <w:sz w:val="24"/>
                <w:szCs w:val="24"/>
              </w:rPr>
            </w:pPr>
          </w:p>
        </w:tc>
      </w:tr>
    </w:tbl>
    <w:p w14:paraId="6048ECA1" w14:textId="77777777" w:rsidR="000317E2" w:rsidRDefault="000317E2">
      <w:pPr>
        <w:spacing w:line="200" w:lineRule="exact"/>
        <w:rPr>
          <w:sz w:val="20"/>
          <w:szCs w:val="20"/>
        </w:rPr>
      </w:pPr>
    </w:p>
    <w:p w14:paraId="68AAC1A4" w14:textId="77777777" w:rsidR="000317E2" w:rsidRDefault="000317E2">
      <w:pPr>
        <w:sectPr w:rsidR="000317E2">
          <w:pgSz w:w="11900" w:h="16838"/>
          <w:pgMar w:top="884" w:right="844" w:bottom="149" w:left="1020" w:header="0" w:footer="0" w:gutter="0"/>
          <w:cols w:space="720" w:equalWidth="0">
            <w:col w:w="10040"/>
          </w:cols>
        </w:sectPr>
      </w:pPr>
    </w:p>
    <w:p w14:paraId="79D392A8" w14:textId="77777777" w:rsidR="000317E2" w:rsidRDefault="000317E2">
      <w:pPr>
        <w:spacing w:line="20" w:lineRule="exact"/>
        <w:rPr>
          <w:sz w:val="20"/>
          <w:szCs w:val="20"/>
        </w:rPr>
      </w:pPr>
    </w:p>
    <w:p w14:paraId="6933B9DB" w14:textId="77777777" w:rsidR="000317E2" w:rsidRDefault="000317E2">
      <w:pPr>
        <w:sectPr w:rsidR="000317E2">
          <w:type w:val="continuous"/>
          <w:pgSz w:w="11900" w:h="16838"/>
          <w:pgMar w:top="884" w:right="844" w:bottom="149" w:left="102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3040"/>
        <w:gridCol w:w="1420"/>
        <w:gridCol w:w="440"/>
        <w:gridCol w:w="340"/>
        <w:gridCol w:w="2180"/>
      </w:tblGrid>
      <w:tr w:rsidR="000317E2" w14:paraId="3436C5A2" w14:textId="77777777">
        <w:trPr>
          <w:trHeight w:val="276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06DFE00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качества образования.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B5E7A5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</w:tcBorders>
            <w:vAlign w:val="bottom"/>
          </w:tcPr>
          <w:p w14:paraId="5B846DC6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сопровождения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0274193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F716E9" w14:textId="77777777"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</w:tr>
      <w:tr w:rsidR="000317E2" w14:paraId="0CE74AD9" w14:textId="77777777">
        <w:trPr>
          <w:trHeight w:val="278"/>
        </w:trPr>
        <w:tc>
          <w:tcPr>
            <w:tcW w:w="2500" w:type="dxa"/>
            <w:tcBorders>
              <w:left w:val="single" w:sz="8" w:space="0" w:color="auto"/>
            </w:tcBorders>
            <w:vAlign w:val="bottom"/>
          </w:tcPr>
          <w:p w14:paraId="3448B24B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63ECA3F0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085A0CFA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процесса,</w:t>
            </w:r>
          </w:p>
        </w:tc>
        <w:tc>
          <w:tcPr>
            <w:tcW w:w="440" w:type="dxa"/>
            <w:vAlign w:val="bottom"/>
          </w:tcPr>
          <w:p w14:paraId="01B07DA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AD2522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1A68920" w14:textId="77777777"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 w14:paraId="7D189EA7" w14:textId="77777777">
        <w:trPr>
          <w:trHeight w:val="288"/>
        </w:trPr>
        <w:tc>
          <w:tcPr>
            <w:tcW w:w="2500" w:type="dxa"/>
            <w:tcBorders>
              <w:left w:val="single" w:sz="8" w:space="0" w:color="auto"/>
            </w:tcBorders>
            <w:vAlign w:val="bottom"/>
          </w:tcPr>
          <w:p w14:paraId="202F1F7B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4AD77172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4628125B" w14:textId="77777777" w:rsidR="000317E2" w:rsidRDefault="001E094C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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модели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14:paraId="0A551523" w14:textId="77777777" w:rsidR="000317E2" w:rsidRDefault="001E094C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(системыорганизации)</w:t>
            </w:r>
          </w:p>
        </w:tc>
      </w:tr>
      <w:tr w:rsidR="000317E2" w14:paraId="1FA4520D" w14:textId="77777777">
        <w:trPr>
          <w:trHeight w:val="264"/>
        </w:trPr>
        <w:tc>
          <w:tcPr>
            <w:tcW w:w="2500" w:type="dxa"/>
            <w:tcBorders>
              <w:left w:val="single" w:sz="8" w:space="0" w:color="auto"/>
            </w:tcBorders>
            <w:vAlign w:val="bottom"/>
          </w:tcPr>
          <w:p w14:paraId="348B5CB0" w14:textId="77777777" w:rsidR="000317E2" w:rsidRDefault="000317E2"/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616F94B1" w14:textId="77777777" w:rsidR="000317E2" w:rsidRDefault="000317E2"/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14:paraId="10A83274" w14:textId="77777777" w:rsidR="000317E2" w:rsidRDefault="001E094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образовательного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процесса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0317E2" w14:paraId="7C56A568" w14:textId="77777777">
        <w:trPr>
          <w:trHeight w:val="288"/>
        </w:trPr>
        <w:tc>
          <w:tcPr>
            <w:tcW w:w="2500" w:type="dxa"/>
            <w:tcBorders>
              <w:left w:val="single" w:sz="8" w:space="0" w:color="auto"/>
            </w:tcBorders>
            <w:vAlign w:val="bottom"/>
          </w:tcPr>
          <w:p w14:paraId="7DEC824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754DE70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14:paraId="48A4FBA4" w14:textId="77777777" w:rsidR="000317E2" w:rsidRDefault="001E094C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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модели  </w:t>
            </w:r>
            <w:r>
              <w:rPr>
                <w:rFonts w:eastAsia="Times New Roman"/>
                <w:sz w:val="19"/>
                <w:szCs w:val="19"/>
              </w:rPr>
              <w:t>(системы)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  отношений  </w:t>
            </w:r>
            <w:r>
              <w:rPr>
                <w:rFonts w:eastAsia="Times New Roman"/>
                <w:sz w:val="19"/>
                <w:szCs w:val="19"/>
              </w:rPr>
              <w:t>в</w:t>
            </w:r>
          </w:p>
        </w:tc>
      </w:tr>
      <w:tr w:rsidR="000317E2" w14:paraId="75F1FFF7" w14:textId="77777777">
        <w:trPr>
          <w:trHeight w:val="264"/>
        </w:trPr>
        <w:tc>
          <w:tcPr>
            <w:tcW w:w="2500" w:type="dxa"/>
            <w:tcBorders>
              <w:left w:val="single" w:sz="8" w:space="0" w:color="auto"/>
            </w:tcBorders>
            <w:vAlign w:val="bottom"/>
          </w:tcPr>
          <w:p w14:paraId="23147707" w14:textId="77777777" w:rsidR="000317E2" w:rsidRDefault="000317E2"/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6326FEEA" w14:textId="77777777" w:rsidR="000317E2" w:rsidRDefault="000317E2"/>
        </w:tc>
        <w:tc>
          <w:tcPr>
            <w:tcW w:w="1860" w:type="dxa"/>
            <w:gridSpan w:val="2"/>
            <w:vAlign w:val="bottom"/>
          </w:tcPr>
          <w:p w14:paraId="6A0E39C3" w14:textId="77777777" w:rsidR="000317E2" w:rsidRDefault="001E094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</w:t>
            </w:r>
          </w:p>
        </w:tc>
        <w:tc>
          <w:tcPr>
            <w:tcW w:w="340" w:type="dxa"/>
            <w:vAlign w:val="bottom"/>
          </w:tcPr>
          <w:p w14:paraId="3ECAD71D" w14:textId="77777777"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06AB553F" w14:textId="77777777" w:rsidR="000317E2" w:rsidRDefault="001E094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сообществе</w:t>
            </w:r>
          </w:p>
        </w:tc>
      </w:tr>
      <w:tr w:rsidR="000317E2" w14:paraId="061A95BB" w14:textId="77777777">
        <w:trPr>
          <w:trHeight w:val="274"/>
        </w:trPr>
        <w:tc>
          <w:tcPr>
            <w:tcW w:w="2500" w:type="dxa"/>
            <w:tcBorders>
              <w:left w:val="single" w:sz="8" w:space="0" w:color="auto"/>
            </w:tcBorders>
            <w:vAlign w:val="bottom"/>
          </w:tcPr>
          <w:p w14:paraId="5FF59BC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6C65A3EA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14:paraId="124E2F90" w14:textId="77777777" w:rsidR="000317E2" w:rsidRDefault="001E094C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780" w:type="dxa"/>
            <w:gridSpan w:val="2"/>
            <w:vAlign w:val="bottom"/>
          </w:tcPr>
          <w:p w14:paraId="5C835BFC" w14:textId="77777777" w:rsidR="000317E2" w:rsidRDefault="001E094C">
            <w:pPr>
              <w:spacing w:line="27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66CC6FD" w14:textId="77777777" w:rsidR="000317E2" w:rsidRDefault="001E094C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способствующих</w:t>
            </w:r>
          </w:p>
        </w:tc>
      </w:tr>
      <w:tr w:rsidR="000317E2" w14:paraId="42A90872" w14:textId="77777777">
        <w:trPr>
          <w:trHeight w:val="282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4EED4CA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62985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38883" w14:textId="77777777"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повышению качества образования.</w:t>
            </w:r>
          </w:p>
        </w:tc>
      </w:tr>
      <w:tr w:rsidR="000317E2" w14:paraId="6FFAF6F4" w14:textId="77777777">
        <w:trPr>
          <w:trHeight w:val="268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9B5C4D2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C8A19" w14:textId="77777777" w:rsidR="000317E2" w:rsidRDefault="001E094C">
            <w:pPr>
              <w:spacing w:line="264" w:lineRule="exact"/>
              <w:ind w:right="2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7-9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7C5ACACD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2232610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81CF0" w14:textId="77777777" w:rsidR="000317E2" w:rsidRDefault="001E094C">
            <w:pPr>
              <w:spacing w:line="264" w:lineRule="exact"/>
              <w:ind w:right="1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10-12</w:t>
            </w:r>
          </w:p>
        </w:tc>
      </w:tr>
    </w:tbl>
    <w:p w14:paraId="09E0F1B2" w14:textId="77777777" w:rsidR="000317E2" w:rsidRDefault="000317E2">
      <w:pPr>
        <w:spacing w:line="200" w:lineRule="exact"/>
        <w:rPr>
          <w:sz w:val="20"/>
          <w:szCs w:val="20"/>
        </w:rPr>
      </w:pPr>
    </w:p>
    <w:p w14:paraId="15A4E14E" w14:textId="4069771F" w:rsidR="00FB5FE1" w:rsidRDefault="00FB5FE1"/>
    <w:p w14:paraId="2CB252CB" w14:textId="77777777" w:rsidR="00FB5FE1" w:rsidRDefault="00FB5FE1" w:rsidP="00FB5FE1">
      <w:pPr>
        <w:tabs>
          <w:tab w:val="left" w:pos="3480"/>
        </w:tabs>
      </w:pPr>
      <w:r>
        <w:tab/>
      </w:r>
    </w:p>
    <w:p w14:paraId="7CAA7C69" w14:textId="501EFAE7" w:rsidR="000317E2" w:rsidRDefault="00FB5FE1" w:rsidP="00FB5FE1">
      <w:pPr>
        <w:tabs>
          <w:tab w:val="left" w:pos="3480"/>
        </w:tabs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Та</w:t>
      </w:r>
      <w:r w:rsidR="001E094C">
        <w:rPr>
          <w:rFonts w:eastAsia="Times New Roman"/>
          <w:b/>
          <w:bCs/>
          <w:sz w:val="24"/>
          <w:szCs w:val="24"/>
        </w:rPr>
        <w:t>блица. Рейтинговые оценки результатов аттестующихся</w:t>
      </w:r>
    </w:p>
    <w:p w14:paraId="3373B3F8" w14:textId="77777777" w:rsidR="000317E2" w:rsidRDefault="000317E2">
      <w:pPr>
        <w:spacing w:line="32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960"/>
        <w:gridCol w:w="420"/>
        <w:gridCol w:w="640"/>
        <w:gridCol w:w="520"/>
        <w:gridCol w:w="740"/>
        <w:gridCol w:w="1500"/>
        <w:gridCol w:w="1980"/>
        <w:gridCol w:w="2280"/>
        <w:gridCol w:w="30"/>
      </w:tblGrid>
      <w:tr w:rsidR="000317E2" w14:paraId="3E6709D1" w14:textId="77777777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78CBF34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33FED5D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681E03B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F83E9F0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2B25FF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019A23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71C785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FFE61F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2C24E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5919E00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5447EE08" w14:textId="77777777">
        <w:trPr>
          <w:trHeight w:val="26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14:paraId="11F06A06" w14:textId="77777777" w:rsidR="000317E2" w:rsidRDefault="000317E2"/>
        </w:tc>
        <w:tc>
          <w:tcPr>
            <w:tcW w:w="960" w:type="dxa"/>
            <w:vAlign w:val="bottom"/>
          </w:tcPr>
          <w:p w14:paraId="4F202C84" w14:textId="77777777" w:rsidR="000317E2" w:rsidRDefault="000317E2"/>
        </w:tc>
        <w:tc>
          <w:tcPr>
            <w:tcW w:w="420" w:type="dxa"/>
            <w:vAlign w:val="bottom"/>
          </w:tcPr>
          <w:p w14:paraId="2058909B" w14:textId="77777777" w:rsidR="000317E2" w:rsidRDefault="000317E2"/>
        </w:tc>
        <w:tc>
          <w:tcPr>
            <w:tcW w:w="640" w:type="dxa"/>
            <w:vAlign w:val="bottom"/>
          </w:tcPr>
          <w:p w14:paraId="00B05D2F" w14:textId="77777777" w:rsidR="000317E2" w:rsidRDefault="000317E2"/>
        </w:tc>
        <w:tc>
          <w:tcPr>
            <w:tcW w:w="520" w:type="dxa"/>
            <w:vAlign w:val="bottom"/>
          </w:tcPr>
          <w:p w14:paraId="08F38382" w14:textId="77777777" w:rsidR="000317E2" w:rsidRDefault="000317E2"/>
        </w:tc>
        <w:tc>
          <w:tcPr>
            <w:tcW w:w="740" w:type="dxa"/>
            <w:vAlign w:val="bottom"/>
          </w:tcPr>
          <w:p w14:paraId="0108C4E2" w14:textId="77777777" w:rsidR="000317E2" w:rsidRDefault="000317E2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4875C8FD" w14:textId="77777777" w:rsidR="000317E2" w:rsidRDefault="000317E2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9AC5A8D" w14:textId="77777777" w:rsidR="000317E2" w:rsidRDefault="001E094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Первая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41ACF9B" w14:textId="77777777" w:rsidR="000317E2" w:rsidRDefault="001E094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Высшая</w:t>
            </w:r>
          </w:p>
        </w:tc>
        <w:tc>
          <w:tcPr>
            <w:tcW w:w="0" w:type="dxa"/>
            <w:vAlign w:val="bottom"/>
          </w:tcPr>
          <w:p w14:paraId="639B34DD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68CAECF" w14:textId="77777777">
        <w:trPr>
          <w:trHeight w:val="2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838A63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5F60DDDE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22C68B0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1CB8F60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7EC2B544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0EB0EC4A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58CA7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1BE3B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BB5ED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0" w:type="dxa"/>
            <w:vAlign w:val="bottom"/>
          </w:tcPr>
          <w:p w14:paraId="4FFF0C6E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049EF17" w14:textId="77777777">
        <w:trPr>
          <w:trHeight w:val="262"/>
        </w:trPr>
        <w:tc>
          <w:tcPr>
            <w:tcW w:w="2260" w:type="dxa"/>
            <w:gridSpan w:val="3"/>
            <w:tcBorders>
              <w:left w:val="single" w:sz="8" w:space="0" w:color="auto"/>
            </w:tcBorders>
            <w:vAlign w:val="bottom"/>
          </w:tcPr>
          <w:p w14:paraId="5E1ADC51" w14:textId="77777777" w:rsidR="000317E2" w:rsidRDefault="001E094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Тест  «Самооценка»,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14:paraId="4782F434" w14:textId="77777777" w:rsidR="000317E2" w:rsidRDefault="001E094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  в  оценочных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05DF547F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3-4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63B94B4D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4-5</w:t>
            </w:r>
          </w:p>
        </w:tc>
        <w:tc>
          <w:tcPr>
            <w:tcW w:w="0" w:type="dxa"/>
            <w:vAlign w:val="bottom"/>
          </w:tcPr>
          <w:p w14:paraId="568AA788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47403B33" w14:textId="77777777">
        <w:trPr>
          <w:trHeight w:val="139"/>
        </w:trPr>
        <w:tc>
          <w:tcPr>
            <w:tcW w:w="18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4F66014C" w14:textId="77777777"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420" w:type="dxa"/>
            <w:vAlign w:val="bottom"/>
          </w:tcPr>
          <w:p w14:paraId="174CA67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14:paraId="7299EAC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14:paraId="15CFE6AD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14:paraId="63D1385D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6C6C267E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0C0DA065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01CEF679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BD220C6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C510DC1" w14:textId="77777777">
        <w:trPr>
          <w:trHeight w:val="141"/>
        </w:trPr>
        <w:tc>
          <w:tcPr>
            <w:tcW w:w="18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2BFA42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602C6A93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30176E0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A3A315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5829DE8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0B0F0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0B124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896A3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297958E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17D8828D" w14:textId="77777777">
        <w:trPr>
          <w:trHeight w:val="26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14:paraId="1C895C31" w14:textId="77777777" w:rsidR="000317E2" w:rsidRDefault="001E094C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  <w:tc>
          <w:tcPr>
            <w:tcW w:w="2020" w:type="dxa"/>
            <w:gridSpan w:val="3"/>
            <w:vAlign w:val="bottom"/>
          </w:tcPr>
          <w:p w14:paraId="5CA27B50" w14:textId="77777777" w:rsidR="000317E2" w:rsidRDefault="001E094C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«Мотивация</w:t>
            </w:r>
          </w:p>
        </w:tc>
        <w:tc>
          <w:tcPr>
            <w:tcW w:w="1260" w:type="dxa"/>
            <w:gridSpan w:val="2"/>
            <w:vAlign w:val="bottom"/>
          </w:tcPr>
          <w:p w14:paraId="60618D81" w14:textId="77777777" w:rsidR="000317E2" w:rsidRDefault="001E094C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197E8381" w14:textId="77777777" w:rsidR="000317E2" w:rsidRDefault="001E094C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587A616" w14:textId="77777777" w:rsidR="000317E2" w:rsidRDefault="000317E2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FFB52A3" w14:textId="77777777" w:rsidR="000317E2" w:rsidRDefault="000317E2"/>
        </w:tc>
        <w:tc>
          <w:tcPr>
            <w:tcW w:w="0" w:type="dxa"/>
            <w:vAlign w:val="bottom"/>
          </w:tcPr>
          <w:p w14:paraId="479E1D58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1D55F67B" w14:textId="77777777">
        <w:trPr>
          <w:trHeight w:val="278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14:paraId="68151CEF" w14:textId="77777777"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420" w:type="dxa"/>
            <w:vAlign w:val="bottom"/>
          </w:tcPr>
          <w:p w14:paraId="0D03E221" w14:textId="77777777" w:rsidR="000317E2" w:rsidRDefault="001E094C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00" w:type="dxa"/>
            <w:gridSpan w:val="3"/>
            <w:vAlign w:val="bottom"/>
          </w:tcPr>
          <w:p w14:paraId="6906D5A4" w14:textId="77777777" w:rsidR="000317E2" w:rsidRDefault="001E094C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планировании 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463EE39F" w14:textId="77777777" w:rsidR="000317E2" w:rsidRDefault="001E094C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5AF2BF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3-4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C35ACF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4-5</w:t>
            </w:r>
          </w:p>
        </w:tc>
        <w:tc>
          <w:tcPr>
            <w:tcW w:w="0" w:type="dxa"/>
            <w:vAlign w:val="bottom"/>
          </w:tcPr>
          <w:p w14:paraId="12388513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7AC7A3C0" w14:textId="77777777">
        <w:trPr>
          <w:trHeight w:val="277"/>
        </w:trPr>
        <w:tc>
          <w:tcPr>
            <w:tcW w:w="1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DD9897" w14:textId="77777777"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1338C69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519E4A6C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4099E681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B2CB17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0EA76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F8E9B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E8CB3" w14:textId="77777777"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E08984E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191CFEF" w14:textId="77777777">
        <w:trPr>
          <w:trHeight w:val="268"/>
        </w:trPr>
        <w:tc>
          <w:tcPr>
            <w:tcW w:w="416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E1FE86" w14:textId="77777777"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Краткая шкала  самоактуализации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E4B9A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6FC28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460A0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14:paraId="504BA8A6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762B2E21" w14:textId="77777777">
        <w:trPr>
          <w:trHeight w:val="26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14:paraId="51E2BF51" w14:textId="77777777" w:rsidR="000317E2" w:rsidRDefault="001E094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</w:t>
            </w:r>
          </w:p>
        </w:tc>
        <w:tc>
          <w:tcPr>
            <w:tcW w:w="960" w:type="dxa"/>
            <w:vAlign w:val="bottom"/>
          </w:tcPr>
          <w:p w14:paraId="02D268D0" w14:textId="77777777" w:rsidR="000317E2" w:rsidRDefault="001E094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420" w:type="dxa"/>
            <w:vAlign w:val="bottom"/>
          </w:tcPr>
          <w:p w14:paraId="5D0B9F18" w14:textId="77777777" w:rsidR="000317E2" w:rsidRDefault="001E094C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</w:t>
            </w:r>
          </w:p>
        </w:tc>
        <w:tc>
          <w:tcPr>
            <w:tcW w:w="1160" w:type="dxa"/>
            <w:gridSpan w:val="2"/>
            <w:vAlign w:val="bottom"/>
          </w:tcPr>
          <w:p w14:paraId="21E34A05" w14:textId="77777777" w:rsidR="000317E2" w:rsidRDefault="001E094C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279B5452" w14:textId="77777777" w:rsidR="000317E2" w:rsidRDefault="001E094C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аттестующегося  не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0CFE919A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7-9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1D24832F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10-12</w:t>
            </w:r>
          </w:p>
        </w:tc>
        <w:tc>
          <w:tcPr>
            <w:tcW w:w="0" w:type="dxa"/>
            <w:vAlign w:val="bottom"/>
          </w:tcPr>
          <w:p w14:paraId="1CC96B6E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7EC52B17" w14:textId="77777777">
        <w:trPr>
          <w:trHeight w:val="139"/>
        </w:trPr>
        <w:tc>
          <w:tcPr>
            <w:tcW w:w="18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719599A7" w14:textId="77777777"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фиксируется)</w:t>
            </w:r>
          </w:p>
        </w:tc>
        <w:tc>
          <w:tcPr>
            <w:tcW w:w="420" w:type="dxa"/>
            <w:vAlign w:val="bottom"/>
          </w:tcPr>
          <w:p w14:paraId="13348AA4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14:paraId="61B76980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14:paraId="54574EFB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14:paraId="347DDA36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5B291A17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52DAC157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2D381068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ADA2B8A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A67430C" w14:textId="77777777">
        <w:trPr>
          <w:trHeight w:val="141"/>
        </w:trPr>
        <w:tc>
          <w:tcPr>
            <w:tcW w:w="18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D130903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0E4DBB7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571CA18F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06EDE0B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848FF79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D96A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88357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38D2D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E6BD8C1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711B514" w14:textId="77777777">
        <w:trPr>
          <w:trHeight w:val="268"/>
        </w:trPr>
        <w:tc>
          <w:tcPr>
            <w:tcW w:w="29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6840285" w14:textId="77777777"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Понятийный словарь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6161760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2F95F27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443FE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1459B" w14:textId="77777777" w:rsidR="000317E2" w:rsidRDefault="001E094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7-9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83F73" w14:textId="77777777" w:rsidR="000317E2" w:rsidRDefault="001E094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10-12</w:t>
            </w:r>
          </w:p>
        </w:tc>
        <w:tc>
          <w:tcPr>
            <w:tcW w:w="0" w:type="dxa"/>
            <w:vAlign w:val="bottom"/>
          </w:tcPr>
          <w:p w14:paraId="5CF6E73B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110FF2C6" w14:textId="77777777">
        <w:trPr>
          <w:trHeight w:val="266"/>
        </w:trPr>
        <w:tc>
          <w:tcPr>
            <w:tcW w:w="29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D5C704B" w14:textId="77777777"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Вопросы себе как педагогу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6E4CD7A4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4F9AC16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B850F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C6BB6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1-2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D0819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2-3</w:t>
            </w:r>
          </w:p>
        </w:tc>
        <w:tc>
          <w:tcPr>
            <w:tcW w:w="0" w:type="dxa"/>
            <w:vAlign w:val="bottom"/>
          </w:tcPr>
          <w:p w14:paraId="472C7EF9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4D77B13" w14:textId="77777777">
        <w:trPr>
          <w:trHeight w:val="266"/>
        </w:trPr>
        <w:tc>
          <w:tcPr>
            <w:tcW w:w="29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BE14104" w14:textId="77777777"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«Умение слушать»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7B87FAEF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AB2A3C7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1D400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EBB25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E6EA7" w14:textId="77777777"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2DB7F24F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617FF00" w14:textId="77777777">
        <w:trPr>
          <w:trHeight w:val="268"/>
        </w:trPr>
        <w:tc>
          <w:tcPr>
            <w:tcW w:w="416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99281F" w14:textId="77777777"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«Умение излагать свои мысли»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50B25" w14:textId="77777777"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97B22" w14:textId="77777777" w:rsidR="000317E2" w:rsidRDefault="001E094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5A861" w14:textId="77777777" w:rsidR="000317E2" w:rsidRDefault="001E094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7A799A0E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78A83B1" w14:textId="77777777">
        <w:trPr>
          <w:trHeight w:val="257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14:paraId="019E7CD8" w14:textId="77777777" w:rsidR="000317E2" w:rsidRDefault="001E094C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  <w:tc>
          <w:tcPr>
            <w:tcW w:w="1380" w:type="dxa"/>
            <w:gridSpan w:val="2"/>
            <w:vAlign w:val="bottom"/>
          </w:tcPr>
          <w:p w14:paraId="382815C7" w14:textId="77777777" w:rsidR="000317E2" w:rsidRDefault="001E094C">
            <w:pPr>
              <w:spacing w:line="25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«Стратегия</w:t>
            </w:r>
          </w:p>
        </w:tc>
        <w:tc>
          <w:tcPr>
            <w:tcW w:w="1160" w:type="dxa"/>
            <w:gridSpan w:val="2"/>
            <w:vAlign w:val="bottom"/>
          </w:tcPr>
          <w:p w14:paraId="74D84CAE" w14:textId="77777777" w:rsidR="000317E2" w:rsidRDefault="001E094C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поведения</w:t>
            </w:r>
          </w:p>
        </w:tc>
        <w:tc>
          <w:tcPr>
            <w:tcW w:w="740" w:type="dxa"/>
            <w:vAlign w:val="bottom"/>
          </w:tcPr>
          <w:p w14:paraId="2902AF44" w14:textId="77777777" w:rsidR="000317E2" w:rsidRDefault="001E094C">
            <w:pPr>
              <w:spacing w:line="25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670A8783" w14:textId="77777777" w:rsidR="000317E2" w:rsidRDefault="001E094C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конфликтной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19FD953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2-3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30514228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2-3</w:t>
            </w:r>
          </w:p>
        </w:tc>
        <w:tc>
          <w:tcPr>
            <w:tcW w:w="0" w:type="dxa"/>
            <w:vAlign w:val="bottom"/>
          </w:tcPr>
          <w:p w14:paraId="3863CBB4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BB22320" w14:textId="77777777">
        <w:trPr>
          <w:trHeight w:val="145"/>
        </w:trPr>
        <w:tc>
          <w:tcPr>
            <w:tcW w:w="18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47EB0C32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ситуации»</w:t>
            </w:r>
          </w:p>
        </w:tc>
        <w:tc>
          <w:tcPr>
            <w:tcW w:w="420" w:type="dxa"/>
            <w:vAlign w:val="bottom"/>
          </w:tcPr>
          <w:p w14:paraId="1F3FAD69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14:paraId="68EC676A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14:paraId="50483848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14:paraId="7DA3F5C6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1618A20C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4A0D563D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7CB23E9E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D193925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4231DE2C" w14:textId="77777777">
        <w:trPr>
          <w:trHeight w:val="138"/>
        </w:trPr>
        <w:tc>
          <w:tcPr>
            <w:tcW w:w="18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BFA3E9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7A3F2680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63B4F702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3074E0F8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0EE74A63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D6598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F69D0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B122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D932CFD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889C39D" w14:textId="77777777">
        <w:trPr>
          <w:trHeight w:val="259"/>
        </w:trPr>
        <w:tc>
          <w:tcPr>
            <w:tcW w:w="2260" w:type="dxa"/>
            <w:gridSpan w:val="3"/>
            <w:tcBorders>
              <w:left w:val="single" w:sz="8" w:space="0" w:color="auto"/>
            </w:tcBorders>
            <w:vAlign w:val="bottom"/>
          </w:tcPr>
          <w:p w14:paraId="0E2505FE" w14:textId="77777777" w:rsidR="000317E2" w:rsidRDefault="001E094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Рейтинговый  балл,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14:paraId="3D63AA1B" w14:textId="77777777" w:rsidR="000317E2" w:rsidRDefault="001E094C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соответствующий  контрольной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33819691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7-9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0D79FA77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10-12</w:t>
            </w:r>
          </w:p>
        </w:tc>
        <w:tc>
          <w:tcPr>
            <w:tcW w:w="0" w:type="dxa"/>
            <w:vAlign w:val="bottom"/>
          </w:tcPr>
          <w:p w14:paraId="1B8A6D24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DCAD434" w14:textId="77777777">
        <w:trPr>
          <w:trHeight w:val="144"/>
        </w:trPr>
        <w:tc>
          <w:tcPr>
            <w:tcW w:w="880" w:type="dxa"/>
            <w:vMerge w:val="restart"/>
            <w:tcBorders>
              <w:left w:val="single" w:sz="8" w:space="0" w:color="auto"/>
            </w:tcBorders>
            <w:vAlign w:val="bottom"/>
          </w:tcPr>
          <w:p w14:paraId="48222717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точке 2</w:t>
            </w:r>
          </w:p>
        </w:tc>
        <w:tc>
          <w:tcPr>
            <w:tcW w:w="960" w:type="dxa"/>
            <w:vAlign w:val="bottom"/>
          </w:tcPr>
          <w:p w14:paraId="61427B04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14:paraId="4E76243D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14:paraId="2559258F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14:paraId="680299EA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14:paraId="46D7A456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59C85A85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7645940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664BD595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64DB2A3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90315C6" w14:textId="77777777">
        <w:trPr>
          <w:trHeight w:val="138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93BC98D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25AFE70A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683F22AD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592241F4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1249183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931CE85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CC791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D5639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18266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E247E03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2F3BC75C" w14:textId="77777777">
        <w:trPr>
          <w:trHeight w:val="259"/>
        </w:trPr>
        <w:tc>
          <w:tcPr>
            <w:tcW w:w="2260" w:type="dxa"/>
            <w:gridSpan w:val="3"/>
            <w:tcBorders>
              <w:left w:val="single" w:sz="8" w:space="0" w:color="auto"/>
            </w:tcBorders>
            <w:vAlign w:val="bottom"/>
          </w:tcPr>
          <w:p w14:paraId="36674138" w14:textId="77777777" w:rsidR="000317E2" w:rsidRDefault="001E094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Рейтинговый  балл,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14:paraId="323DD796" w14:textId="77777777" w:rsidR="000317E2" w:rsidRDefault="001E094C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соответствующий  контрольной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098471F5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7-9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39147D06" w14:textId="77777777"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10-12</w:t>
            </w:r>
          </w:p>
        </w:tc>
        <w:tc>
          <w:tcPr>
            <w:tcW w:w="0" w:type="dxa"/>
            <w:vAlign w:val="bottom"/>
          </w:tcPr>
          <w:p w14:paraId="620D31C9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095831DE" w14:textId="77777777">
        <w:trPr>
          <w:trHeight w:val="144"/>
        </w:trPr>
        <w:tc>
          <w:tcPr>
            <w:tcW w:w="880" w:type="dxa"/>
            <w:vMerge w:val="restart"/>
            <w:tcBorders>
              <w:left w:val="single" w:sz="8" w:space="0" w:color="auto"/>
            </w:tcBorders>
            <w:vAlign w:val="bottom"/>
          </w:tcPr>
          <w:p w14:paraId="235BD802" w14:textId="77777777"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точке 3</w:t>
            </w:r>
          </w:p>
        </w:tc>
        <w:tc>
          <w:tcPr>
            <w:tcW w:w="960" w:type="dxa"/>
            <w:vAlign w:val="bottom"/>
          </w:tcPr>
          <w:p w14:paraId="157A986D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14:paraId="1B363CF4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14:paraId="0ACD2EB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14:paraId="7C84EBCD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14:paraId="12571DD2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331FCEFE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6654A79C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58AEF47F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AE68A65" w14:textId="77777777"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 w14:paraId="6F143CA5" w14:textId="77777777">
        <w:trPr>
          <w:trHeight w:val="138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77DB7B7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4CFDA572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9C0E892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38A700EE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79DB86C5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5CE2B60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2ECCD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32FBE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EB5981" w14:textId="77777777"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2D561C3" w14:textId="77777777" w:rsidR="000317E2" w:rsidRDefault="000317E2">
            <w:pPr>
              <w:rPr>
                <w:sz w:val="1"/>
                <w:szCs w:val="1"/>
              </w:rPr>
            </w:pPr>
          </w:p>
        </w:tc>
      </w:tr>
    </w:tbl>
    <w:p w14:paraId="766778BB" w14:textId="77777777" w:rsidR="000317E2" w:rsidRDefault="000317E2">
      <w:pPr>
        <w:spacing w:line="200" w:lineRule="exact"/>
        <w:rPr>
          <w:sz w:val="20"/>
          <w:szCs w:val="20"/>
        </w:rPr>
      </w:pPr>
    </w:p>
    <w:p w14:paraId="7A8F8242" w14:textId="77777777" w:rsidR="000317E2" w:rsidRDefault="000317E2">
      <w:pPr>
        <w:sectPr w:rsidR="000317E2">
          <w:pgSz w:w="11900" w:h="16838"/>
          <w:pgMar w:top="1080" w:right="984" w:bottom="149" w:left="1020" w:header="0" w:footer="0" w:gutter="0"/>
          <w:cols w:space="720" w:equalWidth="0">
            <w:col w:w="9900"/>
          </w:cols>
        </w:sectPr>
      </w:pPr>
    </w:p>
    <w:p w14:paraId="6E852691" w14:textId="77777777" w:rsidR="000317E2" w:rsidRDefault="000317E2">
      <w:pPr>
        <w:spacing w:line="200" w:lineRule="exact"/>
        <w:rPr>
          <w:sz w:val="20"/>
          <w:szCs w:val="20"/>
        </w:rPr>
      </w:pPr>
    </w:p>
    <w:p w14:paraId="05258DFA" w14:textId="77777777" w:rsidR="000317E2" w:rsidRDefault="000317E2">
      <w:pPr>
        <w:spacing w:line="200" w:lineRule="exact"/>
        <w:rPr>
          <w:sz w:val="20"/>
          <w:szCs w:val="20"/>
        </w:rPr>
      </w:pPr>
    </w:p>
    <w:p w14:paraId="0CC468B2" w14:textId="77777777" w:rsidR="000317E2" w:rsidRDefault="000317E2">
      <w:pPr>
        <w:spacing w:line="200" w:lineRule="exact"/>
        <w:rPr>
          <w:sz w:val="20"/>
          <w:szCs w:val="20"/>
        </w:rPr>
      </w:pPr>
    </w:p>
    <w:p w14:paraId="65F122F8" w14:textId="77777777" w:rsidR="000317E2" w:rsidRDefault="000317E2">
      <w:pPr>
        <w:spacing w:line="200" w:lineRule="exact"/>
        <w:rPr>
          <w:sz w:val="20"/>
          <w:szCs w:val="20"/>
        </w:rPr>
      </w:pPr>
    </w:p>
    <w:p w14:paraId="6ED767AC" w14:textId="77777777" w:rsidR="000317E2" w:rsidRDefault="000317E2">
      <w:pPr>
        <w:spacing w:line="200" w:lineRule="exact"/>
        <w:rPr>
          <w:sz w:val="20"/>
          <w:szCs w:val="20"/>
        </w:rPr>
      </w:pPr>
    </w:p>
    <w:p w14:paraId="58B11AAF" w14:textId="77777777" w:rsidR="000317E2" w:rsidRDefault="000317E2">
      <w:pPr>
        <w:spacing w:line="200" w:lineRule="exact"/>
        <w:rPr>
          <w:sz w:val="20"/>
          <w:szCs w:val="20"/>
        </w:rPr>
      </w:pPr>
    </w:p>
    <w:p w14:paraId="1D598651" w14:textId="77777777" w:rsidR="000317E2" w:rsidRDefault="000317E2">
      <w:pPr>
        <w:spacing w:line="200" w:lineRule="exact"/>
        <w:rPr>
          <w:sz w:val="20"/>
          <w:szCs w:val="20"/>
        </w:rPr>
      </w:pPr>
    </w:p>
    <w:p w14:paraId="0E8283A2" w14:textId="77777777" w:rsidR="000317E2" w:rsidRDefault="000317E2">
      <w:pPr>
        <w:spacing w:line="200" w:lineRule="exact"/>
        <w:rPr>
          <w:sz w:val="20"/>
          <w:szCs w:val="20"/>
        </w:rPr>
      </w:pPr>
    </w:p>
    <w:p w14:paraId="400085CA" w14:textId="77777777" w:rsidR="000317E2" w:rsidRDefault="000317E2">
      <w:pPr>
        <w:spacing w:line="200" w:lineRule="exact"/>
        <w:rPr>
          <w:sz w:val="20"/>
          <w:szCs w:val="20"/>
        </w:rPr>
      </w:pPr>
    </w:p>
    <w:p w14:paraId="6F19691A" w14:textId="77777777" w:rsidR="000317E2" w:rsidRDefault="000317E2">
      <w:pPr>
        <w:spacing w:line="200" w:lineRule="exact"/>
        <w:rPr>
          <w:sz w:val="20"/>
          <w:szCs w:val="20"/>
        </w:rPr>
      </w:pPr>
    </w:p>
    <w:p w14:paraId="3CE1F8AA" w14:textId="77777777" w:rsidR="000317E2" w:rsidRDefault="000317E2">
      <w:pPr>
        <w:spacing w:line="200" w:lineRule="exact"/>
        <w:rPr>
          <w:sz w:val="20"/>
          <w:szCs w:val="20"/>
        </w:rPr>
      </w:pPr>
    </w:p>
    <w:p w14:paraId="440D7317" w14:textId="77777777" w:rsidR="000317E2" w:rsidRDefault="000317E2">
      <w:pPr>
        <w:spacing w:line="200" w:lineRule="exact"/>
        <w:rPr>
          <w:sz w:val="20"/>
          <w:szCs w:val="20"/>
        </w:rPr>
      </w:pPr>
    </w:p>
    <w:p w14:paraId="53051152" w14:textId="77777777" w:rsidR="000317E2" w:rsidRDefault="000317E2">
      <w:pPr>
        <w:spacing w:line="200" w:lineRule="exact"/>
        <w:rPr>
          <w:sz w:val="20"/>
          <w:szCs w:val="20"/>
        </w:rPr>
      </w:pPr>
    </w:p>
    <w:p w14:paraId="04765A13" w14:textId="77777777" w:rsidR="000317E2" w:rsidRDefault="000317E2">
      <w:pPr>
        <w:spacing w:line="200" w:lineRule="exact"/>
        <w:rPr>
          <w:sz w:val="20"/>
          <w:szCs w:val="20"/>
        </w:rPr>
      </w:pPr>
    </w:p>
    <w:p w14:paraId="4B6A31DD" w14:textId="77777777" w:rsidR="000317E2" w:rsidRDefault="000317E2">
      <w:pPr>
        <w:spacing w:line="200" w:lineRule="exact"/>
        <w:rPr>
          <w:sz w:val="20"/>
          <w:szCs w:val="20"/>
        </w:rPr>
      </w:pPr>
    </w:p>
    <w:p w14:paraId="4407D682" w14:textId="77777777" w:rsidR="000317E2" w:rsidRDefault="000317E2">
      <w:pPr>
        <w:spacing w:line="200" w:lineRule="exact"/>
        <w:rPr>
          <w:sz w:val="20"/>
          <w:szCs w:val="20"/>
        </w:rPr>
      </w:pPr>
    </w:p>
    <w:p w14:paraId="7BBD104A" w14:textId="77777777" w:rsidR="000317E2" w:rsidRDefault="000317E2">
      <w:pPr>
        <w:spacing w:line="200" w:lineRule="exact"/>
        <w:rPr>
          <w:sz w:val="20"/>
          <w:szCs w:val="20"/>
        </w:rPr>
      </w:pPr>
    </w:p>
    <w:p w14:paraId="1F26E9A3" w14:textId="77777777" w:rsidR="000317E2" w:rsidRDefault="000317E2">
      <w:pPr>
        <w:spacing w:line="200" w:lineRule="exact"/>
        <w:rPr>
          <w:sz w:val="20"/>
          <w:szCs w:val="20"/>
        </w:rPr>
      </w:pPr>
    </w:p>
    <w:p w14:paraId="32DDC458" w14:textId="77777777" w:rsidR="000317E2" w:rsidRDefault="000317E2">
      <w:pPr>
        <w:spacing w:line="200" w:lineRule="exact"/>
        <w:rPr>
          <w:sz w:val="20"/>
          <w:szCs w:val="20"/>
        </w:rPr>
      </w:pPr>
    </w:p>
    <w:p w14:paraId="00C22B4E" w14:textId="77777777" w:rsidR="000317E2" w:rsidRDefault="000317E2">
      <w:pPr>
        <w:spacing w:line="200" w:lineRule="exact"/>
        <w:rPr>
          <w:sz w:val="20"/>
          <w:szCs w:val="20"/>
        </w:rPr>
      </w:pPr>
    </w:p>
    <w:p w14:paraId="3403FFD1" w14:textId="77777777" w:rsidR="000317E2" w:rsidRDefault="000317E2">
      <w:pPr>
        <w:spacing w:line="200" w:lineRule="exact"/>
        <w:rPr>
          <w:sz w:val="20"/>
          <w:szCs w:val="20"/>
        </w:rPr>
      </w:pPr>
    </w:p>
    <w:p w14:paraId="1879BC69" w14:textId="77777777" w:rsidR="000317E2" w:rsidRDefault="000317E2">
      <w:pPr>
        <w:spacing w:line="200" w:lineRule="exact"/>
        <w:rPr>
          <w:sz w:val="20"/>
          <w:szCs w:val="20"/>
        </w:rPr>
      </w:pPr>
    </w:p>
    <w:p w14:paraId="113DD211" w14:textId="77777777" w:rsidR="000317E2" w:rsidRDefault="000317E2">
      <w:pPr>
        <w:spacing w:line="200" w:lineRule="exact"/>
        <w:rPr>
          <w:sz w:val="20"/>
          <w:szCs w:val="20"/>
        </w:rPr>
      </w:pPr>
    </w:p>
    <w:p w14:paraId="0BB07DB4" w14:textId="77777777" w:rsidR="000317E2" w:rsidRDefault="000317E2">
      <w:pPr>
        <w:spacing w:line="200" w:lineRule="exact"/>
        <w:rPr>
          <w:sz w:val="20"/>
          <w:szCs w:val="20"/>
        </w:rPr>
      </w:pPr>
    </w:p>
    <w:p w14:paraId="0CD321F9" w14:textId="77777777" w:rsidR="000317E2" w:rsidRDefault="000317E2">
      <w:pPr>
        <w:spacing w:line="200" w:lineRule="exact"/>
        <w:rPr>
          <w:sz w:val="20"/>
          <w:szCs w:val="20"/>
        </w:rPr>
      </w:pPr>
    </w:p>
    <w:p w14:paraId="1ACAF270" w14:textId="77777777" w:rsidR="000317E2" w:rsidRDefault="000317E2">
      <w:pPr>
        <w:spacing w:line="200" w:lineRule="exact"/>
        <w:rPr>
          <w:sz w:val="20"/>
          <w:szCs w:val="20"/>
        </w:rPr>
      </w:pPr>
    </w:p>
    <w:p w14:paraId="76C36B85" w14:textId="77777777" w:rsidR="000317E2" w:rsidRDefault="000317E2">
      <w:pPr>
        <w:spacing w:line="200" w:lineRule="exact"/>
        <w:rPr>
          <w:sz w:val="20"/>
          <w:szCs w:val="20"/>
        </w:rPr>
      </w:pPr>
    </w:p>
    <w:p w14:paraId="4200B1AF" w14:textId="77777777" w:rsidR="000317E2" w:rsidRDefault="000317E2">
      <w:pPr>
        <w:spacing w:line="200" w:lineRule="exact"/>
        <w:rPr>
          <w:sz w:val="20"/>
          <w:szCs w:val="20"/>
        </w:rPr>
      </w:pPr>
    </w:p>
    <w:p w14:paraId="2FAD5912" w14:textId="77777777" w:rsidR="000317E2" w:rsidRDefault="000317E2">
      <w:pPr>
        <w:spacing w:line="200" w:lineRule="exact"/>
        <w:rPr>
          <w:sz w:val="20"/>
          <w:szCs w:val="20"/>
        </w:rPr>
      </w:pPr>
    </w:p>
    <w:p w14:paraId="283EE0DB" w14:textId="77777777" w:rsidR="000317E2" w:rsidRDefault="000317E2">
      <w:pPr>
        <w:spacing w:line="200" w:lineRule="exact"/>
        <w:rPr>
          <w:sz w:val="20"/>
          <w:szCs w:val="20"/>
        </w:rPr>
      </w:pPr>
    </w:p>
    <w:p w14:paraId="0F44F8D2" w14:textId="77777777" w:rsidR="000317E2" w:rsidRDefault="000317E2">
      <w:pPr>
        <w:spacing w:line="200" w:lineRule="exact"/>
        <w:rPr>
          <w:sz w:val="20"/>
          <w:szCs w:val="20"/>
        </w:rPr>
      </w:pPr>
    </w:p>
    <w:p w14:paraId="640A39CC" w14:textId="77777777" w:rsidR="000317E2" w:rsidRDefault="000317E2">
      <w:pPr>
        <w:spacing w:line="200" w:lineRule="exact"/>
        <w:rPr>
          <w:sz w:val="20"/>
          <w:szCs w:val="20"/>
        </w:rPr>
      </w:pPr>
    </w:p>
    <w:p w14:paraId="77583912" w14:textId="77777777" w:rsidR="000317E2" w:rsidRDefault="000317E2">
      <w:pPr>
        <w:spacing w:line="200" w:lineRule="exact"/>
        <w:rPr>
          <w:sz w:val="20"/>
          <w:szCs w:val="20"/>
        </w:rPr>
      </w:pPr>
    </w:p>
    <w:p w14:paraId="0E92724F" w14:textId="77777777" w:rsidR="000317E2" w:rsidRDefault="000317E2">
      <w:pPr>
        <w:spacing w:line="200" w:lineRule="exact"/>
        <w:rPr>
          <w:sz w:val="20"/>
          <w:szCs w:val="20"/>
        </w:rPr>
      </w:pPr>
    </w:p>
    <w:p w14:paraId="23380376" w14:textId="77777777" w:rsidR="000317E2" w:rsidRDefault="000317E2">
      <w:pPr>
        <w:spacing w:line="200" w:lineRule="exact"/>
        <w:rPr>
          <w:sz w:val="20"/>
          <w:szCs w:val="20"/>
        </w:rPr>
      </w:pPr>
    </w:p>
    <w:p w14:paraId="36E999A3" w14:textId="77777777" w:rsidR="000317E2" w:rsidRDefault="000317E2">
      <w:pPr>
        <w:spacing w:line="200" w:lineRule="exact"/>
        <w:rPr>
          <w:sz w:val="20"/>
          <w:szCs w:val="20"/>
        </w:rPr>
      </w:pPr>
    </w:p>
    <w:p w14:paraId="3AB7DEE7" w14:textId="77777777" w:rsidR="000317E2" w:rsidRDefault="000317E2">
      <w:pPr>
        <w:spacing w:line="200" w:lineRule="exact"/>
        <w:rPr>
          <w:sz w:val="20"/>
          <w:szCs w:val="20"/>
        </w:rPr>
      </w:pPr>
    </w:p>
    <w:p w14:paraId="3AEF11D8" w14:textId="77777777" w:rsidR="000317E2" w:rsidRDefault="000317E2">
      <w:pPr>
        <w:spacing w:line="200" w:lineRule="exact"/>
        <w:rPr>
          <w:sz w:val="20"/>
          <w:szCs w:val="20"/>
        </w:rPr>
      </w:pPr>
    </w:p>
    <w:p w14:paraId="008C61B7" w14:textId="77777777" w:rsidR="000317E2" w:rsidRDefault="000317E2">
      <w:pPr>
        <w:spacing w:line="200" w:lineRule="exact"/>
        <w:rPr>
          <w:sz w:val="20"/>
          <w:szCs w:val="20"/>
        </w:rPr>
      </w:pPr>
    </w:p>
    <w:p w14:paraId="248D5F95" w14:textId="77777777" w:rsidR="000317E2" w:rsidRDefault="000317E2">
      <w:pPr>
        <w:spacing w:line="210" w:lineRule="exact"/>
        <w:rPr>
          <w:sz w:val="20"/>
          <w:szCs w:val="20"/>
        </w:rPr>
      </w:pPr>
    </w:p>
    <w:p w14:paraId="5E989026" w14:textId="77777777" w:rsidR="000317E2" w:rsidRDefault="000317E2">
      <w:pPr>
        <w:sectPr w:rsidR="000317E2">
          <w:type w:val="continuous"/>
          <w:pgSz w:w="11900" w:h="16838"/>
          <w:pgMar w:top="1080" w:right="984" w:bottom="149" w:left="1020" w:header="0" w:footer="0" w:gutter="0"/>
          <w:cols w:space="720" w:equalWidth="0">
            <w:col w:w="9900"/>
          </w:cols>
        </w:sectPr>
      </w:pPr>
    </w:p>
    <w:p w14:paraId="1DDEEFEA" w14:textId="77777777" w:rsidR="001E094C" w:rsidRDefault="001E094C"/>
    <w:sectPr w:rsidR="001E094C" w:rsidSect="000317E2">
      <w:pgSz w:w="11904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84"/>
    <w:multiLevelType w:val="hybridMultilevel"/>
    <w:tmpl w:val="42A6258E"/>
    <w:lvl w:ilvl="0" w:tplc="FD88F44E">
      <w:start w:val="1"/>
      <w:numFmt w:val="decimal"/>
      <w:lvlText w:val="%1."/>
      <w:lvlJc w:val="left"/>
    </w:lvl>
    <w:lvl w:ilvl="1" w:tplc="101077C6">
      <w:numFmt w:val="decimal"/>
      <w:lvlText w:val=""/>
      <w:lvlJc w:val="left"/>
    </w:lvl>
    <w:lvl w:ilvl="2" w:tplc="509E24B6">
      <w:numFmt w:val="decimal"/>
      <w:lvlText w:val=""/>
      <w:lvlJc w:val="left"/>
    </w:lvl>
    <w:lvl w:ilvl="3" w:tplc="C0D42C42">
      <w:numFmt w:val="decimal"/>
      <w:lvlText w:val=""/>
      <w:lvlJc w:val="left"/>
    </w:lvl>
    <w:lvl w:ilvl="4" w:tplc="40428440">
      <w:numFmt w:val="decimal"/>
      <w:lvlText w:val=""/>
      <w:lvlJc w:val="left"/>
    </w:lvl>
    <w:lvl w:ilvl="5" w:tplc="2C040836">
      <w:numFmt w:val="decimal"/>
      <w:lvlText w:val=""/>
      <w:lvlJc w:val="left"/>
    </w:lvl>
    <w:lvl w:ilvl="6" w:tplc="51489C72">
      <w:numFmt w:val="decimal"/>
      <w:lvlText w:val=""/>
      <w:lvlJc w:val="left"/>
    </w:lvl>
    <w:lvl w:ilvl="7" w:tplc="4D0AE2AE">
      <w:numFmt w:val="decimal"/>
      <w:lvlText w:val=""/>
      <w:lvlJc w:val="left"/>
    </w:lvl>
    <w:lvl w:ilvl="8" w:tplc="DDF0E666">
      <w:numFmt w:val="decimal"/>
      <w:lvlText w:val=""/>
      <w:lvlJc w:val="left"/>
    </w:lvl>
  </w:abstractNum>
  <w:abstractNum w:abstractNumId="1">
    <w:nsid w:val="00000677"/>
    <w:multiLevelType w:val="hybridMultilevel"/>
    <w:tmpl w:val="03761D18"/>
    <w:lvl w:ilvl="0" w:tplc="66EE3F54">
      <w:start w:val="1"/>
      <w:numFmt w:val="decimal"/>
      <w:lvlText w:val="%1."/>
      <w:lvlJc w:val="left"/>
    </w:lvl>
    <w:lvl w:ilvl="1" w:tplc="D10E80EC">
      <w:numFmt w:val="decimal"/>
      <w:lvlText w:val=""/>
      <w:lvlJc w:val="left"/>
    </w:lvl>
    <w:lvl w:ilvl="2" w:tplc="7812DADE">
      <w:numFmt w:val="decimal"/>
      <w:lvlText w:val=""/>
      <w:lvlJc w:val="left"/>
    </w:lvl>
    <w:lvl w:ilvl="3" w:tplc="117E7AB4">
      <w:numFmt w:val="decimal"/>
      <w:lvlText w:val=""/>
      <w:lvlJc w:val="left"/>
    </w:lvl>
    <w:lvl w:ilvl="4" w:tplc="B6A08C5A">
      <w:numFmt w:val="decimal"/>
      <w:lvlText w:val=""/>
      <w:lvlJc w:val="left"/>
    </w:lvl>
    <w:lvl w:ilvl="5" w:tplc="CFB4C54A">
      <w:numFmt w:val="decimal"/>
      <w:lvlText w:val=""/>
      <w:lvlJc w:val="left"/>
    </w:lvl>
    <w:lvl w:ilvl="6" w:tplc="601C81B8">
      <w:numFmt w:val="decimal"/>
      <w:lvlText w:val=""/>
      <w:lvlJc w:val="left"/>
    </w:lvl>
    <w:lvl w:ilvl="7" w:tplc="E0D29814">
      <w:numFmt w:val="decimal"/>
      <w:lvlText w:val=""/>
      <w:lvlJc w:val="left"/>
    </w:lvl>
    <w:lvl w:ilvl="8" w:tplc="A9F469C8">
      <w:numFmt w:val="decimal"/>
      <w:lvlText w:val=""/>
      <w:lvlJc w:val="left"/>
    </w:lvl>
  </w:abstractNum>
  <w:abstractNum w:abstractNumId="2">
    <w:nsid w:val="00000822"/>
    <w:multiLevelType w:val="hybridMultilevel"/>
    <w:tmpl w:val="82ACA3A0"/>
    <w:lvl w:ilvl="0" w:tplc="9CFE5700">
      <w:start w:val="1"/>
      <w:numFmt w:val="bullet"/>
      <w:lvlText w:val="-"/>
      <w:lvlJc w:val="left"/>
    </w:lvl>
    <w:lvl w:ilvl="1" w:tplc="0E6E048E">
      <w:numFmt w:val="decimal"/>
      <w:lvlText w:val=""/>
      <w:lvlJc w:val="left"/>
    </w:lvl>
    <w:lvl w:ilvl="2" w:tplc="26887258">
      <w:numFmt w:val="decimal"/>
      <w:lvlText w:val=""/>
      <w:lvlJc w:val="left"/>
    </w:lvl>
    <w:lvl w:ilvl="3" w:tplc="185242CA">
      <w:numFmt w:val="decimal"/>
      <w:lvlText w:val=""/>
      <w:lvlJc w:val="left"/>
    </w:lvl>
    <w:lvl w:ilvl="4" w:tplc="C1461526">
      <w:numFmt w:val="decimal"/>
      <w:lvlText w:val=""/>
      <w:lvlJc w:val="left"/>
    </w:lvl>
    <w:lvl w:ilvl="5" w:tplc="B4268362">
      <w:numFmt w:val="decimal"/>
      <w:lvlText w:val=""/>
      <w:lvlJc w:val="left"/>
    </w:lvl>
    <w:lvl w:ilvl="6" w:tplc="D186B746">
      <w:numFmt w:val="decimal"/>
      <w:lvlText w:val=""/>
      <w:lvlJc w:val="left"/>
    </w:lvl>
    <w:lvl w:ilvl="7" w:tplc="A0BAAAC4">
      <w:numFmt w:val="decimal"/>
      <w:lvlText w:val=""/>
      <w:lvlJc w:val="left"/>
    </w:lvl>
    <w:lvl w:ilvl="8" w:tplc="8F52B6C6">
      <w:numFmt w:val="decimal"/>
      <w:lvlText w:val=""/>
      <w:lvlJc w:val="left"/>
    </w:lvl>
  </w:abstractNum>
  <w:abstractNum w:abstractNumId="3">
    <w:nsid w:val="00000902"/>
    <w:multiLevelType w:val="hybridMultilevel"/>
    <w:tmpl w:val="B30C3F74"/>
    <w:lvl w:ilvl="0" w:tplc="ABBCC7D8">
      <w:start w:val="1"/>
      <w:numFmt w:val="bullet"/>
      <w:lvlText w:val="и"/>
      <w:lvlJc w:val="left"/>
    </w:lvl>
    <w:lvl w:ilvl="1" w:tplc="37CE4F78">
      <w:numFmt w:val="decimal"/>
      <w:lvlText w:val=""/>
      <w:lvlJc w:val="left"/>
    </w:lvl>
    <w:lvl w:ilvl="2" w:tplc="2B164656">
      <w:numFmt w:val="decimal"/>
      <w:lvlText w:val=""/>
      <w:lvlJc w:val="left"/>
    </w:lvl>
    <w:lvl w:ilvl="3" w:tplc="A880BCF0">
      <w:numFmt w:val="decimal"/>
      <w:lvlText w:val=""/>
      <w:lvlJc w:val="left"/>
    </w:lvl>
    <w:lvl w:ilvl="4" w:tplc="DD827CA0">
      <w:numFmt w:val="decimal"/>
      <w:lvlText w:val=""/>
      <w:lvlJc w:val="left"/>
    </w:lvl>
    <w:lvl w:ilvl="5" w:tplc="8814FDC8">
      <w:numFmt w:val="decimal"/>
      <w:lvlText w:val=""/>
      <w:lvlJc w:val="left"/>
    </w:lvl>
    <w:lvl w:ilvl="6" w:tplc="9E6C0110">
      <w:numFmt w:val="decimal"/>
      <w:lvlText w:val=""/>
      <w:lvlJc w:val="left"/>
    </w:lvl>
    <w:lvl w:ilvl="7" w:tplc="06347394">
      <w:numFmt w:val="decimal"/>
      <w:lvlText w:val=""/>
      <w:lvlJc w:val="left"/>
    </w:lvl>
    <w:lvl w:ilvl="8" w:tplc="79A427FE">
      <w:numFmt w:val="decimal"/>
      <w:lvlText w:val=""/>
      <w:lvlJc w:val="left"/>
    </w:lvl>
  </w:abstractNum>
  <w:abstractNum w:abstractNumId="4">
    <w:nsid w:val="00000D66"/>
    <w:multiLevelType w:val="hybridMultilevel"/>
    <w:tmpl w:val="6AEE9C48"/>
    <w:lvl w:ilvl="0" w:tplc="FBAE0BD2">
      <w:start w:val="3"/>
      <w:numFmt w:val="decimal"/>
      <w:lvlText w:val="%1."/>
      <w:lvlJc w:val="left"/>
    </w:lvl>
    <w:lvl w:ilvl="1" w:tplc="BCD25A2A">
      <w:numFmt w:val="decimal"/>
      <w:lvlText w:val=""/>
      <w:lvlJc w:val="left"/>
    </w:lvl>
    <w:lvl w:ilvl="2" w:tplc="62BC581C">
      <w:numFmt w:val="decimal"/>
      <w:lvlText w:val=""/>
      <w:lvlJc w:val="left"/>
    </w:lvl>
    <w:lvl w:ilvl="3" w:tplc="A290F402">
      <w:numFmt w:val="decimal"/>
      <w:lvlText w:val=""/>
      <w:lvlJc w:val="left"/>
    </w:lvl>
    <w:lvl w:ilvl="4" w:tplc="86E0CCB0">
      <w:numFmt w:val="decimal"/>
      <w:lvlText w:val=""/>
      <w:lvlJc w:val="left"/>
    </w:lvl>
    <w:lvl w:ilvl="5" w:tplc="2640BEDC">
      <w:numFmt w:val="decimal"/>
      <w:lvlText w:val=""/>
      <w:lvlJc w:val="left"/>
    </w:lvl>
    <w:lvl w:ilvl="6" w:tplc="8168E05E">
      <w:numFmt w:val="decimal"/>
      <w:lvlText w:val=""/>
      <w:lvlJc w:val="left"/>
    </w:lvl>
    <w:lvl w:ilvl="7" w:tplc="1FCAD146">
      <w:numFmt w:val="decimal"/>
      <w:lvlText w:val=""/>
      <w:lvlJc w:val="left"/>
    </w:lvl>
    <w:lvl w:ilvl="8" w:tplc="05D4E44E">
      <w:numFmt w:val="decimal"/>
      <w:lvlText w:val=""/>
      <w:lvlJc w:val="left"/>
    </w:lvl>
  </w:abstractNum>
  <w:abstractNum w:abstractNumId="5">
    <w:nsid w:val="00000E12"/>
    <w:multiLevelType w:val="hybridMultilevel"/>
    <w:tmpl w:val="F91AF346"/>
    <w:lvl w:ilvl="0" w:tplc="5AC21AD4">
      <w:start w:val="36"/>
      <w:numFmt w:val="decimal"/>
      <w:lvlText w:val="%1."/>
      <w:lvlJc w:val="left"/>
    </w:lvl>
    <w:lvl w:ilvl="1" w:tplc="84623448">
      <w:numFmt w:val="decimal"/>
      <w:lvlText w:val=""/>
      <w:lvlJc w:val="left"/>
    </w:lvl>
    <w:lvl w:ilvl="2" w:tplc="3F4006C0">
      <w:numFmt w:val="decimal"/>
      <w:lvlText w:val=""/>
      <w:lvlJc w:val="left"/>
    </w:lvl>
    <w:lvl w:ilvl="3" w:tplc="46C2EAC4">
      <w:numFmt w:val="decimal"/>
      <w:lvlText w:val=""/>
      <w:lvlJc w:val="left"/>
    </w:lvl>
    <w:lvl w:ilvl="4" w:tplc="0142B6CC">
      <w:numFmt w:val="decimal"/>
      <w:lvlText w:val=""/>
      <w:lvlJc w:val="left"/>
    </w:lvl>
    <w:lvl w:ilvl="5" w:tplc="3B0EE380">
      <w:numFmt w:val="decimal"/>
      <w:lvlText w:val=""/>
      <w:lvlJc w:val="left"/>
    </w:lvl>
    <w:lvl w:ilvl="6" w:tplc="329ABB2A">
      <w:numFmt w:val="decimal"/>
      <w:lvlText w:val=""/>
      <w:lvlJc w:val="left"/>
    </w:lvl>
    <w:lvl w:ilvl="7" w:tplc="C32AB960">
      <w:numFmt w:val="decimal"/>
      <w:lvlText w:val=""/>
      <w:lvlJc w:val="left"/>
    </w:lvl>
    <w:lvl w:ilvl="8" w:tplc="3F9811F6">
      <w:numFmt w:val="decimal"/>
      <w:lvlText w:val=""/>
      <w:lvlJc w:val="left"/>
    </w:lvl>
  </w:abstractNum>
  <w:abstractNum w:abstractNumId="6">
    <w:nsid w:val="00000FBF"/>
    <w:multiLevelType w:val="hybridMultilevel"/>
    <w:tmpl w:val="F68CEDDC"/>
    <w:lvl w:ilvl="0" w:tplc="C6D20B76">
      <w:start w:val="35"/>
      <w:numFmt w:val="upperLetter"/>
      <w:lvlText w:val="%1."/>
      <w:lvlJc w:val="left"/>
    </w:lvl>
    <w:lvl w:ilvl="1" w:tplc="200CDEC0">
      <w:numFmt w:val="decimal"/>
      <w:lvlText w:val=""/>
      <w:lvlJc w:val="left"/>
    </w:lvl>
    <w:lvl w:ilvl="2" w:tplc="ECD8AA52">
      <w:numFmt w:val="decimal"/>
      <w:lvlText w:val=""/>
      <w:lvlJc w:val="left"/>
    </w:lvl>
    <w:lvl w:ilvl="3" w:tplc="9954A794">
      <w:numFmt w:val="decimal"/>
      <w:lvlText w:val=""/>
      <w:lvlJc w:val="left"/>
    </w:lvl>
    <w:lvl w:ilvl="4" w:tplc="448637C2">
      <w:numFmt w:val="decimal"/>
      <w:lvlText w:val=""/>
      <w:lvlJc w:val="left"/>
    </w:lvl>
    <w:lvl w:ilvl="5" w:tplc="8C18DE6C">
      <w:numFmt w:val="decimal"/>
      <w:lvlText w:val=""/>
      <w:lvlJc w:val="left"/>
    </w:lvl>
    <w:lvl w:ilvl="6" w:tplc="6C42BE4A">
      <w:numFmt w:val="decimal"/>
      <w:lvlText w:val=""/>
      <w:lvlJc w:val="left"/>
    </w:lvl>
    <w:lvl w:ilvl="7" w:tplc="91F6051A">
      <w:numFmt w:val="decimal"/>
      <w:lvlText w:val=""/>
      <w:lvlJc w:val="left"/>
    </w:lvl>
    <w:lvl w:ilvl="8" w:tplc="FB8CF236">
      <w:numFmt w:val="decimal"/>
      <w:lvlText w:val=""/>
      <w:lvlJc w:val="left"/>
    </w:lvl>
  </w:abstractNum>
  <w:abstractNum w:abstractNumId="7">
    <w:nsid w:val="00000FC9"/>
    <w:multiLevelType w:val="hybridMultilevel"/>
    <w:tmpl w:val="F3E8B448"/>
    <w:lvl w:ilvl="0" w:tplc="CE0883B0">
      <w:start w:val="16"/>
      <w:numFmt w:val="decimal"/>
      <w:lvlText w:val="%1."/>
      <w:lvlJc w:val="left"/>
    </w:lvl>
    <w:lvl w:ilvl="1" w:tplc="6BBC6FA0">
      <w:numFmt w:val="decimal"/>
      <w:lvlText w:val=""/>
      <w:lvlJc w:val="left"/>
    </w:lvl>
    <w:lvl w:ilvl="2" w:tplc="E0163CF8">
      <w:numFmt w:val="decimal"/>
      <w:lvlText w:val=""/>
      <w:lvlJc w:val="left"/>
    </w:lvl>
    <w:lvl w:ilvl="3" w:tplc="7054EA2C">
      <w:numFmt w:val="decimal"/>
      <w:lvlText w:val=""/>
      <w:lvlJc w:val="left"/>
    </w:lvl>
    <w:lvl w:ilvl="4" w:tplc="55D0707C">
      <w:numFmt w:val="decimal"/>
      <w:lvlText w:val=""/>
      <w:lvlJc w:val="left"/>
    </w:lvl>
    <w:lvl w:ilvl="5" w:tplc="9F3E971C">
      <w:numFmt w:val="decimal"/>
      <w:lvlText w:val=""/>
      <w:lvlJc w:val="left"/>
    </w:lvl>
    <w:lvl w:ilvl="6" w:tplc="B7386396">
      <w:numFmt w:val="decimal"/>
      <w:lvlText w:val=""/>
      <w:lvlJc w:val="left"/>
    </w:lvl>
    <w:lvl w:ilvl="7" w:tplc="F30A5D6E">
      <w:numFmt w:val="decimal"/>
      <w:lvlText w:val=""/>
      <w:lvlJc w:val="left"/>
    </w:lvl>
    <w:lvl w:ilvl="8" w:tplc="BE401CD2">
      <w:numFmt w:val="decimal"/>
      <w:lvlText w:val=""/>
      <w:lvlJc w:val="left"/>
    </w:lvl>
  </w:abstractNum>
  <w:abstractNum w:abstractNumId="8">
    <w:nsid w:val="0000121F"/>
    <w:multiLevelType w:val="hybridMultilevel"/>
    <w:tmpl w:val="4E30EA64"/>
    <w:lvl w:ilvl="0" w:tplc="B838EBF6">
      <w:start w:val="9"/>
      <w:numFmt w:val="upperLetter"/>
      <w:lvlText w:val="%1."/>
      <w:lvlJc w:val="left"/>
    </w:lvl>
    <w:lvl w:ilvl="1" w:tplc="C422DA42">
      <w:numFmt w:val="decimal"/>
      <w:lvlText w:val=""/>
      <w:lvlJc w:val="left"/>
    </w:lvl>
    <w:lvl w:ilvl="2" w:tplc="93BC3F80">
      <w:numFmt w:val="decimal"/>
      <w:lvlText w:val=""/>
      <w:lvlJc w:val="left"/>
    </w:lvl>
    <w:lvl w:ilvl="3" w:tplc="81563EAC">
      <w:numFmt w:val="decimal"/>
      <w:lvlText w:val=""/>
      <w:lvlJc w:val="left"/>
    </w:lvl>
    <w:lvl w:ilvl="4" w:tplc="CFB6F170">
      <w:numFmt w:val="decimal"/>
      <w:lvlText w:val=""/>
      <w:lvlJc w:val="left"/>
    </w:lvl>
    <w:lvl w:ilvl="5" w:tplc="D6620EFC">
      <w:numFmt w:val="decimal"/>
      <w:lvlText w:val=""/>
      <w:lvlJc w:val="left"/>
    </w:lvl>
    <w:lvl w:ilvl="6" w:tplc="5E08DA5A">
      <w:numFmt w:val="decimal"/>
      <w:lvlText w:val=""/>
      <w:lvlJc w:val="left"/>
    </w:lvl>
    <w:lvl w:ilvl="7" w:tplc="320A2C8E">
      <w:numFmt w:val="decimal"/>
      <w:lvlText w:val=""/>
      <w:lvlJc w:val="left"/>
    </w:lvl>
    <w:lvl w:ilvl="8" w:tplc="B0DEB086">
      <w:numFmt w:val="decimal"/>
      <w:lvlText w:val=""/>
      <w:lvlJc w:val="left"/>
    </w:lvl>
  </w:abstractNum>
  <w:abstractNum w:abstractNumId="9">
    <w:nsid w:val="000012E1"/>
    <w:multiLevelType w:val="hybridMultilevel"/>
    <w:tmpl w:val="EB7E0594"/>
    <w:lvl w:ilvl="0" w:tplc="56E633F4">
      <w:start w:val="1"/>
      <w:numFmt w:val="decimal"/>
      <w:lvlText w:val="%1."/>
      <w:lvlJc w:val="left"/>
    </w:lvl>
    <w:lvl w:ilvl="1" w:tplc="78001C14">
      <w:numFmt w:val="decimal"/>
      <w:lvlText w:val=""/>
      <w:lvlJc w:val="left"/>
    </w:lvl>
    <w:lvl w:ilvl="2" w:tplc="7A4C568E">
      <w:numFmt w:val="decimal"/>
      <w:lvlText w:val=""/>
      <w:lvlJc w:val="left"/>
    </w:lvl>
    <w:lvl w:ilvl="3" w:tplc="F01A9618">
      <w:numFmt w:val="decimal"/>
      <w:lvlText w:val=""/>
      <w:lvlJc w:val="left"/>
    </w:lvl>
    <w:lvl w:ilvl="4" w:tplc="A1D624FE">
      <w:numFmt w:val="decimal"/>
      <w:lvlText w:val=""/>
      <w:lvlJc w:val="left"/>
    </w:lvl>
    <w:lvl w:ilvl="5" w:tplc="8DB00948">
      <w:numFmt w:val="decimal"/>
      <w:lvlText w:val=""/>
      <w:lvlJc w:val="left"/>
    </w:lvl>
    <w:lvl w:ilvl="6" w:tplc="55C84EBE">
      <w:numFmt w:val="decimal"/>
      <w:lvlText w:val=""/>
      <w:lvlJc w:val="left"/>
    </w:lvl>
    <w:lvl w:ilvl="7" w:tplc="3C0AD09C">
      <w:numFmt w:val="decimal"/>
      <w:lvlText w:val=""/>
      <w:lvlJc w:val="left"/>
    </w:lvl>
    <w:lvl w:ilvl="8" w:tplc="9F04C334">
      <w:numFmt w:val="decimal"/>
      <w:lvlText w:val=""/>
      <w:lvlJc w:val="left"/>
    </w:lvl>
  </w:abstractNum>
  <w:abstractNum w:abstractNumId="10">
    <w:nsid w:val="00001366"/>
    <w:multiLevelType w:val="hybridMultilevel"/>
    <w:tmpl w:val="A6DA8194"/>
    <w:lvl w:ilvl="0" w:tplc="9CB430F8">
      <w:start w:val="1"/>
      <w:numFmt w:val="bullet"/>
      <w:lvlText w:val="-"/>
      <w:lvlJc w:val="left"/>
    </w:lvl>
    <w:lvl w:ilvl="1" w:tplc="1C262A1C">
      <w:numFmt w:val="decimal"/>
      <w:lvlText w:val=""/>
      <w:lvlJc w:val="left"/>
    </w:lvl>
    <w:lvl w:ilvl="2" w:tplc="FF90ED2C">
      <w:numFmt w:val="decimal"/>
      <w:lvlText w:val=""/>
      <w:lvlJc w:val="left"/>
    </w:lvl>
    <w:lvl w:ilvl="3" w:tplc="7A9AEFEA">
      <w:numFmt w:val="decimal"/>
      <w:lvlText w:val=""/>
      <w:lvlJc w:val="left"/>
    </w:lvl>
    <w:lvl w:ilvl="4" w:tplc="6582CA6C">
      <w:numFmt w:val="decimal"/>
      <w:lvlText w:val=""/>
      <w:lvlJc w:val="left"/>
    </w:lvl>
    <w:lvl w:ilvl="5" w:tplc="2C4A7D2A">
      <w:numFmt w:val="decimal"/>
      <w:lvlText w:val=""/>
      <w:lvlJc w:val="left"/>
    </w:lvl>
    <w:lvl w:ilvl="6" w:tplc="4A72693E">
      <w:numFmt w:val="decimal"/>
      <w:lvlText w:val=""/>
      <w:lvlJc w:val="left"/>
    </w:lvl>
    <w:lvl w:ilvl="7" w:tplc="FC249510">
      <w:numFmt w:val="decimal"/>
      <w:lvlText w:val=""/>
      <w:lvlJc w:val="left"/>
    </w:lvl>
    <w:lvl w:ilvl="8" w:tplc="10D4E610">
      <w:numFmt w:val="decimal"/>
      <w:lvlText w:val=""/>
      <w:lvlJc w:val="left"/>
    </w:lvl>
  </w:abstractNum>
  <w:abstractNum w:abstractNumId="11">
    <w:nsid w:val="0000139D"/>
    <w:multiLevelType w:val="hybridMultilevel"/>
    <w:tmpl w:val="814EFD4C"/>
    <w:lvl w:ilvl="0" w:tplc="F286A7F2">
      <w:start w:val="1"/>
      <w:numFmt w:val="bullet"/>
      <w:lvlText w:val="-"/>
      <w:lvlJc w:val="left"/>
    </w:lvl>
    <w:lvl w:ilvl="1" w:tplc="647EBB84">
      <w:numFmt w:val="decimal"/>
      <w:lvlText w:val=""/>
      <w:lvlJc w:val="left"/>
    </w:lvl>
    <w:lvl w:ilvl="2" w:tplc="555614DE">
      <w:numFmt w:val="decimal"/>
      <w:lvlText w:val=""/>
      <w:lvlJc w:val="left"/>
    </w:lvl>
    <w:lvl w:ilvl="3" w:tplc="DFC8B74A">
      <w:numFmt w:val="decimal"/>
      <w:lvlText w:val=""/>
      <w:lvlJc w:val="left"/>
    </w:lvl>
    <w:lvl w:ilvl="4" w:tplc="09405050">
      <w:numFmt w:val="decimal"/>
      <w:lvlText w:val=""/>
      <w:lvlJc w:val="left"/>
    </w:lvl>
    <w:lvl w:ilvl="5" w:tplc="7D046418">
      <w:numFmt w:val="decimal"/>
      <w:lvlText w:val=""/>
      <w:lvlJc w:val="left"/>
    </w:lvl>
    <w:lvl w:ilvl="6" w:tplc="66F2D374">
      <w:numFmt w:val="decimal"/>
      <w:lvlText w:val=""/>
      <w:lvlJc w:val="left"/>
    </w:lvl>
    <w:lvl w:ilvl="7" w:tplc="9E1C12C6">
      <w:numFmt w:val="decimal"/>
      <w:lvlText w:val=""/>
      <w:lvlJc w:val="left"/>
    </w:lvl>
    <w:lvl w:ilvl="8" w:tplc="BD66A53C">
      <w:numFmt w:val="decimal"/>
      <w:lvlText w:val=""/>
      <w:lvlJc w:val="left"/>
    </w:lvl>
  </w:abstractNum>
  <w:abstractNum w:abstractNumId="12">
    <w:nsid w:val="000013E9"/>
    <w:multiLevelType w:val="hybridMultilevel"/>
    <w:tmpl w:val="35AC6570"/>
    <w:lvl w:ilvl="0" w:tplc="DD88393E">
      <w:start w:val="1"/>
      <w:numFmt w:val="bullet"/>
      <w:lvlText w:val="-"/>
      <w:lvlJc w:val="left"/>
    </w:lvl>
    <w:lvl w:ilvl="1" w:tplc="7BC0E8B0">
      <w:numFmt w:val="decimal"/>
      <w:lvlText w:val=""/>
      <w:lvlJc w:val="left"/>
    </w:lvl>
    <w:lvl w:ilvl="2" w:tplc="392A57BA">
      <w:numFmt w:val="decimal"/>
      <w:lvlText w:val=""/>
      <w:lvlJc w:val="left"/>
    </w:lvl>
    <w:lvl w:ilvl="3" w:tplc="054CA2F4">
      <w:numFmt w:val="decimal"/>
      <w:lvlText w:val=""/>
      <w:lvlJc w:val="left"/>
    </w:lvl>
    <w:lvl w:ilvl="4" w:tplc="D99CD6A8">
      <w:numFmt w:val="decimal"/>
      <w:lvlText w:val=""/>
      <w:lvlJc w:val="left"/>
    </w:lvl>
    <w:lvl w:ilvl="5" w:tplc="667039D0">
      <w:numFmt w:val="decimal"/>
      <w:lvlText w:val=""/>
      <w:lvlJc w:val="left"/>
    </w:lvl>
    <w:lvl w:ilvl="6" w:tplc="2D5C8D8C">
      <w:numFmt w:val="decimal"/>
      <w:lvlText w:val=""/>
      <w:lvlJc w:val="left"/>
    </w:lvl>
    <w:lvl w:ilvl="7" w:tplc="DF3A2ECE">
      <w:numFmt w:val="decimal"/>
      <w:lvlText w:val=""/>
      <w:lvlJc w:val="left"/>
    </w:lvl>
    <w:lvl w:ilvl="8" w:tplc="04CC5E2C">
      <w:numFmt w:val="decimal"/>
      <w:lvlText w:val=""/>
      <w:lvlJc w:val="left"/>
    </w:lvl>
  </w:abstractNum>
  <w:abstractNum w:abstractNumId="13">
    <w:nsid w:val="000015A1"/>
    <w:multiLevelType w:val="hybridMultilevel"/>
    <w:tmpl w:val="74101F60"/>
    <w:lvl w:ilvl="0" w:tplc="216814C4">
      <w:start w:val="1"/>
      <w:numFmt w:val="bullet"/>
      <w:lvlText w:val="-"/>
      <w:lvlJc w:val="left"/>
    </w:lvl>
    <w:lvl w:ilvl="1" w:tplc="24E60A22">
      <w:numFmt w:val="decimal"/>
      <w:lvlText w:val=""/>
      <w:lvlJc w:val="left"/>
    </w:lvl>
    <w:lvl w:ilvl="2" w:tplc="3D4C1ED2">
      <w:numFmt w:val="decimal"/>
      <w:lvlText w:val=""/>
      <w:lvlJc w:val="left"/>
    </w:lvl>
    <w:lvl w:ilvl="3" w:tplc="9FF622A0">
      <w:numFmt w:val="decimal"/>
      <w:lvlText w:val=""/>
      <w:lvlJc w:val="left"/>
    </w:lvl>
    <w:lvl w:ilvl="4" w:tplc="D326CFBA">
      <w:numFmt w:val="decimal"/>
      <w:lvlText w:val=""/>
      <w:lvlJc w:val="left"/>
    </w:lvl>
    <w:lvl w:ilvl="5" w:tplc="CC2EB8F2">
      <w:numFmt w:val="decimal"/>
      <w:lvlText w:val=""/>
      <w:lvlJc w:val="left"/>
    </w:lvl>
    <w:lvl w:ilvl="6" w:tplc="8C0880C0">
      <w:numFmt w:val="decimal"/>
      <w:lvlText w:val=""/>
      <w:lvlJc w:val="left"/>
    </w:lvl>
    <w:lvl w:ilvl="7" w:tplc="A454B826">
      <w:numFmt w:val="decimal"/>
      <w:lvlText w:val=""/>
      <w:lvlJc w:val="left"/>
    </w:lvl>
    <w:lvl w:ilvl="8" w:tplc="33E67418">
      <w:numFmt w:val="decimal"/>
      <w:lvlText w:val=""/>
      <w:lvlJc w:val="left"/>
    </w:lvl>
  </w:abstractNum>
  <w:abstractNum w:abstractNumId="14">
    <w:nsid w:val="000016C5"/>
    <w:multiLevelType w:val="hybridMultilevel"/>
    <w:tmpl w:val="3FA86EA0"/>
    <w:lvl w:ilvl="0" w:tplc="5C1E6940">
      <w:start w:val="1"/>
      <w:numFmt w:val="bullet"/>
      <w:lvlText w:val="-"/>
      <w:lvlJc w:val="left"/>
    </w:lvl>
    <w:lvl w:ilvl="1" w:tplc="1E38B9B2">
      <w:numFmt w:val="decimal"/>
      <w:lvlText w:val=""/>
      <w:lvlJc w:val="left"/>
    </w:lvl>
    <w:lvl w:ilvl="2" w:tplc="6D048D1A">
      <w:numFmt w:val="decimal"/>
      <w:lvlText w:val=""/>
      <w:lvlJc w:val="left"/>
    </w:lvl>
    <w:lvl w:ilvl="3" w:tplc="8C88AEC0">
      <w:numFmt w:val="decimal"/>
      <w:lvlText w:val=""/>
      <w:lvlJc w:val="left"/>
    </w:lvl>
    <w:lvl w:ilvl="4" w:tplc="A894BFD4">
      <w:numFmt w:val="decimal"/>
      <w:lvlText w:val=""/>
      <w:lvlJc w:val="left"/>
    </w:lvl>
    <w:lvl w:ilvl="5" w:tplc="BFCA3FD6">
      <w:numFmt w:val="decimal"/>
      <w:lvlText w:val=""/>
      <w:lvlJc w:val="left"/>
    </w:lvl>
    <w:lvl w:ilvl="6" w:tplc="40485D40">
      <w:numFmt w:val="decimal"/>
      <w:lvlText w:val=""/>
      <w:lvlJc w:val="left"/>
    </w:lvl>
    <w:lvl w:ilvl="7" w:tplc="D5FA8B92">
      <w:numFmt w:val="decimal"/>
      <w:lvlText w:val=""/>
      <w:lvlJc w:val="left"/>
    </w:lvl>
    <w:lvl w:ilvl="8" w:tplc="E530E750">
      <w:numFmt w:val="decimal"/>
      <w:lvlText w:val=""/>
      <w:lvlJc w:val="left"/>
    </w:lvl>
  </w:abstractNum>
  <w:abstractNum w:abstractNumId="15">
    <w:nsid w:val="0000187E"/>
    <w:multiLevelType w:val="hybridMultilevel"/>
    <w:tmpl w:val="60423318"/>
    <w:lvl w:ilvl="0" w:tplc="AE30EEF0">
      <w:start w:val="1"/>
      <w:numFmt w:val="bullet"/>
      <w:lvlText w:val="-"/>
      <w:lvlJc w:val="left"/>
    </w:lvl>
    <w:lvl w:ilvl="1" w:tplc="1082A880">
      <w:numFmt w:val="decimal"/>
      <w:lvlText w:val=""/>
      <w:lvlJc w:val="left"/>
    </w:lvl>
    <w:lvl w:ilvl="2" w:tplc="DB468DEA">
      <w:numFmt w:val="decimal"/>
      <w:lvlText w:val=""/>
      <w:lvlJc w:val="left"/>
    </w:lvl>
    <w:lvl w:ilvl="3" w:tplc="D3E808E4">
      <w:numFmt w:val="decimal"/>
      <w:lvlText w:val=""/>
      <w:lvlJc w:val="left"/>
    </w:lvl>
    <w:lvl w:ilvl="4" w:tplc="6FF211EC">
      <w:numFmt w:val="decimal"/>
      <w:lvlText w:val=""/>
      <w:lvlJc w:val="left"/>
    </w:lvl>
    <w:lvl w:ilvl="5" w:tplc="E2C0719E">
      <w:numFmt w:val="decimal"/>
      <w:lvlText w:val=""/>
      <w:lvlJc w:val="left"/>
    </w:lvl>
    <w:lvl w:ilvl="6" w:tplc="2A406766">
      <w:numFmt w:val="decimal"/>
      <w:lvlText w:val=""/>
      <w:lvlJc w:val="left"/>
    </w:lvl>
    <w:lvl w:ilvl="7" w:tplc="16400716">
      <w:numFmt w:val="decimal"/>
      <w:lvlText w:val=""/>
      <w:lvlJc w:val="left"/>
    </w:lvl>
    <w:lvl w:ilvl="8" w:tplc="59EC2628">
      <w:numFmt w:val="decimal"/>
      <w:lvlText w:val=""/>
      <w:lvlJc w:val="left"/>
    </w:lvl>
  </w:abstractNum>
  <w:abstractNum w:abstractNumId="16">
    <w:nsid w:val="000018D7"/>
    <w:multiLevelType w:val="hybridMultilevel"/>
    <w:tmpl w:val="9296F4A6"/>
    <w:lvl w:ilvl="0" w:tplc="2292861C">
      <w:start w:val="23"/>
      <w:numFmt w:val="decimal"/>
      <w:lvlText w:val="%1."/>
      <w:lvlJc w:val="left"/>
    </w:lvl>
    <w:lvl w:ilvl="1" w:tplc="853008CE">
      <w:numFmt w:val="decimal"/>
      <w:lvlText w:val=""/>
      <w:lvlJc w:val="left"/>
    </w:lvl>
    <w:lvl w:ilvl="2" w:tplc="47DE5CDE">
      <w:numFmt w:val="decimal"/>
      <w:lvlText w:val=""/>
      <w:lvlJc w:val="left"/>
    </w:lvl>
    <w:lvl w:ilvl="3" w:tplc="2F60E632">
      <w:numFmt w:val="decimal"/>
      <w:lvlText w:val=""/>
      <w:lvlJc w:val="left"/>
    </w:lvl>
    <w:lvl w:ilvl="4" w:tplc="94C85D5A">
      <w:numFmt w:val="decimal"/>
      <w:lvlText w:val=""/>
      <w:lvlJc w:val="left"/>
    </w:lvl>
    <w:lvl w:ilvl="5" w:tplc="ABEC29C0">
      <w:numFmt w:val="decimal"/>
      <w:lvlText w:val=""/>
      <w:lvlJc w:val="left"/>
    </w:lvl>
    <w:lvl w:ilvl="6" w:tplc="28524B6E">
      <w:numFmt w:val="decimal"/>
      <w:lvlText w:val=""/>
      <w:lvlJc w:val="left"/>
    </w:lvl>
    <w:lvl w:ilvl="7" w:tplc="1C484BCC">
      <w:numFmt w:val="decimal"/>
      <w:lvlText w:val=""/>
      <w:lvlJc w:val="left"/>
    </w:lvl>
    <w:lvl w:ilvl="8" w:tplc="1FEE6D7C">
      <w:numFmt w:val="decimal"/>
      <w:lvlText w:val=""/>
      <w:lvlJc w:val="left"/>
    </w:lvl>
  </w:abstractNum>
  <w:abstractNum w:abstractNumId="17">
    <w:nsid w:val="00001916"/>
    <w:multiLevelType w:val="hybridMultilevel"/>
    <w:tmpl w:val="018219F2"/>
    <w:lvl w:ilvl="0" w:tplc="B254E120">
      <w:start w:val="1"/>
      <w:numFmt w:val="decimal"/>
      <w:lvlText w:val="%1)"/>
      <w:lvlJc w:val="left"/>
    </w:lvl>
    <w:lvl w:ilvl="1" w:tplc="0C708596">
      <w:numFmt w:val="decimal"/>
      <w:lvlText w:val=""/>
      <w:lvlJc w:val="left"/>
    </w:lvl>
    <w:lvl w:ilvl="2" w:tplc="3EFCB79A">
      <w:numFmt w:val="decimal"/>
      <w:lvlText w:val=""/>
      <w:lvlJc w:val="left"/>
    </w:lvl>
    <w:lvl w:ilvl="3" w:tplc="4066E63C">
      <w:numFmt w:val="decimal"/>
      <w:lvlText w:val=""/>
      <w:lvlJc w:val="left"/>
    </w:lvl>
    <w:lvl w:ilvl="4" w:tplc="514083F4">
      <w:numFmt w:val="decimal"/>
      <w:lvlText w:val=""/>
      <w:lvlJc w:val="left"/>
    </w:lvl>
    <w:lvl w:ilvl="5" w:tplc="C10ECE22">
      <w:numFmt w:val="decimal"/>
      <w:lvlText w:val=""/>
      <w:lvlJc w:val="left"/>
    </w:lvl>
    <w:lvl w:ilvl="6" w:tplc="A57C14E6">
      <w:numFmt w:val="decimal"/>
      <w:lvlText w:val=""/>
      <w:lvlJc w:val="left"/>
    </w:lvl>
    <w:lvl w:ilvl="7" w:tplc="3ABEF3E6">
      <w:numFmt w:val="decimal"/>
      <w:lvlText w:val=""/>
      <w:lvlJc w:val="left"/>
    </w:lvl>
    <w:lvl w:ilvl="8" w:tplc="60C84374">
      <w:numFmt w:val="decimal"/>
      <w:lvlText w:val=""/>
      <w:lvlJc w:val="left"/>
    </w:lvl>
  </w:abstractNum>
  <w:abstractNum w:abstractNumId="18">
    <w:nsid w:val="00001953"/>
    <w:multiLevelType w:val="hybridMultilevel"/>
    <w:tmpl w:val="4E8CBB3C"/>
    <w:lvl w:ilvl="0" w:tplc="A5508776">
      <w:start w:val="26"/>
      <w:numFmt w:val="decimal"/>
      <w:lvlText w:val="%1."/>
      <w:lvlJc w:val="left"/>
    </w:lvl>
    <w:lvl w:ilvl="1" w:tplc="4D1E03B0">
      <w:start w:val="1"/>
      <w:numFmt w:val="bullet"/>
      <w:lvlText w:val="Б"/>
      <w:lvlJc w:val="left"/>
    </w:lvl>
    <w:lvl w:ilvl="2" w:tplc="C19AC1D8">
      <w:numFmt w:val="decimal"/>
      <w:lvlText w:val=""/>
      <w:lvlJc w:val="left"/>
    </w:lvl>
    <w:lvl w:ilvl="3" w:tplc="07EC57CE">
      <w:numFmt w:val="decimal"/>
      <w:lvlText w:val=""/>
      <w:lvlJc w:val="left"/>
    </w:lvl>
    <w:lvl w:ilvl="4" w:tplc="E230C68C">
      <w:numFmt w:val="decimal"/>
      <w:lvlText w:val=""/>
      <w:lvlJc w:val="left"/>
    </w:lvl>
    <w:lvl w:ilvl="5" w:tplc="687E48CA">
      <w:numFmt w:val="decimal"/>
      <w:lvlText w:val=""/>
      <w:lvlJc w:val="left"/>
    </w:lvl>
    <w:lvl w:ilvl="6" w:tplc="FE5E1C82">
      <w:numFmt w:val="decimal"/>
      <w:lvlText w:val=""/>
      <w:lvlJc w:val="left"/>
    </w:lvl>
    <w:lvl w:ilvl="7" w:tplc="16CC0034">
      <w:numFmt w:val="decimal"/>
      <w:lvlText w:val=""/>
      <w:lvlJc w:val="left"/>
    </w:lvl>
    <w:lvl w:ilvl="8" w:tplc="1EA89666">
      <w:numFmt w:val="decimal"/>
      <w:lvlText w:val=""/>
      <w:lvlJc w:val="left"/>
    </w:lvl>
  </w:abstractNum>
  <w:abstractNum w:abstractNumId="19">
    <w:nsid w:val="00001CD0"/>
    <w:multiLevelType w:val="hybridMultilevel"/>
    <w:tmpl w:val="90C8DC08"/>
    <w:lvl w:ilvl="0" w:tplc="BB622D10">
      <w:start w:val="1"/>
      <w:numFmt w:val="bullet"/>
      <w:lvlText w:val="-"/>
      <w:lvlJc w:val="left"/>
    </w:lvl>
    <w:lvl w:ilvl="1" w:tplc="0C8EDF5C">
      <w:numFmt w:val="decimal"/>
      <w:lvlText w:val=""/>
      <w:lvlJc w:val="left"/>
    </w:lvl>
    <w:lvl w:ilvl="2" w:tplc="624A3E20">
      <w:numFmt w:val="decimal"/>
      <w:lvlText w:val=""/>
      <w:lvlJc w:val="left"/>
    </w:lvl>
    <w:lvl w:ilvl="3" w:tplc="C354F1E2">
      <w:numFmt w:val="decimal"/>
      <w:lvlText w:val=""/>
      <w:lvlJc w:val="left"/>
    </w:lvl>
    <w:lvl w:ilvl="4" w:tplc="09740356">
      <w:numFmt w:val="decimal"/>
      <w:lvlText w:val=""/>
      <w:lvlJc w:val="left"/>
    </w:lvl>
    <w:lvl w:ilvl="5" w:tplc="792C1170">
      <w:numFmt w:val="decimal"/>
      <w:lvlText w:val=""/>
      <w:lvlJc w:val="left"/>
    </w:lvl>
    <w:lvl w:ilvl="6" w:tplc="65168BD4">
      <w:numFmt w:val="decimal"/>
      <w:lvlText w:val=""/>
      <w:lvlJc w:val="left"/>
    </w:lvl>
    <w:lvl w:ilvl="7" w:tplc="D3A4D9B4">
      <w:numFmt w:val="decimal"/>
      <w:lvlText w:val=""/>
      <w:lvlJc w:val="left"/>
    </w:lvl>
    <w:lvl w:ilvl="8" w:tplc="901ACEAC">
      <w:numFmt w:val="decimal"/>
      <w:lvlText w:val=""/>
      <w:lvlJc w:val="left"/>
    </w:lvl>
  </w:abstractNum>
  <w:abstractNum w:abstractNumId="20">
    <w:nsid w:val="000022CD"/>
    <w:multiLevelType w:val="hybridMultilevel"/>
    <w:tmpl w:val="0B307728"/>
    <w:lvl w:ilvl="0" w:tplc="E00A5A2C">
      <w:start w:val="10"/>
      <w:numFmt w:val="decimal"/>
      <w:lvlText w:val="%1."/>
      <w:lvlJc w:val="left"/>
    </w:lvl>
    <w:lvl w:ilvl="1" w:tplc="D2C0CEC0">
      <w:numFmt w:val="decimal"/>
      <w:lvlText w:val=""/>
      <w:lvlJc w:val="left"/>
    </w:lvl>
    <w:lvl w:ilvl="2" w:tplc="209ED7E2">
      <w:numFmt w:val="decimal"/>
      <w:lvlText w:val=""/>
      <w:lvlJc w:val="left"/>
    </w:lvl>
    <w:lvl w:ilvl="3" w:tplc="8D8C9B10">
      <w:numFmt w:val="decimal"/>
      <w:lvlText w:val=""/>
      <w:lvlJc w:val="left"/>
    </w:lvl>
    <w:lvl w:ilvl="4" w:tplc="424CE1B0">
      <w:numFmt w:val="decimal"/>
      <w:lvlText w:val=""/>
      <w:lvlJc w:val="left"/>
    </w:lvl>
    <w:lvl w:ilvl="5" w:tplc="C4462D0E">
      <w:numFmt w:val="decimal"/>
      <w:lvlText w:val=""/>
      <w:lvlJc w:val="left"/>
    </w:lvl>
    <w:lvl w:ilvl="6" w:tplc="FC700466">
      <w:numFmt w:val="decimal"/>
      <w:lvlText w:val=""/>
      <w:lvlJc w:val="left"/>
    </w:lvl>
    <w:lvl w:ilvl="7" w:tplc="35CC312C">
      <w:numFmt w:val="decimal"/>
      <w:lvlText w:val=""/>
      <w:lvlJc w:val="left"/>
    </w:lvl>
    <w:lvl w:ilvl="8" w:tplc="D29C494E">
      <w:numFmt w:val="decimal"/>
      <w:lvlText w:val=""/>
      <w:lvlJc w:val="left"/>
    </w:lvl>
  </w:abstractNum>
  <w:abstractNum w:abstractNumId="21">
    <w:nsid w:val="000023C9"/>
    <w:multiLevelType w:val="hybridMultilevel"/>
    <w:tmpl w:val="B04E1B92"/>
    <w:lvl w:ilvl="0" w:tplc="12DA9D1E">
      <w:start w:val="1"/>
      <w:numFmt w:val="bullet"/>
      <w:lvlText w:val="-"/>
      <w:lvlJc w:val="left"/>
    </w:lvl>
    <w:lvl w:ilvl="1" w:tplc="13FE3772">
      <w:numFmt w:val="decimal"/>
      <w:lvlText w:val=""/>
      <w:lvlJc w:val="left"/>
    </w:lvl>
    <w:lvl w:ilvl="2" w:tplc="74FE9B08">
      <w:numFmt w:val="decimal"/>
      <w:lvlText w:val=""/>
      <w:lvlJc w:val="left"/>
    </w:lvl>
    <w:lvl w:ilvl="3" w:tplc="309C557C">
      <w:numFmt w:val="decimal"/>
      <w:lvlText w:val=""/>
      <w:lvlJc w:val="left"/>
    </w:lvl>
    <w:lvl w:ilvl="4" w:tplc="CB061F98">
      <w:numFmt w:val="decimal"/>
      <w:lvlText w:val=""/>
      <w:lvlJc w:val="left"/>
    </w:lvl>
    <w:lvl w:ilvl="5" w:tplc="62469058">
      <w:numFmt w:val="decimal"/>
      <w:lvlText w:val=""/>
      <w:lvlJc w:val="left"/>
    </w:lvl>
    <w:lvl w:ilvl="6" w:tplc="10EA4F4A">
      <w:numFmt w:val="decimal"/>
      <w:lvlText w:val=""/>
      <w:lvlJc w:val="left"/>
    </w:lvl>
    <w:lvl w:ilvl="7" w:tplc="24763530">
      <w:numFmt w:val="decimal"/>
      <w:lvlText w:val=""/>
      <w:lvlJc w:val="left"/>
    </w:lvl>
    <w:lvl w:ilvl="8" w:tplc="C2501B56">
      <w:numFmt w:val="decimal"/>
      <w:lvlText w:val=""/>
      <w:lvlJc w:val="left"/>
    </w:lvl>
  </w:abstractNum>
  <w:abstractNum w:abstractNumId="22">
    <w:nsid w:val="0000261E"/>
    <w:multiLevelType w:val="hybridMultilevel"/>
    <w:tmpl w:val="3D625AD2"/>
    <w:lvl w:ilvl="0" w:tplc="808E2EEE">
      <w:start w:val="1"/>
      <w:numFmt w:val="decimal"/>
      <w:lvlText w:val="%1"/>
      <w:lvlJc w:val="left"/>
    </w:lvl>
    <w:lvl w:ilvl="1" w:tplc="D66A2B38">
      <w:start w:val="35"/>
      <w:numFmt w:val="upperLetter"/>
      <w:lvlText w:val="%2."/>
      <w:lvlJc w:val="left"/>
    </w:lvl>
    <w:lvl w:ilvl="2" w:tplc="91A6FB04">
      <w:numFmt w:val="decimal"/>
      <w:lvlText w:val=""/>
      <w:lvlJc w:val="left"/>
    </w:lvl>
    <w:lvl w:ilvl="3" w:tplc="6804CF9C">
      <w:numFmt w:val="decimal"/>
      <w:lvlText w:val=""/>
      <w:lvlJc w:val="left"/>
    </w:lvl>
    <w:lvl w:ilvl="4" w:tplc="3482DDD8">
      <w:numFmt w:val="decimal"/>
      <w:lvlText w:val=""/>
      <w:lvlJc w:val="left"/>
    </w:lvl>
    <w:lvl w:ilvl="5" w:tplc="684E126E">
      <w:numFmt w:val="decimal"/>
      <w:lvlText w:val=""/>
      <w:lvlJc w:val="left"/>
    </w:lvl>
    <w:lvl w:ilvl="6" w:tplc="5054344A">
      <w:numFmt w:val="decimal"/>
      <w:lvlText w:val=""/>
      <w:lvlJc w:val="left"/>
    </w:lvl>
    <w:lvl w:ilvl="7" w:tplc="8048F038">
      <w:numFmt w:val="decimal"/>
      <w:lvlText w:val=""/>
      <w:lvlJc w:val="left"/>
    </w:lvl>
    <w:lvl w:ilvl="8" w:tplc="4678F2D8">
      <w:numFmt w:val="decimal"/>
      <w:lvlText w:val=""/>
      <w:lvlJc w:val="left"/>
    </w:lvl>
  </w:abstractNum>
  <w:abstractNum w:abstractNumId="23">
    <w:nsid w:val="000026CA"/>
    <w:multiLevelType w:val="hybridMultilevel"/>
    <w:tmpl w:val="92B47846"/>
    <w:lvl w:ilvl="0" w:tplc="7D84D1B0">
      <w:start w:val="1"/>
      <w:numFmt w:val="bullet"/>
      <w:lvlText w:val="-"/>
      <w:lvlJc w:val="left"/>
    </w:lvl>
    <w:lvl w:ilvl="1" w:tplc="C9B01AA6">
      <w:numFmt w:val="decimal"/>
      <w:lvlText w:val=""/>
      <w:lvlJc w:val="left"/>
    </w:lvl>
    <w:lvl w:ilvl="2" w:tplc="D0A25FD8">
      <w:numFmt w:val="decimal"/>
      <w:lvlText w:val=""/>
      <w:lvlJc w:val="left"/>
    </w:lvl>
    <w:lvl w:ilvl="3" w:tplc="67D85F36">
      <w:numFmt w:val="decimal"/>
      <w:lvlText w:val=""/>
      <w:lvlJc w:val="left"/>
    </w:lvl>
    <w:lvl w:ilvl="4" w:tplc="09101770">
      <w:numFmt w:val="decimal"/>
      <w:lvlText w:val=""/>
      <w:lvlJc w:val="left"/>
    </w:lvl>
    <w:lvl w:ilvl="5" w:tplc="6400A9B0">
      <w:numFmt w:val="decimal"/>
      <w:lvlText w:val=""/>
      <w:lvlJc w:val="left"/>
    </w:lvl>
    <w:lvl w:ilvl="6" w:tplc="668C64F6">
      <w:numFmt w:val="decimal"/>
      <w:lvlText w:val=""/>
      <w:lvlJc w:val="left"/>
    </w:lvl>
    <w:lvl w:ilvl="7" w:tplc="8ADEDC0E">
      <w:numFmt w:val="decimal"/>
      <w:lvlText w:val=""/>
      <w:lvlJc w:val="left"/>
    </w:lvl>
    <w:lvl w:ilvl="8" w:tplc="B450EF3A">
      <w:numFmt w:val="decimal"/>
      <w:lvlText w:val=""/>
      <w:lvlJc w:val="left"/>
    </w:lvl>
  </w:abstractNum>
  <w:abstractNum w:abstractNumId="24">
    <w:nsid w:val="0000288F"/>
    <w:multiLevelType w:val="hybridMultilevel"/>
    <w:tmpl w:val="2E861ED2"/>
    <w:lvl w:ilvl="0" w:tplc="D16CDB7C">
      <w:start w:val="1"/>
      <w:numFmt w:val="bullet"/>
      <w:lvlText w:val="и"/>
      <w:lvlJc w:val="left"/>
    </w:lvl>
    <w:lvl w:ilvl="1" w:tplc="DACEC346">
      <w:numFmt w:val="decimal"/>
      <w:lvlText w:val=""/>
      <w:lvlJc w:val="left"/>
    </w:lvl>
    <w:lvl w:ilvl="2" w:tplc="FD984AC2">
      <w:numFmt w:val="decimal"/>
      <w:lvlText w:val=""/>
      <w:lvlJc w:val="left"/>
    </w:lvl>
    <w:lvl w:ilvl="3" w:tplc="6F301E36">
      <w:numFmt w:val="decimal"/>
      <w:lvlText w:val=""/>
      <w:lvlJc w:val="left"/>
    </w:lvl>
    <w:lvl w:ilvl="4" w:tplc="4182A8CC">
      <w:numFmt w:val="decimal"/>
      <w:lvlText w:val=""/>
      <w:lvlJc w:val="left"/>
    </w:lvl>
    <w:lvl w:ilvl="5" w:tplc="3F227B9E">
      <w:numFmt w:val="decimal"/>
      <w:lvlText w:val=""/>
      <w:lvlJc w:val="left"/>
    </w:lvl>
    <w:lvl w:ilvl="6" w:tplc="F3628798">
      <w:numFmt w:val="decimal"/>
      <w:lvlText w:val=""/>
      <w:lvlJc w:val="left"/>
    </w:lvl>
    <w:lvl w:ilvl="7" w:tplc="683C29FA">
      <w:numFmt w:val="decimal"/>
      <w:lvlText w:val=""/>
      <w:lvlJc w:val="left"/>
    </w:lvl>
    <w:lvl w:ilvl="8" w:tplc="E112F530">
      <w:numFmt w:val="decimal"/>
      <w:lvlText w:val=""/>
      <w:lvlJc w:val="left"/>
    </w:lvl>
  </w:abstractNum>
  <w:abstractNum w:abstractNumId="25">
    <w:nsid w:val="00002C3B"/>
    <w:multiLevelType w:val="hybridMultilevel"/>
    <w:tmpl w:val="663ED320"/>
    <w:lvl w:ilvl="0" w:tplc="2FDC9ADA">
      <w:start w:val="1"/>
      <w:numFmt w:val="bullet"/>
      <w:lvlText w:val="-"/>
      <w:lvlJc w:val="left"/>
    </w:lvl>
    <w:lvl w:ilvl="1" w:tplc="371C9CAE">
      <w:numFmt w:val="decimal"/>
      <w:lvlText w:val=""/>
      <w:lvlJc w:val="left"/>
    </w:lvl>
    <w:lvl w:ilvl="2" w:tplc="426EF04A">
      <w:numFmt w:val="decimal"/>
      <w:lvlText w:val=""/>
      <w:lvlJc w:val="left"/>
    </w:lvl>
    <w:lvl w:ilvl="3" w:tplc="F238E310">
      <w:numFmt w:val="decimal"/>
      <w:lvlText w:val=""/>
      <w:lvlJc w:val="left"/>
    </w:lvl>
    <w:lvl w:ilvl="4" w:tplc="953EFA00">
      <w:numFmt w:val="decimal"/>
      <w:lvlText w:val=""/>
      <w:lvlJc w:val="left"/>
    </w:lvl>
    <w:lvl w:ilvl="5" w:tplc="5A46C9AA">
      <w:numFmt w:val="decimal"/>
      <w:lvlText w:val=""/>
      <w:lvlJc w:val="left"/>
    </w:lvl>
    <w:lvl w:ilvl="6" w:tplc="FF0C0DF2">
      <w:numFmt w:val="decimal"/>
      <w:lvlText w:val=""/>
      <w:lvlJc w:val="left"/>
    </w:lvl>
    <w:lvl w:ilvl="7" w:tplc="4CC809D4">
      <w:numFmt w:val="decimal"/>
      <w:lvlText w:val=""/>
      <w:lvlJc w:val="left"/>
    </w:lvl>
    <w:lvl w:ilvl="8" w:tplc="6F06B9E0">
      <w:numFmt w:val="decimal"/>
      <w:lvlText w:val=""/>
      <w:lvlJc w:val="left"/>
    </w:lvl>
  </w:abstractNum>
  <w:abstractNum w:abstractNumId="26">
    <w:nsid w:val="00002C49"/>
    <w:multiLevelType w:val="hybridMultilevel"/>
    <w:tmpl w:val="34CE1BEE"/>
    <w:lvl w:ilvl="0" w:tplc="FE1E937A">
      <w:start w:val="5"/>
      <w:numFmt w:val="decimal"/>
      <w:lvlText w:val="%1."/>
      <w:lvlJc w:val="left"/>
    </w:lvl>
    <w:lvl w:ilvl="1" w:tplc="4924594C">
      <w:numFmt w:val="decimal"/>
      <w:lvlText w:val=""/>
      <w:lvlJc w:val="left"/>
    </w:lvl>
    <w:lvl w:ilvl="2" w:tplc="4C968FAA">
      <w:numFmt w:val="decimal"/>
      <w:lvlText w:val=""/>
      <w:lvlJc w:val="left"/>
    </w:lvl>
    <w:lvl w:ilvl="3" w:tplc="DFCAED84">
      <w:numFmt w:val="decimal"/>
      <w:lvlText w:val=""/>
      <w:lvlJc w:val="left"/>
    </w:lvl>
    <w:lvl w:ilvl="4" w:tplc="69BA6394">
      <w:numFmt w:val="decimal"/>
      <w:lvlText w:val=""/>
      <w:lvlJc w:val="left"/>
    </w:lvl>
    <w:lvl w:ilvl="5" w:tplc="915E4BBE">
      <w:numFmt w:val="decimal"/>
      <w:lvlText w:val=""/>
      <w:lvlJc w:val="left"/>
    </w:lvl>
    <w:lvl w:ilvl="6" w:tplc="2E783E72">
      <w:numFmt w:val="decimal"/>
      <w:lvlText w:val=""/>
      <w:lvlJc w:val="left"/>
    </w:lvl>
    <w:lvl w:ilvl="7" w:tplc="0A34C092">
      <w:numFmt w:val="decimal"/>
      <w:lvlText w:val=""/>
      <w:lvlJc w:val="left"/>
    </w:lvl>
    <w:lvl w:ilvl="8" w:tplc="3710EA46">
      <w:numFmt w:val="decimal"/>
      <w:lvlText w:val=""/>
      <w:lvlJc w:val="left"/>
    </w:lvl>
  </w:abstractNum>
  <w:abstractNum w:abstractNumId="27">
    <w:nsid w:val="00002E40"/>
    <w:multiLevelType w:val="hybridMultilevel"/>
    <w:tmpl w:val="DF98550E"/>
    <w:lvl w:ilvl="0" w:tplc="9286B51E">
      <w:start w:val="1"/>
      <w:numFmt w:val="bullet"/>
      <w:lvlText w:val="-"/>
      <w:lvlJc w:val="left"/>
    </w:lvl>
    <w:lvl w:ilvl="1" w:tplc="B6A4371C">
      <w:numFmt w:val="decimal"/>
      <w:lvlText w:val=""/>
      <w:lvlJc w:val="left"/>
    </w:lvl>
    <w:lvl w:ilvl="2" w:tplc="BE9E4884">
      <w:numFmt w:val="decimal"/>
      <w:lvlText w:val=""/>
      <w:lvlJc w:val="left"/>
    </w:lvl>
    <w:lvl w:ilvl="3" w:tplc="7D5EEC60">
      <w:numFmt w:val="decimal"/>
      <w:lvlText w:val=""/>
      <w:lvlJc w:val="left"/>
    </w:lvl>
    <w:lvl w:ilvl="4" w:tplc="C04EEF58">
      <w:numFmt w:val="decimal"/>
      <w:lvlText w:val=""/>
      <w:lvlJc w:val="left"/>
    </w:lvl>
    <w:lvl w:ilvl="5" w:tplc="BF4444FC">
      <w:numFmt w:val="decimal"/>
      <w:lvlText w:val=""/>
      <w:lvlJc w:val="left"/>
    </w:lvl>
    <w:lvl w:ilvl="6" w:tplc="FDE0269C">
      <w:numFmt w:val="decimal"/>
      <w:lvlText w:val=""/>
      <w:lvlJc w:val="left"/>
    </w:lvl>
    <w:lvl w:ilvl="7" w:tplc="A4CA4130">
      <w:numFmt w:val="decimal"/>
      <w:lvlText w:val=""/>
      <w:lvlJc w:val="left"/>
    </w:lvl>
    <w:lvl w:ilvl="8" w:tplc="263AD786">
      <w:numFmt w:val="decimal"/>
      <w:lvlText w:val=""/>
      <w:lvlJc w:val="left"/>
    </w:lvl>
  </w:abstractNum>
  <w:abstractNum w:abstractNumId="28">
    <w:nsid w:val="00002F14"/>
    <w:multiLevelType w:val="hybridMultilevel"/>
    <w:tmpl w:val="AD9CEFC2"/>
    <w:lvl w:ilvl="0" w:tplc="659696BC">
      <w:start w:val="61"/>
      <w:numFmt w:val="upperLetter"/>
      <w:lvlText w:val="%1."/>
      <w:lvlJc w:val="left"/>
    </w:lvl>
    <w:lvl w:ilvl="1" w:tplc="1548D730">
      <w:numFmt w:val="decimal"/>
      <w:lvlText w:val=""/>
      <w:lvlJc w:val="left"/>
    </w:lvl>
    <w:lvl w:ilvl="2" w:tplc="E3606756">
      <w:numFmt w:val="decimal"/>
      <w:lvlText w:val=""/>
      <w:lvlJc w:val="left"/>
    </w:lvl>
    <w:lvl w:ilvl="3" w:tplc="C288688A">
      <w:numFmt w:val="decimal"/>
      <w:lvlText w:val=""/>
      <w:lvlJc w:val="left"/>
    </w:lvl>
    <w:lvl w:ilvl="4" w:tplc="0AC485D2">
      <w:numFmt w:val="decimal"/>
      <w:lvlText w:val=""/>
      <w:lvlJc w:val="left"/>
    </w:lvl>
    <w:lvl w:ilvl="5" w:tplc="29D64254">
      <w:numFmt w:val="decimal"/>
      <w:lvlText w:val=""/>
      <w:lvlJc w:val="left"/>
    </w:lvl>
    <w:lvl w:ilvl="6" w:tplc="03C27C5E">
      <w:numFmt w:val="decimal"/>
      <w:lvlText w:val=""/>
      <w:lvlJc w:val="left"/>
    </w:lvl>
    <w:lvl w:ilvl="7" w:tplc="AAC83116">
      <w:numFmt w:val="decimal"/>
      <w:lvlText w:val=""/>
      <w:lvlJc w:val="left"/>
    </w:lvl>
    <w:lvl w:ilvl="8" w:tplc="69428654">
      <w:numFmt w:val="decimal"/>
      <w:lvlText w:val=""/>
      <w:lvlJc w:val="left"/>
    </w:lvl>
  </w:abstractNum>
  <w:abstractNum w:abstractNumId="29">
    <w:nsid w:val="00002FFF"/>
    <w:multiLevelType w:val="hybridMultilevel"/>
    <w:tmpl w:val="2B3E38BC"/>
    <w:lvl w:ilvl="0" w:tplc="13201076">
      <w:start w:val="1"/>
      <w:numFmt w:val="decimal"/>
      <w:lvlText w:val="%1."/>
      <w:lvlJc w:val="left"/>
    </w:lvl>
    <w:lvl w:ilvl="1" w:tplc="D8A6F9A6">
      <w:numFmt w:val="decimal"/>
      <w:lvlText w:val=""/>
      <w:lvlJc w:val="left"/>
    </w:lvl>
    <w:lvl w:ilvl="2" w:tplc="E7D21008">
      <w:numFmt w:val="decimal"/>
      <w:lvlText w:val=""/>
      <w:lvlJc w:val="left"/>
    </w:lvl>
    <w:lvl w:ilvl="3" w:tplc="575CD168">
      <w:numFmt w:val="decimal"/>
      <w:lvlText w:val=""/>
      <w:lvlJc w:val="left"/>
    </w:lvl>
    <w:lvl w:ilvl="4" w:tplc="10108B54">
      <w:numFmt w:val="decimal"/>
      <w:lvlText w:val=""/>
      <w:lvlJc w:val="left"/>
    </w:lvl>
    <w:lvl w:ilvl="5" w:tplc="C08EA78E">
      <w:numFmt w:val="decimal"/>
      <w:lvlText w:val=""/>
      <w:lvlJc w:val="left"/>
    </w:lvl>
    <w:lvl w:ilvl="6" w:tplc="8B24585C">
      <w:numFmt w:val="decimal"/>
      <w:lvlText w:val=""/>
      <w:lvlJc w:val="left"/>
    </w:lvl>
    <w:lvl w:ilvl="7" w:tplc="2ED86154">
      <w:numFmt w:val="decimal"/>
      <w:lvlText w:val=""/>
      <w:lvlJc w:val="left"/>
    </w:lvl>
    <w:lvl w:ilvl="8" w:tplc="35F6878E">
      <w:numFmt w:val="decimal"/>
      <w:lvlText w:val=""/>
      <w:lvlJc w:val="left"/>
    </w:lvl>
  </w:abstractNum>
  <w:abstractNum w:abstractNumId="30">
    <w:nsid w:val="000032E6"/>
    <w:multiLevelType w:val="hybridMultilevel"/>
    <w:tmpl w:val="CD68B072"/>
    <w:lvl w:ilvl="0" w:tplc="BAE8EBC8">
      <w:start w:val="1"/>
      <w:numFmt w:val="decimal"/>
      <w:lvlText w:val="%1."/>
      <w:lvlJc w:val="left"/>
    </w:lvl>
    <w:lvl w:ilvl="1" w:tplc="DB668042">
      <w:numFmt w:val="decimal"/>
      <w:lvlText w:val=""/>
      <w:lvlJc w:val="left"/>
    </w:lvl>
    <w:lvl w:ilvl="2" w:tplc="0B96CE22">
      <w:numFmt w:val="decimal"/>
      <w:lvlText w:val=""/>
      <w:lvlJc w:val="left"/>
    </w:lvl>
    <w:lvl w:ilvl="3" w:tplc="6C8EEF66">
      <w:numFmt w:val="decimal"/>
      <w:lvlText w:val=""/>
      <w:lvlJc w:val="left"/>
    </w:lvl>
    <w:lvl w:ilvl="4" w:tplc="9A8EC73E">
      <w:numFmt w:val="decimal"/>
      <w:lvlText w:val=""/>
      <w:lvlJc w:val="left"/>
    </w:lvl>
    <w:lvl w:ilvl="5" w:tplc="32CC43B6">
      <w:numFmt w:val="decimal"/>
      <w:lvlText w:val=""/>
      <w:lvlJc w:val="left"/>
    </w:lvl>
    <w:lvl w:ilvl="6" w:tplc="190E7432">
      <w:numFmt w:val="decimal"/>
      <w:lvlText w:val=""/>
      <w:lvlJc w:val="left"/>
    </w:lvl>
    <w:lvl w:ilvl="7" w:tplc="21925922">
      <w:numFmt w:val="decimal"/>
      <w:lvlText w:val=""/>
      <w:lvlJc w:val="left"/>
    </w:lvl>
    <w:lvl w:ilvl="8" w:tplc="FD567B42">
      <w:numFmt w:val="decimal"/>
      <w:lvlText w:val=""/>
      <w:lvlJc w:val="left"/>
    </w:lvl>
  </w:abstractNum>
  <w:abstractNum w:abstractNumId="31">
    <w:nsid w:val="000033EA"/>
    <w:multiLevelType w:val="hybridMultilevel"/>
    <w:tmpl w:val="5082EF54"/>
    <w:lvl w:ilvl="0" w:tplc="00DAE272">
      <w:start w:val="1"/>
      <w:numFmt w:val="bullet"/>
      <w:lvlText w:val="-"/>
      <w:lvlJc w:val="left"/>
    </w:lvl>
    <w:lvl w:ilvl="1" w:tplc="E9CA66C0">
      <w:numFmt w:val="decimal"/>
      <w:lvlText w:val=""/>
      <w:lvlJc w:val="left"/>
    </w:lvl>
    <w:lvl w:ilvl="2" w:tplc="4D04154C">
      <w:numFmt w:val="decimal"/>
      <w:lvlText w:val=""/>
      <w:lvlJc w:val="left"/>
    </w:lvl>
    <w:lvl w:ilvl="3" w:tplc="616E353E">
      <w:numFmt w:val="decimal"/>
      <w:lvlText w:val=""/>
      <w:lvlJc w:val="left"/>
    </w:lvl>
    <w:lvl w:ilvl="4" w:tplc="FB429B92">
      <w:numFmt w:val="decimal"/>
      <w:lvlText w:val=""/>
      <w:lvlJc w:val="left"/>
    </w:lvl>
    <w:lvl w:ilvl="5" w:tplc="E0163EF8">
      <w:numFmt w:val="decimal"/>
      <w:lvlText w:val=""/>
      <w:lvlJc w:val="left"/>
    </w:lvl>
    <w:lvl w:ilvl="6" w:tplc="09B01900">
      <w:numFmt w:val="decimal"/>
      <w:lvlText w:val=""/>
      <w:lvlJc w:val="left"/>
    </w:lvl>
    <w:lvl w:ilvl="7" w:tplc="732A9298">
      <w:numFmt w:val="decimal"/>
      <w:lvlText w:val=""/>
      <w:lvlJc w:val="left"/>
    </w:lvl>
    <w:lvl w:ilvl="8" w:tplc="6A3277F0">
      <w:numFmt w:val="decimal"/>
      <w:lvlText w:val=""/>
      <w:lvlJc w:val="left"/>
    </w:lvl>
  </w:abstractNum>
  <w:abstractNum w:abstractNumId="32">
    <w:nsid w:val="0000366B"/>
    <w:multiLevelType w:val="hybridMultilevel"/>
    <w:tmpl w:val="39EA3E12"/>
    <w:lvl w:ilvl="0" w:tplc="A7669DCE">
      <w:start w:val="1"/>
      <w:numFmt w:val="bullet"/>
      <w:lvlText w:val="-"/>
      <w:lvlJc w:val="left"/>
    </w:lvl>
    <w:lvl w:ilvl="1" w:tplc="6CFA099E">
      <w:numFmt w:val="decimal"/>
      <w:lvlText w:val=""/>
      <w:lvlJc w:val="left"/>
    </w:lvl>
    <w:lvl w:ilvl="2" w:tplc="30C422F4">
      <w:numFmt w:val="decimal"/>
      <w:lvlText w:val=""/>
      <w:lvlJc w:val="left"/>
    </w:lvl>
    <w:lvl w:ilvl="3" w:tplc="57CE0DAE">
      <w:numFmt w:val="decimal"/>
      <w:lvlText w:val=""/>
      <w:lvlJc w:val="left"/>
    </w:lvl>
    <w:lvl w:ilvl="4" w:tplc="1A686C24">
      <w:numFmt w:val="decimal"/>
      <w:lvlText w:val=""/>
      <w:lvlJc w:val="left"/>
    </w:lvl>
    <w:lvl w:ilvl="5" w:tplc="222EB2C0">
      <w:numFmt w:val="decimal"/>
      <w:lvlText w:val=""/>
      <w:lvlJc w:val="left"/>
    </w:lvl>
    <w:lvl w:ilvl="6" w:tplc="E26870B6">
      <w:numFmt w:val="decimal"/>
      <w:lvlText w:val=""/>
      <w:lvlJc w:val="left"/>
    </w:lvl>
    <w:lvl w:ilvl="7" w:tplc="865E2BFE">
      <w:numFmt w:val="decimal"/>
      <w:lvlText w:val=""/>
      <w:lvlJc w:val="left"/>
    </w:lvl>
    <w:lvl w:ilvl="8" w:tplc="1DACD6D6">
      <w:numFmt w:val="decimal"/>
      <w:lvlText w:val=""/>
      <w:lvlJc w:val="left"/>
    </w:lvl>
  </w:abstractNum>
  <w:abstractNum w:abstractNumId="33">
    <w:nsid w:val="0000368E"/>
    <w:multiLevelType w:val="hybridMultilevel"/>
    <w:tmpl w:val="1B5AC1F8"/>
    <w:lvl w:ilvl="0" w:tplc="F55C7A0C">
      <w:start w:val="2"/>
      <w:numFmt w:val="decimal"/>
      <w:lvlText w:val="%1."/>
      <w:lvlJc w:val="left"/>
    </w:lvl>
    <w:lvl w:ilvl="1" w:tplc="9EE2BA02">
      <w:numFmt w:val="decimal"/>
      <w:lvlText w:val=""/>
      <w:lvlJc w:val="left"/>
    </w:lvl>
    <w:lvl w:ilvl="2" w:tplc="8F44CF28">
      <w:numFmt w:val="decimal"/>
      <w:lvlText w:val=""/>
      <w:lvlJc w:val="left"/>
    </w:lvl>
    <w:lvl w:ilvl="3" w:tplc="C1B83564">
      <w:numFmt w:val="decimal"/>
      <w:lvlText w:val=""/>
      <w:lvlJc w:val="left"/>
    </w:lvl>
    <w:lvl w:ilvl="4" w:tplc="C9A0A0D0">
      <w:numFmt w:val="decimal"/>
      <w:lvlText w:val=""/>
      <w:lvlJc w:val="left"/>
    </w:lvl>
    <w:lvl w:ilvl="5" w:tplc="BDFAD84C">
      <w:numFmt w:val="decimal"/>
      <w:lvlText w:val=""/>
      <w:lvlJc w:val="left"/>
    </w:lvl>
    <w:lvl w:ilvl="6" w:tplc="714E3A98">
      <w:numFmt w:val="decimal"/>
      <w:lvlText w:val=""/>
      <w:lvlJc w:val="left"/>
    </w:lvl>
    <w:lvl w:ilvl="7" w:tplc="479C86B0">
      <w:numFmt w:val="decimal"/>
      <w:lvlText w:val=""/>
      <w:lvlJc w:val="left"/>
    </w:lvl>
    <w:lvl w:ilvl="8" w:tplc="9948C49E">
      <w:numFmt w:val="decimal"/>
      <w:lvlText w:val=""/>
      <w:lvlJc w:val="left"/>
    </w:lvl>
  </w:abstractNum>
  <w:abstractNum w:abstractNumId="34">
    <w:nsid w:val="00003699"/>
    <w:multiLevelType w:val="hybridMultilevel"/>
    <w:tmpl w:val="279253FC"/>
    <w:lvl w:ilvl="0" w:tplc="7E96DC56">
      <w:start w:val="1"/>
      <w:numFmt w:val="bullet"/>
      <w:lvlText w:val="-"/>
      <w:lvlJc w:val="left"/>
    </w:lvl>
    <w:lvl w:ilvl="1" w:tplc="7EA8759A">
      <w:start w:val="1"/>
      <w:numFmt w:val="bullet"/>
      <w:lvlText w:val="-"/>
      <w:lvlJc w:val="left"/>
    </w:lvl>
    <w:lvl w:ilvl="2" w:tplc="18B64D0A">
      <w:numFmt w:val="decimal"/>
      <w:lvlText w:val=""/>
      <w:lvlJc w:val="left"/>
    </w:lvl>
    <w:lvl w:ilvl="3" w:tplc="000E791A">
      <w:numFmt w:val="decimal"/>
      <w:lvlText w:val=""/>
      <w:lvlJc w:val="left"/>
    </w:lvl>
    <w:lvl w:ilvl="4" w:tplc="4328B2B6">
      <w:numFmt w:val="decimal"/>
      <w:lvlText w:val=""/>
      <w:lvlJc w:val="left"/>
    </w:lvl>
    <w:lvl w:ilvl="5" w:tplc="92B80BFC">
      <w:numFmt w:val="decimal"/>
      <w:lvlText w:val=""/>
      <w:lvlJc w:val="left"/>
    </w:lvl>
    <w:lvl w:ilvl="6" w:tplc="121ABC70">
      <w:numFmt w:val="decimal"/>
      <w:lvlText w:val=""/>
      <w:lvlJc w:val="left"/>
    </w:lvl>
    <w:lvl w:ilvl="7" w:tplc="A552B6B2">
      <w:numFmt w:val="decimal"/>
      <w:lvlText w:val=""/>
      <w:lvlJc w:val="left"/>
    </w:lvl>
    <w:lvl w:ilvl="8" w:tplc="671629EC">
      <w:numFmt w:val="decimal"/>
      <w:lvlText w:val=""/>
      <w:lvlJc w:val="left"/>
    </w:lvl>
  </w:abstractNum>
  <w:abstractNum w:abstractNumId="35">
    <w:nsid w:val="00003CD5"/>
    <w:multiLevelType w:val="hybridMultilevel"/>
    <w:tmpl w:val="649659A8"/>
    <w:lvl w:ilvl="0" w:tplc="F670F250">
      <w:start w:val="1"/>
      <w:numFmt w:val="bullet"/>
      <w:lvlText w:val="в"/>
      <w:lvlJc w:val="left"/>
    </w:lvl>
    <w:lvl w:ilvl="1" w:tplc="B1B88E8E">
      <w:start w:val="1"/>
      <w:numFmt w:val="bullet"/>
      <w:lvlText w:val="В"/>
      <w:lvlJc w:val="left"/>
    </w:lvl>
    <w:lvl w:ilvl="2" w:tplc="67FE1528">
      <w:numFmt w:val="decimal"/>
      <w:lvlText w:val=""/>
      <w:lvlJc w:val="left"/>
    </w:lvl>
    <w:lvl w:ilvl="3" w:tplc="EAF079CE">
      <w:numFmt w:val="decimal"/>
      <w:lvlText w:val=""/>
      <w:lvlJc w:val="left"/>
    </w:lvl>
    <w:lvl w:ilvl="4" w:tplc="585C5BAE">
      <w:numFmt w:val="decimal"/>
      <w:lvlText w:val=""/>
      <w:lvlJc w:val="left"/>
    </w:lvl>
    <w:lvl w:ilvl="5" w:tplc="BD7A83A4">
      <w:numFmt w:val="decimal"/>
      <w:lvlText w:val=""/>
      <w:lvlJc w:val="left"/>
    </w:lvl>
    <w:lvl w:ilvl="6" w:tplc="A3CC652E">
      <w:numFmt w:val="decimal"/>
      <w:lvlText w:val=""/>
      <w:lvlJc w:val="left"/>
    </w:lvl>
    <w:lvl w:ilvl="7" w:tplc="2F064776">
      <w:numFmt w:val="decimal"/>
      <w:lvlText w:val=""/>
      <w:lvlJc w:val="left"/>
    </w:lvl>
    <w:lvl w:ilvl="8" w:tplc="CEFC3608">
      <w:numFmt w:val="decimal"/>
      <w:lvlText w:val=""/>
      <w:lvlJc w:val="left"/>
    </w:lvl>
  </w:abstractNum>
  <w:abstractNum w:abstractNumId="36">
    <w:nsid w:val="00003CD6"/>
    <w:multiLevelType w:val="hybridMultilevel"/>
    <w:tmpl w:val="96D028EA"/>
    <w:lvl w:ilvl="0" w:tplc="E2D0DA98">
      <w:start w:val="1"/>
      <w:numFmt w:val="decimal"/>
      <w:lvlText w:val="%1."/>
      <w:lvlJc w:val="left"/>
    </w:lvl>
    <w:lvl w:ilvl="1" w:tplc="86F01A6E">
      <w:numFmt w:val="decimal"/>
      <w:lvlText w:val=""/>
      <w:lvlJc w:val="left"/>
    </w:lvl>
    <w:lvl w:ilvl="2" w:tplc="4326989C">
      <w:numFmt w:val="decimal"/>
      <w:lvlText w:val=""/>
      <w:lvlJc w:val="left"/>
    </w:lvl>
    <w:lvl w:ilvl="3" w:tplc="2D7A2C22">
      <w:numFmt w:val="decimal"/>
      <w:lvlText w:val=""/>
      <w:lvlJc w:val="left"/>
    </w:lvl>
    <w:lvl w:ilvl="4" w:tplc="62C496C4">
      <w:numFmt w:val="decimal"/>
      <w:lvlText w:val=""/>
      <w:lvlJc w:val="left"/>
    </w:lvl>
    <w:lvl w:ilvl="5" w:tplc="5582CD36">
      <w:numFmt w:val="decimal"/>
      <w:lvlText w:val=""/>
      <w:lvlJc w:val="left"/>
    </w:lvl>
    <w:lvl w:ilvl="6" w:tplc="06506942">
      <w:numFmt w:val="decimal"/>
      <w:lvlText w:val=""/>
      <w:lvlJc w:val="left"/>
    </w:lvl>
    <w:lvl w:ilvl="7" w:tplc="9B6E466E">
      <w:numFmt w:val="decimal"/>
      <w:lvlText w:val=""/>
      <w:lvlJc w:val="left"/>
    </w:lvl>
    <w:lvl w:ilvl="8" w:tplc="35488626">
      <w:numFmt w:val="decimal"/>
      <w:lvlText w:val=""/>
      <w:lvlJc w:val="left"/>
    </w:lvl>
  </w:abstractNum>
  <w:abstractNum w:abstractNumId="37">
    <w:nsid w:val="00003EF6"/>
    <w:multiLevelType w:val="hybridMultilevel"/>
    <w:tmpl w:val="974817A8"/>
    <w:lvl w:ilvl="0" w:tplc="D5C8D5A4">
      <w:start w:val="1"/>
      <w:numFmt w:val="bullet"/>
      <w:lvlText w:val="-"/>
      <w:lvlJc w:val="left"/>
    </w:lvl>
    <w:lvl w:ilvl="1" w:tplc="A3BAA1FA">
      <w:numFmt w:val="decimal"/>
      <w:lvlText w:val=""/>
      <w:lvlJc w:val="left"/>
    </w:lvl>
    <w:lvl w:ilvl="2" w:tplc="6CDE13E2">
      <w:numFmt w:val="decimal"/>
      <w:lvlText w:val=""/>
      <w:lvlJc w:val="left"/>
    </w:lvl>
    <w:lvl w:ilvl="3" w:tplc="1534C392">
      <w:numFmt w:val="decimal"/>
      <w:lvlText w:val=""/>
      <w:lvlJc w:val="left"/>
    </w:lvl>
    <w:lvl w:ilvl="4" w:tplc="573E4F12">
      <w:numFmt w:val="decimal"/>
      <w:lvlText w:val=""/>
      <w:lvlJc w:val="left"/>
    </w:lvl>
    <w:lvl w:ilvl="5" w:tplc="E98A0A36">
      <w:numFmt w:val="decimal"/>
      <w:lvlText w:val=""/>
      <w:lvlJc w:val="left"/>
    </w:lvl>
    <w:lvl w:ilvl="6" w:tplc="379CCE50">
      <w:numFmt w:val="decimal"/>
      <w:lvlText w:val=""/>
      <w:lvlJc w:val="left"/>
    </w:lvl>
    <w:lvl w:ilvl="7" w:tplc="73F4CEC8">
      <w:numFmt w:val="decimal"/>
      <w:lvlText w:val=""/>
      <w:lvlJc w:val="left"/>
    </w:lvl>
    <w:lvl w:ilvl="8" w:tplc="52FC1582">
      <w:numFmt w:val="decimal"/>
      <w:lvlText w:val=""/>
      <w:lvlJc w:val="left"/>
    </w:lvl>
  </w:abstractNum>
  <w:abstractNum w:abstractNumId="38">
    <w:nsid w:val="0000401D"/>
    <w:multiLevelType w:val="hybridMultilevel"/>
    <w:tmpl w:val="248091B0"/>
    <w:lvl w:ilvl="0" w:tplc="8C04F286">
      <w:start w:val="1"/>
      <w:numFmt w:val="bullet"/>
      <w:lvlText w:val="и"/>
      <w:lvlJc w:val="left"/>
    </w:lvl>
    <w:lvl w:ilvl="1" w:tplc="BA921F08">
      <w:start w:val="1"/>
      <w:numFmt w:val="decimal"/>
      <w:lvlText w:val="%2."/>
      <w:lvlJc w:val="left"/>
    </w:lvl>
    <w:lvl w:ilvl="2" w:tplc="C25A93A8">
      <w:start w:val="1"/>
      <w:numFmt w:val="bullet"/>
      <w:lvlText w:val="В"/>
      <w:lvlJc w:val="left"/>
    </w:lvl>
    <w:lvl w:ilvl="3" w:tplc="1CC884E4">
      <w:numFmt w:val="decimal"/>
      <w:lvlText w:val=""/>
      <w:lvlJc w:val="left"/>
    </w:lvl>
    <w:lvl w:ilvl="4" w:tplc="B3B6DE58">
      <w:numFmt w:val="decimal"/>
      <w:lvlText w:val=""/>
      <w:lvlJc w:val="left"/>
    </w:lvl>
    <w:lvl w:ilvl="5" w:tplc="787229C0">
      <w:numFmt w:val="decimal"/>
      <w:lvlText w:val=""/>
      <w:lvlJc w:val="left"/>
    </w:lvl>
    <w:lvl w:ilvl="6" w:tplc="FF982486">
      <w:numFmt w:val="decimal"/>
      <w:lvlText w:val=""/>
      <w:lvlJc w:val="left"/>
    </w:lvl>
    <w:lvl w:ilvl="7" w:tplc="A95EF5B6">
      <w:numFmt w:val="decimal"/>
      <w:lvlText w:val=""/>
      <w:lvlJc w:val="left"/>
    </w:lvl>
    <w:lvl w:ilvl="8" w:tplc="03201EC2">
      <w:numFmt w:val="decimal"/>
      <w:lvlText w:val=""/>
      <w:lvlJc w:val="left"/>
    </w:lvl>
  </w:abstractNum>
  <w:abstractNum w:abstractNumId="39">
    <w:nsid w:val="00004080"/>
    <w:multiLevelType w:val="hybridMultilevel"/>
    <w:tmpl w:val="243A34F4"/>
    <w:lvl w:ilvl="0" w:tplc="FCCCDEB8">
      <w:start w:val="1"/>
      <w:numFmt w:val="bullet"/>
      <w:lvlText w:val="-"/>
      <w:lvlJc w:val="left"/>
    </w:lvl>
    <w:lvl w:ilvl="1" w:tplc="E17E2A70">
      <w:numFmt w:val="decimal"/>
      <w:lvlText w:val=""/>
      <w:lvlJc w:val="left"/>
    </w:lvl>
    <w:lvl w:ilvl="2" w:tplc="8572F9F2">
      <w:numFmt w:val="decimal"/>
      <w:lvlText w:val=""/>
      <w:lvlJc w:val="left"/>
    </w:lvl>
    <w:lvl w:ilvl="3" w:tplc="4C2A542A">
      <w:numFmt w:val="decimal"/>
      <w:lvlText w:val=""/>
      <w:lvlJc w:val="left"/>
    </w:lvl>
    <w:lvl w:ilvl="4" w:tplc="45A88BDC">
      <w:numFmt w:val="decimal"/>
      <w:lvlText w:val=""/>
      <w:lvlJc w:val="left"/>
    </w:lvl>
    <w:lvl w:ilvl="5" w:tplc="E78691C4">
      <w:numFmt w:val="decimal"/>
      <w:lvlText w:val=""/>
      <w:lvlJc w:val="left"/>
    </w:lvl>
    <w:lvl w:ilvl="6" w:tplc="755E214C">
      <w:numFmt w:val="decimal"/>
      <w:lvlText w:val=""/>
      <w:lvlJc w:val="left"/>
    </w:lvl>
    <w:lvl w:ilvl="7" w:tplc="C606508A">
      <w:numFmt w:val="decimal"/>
      <w:lvlText w:val=""/>
      <w:lvlJc w:val="left"/>
    </w:lvl>
    <w:lvl w:ilvl="8" w:tplc="4CD05388">
      <w:numFmt w:val="decimal"/>
      <w:lvlText w:val=""/>
      <w:lvlJc w:val="left"/>
    </w:lvl>
  </w:abstractNum>
  <w:abstractNum w:abstractNumId="40">
    <w:nsid w:val="0000409D"/>
    <w:multiLevelType w:val="hybridMultilevel"/>
    <w:tmpl w:val="0D6405E0"/>
    <w:lvl w:ilvl="0" w:tplc="B36816FE">
      <w:start w:val="1"/>
      <w:numFmt w:val="decimal"/>
      <w:lvlText w:val="%1."/>
      <w:lvlJc w:val="left"/>
    </w:lvl>
    <w:lvl w:ilvl="1" w:tplc="96D4B252">
      <w:numFmt w:val="decimal"/>
      <w:lvlText w:val=""/>
      <w:lvlJc w:val="left"/>
    </w:lvl>
    <w:lvl w:ilvl="2" w:tplc="7A2A2564">
      <w:numFmt w:val="decimal"/>
      <w:lvlText w:val=""/>
      <w:lvlJc w:val="left"/>
    </w:lvl>
    <w:lvl w:ilvl="3" w:tplc="E014E5BC">
      <w:numFmt w:val="decimal"/>
      <w:lvlText w:val=""/>
      <w:lvlJc w:val="left"/>
    </w:lvl>
    <w:lvl w:ilvl="4" w:tplc="F574137C">
      <w:numFmt w:val="decimal"/>
      <w:lvlText w:val=""/>
      <w:lvlJc w:val="left"/>
    </w:lvl>
    <w:lvl w:ilvl="5" w:tplc="F6E0B8A4">
      <w:numFmt w:val="decimal"/>
      <w:lvlText w:val=""/>
      <w:lvlJc w:val="left"/>
    </w:lvl>
    <w:lvl w:ilvl="6" w:tplc="D9065E30">
      <w:numFmt w:val="decimal"/>
      <w:lvlText w:val=""/>
      <w:lvlJc w:val="left"/>
    </w:lvl>
    <w:lvl w:ilvl="7" w:tplc="C42A0C6C">
      <w:numFmt w:val="decimal"/>
      <w:lvlText w:val=""/>
      <w:lvlJc w:val="left"/>
    </w:lvl>
    <w:lvl w:ilvl="8" w:tplc="E74E6292">
      <w:numFmt w:val="decimal"/>
      <w:lvlText w:val=""/>
      <w:lvlJc w:val="left"/>
    </w:lvl>
  </w:abstractNum>
  <w:abstractNum w:abstractNumId="41">
    <w:nsid w:val="0000422D"/>
    <w:multiLevelType w:val="hybridMultilevel"/>
    <w:tmpl w:val="1A8CCE40"/>
    <w:lvl w:ilvl="0" w:tplc="0868E1DE">
      <w:start w:val="1"/>
      <w:numFmt w:val="decimal"/>
      <w:lvlText w:val="%1."/>
      <w:lvlJc w:val="left"/>
    </w:lvl>
    <w:lvl w:ilvl="1" w:tplc="A748297C">
      <w:numFmt w:val="decimal"/>
      <w:lvlText w:val=""/>
      <w:lvlJc w:val="left"/>
    </w:lvl>
    <w:lvl w:ilvl="2" w:tplc="F084B4F4">
      <w:numFmt w:val="decimal"/>
      <w:lvlText w:val=""/>
      <w:lvlJc w:val="left"/>
    </w:lvl>
    <w:lvl w:ilvl="3" w:tplc="88EE93FC">
      <w:numFmt w:val="decimal"/>
      <w:lvlText w:val=""/>
      <w:lvlJc w:val="left"/>
    </w:lvl>
    <w:lvl w:ilvl="4" w:tplc="B2784636">
      <w:numFmt w:val="decimal"/>
      <w:lvlText w:val=""/>
      <w:lvlJc w:val="left"/>
    </w:lvl>
    <w:lvl w:ilvl="5" w:tplc="D7EE3F4E">
      <w:numFmt w:val="decimal"/>
      <w:lvlText w:val=""/>
      <w:lvlJc w:val="left"/>
    </w:lvl>
    <w:lvl w:ilvl="6" w:tplc="0480DCBA">
      <w:numFmt w:val="decimal"/>
      <w:lvlText w:val=""/>
      <w:lvlJc w:val="left"/>
    </w:lvl>
    <w:lvl w:ilvl="7" w:tplc="4E081AA6">
      <w:numFmt w:val="decimal"/>
      <w:lvlText w:val=""/>
      <w:lvlJc w:val="left"/>
    </w:lvl>
    <w:lvl w:ilvl="8" w:tplc="AFC21924">
      <w:numFmt w:val="decimal"/>
      <w:lvlText w:val=""/>
      <w:lvlJc w:val="left"/>
    </w:lvl>
  </w:abstractNum>
  <w:abstractNum w:abstractNumId="42">
    <w:nsid w:val="00004230"/>
    <w:multiLevelType w:val="hybridMultilevel"/>
    <w:tmpl w:val="770C9DE2"/>
    <w:lvl w:ilvl="0" w:tplc="50065184">
      <w:start w:val="1"/>
      <w:numFmt w:val="bullet"/>
      <w:lvlText w:val="-"/>
      <w:lvlJc w:val="left"/>
    </w:lvl>
    <w:lvl w:ilvl="1" w:tplc="BBA6884A">
      <w:numFmt w:val="decimal"/>
      <w:lvlText w:val=""/>
      <w:lvlJc w:val="left"/>
    </w:lvl>
    <w:lvl w:ilvl="2" w:tplc="FC02683E">
      <w:numFmt w:val="decimal"/>
      <w:lvlText w:val=""/>
      <w:lvlJc w:val="left"/>
    </w:lvl>
    <w:lvl w:ilvl="3" w:tplc="91BA3214">
      <w:numFmt w:val="decimal"/>
      <w:lvlText w:val=""/>
      <w:lvlJc w:val="left"/>
    </w:lvl>
    <w:lvl w:ilvl="4" w:tplc="A9AA57DA">
      <w:numFmt w:val="decimal"/>
      <w:lvlText w:val=""/>
      <w:lvlJc w:val="left"/>
    </w:lvl>
    <w:lvl w:ilvl="5" w:tplc="AD6A629C">
      <w:numFmt w:val="decimal"/>
      <w:lvlText w:val=""/>
      <w:lvlJc w:val="left"/>
    </w:lvl>
    <w:lvl w:ilvl="6" w:tplc="8FC4C608">
      <w:numFmt w:val="decimal"/>
      <w:lvlText w:val=""/>
      <w:lvlJc w:val="left"/>
    </w:lvl>
    <w:lvl w:ilvl="7" w:tplc="AB2C6094">
      <w:numFmt w:val="decimal"/>
      <w:lvlText w:val=""/>
      <w:lvlJc w:val="left"/>
    </w:lvl>
    <w:lvl w:ilvl="8" w:tplc="86644830">
      <w:numFmt w:val="decimal"/>
      <w:lvlText w:val=""/>
      <w:lvlJc w:val="left"/>
    </w:lvl>
  </w:abstractNum>
  <w:abstractNum w:abstractNumId="43">
    <w:nsid w:val="00004402"/>
    <w:multiLevelType w:val="hybridMultilevel"/>
    <w:tmpl w:val="A9F238C8"/>
    <w:lvl w:ilvl="0" w:tplc="DFFC5FF2">
      <w:start w:val="1"/>
      <w:numFmt w:val="decimal"/>
      <w:lvlText w:val="%1."/>
      <w:lvlJc w:val="left"/>
    </w:lvl>
    <w:lvl w:ilvl="1" w:tplc="5FB654F6">
      <w:numFmt w:val="decimal"/>
      <w:lvlText w:val=""/>
      <w:lvlJc w:val="left"/>
    </w:lvl>
    <w:lvl w:ilvl="2" w:tplc="F2623AA6">
      <w:numFmt w:val="decimal"/>
      <w:lvlText w:val=""/>
      <w:lvlJc w:val="left"/>
    </w:lvl>
    <w:lvl w:ilvl="3" w:tplc="5290D8A8">
      <w:numFmt w:val="decimal"/>
      <w:lvlText w:val=""/>
      <w:lvlJc w:val="left"/>
    </w:lvl>
    <w:lvl w:ilvl="4" w:tplc="300ED302">
      <w:numFmt w:val="decimal"/>
      <w:lvlText w:val=""/>
      <w:lvlJc w:val="left"/>
    </w:lvl>
    <w:lvl w:ilvl="5" w:tplc="6AE43368">
      <w:numFmt w:val="decimal"/>
      <w:lvlText w:val=""/>
      <w:lvlJc w:val="left"/>
    </w:lvl>
    <w:lvl w:ilvl="6" w:tplc="A6626DC0">
      <w:numFmt w:val="decimal"/>
      <w:lvlText w:val=""/>
      <w:lvlJc w:val="left"/>
    </w:lvl>
    <w:lvl w:ilvl="7" w:tplc="E11C7226">
      <w:numFmt w:val="decimal"/>
      <w:lvlText w:val=""/>
      <w:lvlJc w:val="left"/>
    </w:lvl>
    <w:lvl w:ilvl="8" w:tplc="B7060DC4">
      <w:numFmt w:val="decimal"/>
      <w:lvlText w:val=""/>
      <w:lvlJc w:val="left"/>
    </w:lvl>
  </w:abstractNum>
  <w:abstractNum w:abstractNumId="44">
    <w:nsid w:val="0000489C"/>
    <w:multiLevelType w:val="hybridMultilevel"/>
    <w:tmpl w:val="ACD27CD8"/>
    <w:lvl w:ilvl="0" w:tplc="0CFA4D8C">
      <w:start w:val="11"/>
      <w:numFmt w:val="decimal"/>
      <w:lvlText w:val="%1)"/>
      <w:lvlJc w:val="left"/>
    </w:lvl>
    <w:lvl w:ilvl="1" w:tplc="82CC5654">
      <w:numFmt w:val="decimal"/>
      <w:lvlText w:val=""/>
      <w:lvlJc w:val="left"/>
    </w:lvl>
    <w:lvl w:ilvl="2" w:tplc="64F80D78">
      <w:numFmt w:val="decimal"/>
      <w:lvlText w:val=""/>
      <w:lvlJc w:val="left"/>
    </w:lvl>
    <w:lvl w:ilvl="3" w:tplc="35021992">
      <w:numFmt w:val="decimal"/>
      <w:lvlText w:val=""/>
      <w:lvlJc w:val="left"/>
    </w:lvl>
    <w:lvl w:ilvl="4" w:tplc="40964EE6">
      <w:numFmt w:val="decimal"/>
      <w:lvlText w:val=""/>
      <w:lvlJc w:val="left"/>
    </w:lvl>
    <w:lvl w:ilvl="5" w:tplc="2EBEA0E4">
      <w:numFmt w:val="decimal"/>
      <w:lvlText w:val=""/>
      <w:lvlJc w:val="left"/>
    </w:lvl>
    <w:lvl w:ilvl="6" w:tplc="D9785D88">
      <w:numFmt w:val="decimal"/>
      <w:lvlText w:val=""/>
      <w:lvlJc w:val="left"/>
    </w:lvl>
    <w:lvl w:ilvl="7" w:tplc="83605792">
      <w:numFmt w:val="decimal"/>
      <w:lvlText w:val=""/>
      <w:lvlJc w:val="left"/>
    </w:lvl>
    <w:lvl w:ilvl="8" w:tplc="E08C1EDA">
      <w:numFmt w:val="decimal"/>
      <w:lvlText w:val=""/>
      <w:lvlJc w:val="left"/>
    </w:lvl>
  </w:abstractNum>
  <w:abstractNum w:abstractNumId="45">
    <w:nsid w:val="000048CC"/>
    <w:multiLevelType w:val="hybridMultilevel"/>
    <w:tmpl w:val="1486C8EE"/>
    <w:lvl w:ilvl="0" w:tplc="D93429A8">
      <w:start w:val="1"/>
      <w:numFmt w:val="bullet"/>
      <w:lvlText w:val="-"/>
      <w:lvlJc w:val="left"/>
    </w:lvl>
    <w:lvl w:ilvl="1" w:tplc="95649212">
      <w:start w:val="1"/>
      <w:numFmt w:val="bullet"/>
      <w:lvlText w:val="-"/>
      <w:lvlJc w:val="left"/>
    </w:lvl>
    <w:lvl w:ilvl="2" w:tplc="5922C246">
      <w:numFmt w:val="decimal"/>
      <w:lvlText w:val=""/>
      <w:lvlJc w:val="left"/>
    </w:lvl>
    <w:lvl w:ilvl="3" w:tplc="6DBC4780">
      <w:numFmt w:val="decimal"/>
      <w:lvlText w:val=""/>
      <w:lvlJc w:val="left"/>
    </w:lvl>
    <w:lvl w:ilvl="4" w:tplc="631A6B74">
      <w:numFmt w:val="decimal"/>
      <w:lvlText w:val=""/>
      <w:lvlJc w:val="left"/>
    </w:lvl>
    <w:lvl w:ilvl="5" w:tplc="A566C64A">
      <w:numFmt w:val="decimal"/>
      <w:lvlText w:val=""/>
      <w:lvlJc w:val="left"/>
    </w:lvl>
    <w:lvl w:ilvl="6" w:tplc="874E3836">
      <w:numFmt w:val="decimal"/>
      <w:lvlText w:val=""/>
      <w:lvlJc w:val="left"/>
    </w:lvl>
    <w:lvl w:ilvl="7" w:tplc="F426201C">
      <w:numFmt w:val="decimal"/>
      <w:lvlText w:val=""/>
      <w:lvlJc w:val="left"/>
    </w:lvl>
    <w:lvl w:ilvl="8" w:tplc="55E8F710">
      <w:numFmt w:val="decimal"/>
      <w:lvlText w:val=""/>
      <w:lvlJc w:val="left"/>
    </w:lvl>
  </w:abstractNum>
  <w:abstractNum w:abstractNumId="46">
    <w:nsid w:val="0000494A"/>
    <w:multiLevelType w:val="hybridMultilevel"/>
    <w:tmpl w:val="4A54D71A"/>
    <w:lvl w:ilvl="0" w:tplc="A4EEC2F6">
      <w:start w:val="1"/>
      <w:numFmt w:val="bullet"/>
      <w:lvlText w:val="В"/>
      <w:lvlJc w:val="left"/>
    </w:lvl>
    <w:lvl w:ilvl="1" w:tplc="D182FBDA">
      <w:numFmt w:val="decimal"/>
      <w:lvlText w:val=""/>
      <w:lvlJc w:val="left"/>
    </w:lvl>
    <w:lvl w:ilvl="2" w:tplc="A52C3BA8">
      <w:numFmt w:val="decimal"/>
      <w:lvlText w:val=""/>
      <w:lvlJc w:val="left"/>
    </w:lvl>
    <w:lvl w:ilvl="3" w:tplc="27F67326">
      <w:numFmt w:val="decimal"/>
      <w:lvlText w:val=""/>
      <w:lvlJc w:val="left"/>
    </w:lvl>
    <w:lvl w:ilvl="4" w:tplc="1032C0B4">
      <w:numFmt w:val="decimal"/>
      <w:lvlText w:val=""/>
      <w:lvlJc w:val="left"/>
    </w:lvl>
    <w:lvl w:ilvl="5" w:tplc="2D86C3D0">
      <w:numFmt w:val="decimal"/>
      <w:lvlText w:val=""/>
      <w:lvlJc w:val="left"/>
    </w:lvl>
    <w:lvl w:ilvl="6" w:tplc="B4828818">
      <w:numFmt w:val="decimal"/>
      <w:lvlText w:val=""/>
      <w:lvlJc w:val="left"/>
    </w:lvl>
    <w:lvl w:ilvl="7" w:tplc="A4642860">
      <w:numFmt w:val="decimal"/>
      <w:lvlText w:val=""/>
      <w:lvlJc w:val="left"/>
    </w:lvl>
    <w:lvl w:ilvl="8" w:tplc="69DEE64E">
      <w:numFmt w:val="decimal"/>
      <w:lvlText w:val=""/>
      <w:lvlJc w:val="left"/>
    </w:lvl>
  </w:abstractNum>
  <w:abstractNum w:abstractNumId="47">
    <w:nsid w:val="00004A80"/>
    <w:multiLevelType w:val="hybridMultilevel"/>
    <w:tmpl w:val="14708E94"/>
    <w:lvl w:ilvl="0" w:tplc="4F921B06">
      <w:start w:val="1"/>
      <w:numFmt w:val="bullet"/>
      <w:lvlText w:val="-"/>
      <w:lvlJc w:val="left"/>
    </w:lvl>
    <w:lvl w:ilvl="1" w:tplc="119E3876">
      <w:start w:val="1"/>
      <w:numFmt w:val="bullet"/>
      <w:lvlText w:val=""/>
      <w:lvlJc w:val="left"/>
    </w:lvl>
    <w:lvl w:ilvl="2" w:tplc="8076CEB6">
      <w:numFmt w:val="decimal"/>
      <w:lvlText w:val=""/>
      <w:lvlJc w:val="left"/>
    </w:lvl>
    <w:lvl w:ilvl="3" w:tplc="D75A55AE">
      <w:numFmt w:val="decimal"/>
      <w:lvlText w:val=""/>
      <w:lvlJc w:val="left"/>
    </w:lvl>
    <w:lvl w:ilvl="4" w:tplc="76A2A0BC">
      <w:numFmt w:val="decimal"/>
      <w:lvlText w:val=""/>
      <w:lvlJc w:val="left"/>
    </w:lvl>
    <w:lvl w:ilvl="5" w:tplc="F8E64A84">
      <w:numFmt w:val="decimal"/>
      <w:lvlText w:val=""/>
      <w:lvlJc w:val="left"/>
    </w:lvl>
    <w:lvl w:ilvl="6" w:tplc="3E3254AE">
      <w:numFmt w:val="decimal"/>
      <w:lvlText w:val=""/>
      <w:lvlJc w:val="left"/>
    </w:lvl>
    <w:lvl w:ilvl="7" w:tplc="08C6E1D0">
      <w:numFmt w:val="decimal"/>
      <w:lvlText w:val=""/>
      <w:lvlJc w:val="left"/>
    </w:lvl>
    <w:lvl w:ilvl="8" w:tplc="80AA7156">
      <w:numFmt w:val="decimal"/>
      <w:lvlText w:val=""/>
      <w:lvlJc w:val="left"/>
    </w:lvl>
  </w:abstractNum>
  <w:abstractNum w:abstractNumId="48">
    <w:nsid w:val="00005039"/>
    <w:multiLevelType w:val="hybridMultilevel"/>
    <w:tmpl w:val="641AA546"/>
    <w:lvl w:ilvl="0" w:tplc="E8E2B4D6">
      <w:start w:val="1"/>
      <w:numFmt w:val="decimal"/>
      <w:lvlText w:val="%1."/>
      <w:lvlJc w:val="left"/>
    </w:lvl>
    <w:lvl w:ilvl="1" w:tplc="0C94E7C4">
      <w:start w:val="1"/>
      <w:numFmt w:val="bullet"/>
      <w:lvlText w:val="Б"/>
      <w:lvlJc w:val="left"/>
    </w:lvl>
    <w:lvl w:ilvl="2" w:tplc="EEDE4490">
      <w:numFmt w:val="decimal"/>
      <w:lvlText w:val=""/>
      <w:lvlJc w:val="left"/>
    </w:lvl>
    <w:lvl w:ilvl="3" w:tplc="D9DA1C34">
      <w:numFmt w:val="decimal"/>
      <w:lvlText w:val=""/>
      <w:lvlJc w:val="left"/>
    </w:lvl>
    <w:lvl w:ilvl="4" w:tplc="7B54E29E">
      <w:numFmt w:val="decimal"/>
      <w:lvlText w:val=""/>
      <w:lvlJc w:val="left"/>
    </w:lvl>
    <w:lvl w:ilvl="5" w:tplc="5CAE07BE">
      <w:numFmt w:val="decimal"/>
      <w:lvlText w:val=""/>
      <w:lvlJc w:val="left"/>
    </w:lvl>
    <w:lvl w:ilvl="6" w:tplc="4A121978">
      <w:numFmt w:val="decimal"/>
      <w:lvlText w:val=""/>
      <w:lvlJc w:val="left"/>
    </w:lvl>
    <w:lvl w:ilvl="7" w:tplc="69D6BBD2">
      <w:numFmt w:val="decimal"/>
      <w:lvlText w:val=""/>
      <w:lvlJc w:val="left"/>
    </w:lvl>
    <w:lvl w:ilvl="8" w:tplc="0B6C7B6C">
      <w:numFmt w:val="decimal"/>
      <w:lvlText w:val=""/>
      <w:lvlJc w:val="left"/>
    </w:lvl>
  </w:abstractNum>
  <w:abstractNum w:abstractNumId="49">
    <w:nsid w:val="00005422"/>
    <w:multiLevelType w:val="hybridMultilevel"/>
    <w:tmpl w:val="591AB222"/>
    <w:lvl w:ilvl="0" w:tplc="51303546">
      <w:start w:val="1"/>
      <w:numFmt w:val="bullet"/>
      <w:lvlText w:val="-"/>
      <w:lvlJc w:val="left"/>
    </w:lvl>
    <w:lvl w:ilvl="1" w:tplc="47889048">
      <w:numFmt w:val="decimal"/>
      <w:lvlText w:val=""/>
      <w:lvlJc w:val="left"/>
    </w:lvl>
    <w:lvl w:ilvl="2" w:tplc="92241084">
      <w:numFmt w:val="decimal"/>
      <w:lvlText w:val=""/>
      <w:lvlJc w:val="left"/>
    </w:lvl>
    <w:lvl w:ilvl="3" w:tplc="118C72AA">
      <w:numFmt w:val="decimal"/>
      <w:lvlText w:val=""/>
      <w:lvlJc w:val="left"/>
    </w:lvl>
    <w:lvl w:ilvl="4" w:tplc="6860C74E">
      <w:numFmt w:val="decimal"/>
      <w:lvlText w:val=""/>
      <w:lvlJc w:val="left"/>
    </w:lvl>
    <w:lvl w:ilvl="5" w:tplc="A8F41896">
      <w:numFmt w:val="decimal"/>
      <w:lvlText w:val=""/>
      <w:lvlJc w:val="left"/>
    </w:lvl>
    <w:lvl w:ilvl="6" w:tplc="AF9432F4">
      <w:numFmt w:val="decimal"/>
      <w:lvlText w:val=""/>
      <w:lvlJc w:val="left"/>
    </w:lvl>
    <w:lvl w:ilvl="7" w:tplc="334EC2A0">
      <w:numFmt w:val="decimal"/>
      <w:lvlText w:val=""/>
      <w:lvlJc w:val="left"/>
    </w:lvl>
    <w:lvl w:ilvl="8" w:tplc="F45CF564">
      <w:numFmt w:val="decimal"/>
      <w:lvlText w:val=""/>
      <w:lvlJc w:val="left"/>
    </w:lvl>
  </w:abstractNum>
  <w:abstractNum w:abstractNumId="50">
    <w:nsid w:val="0000542C"/>
    <w:multiLevelType w:val="hybridMultilevel"/>
    <w:tmpl w:val="64EC0CF4"/>
    <w:lvl w:ilvl="0" w:tplc="5D225852">
      <w:start w:val="2"/>
      <w:numFmt w:val="decimal"/>
      <w:lvlText w:val="%1."/>
      <w:lvlJc w:val="left"/>
    </w:lvl>
    <w:lvl w:ilvl="1" w:tplc="999C9856">
      <w:start w:val="1"/>
      <w:numFmt w:val="bullet"/>
      <w:lvlText w:val="Б"/>
      <w:lvlJc w:val="left"/>
    </w:lvl>
    <w:lvl w:ilvl="2" w:tplc="96605A68">
      <w:numFmt w:val="decimal"/>
      <w:lvlText w:val=""/>
      <w:lvlJc w:val="left"/>
    </w:lvl>
    <w:lvl w:ilvl="3" w:tplc="D0725D28">
      <w:numFmt w:val="decimal"/>
      <w:lvlText w:val=""/>
      <w:lvlJc w:val="left"/>
    </w:lvl>
    <w:lvl w:ilvl="4" w:tplc="4A946996">
      <w:numFmt w:val="decimal"/>
      <w:lvlText w:val=""/>
      <w:lvlJc w:val="left"/>
    </w:lvl>
    <w:lvl w:ilvl="5" w:tplc="174C1230">
      <w:numFmt w:val="decimal"/>
      <w:lvlText w:val=""/>
      <w:lvlJc w:val="left"/>
    </w:lvl>
    <w:lvl w:ilvl="6" w:tplc="146021EE">
      <w:numFmt w:val="decimal"/>
      <w:lvlText w:val=""/>
      <w:lvlJc w:val="left"/>
    </w:lvl>
    <w:lvl w:ilvl="7" w:tplc="1512C19A">
      <w:numFmt w:val="decimal"/>
      <w:lvlText w:val=""/>
      <w:lvlJc w:val="left"/>
    </w:lvl>
    <w:lvl w:ilvl="8" w:tplc="A30EBC88">
      <w:numFmt w:val="decimal"/>
      <w:lvlText w:val=""/>
      <w:lvlJc w:val="left"/>
    </w:lvl>
  </w:abstractNum>
  <w:abstractNum w:abstractNumId="51">
    <w:nsid w:val="000054DC"/>
    <w:multiLevelType w:val="hybridMultilevel"/>
    <w:tmpl w:val="FE0003D2"/>
    <w:lvl w:ilvl="0" w:tplc="DC0C6A30">
      <w:start w:val="2"/>
      <w:numFmt w:val="decimal"/>
      <w:lvlText w:val="%1."/>
      <w:lvlJc w:val="left"/>
    </w:lvl>
    <w:lvl w:ilvl="1" w:tplc="0B88E156">
      <w:numFmt w:val="decimal"/>
      <w:lvlText w:val=""/>
      <w:lvlJc w:val="left"/>
    </w:lvl>
    <w:lvl w:ilvl="2" w:tplc="3FBEBB10">
      <w:numFmt w:val="decimal"/>
      <w:lvlText w:val=""/>
      <w:lvlJc w:val="left"/>
    </w:lvl>
    <w:lvl w:ilvl="3" w:tplc="EDD247B0">
      <w:numFmt w:val="decimal"/>
      <w:lvlText w:val=""/>
      <w:lvlJc w:val="left"/>
    </w:lvl>
    <w:lvl w:ilvl="4" w:tplc="9AA669FE">
      <w:numFmt w:val="decimal"/>
      <w:lvlText w:val=""/>
      <w:lvlJc w:val="left"/>
    </w:lvl>
    <w:lvl w:ilvl="5" w:tplc="9F64619C">
      <w:numFmt w:val="decimal"/>
      <w:lvlText w:val=""/>
      <w:lvlJc w:val="left"/>
    </w:lvl>
    <w:lvl w:ilvl="6" w:tplc="20AEF4DC">
      <w:numFmt w:val="decimal"/>
      <w:lvlText w:val=""/>
      <w:lvlJc w:val="left"/>
    </w:lvl>
    <w:lvl w:ilvl="7" w:tplc="642C7C88">
      <w:numFmt w:val="decimal"/>
      <w:lvlText w:val=""/>
      <w:lvlJc w:val="left"/>
    </w:lvl>
    <w:lvl w:ilvl="8" w:tplc="0DB09246">
      <w:numFmt w:val="decimal"/>
      <w:lvlText w:val=""/>
      <w:lvlJc w:val="left"/>
    </w:lvl>
  </w:abstractNum>
  <w:abstractNum w:abstractNumId="52">
    <w:nsid w:val="00005753"/>
    <w:multiLevelType w:val="hybridMultilevel"/>
    <w:tmpl w:val="B8B22150"/>
    <w:lvl w:ilvl="0" w:tplc="7CCAE56C">
      <w:start w:val="1"/>
      <w:numFmt w:val="bullet"/>
      <w:lvlText w:val="-"/>
      <w:lvlJc w:val="left"/>
    </w:lvl>
    <w:lvl w:ilvl="1" w:tplc="FB06BCD2">
      <w:numFmt w:val="decimal"/>
      <w:lvlText w:val=""/>
      <w:lvlJc w:val="left"/>
    </w:lvl>
    <w:lvl w:ilvl="2" w:tplc="71CE717C">
      <w:numFmt w:val="decimal"/>
      <w:lvlText w:val=""/>
      <w:lvlJc w:val="left"/>
    </w:lvl>
    <w:lvl w:ilvl="3" w:tplc="FD58DA70">
      <w:numFmt w:val="decimal"/>
      <w:lvlText w:val=""/>
      <w:lvlJc w:val="left"/>
    </w:lvl>
    <w:lvl w:ilvl="4" w:tplc="91C00AC2">
      <w:numFmt w:val="decimal"/>
      <w:lvlText w:val=""/>
      <w:lvlJc w:val="left"/>
    </w:lvl>
    <w:lvl w:ilvl="5" w:tplc="F0EC4DAC">
      <w:numFmt w:val="decimal"/>
      <w:lvlText w:val=""/>
      <w:lvlJc w:val="left"/>
    </w:lvl>
    <w:lvl w:ilvl="6" w:tplc="4C305E08">
      <w:numFmt w:val="decimal"/>
      <w:lvlText w:val=""/>
      <w:lvlJc w:val="left"/>
    </w:lvl>
    <w:lvl w:ilvl="7" w:tplc="C254C3A0">
      <w:numFmt w:val="decimal"/>
      <w:lvlText w:val=""/>
      <w:lvlJc w:val="left"/>
    </w:lvl>
    <w:lvl w:ilvl="8" w:tplc="66288B9C">
      <w:numFmt w:val="decimal"/>
      <w:lvlText w:val=""/>
      <w:lvlJc w:val="left"/>
    </w:lvl>
  </w:abstractNum>
  <w:abstractNum w:abstractNumId="53">
    <w:nsid w:val="00005772"/>
    <w:multiLevelType w:val="hybridMultilevel"/>
    <w:tmpl w:val="6876CC9C"/>
    <w:lvl w:ilvl="0" w:tplc="009CCCEA">
      <w:start w:val="1"/>
      <w:numFmt w:val="bullet"/>
      <w:lvlText w:val="-"/>
      <w:lvlJc w:val="left"/>
    </w:lvl>
    <w:lvl w:ilvl="1" w:tplc="DA48B18E">
      <w:numFmt w:val="decimal"/>
      <w:lvlText w:val=""/>
      <w:lvlJc w:val="left"/>
    </w:lvl>
    <w:lvl w:ilvl="2" w:tplc="3BAED18A">
      <w:numFmt w:val="decimal"/>
      <w:lvlText w:val=""/>
      <w:lvlJc w:val="left"/>
    </w:lvl>
    <w:lvl w:ilvl="3" w:tplc="42647592">
      <w:numFmt w:val="decimal"/>
      <w:lvlText w:val=""/>
      <w:lvlJc w:val="left"/>
    </w:lvl>
    <w:lvl w:ilvl="4" w:tplc="DD48A292">
      <w:numFmt w:val="decimal"/>
      <w:lvlText w:val=""/>
      <w:lvlJc w:val="left"/>
    </w:lvl>
    <w:lvl w:ilvl="5" w:tplc="67ACB3CC">
      <w:numFmt w:val="decimal"/>
      <w:lvlText w:val=""/>
      <w:lvlJc w:val="left"/>
    </w:lvl>
    <w:lvl w:ilvl="6" w:tplc="49C21260">
      <w:numFmt w:val="decimal"/>
      <w:lvlText w:val=""/>
      <w:lvlJc w:val="left"/>
    </w:lvl>
    <w:lvl w:ilvl="7" w:tplc="3E0829A8">
      <w:numFmt w:val="decimal"/>
      <w:lvlText w:val=""/>
      <w:lvlJc w:val="left"/>
    </w:lvl>
    <w:lvl w:ilvl="8" w:tplc="554E0C12">
      <w:numFmt w:val="decimal"/>
      <w:lvlText w:val=""/>
      <w:lvlJc w:val="left"/>
    </w:lvl>
  </w:abstractNum>
  <w:abstractNum w:abstractNumId="54">
    <w:nsid w:val="000058B0"/>
    <w:multiLevelType w:val="hybridMultilevel"/>
    <w:tmpl w:val="F5C87F56"/>
    <w:lvl w:ilvl="0" w:tplc="A64C508C">
      <w:start w:val="1"/>
      <w:numFmt w:val="decimal"/>
      <w:lvlText w:val="%1."/>
      <w:lvlJc w:val="left"/>
    </w:lvl>
    <w:lvl w:ilvl="1" w:tplc="A5261A56">
      <w:numFmt w:val="decimal"/>
      <w:lvlText w:val=""/>
      <w:lvlJc w:val="left"/>
    </w:lvl>
    <w:lvl w:ilvl="2" w:tplc="C31CB412">
      <w:numFmt w:val="decimal"/>
      <w:lvlText w:val=""/>
      <w:lvlJc w:val="left"/>
    </w:lvl>
    <w:lvl w:ilvl="3" w:tplc="B2BC4AA0">
      <w:numFmt w:val="decimal"/>
      <w:lvlText w:val=""/>
      <w:lvlJc w:val="left"/>
    </w:lvl>
    <w:lvl w:ilvl="4" w:tplc="6AEC5DF0">
      <w:numFmt w:val="decimal"/>
      <w:lvlText w:val=""/>
      <w:lvlJc w:val="left"/>
    </w:lvl>
    <w:lvl w:ilvl="5" w:tplc="310E5246">
      <w:numFmt w:val="decimal"/>
      <w:lvlText w:val=""/>
      <w:lvlJc w:val="left"/>
    </w:lvl>
    <w:lvl w:ilvl="6" w:tplc="DA4C5884">
      <w:numFmt w:val="decimal"/>
      <w:lvlText w:val=""/>
      <w:lvlJc w:val="left"/>
    </w:lvl>
    <w:lvl w:ilvl="7" w:tplc="1AA69F8A">
      <w:numFmt w:val="decimal"/>
      <w:lvlText w:val=""/>
      <w:lvlJc w:val="left"/>
    </w:lvl>
    <w:lvl w:ilvl="8" w:tplc="1CA2EFE4">
      <w:numFmt w:val="decimal"/>
      <w:lvlText w:val=""/>
      <w:lvlJc w:val="left"/>
    </w:lvl>
  </w:abstractNum>
  <w:abstractNum w:abstractNumId="55">
    <w:nsid w:val="00005991"/>
    <w:multiLevelType w:val="hybridMultilevel"/>
    <w:tmpl w:val="527268CA"/>
    <w:lvl w:ilvl="0" w:tplc="AA46CF02">
      <w:start w:val="1"/>
      <w:numFmt w:val="bullet"/>
      <w:lvlText w:val="-"/>
      <w:lvlJc w:val="left"/>
    </w:lvl>
    <w:lvl w:ilvl="1" w:tplc="2D162FEA">
      <w:start w:val="1"/>
      <w:numFmt w:val="bullet"/>
      <w:lvlText w:val="-"/>
      <w:lvlJc w:val="left"/>
    </w:lvl>
    <w:lvl w:ilvl="2" w:tplc="A7AE665C">
      <w:numFmt w:val="decimal"/>
      <w:lvlText w:val=""/>
      <w:lvlJc w:val="left"/>
    </w:lvl>
    <w:lvl w:ilvl="3" w:tplc="5B5EBD98">
      <w:numFmt w:val="decimal"/>
      <w:lvlText w:val=""/>
      <w:lvlJc w:val="left"/>
    </w:lvl>
    <w:lvl w:ilvl="4" w:tplc="295C37D6">
      <w:numFmt w:val="decimal"/>
      <w:lvlText w:val=""/>
      <w:lvlJc w:val="left"/>
    </w:lvl>
    <w:lvl w:ilvl="5" w:tplc="68C249CC">
      <w:numFmt w:val="decimal"/>
      <w:lvlText w:val=""/>
      <w:lvlJc w:val="left"/>
    </w:lvl>
    <w:lvl w:ilvl="6" w:tplc="828E0258">
      <w:numFmt w:val="decimal"/>
      <w:lvlText w:val=""/>
      <w:lvlJc w:val="left"/>
    </w:lvl>
    <w:lvl w:ilvl="7" w:tplc="305CC69A">
      <w:numFmt w:val="decimal"/>
      <w:lvlText w:val=""/>
      <w:lvlJc w:val="left"/>
    </w:lvl>
    <w:lvl w:ilvl="8" w:tplc="8ACC3EC8">
      <w:numFmt w:val="decimal"/>
      <w:lvlText w:val=""/>
      <w:lvlJc w:val="left"/>
    </w:lvl>
  </w:abstractNum>
  <w:abstractNum w:abstractNumId="56">
    <w:nsid w:val="00005C67"/>
    <w:multiLevelType w:val="hybridMultilevel"/>
    <w:tmpl w:val="7EAC0446"/>
    <w:lvl w:ilvl="0" w:tplc="3C805E70">
      <w:start w:val="1"/>
      <w:numFmt w:val="bullet"/>
      <w:lvlText w:val="-"/>
      <w:lvlJc w:val="left"/>
    </w:lvl>
    <w:lvl w:ilvl="1" w:tplc="5F1C52EE">
      <w:numFmt w:val="decimal"/>
      <w:lvlText w:val=""/>
      <w:lvlJc w:val="left"/>
    </w:lvl>
    <w:lvl w:ilvl="2" w:tplc="EBD637BA">
      <w:numFmt w:val="decimal"/>
      <w:lvlText w:val=""/>
      <w:lvlJc w:val="left"/>
    </w:lvl>
    <w:lvl w:ilvl="3" w:tplc="39EC9D60">
      <w:numFmt w:val="decimal"/>
      <w:lvlText w:val=""/>
      <w:lvlJc w:val="left"/>
    </w:lvl>
    <w:lvl w:ilvl="4" w:tplc="EB4C4C92">
      <w:numFmt w:val="decimal"/>
      <w:lvlText w:val=""/>
      <w:lvlJc w:val="left"/>
    </w:lvl>
    <w:lvl w:ilvl="5" w:tplc="DA48BA50">
      <w:numFmt w:val="decimal"/>
      <w:lvlText w:val=""/>
      <w:lvlJc w:val="left"/>
    </w:lvl>
    <w:lvl w:ilvl="6" w:tplc="2A184B16">
      <w:numFmt w:val="decimal"/>
      <w:lvlText w:val=""/>
      <w:lvlJc w:val="left"/>
    </w:lvl>
    <w:lvl w:ilvl="7" w:tplc="F462DEEC">
      <w:numFmt w:val="decimal"/>
      <w:lvlText w:val=""/>
      <w:lvlJc w:val="left"/>
    </w:lvl>
    <w:lvl w:ilvl="8" w:tplc="C2E2EDF0">
      <w:numFmt w:val="decimal"/>
      <w:lvlText w:val=""/>
      <w:lvlJc w:val="left"/>
    </w:lvl>
  </w:abstractNum>
  <w:abstractNum w:abstractNumId="57">
    <w:nsid w:val="00005DB2"/>
    <w:multiLevelType w:val="hybridMultilevel"/>
    <w:tmpl w:val="FF6C9740"/>
    <w:lvl w:ilvl="0" w:tplc="1022466A">
      <w:start w:val="1"/>
      <w:numFmt w:val="bullet"/>
      <w:lvlText w:val="-"/>
      <w:lvlJc w:val="left"/>
    </w:lvl>
    <w:lvl w:ilvl="1" w:tplc="B408068C">
      <w:numFmt w:val="decimal"/>
      <w:lvlText w:val=""/>
      <w:lvlJc w:val="left"/>
    </w:lvl>
    <w:lvl w:ilvl="2" w:tplc="6910FEAC">
      <w:numFmt w:val="decimal"/>
      <w:lvlText w:val=""/>
      <w:lvlJc w:val="left"/>
    </w:lvl>
    <w:lvl w:ilvl="3" w:tplc="90300B16">
      <w:numFmt w:val="decimal"/>
      <w:lvlText w:val=""/>
      <w:lvlJc w:val="left"/>
    </w:lvl>
    <w:lvl w:ilvl="4" w:tplc="97DEB9FA">
      <w:numFmt w:val="decimal"/>
      <w:lvlText w:val=""/>
      <w:lvlJc w:val="left"/>
    </w:lvl>
    <w:lvl w:ilvl="5" w:tplc="64DCB1D8">
      <w:numFmt w:val="decimal"/>
      <w:lvlText w:val=""/>
      <w:lvlJc w:val="left"/>
    </w:lvl>
    <w:lvl w:ilvl="6" w:tplc="3FF89D18">
      <w:numFmt w:val="decimal"/>
      <w:lvlText w:val=""/>
      <w:lvlJc w:val="left"/>
    </w:lvl>
    <w:lvl w:ilvl="7" w:tplc="4BF8FCEE">
      <w:numFmt w:val="decimal"/>
      <w:lvlText w:val=""/>
      <w:lvlJc w:val="left"/>
    </w:lvl>
    <w:lvl w:ilvl="8" w:tplc="B9CC675A">
      <w:numFmt w:val="decimal"/>
      <w:lvlText w:val=""/>
      <w:lvlJc w:val="left"/>
    </w:lvl>
  </w:abstractNum>
  <w:abstractNum w:abstractNumId="58">
    <w:nsid w:val="00005E9D"/>
    <w:multiLevelType w:val="hybridMultilevel"/>
    <w:tmpl w:val="00647956"/>
    <w:lvl w:ilvl="0" w:tplc="4A1EC7B0">
      <w:start w:val="1"/>
      <w:numFmt w:val="decimal"/>
      <w:lvlText w:val="%1)"/>
      <w:lvlJc w:val="left"/>
    </w:lvl>
    <w:lvl w:ilvl="1" w:tplc="36164A0C">
      <w:start w:val="1"/>
      <w:numFmt w:val="upperLetter"/>
      <w:lvlText w:val="%2"/>
      <w:lvlJc w:val="left"/>
    </w:lvl>
    <w:lvl w:ilvl="2" w:tplc="0002A162">
      <w:numFmt w:val="decimal"/>
      <w:lvlText w:val=""/>
      <w:lvlJc w:val="left"/>
    </w:lvl>
    <w:lvl w:ilvl="3" w:tplc="97B694CC">
      <w:numFmt w:val="decimal"/>
      <w:lvlText w:val=""/>
      <w:lvlJc w:val="left"/>
    </w:lvl>
    <w:lvl w:ilvl="4" w:tplc="C7EE9312">
      <w:numFmt w:val="decimal"/>
      <w:lvlText w:val=""/>
      <w:lvlJc w:val="left"/>
    </w:lvl>
    <w:lvl w:ilvl="5" w:tplc="B18A706A">
      <w:numFmt w:val="decimal"/>
      <w:lvlText w:val=""/>
      <w:lvlJc w:val="left"/>
    </w:lvl>
    <w:lvl w:ilvl="6" w:tplc="14E289E8">
      <w:numFmt w:val="decimal"/>
      <w:lvlText w:val=""/>
      <w:lvlJc w:val="left"/>
    </w:lvl>
    <w:lvl w:ilvl="7" w:tplc="ED9882F4">
      <w:numFmt w:val="decimal"/>
      <w:lvlText w:val=""/>
      <w:lvlJc w:val="left"/>
    </w:lvl>
    <w:lvl w:ilvl="8" w:tplc="3320CCF6">
      <w:numFmt w:val="decimal"/>
      <w:lvlText w:val=""/>
      <w:lvlJc w:val="left"/>
    </w:lvl>
  </w:abstractNum>
  <w:abstractNum w:abstractNumId="59">
    <w:nsid w:val="00005F1E"/>
    <w:multiLevelType w:val="hybridMultilevel"/>
    <w:tmpl w:val="8AFA0594"/>
    <w:lvl w:ilvl="0" w:tplc="7D0CD8D6">
      <w:start w:val="50"/>
      <w:numFmt w:val="decimal"/>
      <w:lvlText w:val="%1."/>
      <w:lvlJc w:val="left"/>
    </w:lvl>
    <w:lvl w:ilvl="1" w:tplc="4A7025E0">
      <w:numFmt w:val="decimal"/>
      <w:lvlText w:val=""/>
      <w:lvlJc w:val="left"/>
    </w:lvl>
    <w:lvl w:ilvl="2" w:tplc="5752632E">
      <w:numFmt w:val="decimal"/>
      <w:lvlText w:val=""/>
      <w:lvlJc w:val="left"/>
    </w:lvl>
    <w:lvl w:ilvl="3" w:tplc="7BD65DE0">
      <w:numFmt w:val="decimal"/>
      <w:lvlText w:val=""/>
      <w:lvlJc w:val="left"/>
    </w:lvl>
    <w:lvl w:ilvl="4" w:tplc="EB944076">
      <w:numFmt w:val="decimal"/>
      <w:lvlText w:val=""/>
      <w:lvlJc w:val="left"/>
    </w:lvl>
    <w:lvl w:ilvl="5" w:tplc="77E87A2C">
      <w:numFmt w:val="decimal"/>
      <w:lvlText w:val=""/>
      <w:lvlJc w:val="left"/>
    </w:lvl>
    <w:lvl w:ilvl="6" w:tplc="51E2A5F0">
      <w:numFmt w:val="decimal"/>
      <w:lvlText w:val=""/>
      <w:lvlJc w:val="left"/>
    </w:lvl>
    <w:lvl w:ilvl="7" w:tplc="5B123074">
      <w:numFmt w:val="decimal"/>
      <w:lvlText w:val=""/>
      <w:lvlJc w:val="left"/>
    </w:lvl>
    <w:lvl w:ilvl="8" w:tplc="226CE2B2">
      <w:numFmt w:val="decimal"/>
      <w:lvlText w:val=""/>
      <w:lvlJc w:val="left"/>
    </w:lvl>
  </w:abstractNum>
  <w:abstractNum w:abstractNumId="60">
    <w:nsid w:val="000060BF"/>
    <w:multiLevelType w:val="hybridMultilevel"/>
    <w:tmpl w:val="47CCD3AA"/>
    <w:lvl w:ilvl="0" w:tplc="D2BE450C">
      <w:start w:val="1"/>
      <w:numFmt w:val="bullet"/>
      <w:lvlText w:val="-"/>
      <w:lvlJc w:val="left"/>
    </w:lvl>
    <w:lvl w:ilvl="1" w:tplc="3D7066C6">
      <w:start w:val="1"/>
      <w:numFmt w:val="bullet"/>
      <w:lvlText w:val="В"/>
      <w:lvlJc w:val="left"/>
    </w:lvl>
    <w:lvl w:ilvl="2" w:tplc="36D88C5E">
      <w:start w:val="1"/>
      <w:numFmt w:val="bullet"/>
      <w:lvlText w:val="В"/>
      <w:lvlJc w:val="left"/>
    </w:lvl>
    <w:lvl w:ilvl="3" w:tplc="95464364">
      <w:numFmt w:val="decimal"/>
      <w:lvlText w:val=""/>
      <w:lvlJc w:val="left"/>
    </w:lvl>
    <w:lvl w:ilvl="4" w:tplc="CAF80678">
      <w:numFmt w:val="decimal"/>
      <w:lvlText w:val=""/>
      <w:lvlJc w:val="left"/>
    </w:lvl>
    <w:lvl w:ilvl="5" w:tplc="8264A4C2">
      <w:numFmt w:val="decimal"/>
      <w:lvlText w:val=""/>
      <w:lvlJc w:val="left"/>
    </w:lvl>
    <w:lvl w:ilvl="6" w:tplc="125218A8">
      <w:numFmt w:val="decimal"/>
      <w:lvlText w:val=""/>
      <w:lvlJc w:val="left"/>
    </w:lvl>
    <w:lvl w:ilvl="7" w:tplc="6A720306">
      <w:numFmt w:val="decimal"/>
      <w:lvlText w:val=""/>
      <w:lvlJc w:val="left"/>
    </w:lvl>
    <w:lvl w:ilvl="8" w:tplc="6B423382">
      <w:numFmt w:val="decimal"/>
      <w:lvlText w:val=""/>
      <w:lvlJc w:val="left"/>
    </w:lvl>
  </w:abstractNum>
  <w:abstractNum w:abstractNumId="61">
    <w:nsid w:val="00006172"/>
    <w:multiLevelType w:val="hybridMultilevel"/>
    <w:tmpl w:val="3E0CAEF2"/>
    <w:lvl w:ilvl="0" w:tplc="EA1CCE3A">
      <w:start w:val="1"/>
      <w:numFmt w:val="decimal"/>
      <w:lvlText w:val="%1."/>
      <w:lvlJc w:val="left"/>
    </w:lvl>
    <w:lvl w:ilvl="1" w:tplc="428209A8">
      <w:numFmt w:val="decimal"/>
      <w:lvlText w:val=""/>
      <w:lvlJc w:val="left"/>
    </w:lvl>
    <w:lvl w:ilvl="2" w:tplc="C9068758">
      <w:numFmt w:val="decimal"/>
      <w:lvlText w:val=""/>
      <w:lvlJc w:val="left"/>
    </w:lvl>
    <w:lvl w:ilvl="3" w:tplc="C77EBA64">
      <w:numFmt w:val="decimal"/>
      <w:lvlText w:val=""/>
      <w:lvlJc w:val="left"/>
    </w:lvl>
    <w:lvl w:ilvl="4" w:tplc="459CDFF2">
      <w:numFmt w:val="decimal"/>
      <w:lvlText w:val=""/>
      <w:lvlJc w:val="left"/>
    </w:lvl>
    <w:lvl w:ilvl="5" w:tplc="048CA776">
      <w:numFmt w:val="decimal"/>
      <w:lvlText w:val=""/>
      <w:lvlJc w:val="left"/>
    </w:lvl>
    <w:lvl w:ilvl="6" w:tplc="0248F1B4">
      <w:numFmt w:val="decimal"/>
      <w:lvlText w:val=""/>
      <w:lvlJc w:val="left"/>
    </w:lvl>
    <w:lvl w:ilvl="7" w:tplc="218660D0">
      <w:numFmt w:val="decimal"/>
      <w:lvlText w:val=""/>
      <w:lvlJc w:val="left"/>
    </w:lvl>
    <w:lvl w:ilvl="8" w:tplc="90302B2E">
      <w:numFmt w:val="decimal"/>
      <w:lvlText w:val=""/>
      <w:lvlJc w:val="left"/>
    </w:lvl>
  </w:abstractNum>
  <w:abstractNum w:abstractNumId="62">
    <w:nsid w:val="00006899"/>
    <w:multiLevelType w:val="hybridMultilevel"/>
    <w:tmpl w:val="A21E069E"/>
    <w:lvl w:ilvl="0" w:tplc="5394D0D4">
      <w:start w:val="1"/>
      <w:numFmt w:val="bullet"/>
      <w:lvlText w:val="-"/>
      <w:lvlJc w:val="left"/>
    </w:lvl>
    <w:lvl w:ilvl="1" w:tplc="0D32A5EA">
      <w:numFmt w:val="decimal"/>
      <w:lvlText w:val=""/>
      <w:lvlJc w:val="left"/>
    </w:lvl>
    <w:lvl w:ilvl="2" w:tplc="86166CD2">
      <w:numFmt w:val="decimal"/>
      <w:lvlText w:val=""/>
      <w:lvlJc w:val="left"/>
    </w:lvl>
    <w:lvl w:ilvl="3" w:tplc="50FEA47A">
      <w:numFmt w:val="decimal"/>
      <w:lvlText w:val=""/>
      <w:lvlJc w:val="left"/>
    </w:lvl>
    <w:lvl w:ilvl="4" w:tplc="7AB4D72A">
      <w:numFmt w:val="decimal"/>
      <w:lvlText w:val=""/>
      <w:lvlJc w:val="left"/>
    </w:lvl>
    <w:lvl w:ilvl="5" w:tplc="DD92C082">
      <w:numFmt w:val="decimal"/>
      <w:lvlText w:val=""/>
      <w:lvlJc w:val="left"/>
    </w:lvl>
    <w:lvl w:ilvl="6" w:tplc="C2D2A540">
      <w:numFmt w:val="decimal"/>
      <w:lvlText w:val=""/>
      <w:lvlJc w:val="left"/>
    </w:lvl>
    <w:lvl w:ilvl="7" w:tplc="2D5A293C">
      <w:numFmt w:val="decimal"/>
      <w:lvlText w:val=""/>
      <w:lvlJc w:val="left"/>
    </w:lvl>
    <w:lvl w:ilvl="8" w:tplc="2CC8505C">
      <w:numFmt w:val="decimal"/>
      <w:lvlText w:val=""/>
      <w:lvlJc w:val="left"/>
    </w:lvl>
  </w:abstractNum>
  <w:abstractNum w:abstractNumId="63">
    <w:nsid w:val="0000692C"/>
    <w:multiLevelType w:val="hybridMultilevel"/>
    <w:tmpl w:val="C986D336"/>
    <w:lvl w:ilvl="0" w:tplc="353C9AAA">
      <w:start w:val="1"/>
      <w:numFmt w:val="bullet"/>
      <w:lvlText w:val="-"/>
      <w:lvlJc w:val="left"/>
    </w:lvl>
    <w:lvl w:ilvl="1" w:tplc="E4842A6E">
      <w:numFmt w:val="decimal"/>
      <w:lvlText w:val=""/>
      <w:lvlJc w:val="left"/>
    </w:lvl>
    <w:lvl w:ilvl="2" w:tplc="1EDAE92A">
      <w:numFmt w:val="decimal"/>
      <w:lvlText w:val=""/>
      <w:lvlJc w:val="left"/>
    </w:lvl>
    <w:lvl w:ilvl="3" w:tplc="8BF85336">
      <w:numFmt w:val="decimal"/>
      <w:lvlText w:val=""/>
      <w:lvlJc w:val="left"/>
    </w:lvl>
    <w:lvl w:ilvl="4" w:tplc="D166DF08">
      <w:numFmt w:val="decimal"/>
      <w:lvlText w:val=""/>
      <w:lvlJc w:val="left"/>
    </w:lvl>
    <w:lvl w:ilvl="5" w:tplc="C5DAD686">
      <w:numFmt w:val="decimal"/>
      <w:lvlText w:val=""/>
      <w:lvlJc w:val="left"/>
    </w:lvl>
    <w:lvl w:ilvl="6" w:tplc="91DE8680">
      <w:numFmt w:val="decimal"/>
      <w:lvlText w:val=""/>
      <w:lvlJc w:val="left"/>
    </w:lvl>
    <w:lvl w:ilvl="7" w:tplc="3E1C28CC">
      <w:numFmt w:val="decimal"/>
      <w:lvlText w:val=""/>
      <w:lvlJc w:val="left"/>
    </w:lvl>
    <w:lvl w:ilvl="8" w:tplc="91AC198A">
      <w:numFmt w:val="decimal"/>
      <w:lvlText w:val=""/>
      <w:lvlJc w:val="left"/>
    </w:lvl>
  </w:abstractNum>
  <w:abstractNum w:abstractNumId="64">
    <w:nsid w:val="00006AD6"/>
    <w:multiLevelType w:val="hybridMultilevel"/>
    <w:tmpl w:val="C960FEEC"/>
    <w:lvl w:ilvl="0" w:tplc="63C8698E">
      <w:start w:val="1"/>
      <w:numFmt w:val="decimal"/>
      <w:lvlText w:val="%1."/>
      <w:lvlJc w:val="left"/>
    </w:lvl>
    <w:lvl w:ilvl="1" w:tplc="F4423818">
      <w:numFmt w:val="decimal"/>
      <w:lvlText w:val=""/>
      <w:lvlJc w:val="left"/>
    </w:lvl>
    <w:lvl w:ilvl="2" w:tplc="43A81006">
      <w:numFmt w:val="decimal"/>
      <w:lvlText w:val=""/>
      <w:lvlJc w:val="left"/>
    </w:lvl>
    <w:lvl w:ilvl="3" w:tplc="01EAC374">
      <w:numFmt w:val="decimal"/>
      <w:lvlText w:val=""/>
      <w:lvlJc w:val="left"/>
    </w:lvl>
    <w:lvl w:ilvl="4" w:tplc="EC065D94">
      <w:numFmt w:val="decimal"/>
      <w:lvlText w:val=""/>
      <w:lvlJc w:val="left"/>
    </w:lvl>
    <w:lvl w:ilvl="5" w:tplc="6B26EF8E">
      <w:numFmt w:val="decimal"/>
      <w:lvlText w:val=""/>
      <w:lvlJc w:val="left"/>
    </w:lvl>
    <w:lvl w:ilvl="6" w:tplc="DBD2B0CA">
      <w:numFmt w:val="decimal"/>
      <w:lvlText w:val=""/>
      <w:lvlJc w:val="left"/>
    </w:lvl>
    <w:lvl w:ilvl="7" w:tplc="CCA46BFC">
      <w:numFmt w:val="decimal"/>
      <w:lvlText w:val=""/>
      <w:lvlJc w:val="left"/>
    </w:lvl>
    <w:lvl w:ilvl="8" w:tplc="07BE4142">
      <w:numFmt w:val="decimal"/>
      <w:lvlText w:val=""/>
      <w:lvlJc w:val="left"/>
    </w:lvl>
  </w:abstractNum>
  <w:abstractNum w:abstractNumId="65">
    <w:nsid w:val="00006BCB"/>
    <w:multiLevelType w:val="hybridMultilevel"/>
    <w:tmpl w:val="71CC149C"/>
    <w:lvl w:ilvl="0" w:tplc="F63A9534">
      <w:start w:val="1"/>
      <w:numFmt w:val="bullet"/>
      <w:lvlText w:val="В"/>
      <w:lvlJc w:val="left"/>
    </w:lvl>
    <w:lvl w:ilvl="1" w:tplc="5E98424C">
      <w:numFmt w:val="decimal"/>
      <w:lvlText w:val=""/>
      <w:lvlJc w:val="left"/>
    </w:lvl>
    <w:lvl w:ilvl="2" w:tplc="E9A62D30">
      <w:numFmt w:val="decimal"/>
      <w:lvlText w:val=""/>
      <w:lvlJc w:val="left"/>
    </w:lvl>
    <w:lvl w:ilvl="3" w:tplc="EEEEBA36">
      <w:numFmt w:val="decimal"/>
      <w:lvlText w:val=""/>
      <w:lvlJc w:val="left"/>
    </w:lvl>
    <w:lvl w:ilvl="4" w:tplc="4BF68AB6">
      <w:numFmt w:val="decimal"/>
      <w:lvlText w:val=""/>
      <w:lvlJc w:val="left"/>
    </w:lvl>
    <w:lvl w:ilvl="5" w:tplc="F8EE58FC">
      <w:numFmt w:val="decimal"/>
      <w:lvlText w:val=""/>
      <w:lvlJc w:val="left"/>
    </w:lvl>
    <w:lvl w:ilvl="6" w:tplc="4ACC09F8">
      <w:numFmt w:val="decimal"/>
      <w:lvlText w:val=""/>
      <w:lvlJc w:val="left"/>
    </w:lvl>
    <w:lvl w:ilvl="7" w:tplc="AEDE237C">
      <w:numFmt w:val="decimal"/>
      <w:lvlText w:val=""/>
      <w:lvlJc w:val="left"/>
    </w:lvl>
    <w:lvl w:ilvl="8" w:tplc="CED43484">
      <w:numFmt w:val="decimal"/>
      <w:lvlText w:val=""/>
      <w:lvlJc w:val="left"/>
    </w:lvl>
  </w:abstractNum>
  <w:abstractNum w:abstractNumId="66">
    <w:nsid w:val="00006BE8"/>
    <w:multiLevelType w:val="hybridMultilevel"/>
    <w:tmpl w:val="C602E740"/>
    <w:lvl w:ilvl="0" w:tplc="18BEB83E">
      <w:start w:val="1"/>
      <w:numFmt w:val="decimal"/>
      <w:lvlText w:val="%1."/>
      <w:lvlJc w:val="left"/>
    </w:lvl>
    <w:lvl w:ilvl="1" w:tplc="BEDEE4BC">
      <w:numFmt w:val="decimal"/>
      <w:lvlText w:val=""/>
      <w:lvlJc w:val="left"/>
    </w:lvl>
    <w:lvl w:ilvl="2" w:tplc="C73A70D4">
      <w:numFmt w:val="decimal"/>
      <w:lvlText w:val=""/>
      <w:lvlJc w:val="left"/>
    </w:lvl>
    <w:lvl w:ilvl="3" w:tplc="FDBE200A">
      <w:numFmt w:val="decimal"/>
      <w:lvlText w:val=""/>
      <w:lvlJc w:val="left"/>
    </w:lvl>
    <w:lvl w:ilvl="4" w:tplc="803AA1FC">
      <w:numFmt w:val="decimal"/>
      <w:lvlText w:val=""/>
      <w:lvlJc w:val="left"/>
    </w:lvl>
    <w:lvl w:ilvl="5" w:tplc="DE4EF504">
      <w:numFmt w:val="decimal"/>
      <w:lvlText w:val=""/>
      <w:lvlJc w:val="left"/>
    </w:lvl>
    <w:lvl w:ilvl="6" w:tplc="30CA0A32">
      <w:numFmt w:val="decimal"/>
      <w:lvlText w:val=""/>
      <w:lvlJc w:val="left"/>
    </w:lvl>
    <w:lvl w:ilvl="7" w:tplc="5EDA5678">
      <w:numFmt w:val="decimal"/>
      <w:lvlText w:val=""/>
      <w:lvlJc w:val="left"/>
    </w:lvl>
    <w:lvl w:ilvl="8" w:tplc="C3264514">
      <w:numFmt w:val="decimal"/>
      <w:lvlText w:val=""/>
      <w:lvlJc w:val="left"/>
    </w:lvl>
  </w:abstractNum>
  <w:abstractNum w:abstractNumId="67">
    <w:nsid w:val="00006C69"/>
    <w:multiLevelType w:val="hybridMultilevel"/>
    <w:tmpl w:val="BF7818CE"/>
    <w:lvl w:ilvl="0" w:tplc="038C55A8">
      <w:start w:val="7"/>
      <w:numFmt w:val="decimal"/>
      <w:lvlText w:val="%1."/>
      <w:lvlJc w:val="left"/>
    </w:lvl>
    <w:lvl w:ilvl="1" w:tplc="985211F8">
      <w:numFmt w:val="decimal"/>
      <w:lvlText w:val=""/>
      <w:lvlJc w:val="left"/>
    </w:lvl>
    <w:lvl w:ilvl="2" w:tplc="BB4856D4">
      <w:numFmt w:val="decimal"/>
      <w:lvlText w:val=""/>
      <w:lvlJc w:val="left"/>
    </w:lvl>
    <w:lvl w:ilvl="3" w:tplc="738AFA24">
      <w:numFmt w:val="decimal"/>
      <w:lvlText w:val=""/>
      <w:lvlJc w:val="left"/>
    </w:lvl>
    <w:lvl w:ilvl="4" w:tplc="F11C4912">
      <w:numFmt w:val="decimal"/>
      <w:lvlText w:val=""/>
      <w:lvlJc w:val="left"/>
    </w:lvl>
    <w:lvl w:ilvl="5" w:tplc="91BA2486">
      <w:numFmt w:val="decimal"/>
      <w:lvlText w:val=""/>
      <w:lvlJc w:val="left"/>
    </w:lvl>
    <w:lvl w:ilvl="6" w:tplc="AE800268">
      <w:numFmt w:val="decimal"/>
      <w:lvlText w:val=""/>
      <w:lvlJc w:val="left"/>
    </w:lvl>
    <w:lvl w:ilvl="7" w:tplc="D068A97C">
      <w:numFmt w:val="decimal"/>
      <w:lvlText w:val=""/>
      <w:lvlJc w:val="left"/>
    </w:lvl>
    <w:lvl w:ilvl="8" w:tplc="845E6C7C">
      <w:numFmt w:val="decimal"/>
      <w:lvlText w:val=""/>
      <w:lvlJc w:val="left"/>
    </w:lvl>
  </w:abstractNum>
  <w:abstractNum w:abstractNumId="68">
    <w:nsid w:val="000071F0"/>
    <w:multiLevelType w:val="hybridMultilevel"/>
    <w:tmpl w:val="4EA0A6B6"/>
    <w:lvl w:ilvl="0" w:tplc="3EC4374E">
      <w:start w:val="17"/>
      <w:numFmt w:val="decimal"/>
      <w:lvlText w:val="%1."/>
      <w:lvlJc w:val="left"/>
    </w:lvl>
    <w:lvl w:ilvl="1" w:tplc="2FDA2E58">
      <w:numFmt w:val="decimal"/>
      <w:lvlText w:val=""/>
      <w:lvlJc w:val="left"/>
    </w:lvl>
    <w:lvl w:ilvl="2" w:tplc="41D05E10">
      <w:numFmt w:val="decimal"/>
      <w:lvlText w:val=""/>
      <w:lvlJc w:val="left"/>
    </w:lvl>
    <w:lvl w:ilvl="3" w:tplc="0986A2D0">
      <w:numFmt w:val="decimal"/>
      <w:lvlText w:val=""/>
      <w:lvlJc w:val="left"/>
    </w:lvl>
    <w:lvl w:ilvl="4" w:tplc="989C24E0">
      <w:numFmt w:val="decimal"/>
      <w:lvlText w:val=""/>
      <w:lvlJc w:val="left"/>
    </w:lvl>
    <w:lvl w:ilvl="5" w:tplc="15C0E838">
      <w:numFmt w:val="decimal"/>
      <w:lvlText w:val=""/>
      <w:lvlJc w:val="left"/>
    </w:lvl>
    <w:lvl w:ilvl="6" w:tplc="6644A27E">
      <w:numFmt w:val="decimal"/>
      <w:lvlText w:val=""/>
      <w:lvlJc w:val="left"/>
    </w:lvl>
    <w:lvl w:ilvl="7" w:tplc="6DE08336">
      <w:numFmt w:val="decimal"/>
      <w:lvlText w:val=""/>
      <w:lvlJc w:val="left"/>
    </w:lvl>
    <w:lvl w:ilvl="8" w:tplc="1B18CCF4">
      <w:numFmt w:val="decimal"/>
      <w:lvlText w:val=""/>
      <w:lvlJc w:val="left"/>
    </w:lvl>
  </w:abstractNum>
  <w:abstractNum w:abstractNumId="69">
    <w:nsid w:val="000073DA"/>
    <w:multiLevelType w:val="hybridMultilevel"/>
    <w:tmpl w:val="97DC3B42"/>
    <w:lvl w:ilvl="0" w:tplc="B712BE08">
      <w:start w:val="35"/>
      <w:numFmt w:val="upperLetter"/>
      <w:lvlText w:val="%1."/>
      <w:lvlJc w:val="left"/>
    </w:lvl>
    <w:lvl w:ilvl="1" w:tplc="BD40F016">
      <w:numFmt w:val="decimal"/>
      <w:lvlText w:val=""/>
      <w:lvlJc w:val="left"/>
    </w:lvl>
    <w:lvl w:ilvl="2" w:tplc="0ACC898A">
      <w:numFmt w:val="decimal"/>
      <w:lvlText w:val=""/>
      <w:lvlJc w:val="left"/>
    </w:lvl>
    <w:lvl w:ilvl="3" w:tplc="E9142220">
      <w:numFmt w:val="decimal"/>
      <w:lvlText w:val=""/>
      <w:lvlJc w:val="left"/>
    </w:lvl>
    <w:lvl w:ilvl="4" w:tplc="9852F01E">
      <w:numFmt w:val="decimal"/>
      <w:lvlText w:val=""/>
      <w:lvlJc w:val="left"/>
    </w:lvl>
    <w:lvl w:ilvl="5" w:tplc="6D6C1F60">
      <w:numFmt w:val="decimal"/>
      <w:lvlText w:val=""/>
      <w:lvlJc w:val="left"/>
    </w:lvl>
    <w:lvl w:ilvl="6" w:tplc="0560B2A6">
      <w:numFmt w:val="decimal"/>
      <w:lvlText w:val=""/>
      <w:lvlJc w:val="left"/>
    </w:lvl>
    <w:lvl w:ilvl="7" w:tplc="11403A78">
      <w:numFmt w:val="decimal"/>
      <w:lvlText w:val=""/>
      <w:lvlJc w:val="left"/>
    </w:lvl>
    <w:lvl w:ilvl="8" w:tplc="6CCC5644">
      <w:numFmt w:val="decimal"/>
      <w:lvlText w:val=""/>
      <w:lvlJc w:val="left"/>
    </w:lvl>
  </w:abstractNum>
  <w:abstractNum w:abstractNumId="70">
    <w:nsid w:val="000075EF"/>
    <w:multiLevelType w:val="hybridMultilevel"/>
    <w:tmpl w:val="43A0A3AC"/>
    <w:lvl w:ilvl="0" w:tplc="A64E8F34">
      <w:start w:val="4"/>
      <w:numFmt w:val="decimal"/>
      <w:lvlText w:val="%1."/>
      <w:lvlJc w:val="left"/>
    </w:lvl>
    <w:lvl w:ilvl="1" w:tplc="4E92CA16">
      <w:numFmt w:val="decimal"/>
      <w:lvlText w:val=""/>
      <w:lvlJc w:val="left"/>
    </w:lvl>
    <w:lvl w:ilvl="2" w:tplc="40B6D812">
      <w:numFmt w:val="decimal"/>
      <w:lvlText w:val=""/>
      <w:lvlJc w:val="left"/>
    </w:lvl>
    <w:lvl w:ilvl="3" w:tplc="A880E544">
      <w:numFmt w:val="decimal"/>
      <w:lvlText w:val=""/>
      <w:lvlJc w:val="left"/>
    </w:lvl>
    <w:lvl w:ilvl="4" w:tplc="10223DC8">
      <w:numFmt w:val="decimal"/>
      <w:lvlText w:val=""/>
      <w:lvlJc w:val="left"/>
    </w:lvl>
    <w:lvl w:ilvl="5" w:tplc="6B3A0DCC">
      <w:numFmt w:val="decimal"/>
      <w:lvlText w:val=""/>
      <w:lvlJc w:val="left"/>
    </w:lvl>
    <w:lvl w:ilvl="6" w:tplc="A372B5BA">
      <w:numFmt w:val="decimal"/>
      <w:lvlText w:val=""/>
      <w:lvlJc w:val="left"/>
    </w:lvl>
    <w:lvl w:ilvl="7" w:tplc="4B9C0280">
      <w:numFmt w:val="decimal"/>
      <w:lvlText w:val=""/>
      <w:lvlJc w:val="left"/>
    </w:lvl>
    <w:lvl w:ilvl="8" w:tplc="2132D62E">
      <w:numFmt w:val="decimal"/>
      <w:lvlText w:val=""/>
      <w:lvlJc w:val="left"/>
    </w:lvl>
  </w:abstractNum>
  <w:abstractNum w:abstractNumId="71">
    <w:nsid w:val="0000798B"/>
    <w:multiLevelType w:val="hybridMultilevel"/>
    <w:tmpl w:val="35EE62E8"/>
    <w:lvl w:ilvl="0" w:tplc="E30605E4">
      <w:start w:val="1"/>
      <w:numFmt w:val="decimal"/>
      <w:lvlText w:val="%1."/>
      <w:lvlJc w:val="left"/>
    </w:lvl>
    <w:lvl w:ilvl="1" w:tplc="3EA6CA82">
      <w:numFmt w:val="decimal"/>
      <w:lvlText w:val=""/>
      <w:lvlJc w:val="left"/>
    </w:lvl>
    <w:lvl w:ilvl="2" w:tplc="6BF62AE4">
      <w:numFmt w:val="decimal"/>
      <w:lvlText w:val=""/>
      <w:lvlJc w:val="left"/>
    </w:lvl>
    <w:lvl w:ilvl="3" w:tplc="E06E65C4">
      <w:numFmt w:val="decimal"/>
      <w:lvlText w:val=""/>
      <w:lvlJc w:val="left"/>
    </w:lvl>
    <w:lvl w:ilvl="4" w:tplc="AB8C8B2A">
      <w:numFmt w:val="decimal"/>
      <w:lvlText w:val=""/>
      <w:lvlJc w:val="left"/>
    </w:lvl>
    <w:lvl w:ilvl="5" w:tplc="6884F06A">
      <w:numFmt w:val="decimal"/>
      <w:lvlText w:val=""/>
      <w:lvlJc w:val="left"/>
    </w:lvl>
    <w:lvl w:ilvl="6" w:tplc="CA48ACFC">
      <w:numFmt w:val="decimal"/>
      <w:lvlText w:val=""/>
      <w:lvlJc w:val="left"/>
    </w:lvl>
    <w:lvl w:ilvl="7" w:tplc="F14A6E86">
      <w:numFmt w:val="decimal"/>
      <w:lvlText w:val=""/>
      <w:lvlJc w:val="left"/>
    </w:lvl>
    <w:lvl w:ilvl="8" w:tplc="6A8C1894">
      <w:numFmt w:val="decimal"/>
      <w:lvlText w:val=""/>
      <w:lvlJc w:val="left"/>
    </w:lvl>
  </w:abstractNum>
  <w:abstractNum w:abstractNumId="72">
    <w:nsid w:val="00007BB9"/>
    <w:multiLevelType w:val="hybridMultilevel"/>
    <w:tmpl w:val="B4F0F518"/>
    <w:lvl w:ilvl="0" w:tplc="530418CC">
      <w:start w:val="1"/>
      <w:numFmt w:val="bullet"/>
      <w:lvlText w:val="В"/>
      <w:lvlJc w:val="left"/>
    </w:lvl>
    <w:lvl w:ilvl="1" w:tplc="B62C5488">
      <w:numFmt w:val="decimal"/>
      <w:lvlText w:val=""/>
      <w:lvlJc w:val="left"/>
    </w:lvl>
    <w:lvl w:ilvl="2" w:tplc="3D28990C">
      <w:numFmt w:val="decimal"/>
      <w:lvlText w:val=""/>
      <w:lvlJc w:val="left"/>
    </w:lvl>
    <w:lvl w:ilvl="3" w:tplc="D4044AF0">
      <w:numFmt w:val="decimal"/>
      <w:lvlText w:val=""/>
      <w:lvlJc w:val="left"/>
    </w:lvl>
    <w:lvl w:ilvl="4" w:tplc="517673B6">
      <w:numFmt w:val="decimal"/>
      <w:lvlText w:val=""/>
      <w:lvlJc w:val="left"/>
    </w:lvl>
    <w:lvl w:ilvl="5" w:tplc="6D4A39CE">
      <w:numFmt w:val="decimal"/>
      <w:lvlText w:val=""/>
      <w:lvlJc w:val="left"/>
    </w:lvl>
    <w:lvl w:ilvl="6" w:tplc="0C7C59F0">
      <w:numFmt w:val="decimal"/>
      <w:lvlText w:val=""/>
      <w:lvlJc w:val="left"/>
    </w:lvl>
    <w:lvl w:ilvl="7" w:tplc="C0FABA2C">
      <w:numFmt w:val="decimal"/>
      <w:lvlText w:val=""/>
      <w:lvlJc w:val="left"/>
    </w:lvl>
    <w:lvl w:ilvl="8" w:tplc="DBDE77F4">
      <w:numFmt w:val="decimal"/>
      <w:lvlText w:val=""/>
      <w:lvlJc w:val="left"/>
    </w:lvl>
  </w:abstractNum>
  <w:abstractNum w:abstractNumId="73">
    <w:nsid w:val="00007DD1"/>
    <w:multiLevelType w:val="hybridMultilevel"/>
    <w:tmpl w:val="A406EB8A"/>
    <w:lvl w:ilvl="0" w:tplc="CB12EB58">
      <w:start w:val="9"/>
      <w:numFmt w:val="upperLetter"/>
      <w:lvlText w:val="%1."/>
      <w:lvlJc w:val="left"/>
    </w:lvl>
    <w:lvl w:ilvl="1" w:tplc="51D48C40">
      <w:numFmt w:val="decimal"/>
      <w:lvlText w:val=""/>
      <w:lvlJc w:val="left"/>
    </w:lvl>
    <w:lvl w:ilvl="2" w:tplc="DC962176">
      <w:numFmt w:val="decimal"/>
      <w:lvlText w:val=""/>
      <w:lvlJc w:val="left"/>
    </w:lvl>
    <w:lvl w:ilvl="3" w:tplc="EF227320">
      <w:numFmt w:val="decimal"/>
      <w:lvlText w:val=""/>
      <w:lvlJc w:val="left"/>
    </w:lvl>
    <w:lvl w:ilvl="4" w:tplc="003A1BAA">
      <w:numFmt w:val="decimal"/>
      <w:lvlText w:val=""/>
      <w:lvlJc w:val="left"/>
    </w:lvl>
    <w:lvl w:ilvl="5" w:tplc="C8982156">
      <w:numFmt w:val="decimal"/>
      <w:lvlText w:val=""/>
      <w:lvlJc w:val="left"/>
    </w:lvl>
    <w:lvl w:ilvl="6" w:tplc="4AECA6AE">
      <w:numFmt w:val="decimal"/>
      <w:lvlText w:val=""/>
      <w:lvlJc w:val="left"/>
    </w:lvl>
    <w:lvl w:ilvl="7" w:tplc="DF766030">
      <w:numFmt w:val="decimal"/>
      <w:lvlText w:val=""/>
      <w:lvlJc w:val="left"/>
    </w:lvl>
    <w:lvl w:ilvl="8" w:tplc="6B5866F4">
      <w:numFmt w:val="decimal"/>
      <w:lvlText w:val=""/>
      <w:lvlJc w:val="left"/>
    </w:lvl>
  </w:abstractNum>
  <w:abstractNum w:abstractNumId="74">
    <w:nsid w:val="00007EB7"/>
    <w:multiLevelType w:val="hybridMultilevel"/>
    <w:tmpl w:val="E9F4B93A"/>
    <w:lvl w:ilvl="0" w:tplc="8990D114">
      <w:start w:val="1"/>
      <w:numFmt w:val="bullet"/>
      <w:lvlText w:val="-"/>
      <w:lvlJc w:val="left"/>
    </w:lvl>
    <w:lvl w:ilvl="1" w:tplc="A88EE3EE">
      <w:numFmt w:val="decimal"/>
      <w:lvlText w:val=""/>
      <w:lvlJc w:val="left"/>
    </w:lvl>
    <w:lvl w:ilvl="2" w:tplc="CE4020E2">
      <w:numFmt w:val="decimal"/>
      <w:lvlText w:val=""/>
      <w:lvlJc w:val="left"/>
    </w:lvl>
    <w:lvl w:ilvl="3" w:tplc="FE7C8FA8">
      <w:numFmt w:val="decimal"/>
      <w:lvlText w:val=""/>
      <w:lvlJc w:val="left"/>
    </w:lvl>
    <w:lvl w:ilvl="4" w:tplc="865872EC">
      <w:numFmt w:val="decimal"/>
      <w:lvlText w:val=""/>
      <w:lvlJc w:val="left"/>
    </w:lvl>
    <w:lvl w:ilvl="5" w:tplc="2CC880E0">
      <w:numFmt w:val="decimal"/>
      <w:lvlText w:val=""/>
      <w:lvlJc w:val="left"/>
    </w:lvl>
    <w:lvl w:ilvl="6" w:tplc="A134F6A8">
      <w:numFmt w:val="decimal"/>
      <w:lvlText w:val=""/>
      <w:lvlJc w:val="left"/>
    </w:lvl>
    <w:lvl w:ilvl="7" w:tplc="3B4881DA">
      <w:numFmt w:val="decimal"/>
      <w:lvlText w:val=""/>
      <w:lvlJc w:val="left"/>
    </w:lvl>
    <w:lvl w:ilvl="8" w:tplc="F872D1AA">
      <w:numFmt w:val="decimal"/>
      <w:lvlText w:val=""/>
      <w:lvlJc w:val="left"/>
    </w:lvl>
  </w:abstractNum>
  <w:abstractNum w:abstractNumId="75">
    <w:nsid w:val="00007F4F"/>
    <w:multiLevelType w:val="hybridMultilevel"/>
    <w:tmpl w:val="6C8A67EE"/>
    <w:lvl w:ilvl="0" w:tplc="B1163830">
      <w:start w:val="2"/>
      <w:numFmt w:val="decimal"/>
      <w:lvlText w:val="%1."/>
      <w:lvlJc w:val="left"/>
    </w:lvl>
    <w:lvl w:ilvl="1" w:tplc="113475DA">
      <w:numFmt w:val="decimal"/>
      <w:lvlText w:val=""/>
      <w:lvlJc w:val="left"/>
    </w:lvl>
    <w:lvl w:ilvl="2" w:tplc="B240CC72">
      <w:numFmt w:val="decimal"/>
      <w:lvlText w:val=""/>
      <w:lvlJc w:val="left"/>
    </w:lvl>
    <w:lvl w:ilvl="3" w:tplc="D9A0657E">
      <w:numFmt w:val="decimal"/>
      <w:lvlText w:val=""/>
      <w:lvlJc w:val="left"/>
    </w:lvl>
    <w:lvl w:ilvl="4" w:tplc="10947026">
      <w:numFmt w:val="decimal"/>
      <w:lvlText w:val=""/>
      <w:lvlJc w:val="left"/>
    </w:lvl>
    <w:lvl w:ilvl="5" w:tplc="EA1E3266">
      <w:numFmt w:val="decimal"/>
      <w:lvlText w:val=""/>
      <w:lvlJc w:val="left"/>
    </w:lvl>
    <w:lvl w:ilvl="6" w:tplc="F120F05E">
      <w:numFmt w:val="decimal"/>
      <w:lvlText w:val=""/>
      <w:lvlJc w:val="left"/>
    </w:lvl>
    <w:lvl w:ilvl="7" w:tplc="CC9AD49E">
      <w:numFmt w:val="decimal"/>
      <w:lvlText w:val=""/>
      <w:lvlJc w:val="left"/>
    </w:lvl>
    <w:lvl w:ilvl="8" w:tplc="4876538A">
      <w:numFmt w:val="decimal"/>
      <w:lvlText w:val=""/>
      <w:lvlJc w:val="left"/>
    </w:lvl>
  </w:abstractNum>
  <w:abstractNum w:abstractNumId="76">
    <w:nsid w:val="17025651"/>
    <w:multiLevelType w:val="hybridMultilevel"/>
    <w:tmpl w:val="2D3840D0"/>
    <w:lvl w:ilvl="0" w:tplc="9286B51E">
      <w:start w:val="1"/>
      <w:numFmt w:val="bullet"/>
      <w:lvlText w:val="-"/>
      <w:lvlJc w:val="left"/>
    </w:lvl>
    <w:lvl w:ilvl="1" w:tplc="1D9C5874">
      <w:numFmt w:val="decimal"/>
      <w:lvlText w:val=""/>
      <w:lvlJc w:val="left"/>
    </w:lvl>
    <w:lvl w:ilvl="2" w:tplc="B1906F0A">
      <w:numFmt w:val="decimal"/>
      <w:lvlText w:val=""/>
      <w:lvlJc w:val="left"/>
    </w:lvl>
    <w:lvl w:ilvl="3" w:tplc="43EE68DE">
      <w:numFmt w:val="decimal"/>
      <w:lvlText w:val=""/>
      <w:lvlJc w:val="left"/>
    </w:lvl>
    <w:lvl w:ilvl="4" w:tplc="86CE1F08">
      <w:numFmt w:val="decimal"/>
      <w:lvlText w:val=""/>
      <w:lvlJc w:val="left"/>
    </w:lvl>
    <w:lvl w:ilvl="5" w:tplc="CA606FBA">
      <w:numFmt w:val="decimal"/>
      <w:lvlText w:val=""/>
      <w:lvlJc w:val="left"/>
    </w:lvl>
    <w:lvl w:ilvl="6" w:tplc="A57AD6AC">
      <w:numFmt w:val="decimal"/>
      <w:lvlText w:val=""/>
      <w:lvlJc w:val="left"/>
    </w:lvl>
    <w:lvl w:ilvl="7" w:tplc="23944A92">
      <w:numFmt w:val="decimal"/>
      <w:lvlText w:val=""/>
      <w:lvlJc w:val="left"/>
    </w:lvl>
    <w:lvl w:ilvl="8" w:tplc="5084321A">
      <w:numFmt w:val="decimal"/>
      <w:lvlText w:val=""/>
      <w:lvlJc w:val="left"/>
    </w:lvl>
  </w:abstractNum>
  <w:abstractNum w:abstractNumId="77">
    <w:nsid w:val="542E1CFF"/>
    <w:multiLevelType w:val="hybridMultilevel"/>
    <w:tmpl w:val="3F66B100"/>
    <w:lvl w:ilvl="0" w:tplc="4F921B06">
      <w:start w:val="1"/>
      <w:numFmt w:val="bullet"/>
      <w:lvlText w:val="-"/>
      <w:lvlJc w:val="left"/>
    </w:lvl>
    <w:lvl w:ilvl="1" w:tplc="9286B51E">
      <w:start w:val="1"/>
      <w:numFmt w:val="bullet"/>
      <w:lvlText w:val="-"/>
      <w:lvlJc w:val="left"/>
    </w:lvl>
    <w:lvl w:ilvl="2" w:tplc="8076CEB6">
      <w:numFmt w:val="decimal"/>
      <w:lvlText w:val=""/>
      <w:lvlJc w:val="left"/>
    </w:lvl>
    <w:lvl w:ilvl="3" w:tplc="D75A55AE">
      <w:numFmt w:val="decimal"/>
      <w:lvlText w:val=""/>
      <w:lvlJc w:val="left"/>
    </w:lvl>
    <w:lvl w:ilvl="4" w:tplc="76A2A0BC">
      <w:numFmt w:val="decimal"/>
      <w:lvlText w:val=""/>
      <w:lvlJc w:val="left"/>
    </w:lvl>
    <w:lvl w:ilvl="5" w:tplc="F8E64A84">
      <w:numFmt w:val="decimal"/>
      <w:lvlText w:val=""/>
      <w:lvlJc w:val="left"/>
    </w:lvl>
    <w:lvl w:ilvl="6" w:tplc="3E3254AE">
      <w:numFmt w:val="decimal"/>
      <w:lvlText w:val=""/>
      <w:lvlJc w:val="left"/>
    </w:lvl>
    <w:lvl w:ilvl="7" w:tplc="08C6E1D0">
      <w:numFmt w:val="decimal"/>
      <w:lvlText w:val=""/>
      <w:lvlJc w:val="left"/>
    </w:lvl>
    <w:lvl w:ilvl="8" w:tplc="80AA7156">
      <w:numFmt w:val="decimal"/>
      <w:lvlText w:val=""/>
      <w:lvlJc w:val="left"/>
    </w:lvl>
  </w:abstractNum>
  <w:abstractNum w:abstractNumId="78">
    <w:nsid w:val="7D810FFF"/>
    <w:multiLevelType w:val="hybridMultilevel"/>
    <w:tmpl w:val="A8CAC840"/>
    <w:lvl w:ilvl="0" w:tplc="9286B51E">
      <w:start w:val="1"/>
      <w:numFmt w:val="bullet"/>
      <w:lvlText w:val="-"/>
      <w:lvlJc w:val="left"/>
    </w:lvl>
    <w:lvl w:ilvl="1" w:tplc="274012C6">
      <w:numFmt w:val="decimal"/>
      <w:lvlText w:val=""/>
      <w:lvlJc w:val="left"/>
    </w:lvl>
    <w:lvl w:ilvl="2" w:tplc="77BABCBA">
      <w:numFmt w:val="decimal"/>
      <w:lvlText w:val=""/>
      <w:lvlJc w:val="left"/>
    </w:lvl>
    <w:lvl w:ilvl="3" w:tplc="A4304846">
      <w:numFmt w:val="decimal"/>
      <w:lvlText w:val=""/>
      <w:lvlJc w:val="left"/>
    </w:lvl>
    <w:lvl w:ilvl="4" w:tplc="293433D2">
      <w:numFmt w:val="decimal"/>
      <w:lvlText w:val=""/>
      <w:lvlJc w:val="left"/>
    </w:lvl>
    <w:lvl w:ilvl="5" w:tplc="836085C2">
      <w:numFmt w:val="decimal"/>
      <w:lvlText w:val=""/>
      <w:lvlJc w:val="left"/>
    </w:lvl>
    <w:lvl w:ilvl="6" w:tplc="C39A9CDA">
      <w:numFmt w:val="decimal"/>
      <w:lvlText w:val=""/>
      <w:lvlJc w:val="left"/>
    </w:lvl>
    <w:lvl w:ilvl="7" w:tplc="E9449782">
      <w:numFmt w:val="decimal"/>
      <w:lvlText w:val=""/>
      <w:lvlJc w:val="left"/>
    </w:lvl>
    <w:lvl w:ilvl="8" w:tplc="F04E626C">
      <w:numFmt w:val="decimal"/>
      <w:lvlText w:val=""/>
      <w:lvlJc w:val="left"/>
    </w:lvl>
  </w:abstractNum>
  <w:num w:numId="1">
    <w:abstractNumId w:val="27"/>
  </w:num>
  <w:num w:numId="2">
    <w:abstractNumId w:val="10"/>
  </w:num>
  <w:num w:numId="3">
    <w:abstractNumId w:val="19"/>
  </w:num>
  <w:num w:numId="4">
    <w:abstractNumId w:val="32"/>
  </w:num>
  <w:num w:numId="5">
    <w:abstractNumId w:val="42"/>
  </w:num>
  <w:num w:numId="6">
    <w:abstractNumId w:val="74"/>
  </w:num>
  <w:num w:numId="7">
    <w:abstractNumId w:val="25"/>
  </w:num>
  <w:num w:numId="8">
    <w:abstractNumId w:val="13"/>
  </w:num>
  <w:num w:numId="9">
    <w:abstractNumId w:val="49"/>
  </w:num>
  <w:num w:numId="10">
    <w:abstractNumId w:val="37"/>
  </w:num>
  <w:num w:numId="11">
    <w:abstractNumId w:val="2"/>
  </w:num>
  <w:num w:numId="12">
    <w:abstractNumId w:val="55"/>
  </w:num>
  <w:num w:numId="13">
    <w:abstractNumId w:val="40"/>
  </w:num>
  <w:num w:numId="14">
    <w:abstractNumId w:val="9"/>
  </w:num>
  <w:num w:numId="15">
    <w:abstractNumId w:val="71"/>
  </w:num>
  <w:num w:numId="16">
    <w:abstractNumId w:val="8"/>
  </w:num>
  <w:num w:numId="17">
    <w:abstractNumId w:val="69"/>
  </w:num>
  <w:num w:numId="18">
    <w:abstractNumId w:val="54"/>
  </w:num>
  <w:num w:numId="19">
    <w:abstractNumId w:val="23"/>
  </w:num>
  <w:num w:numId="20">
    <w:abstractNumId w:val="34"/>
  </w:num>
  <w:num w:numId="21">
    <w:abstractNumId w:val="3"/>
  </w:num>
  <w:num w:numId="22">
    <w:abstractNumId w:val="72"/>
  </w:num>
  <w:num w:numId="23">
    <w:abstractNumId w:val="53"/>
  </w:num>
  <w:num w:numId="24">
    <w:abstractNumId w:val="11"/>
  </w:num>
  <w:num w:numId="25">
    <w:abstractNumId w:val="63"/>
  </w:num>
  <w:num w:numId="26">
    <w:abstractNumId w:val="47"/>
  </w:num>
  <w:num w:numId="27">
    <w:abstractNumId w:val="15"/>
  </w:num>
  <w:num w:numId="28">
    <w:abstractNumId w:val="14"/>
  </w:num>
  <w:num w:numId="29">
    <w:abstractNumId w:val="62"/>
  </w:num>
  <w:num w:numId="30">
    <w:abstractNumId w:val="35"/>
  </w:num>
  <w:num w:numId="31">
    <w:abstractNumId w:val="12"/>
  </w:num>
  <w:num w:numId="32">
    <w:abstractNumId w:val="39"/>
  </w:num>
  <w:num w:numId="33">
    <w:abstractNumId w:val="57"/>
  </w:num>
  <w:num w:numId="34">
    <w:abstractNumId w:val="31"/>
  </w:num>
  <w:num w:numId="35">
    <w:abstractNumId w:val="21"/>
  </w:num>
  <w:num w:numId="36">
    <w:abstractNumId w:val="45"/>
  </w:num>
  <w:num w:numId="37">
    <w:abstractNumId w:val="52"/>
  </w:num>
  <w:num w:numId="38">
    <w:abstractNumId w:val="60"/>
  </w:num>
  <w:num w:numId="39">
    <w:abstractNumId w:val="56"/>
  </w:num>
  <w:num w:numId="40">
    <w:abstractNumId w:val="36"/>
  </w:num>
  <w:num w:numId="41">
    <w:abstractNumId w:val="6"/>
  </w:num>
  <w:num w:numId="42">
    <w:abstractNumId w:val="28"/>
  </w:num>
  <w:num w:numId="43">
    <w:abstractNumId w:val="64"/>
  </w:num>
  <w:num w:numId="44">
    <w:abstractNumId w:val="41"/>
  </w:num>
  <w:num w:numId="45">
    <w:abstractNumId w:val="51"/>
  </w:num>
  <w:num w:numId="46">
    <w:abstractNumId w:val="33"/>
  </w:num>
  <w:num w:numId="47">
    <w:abstractNumId w:val="4"/>
  </w:num>
  <w:num w:numId="48">
    <w:abstractNumId w:val="70"/>
  </w:num>
  <w:num w:numId="49">
    <w:abstractNumId w:val="26"/>
  </w:num>
  <w:num w:numId="50">
    <w:abstractNumId w:val="29"/>
  </w:num>
  <w:num w:numId="51">
    <w:abstractNumId w:val="67"/>
  </w:num>
  <w:num w:numId="52">
    <w:abstractNumId w:val="24"/>
  </w:num>
  <w:num w:numId="53">
    <w:abstractNumId w:val="20"/>
  </w:num>
  <w:num w:numId="54">
    <w:abstractNumId w:val="73"/>
  </w:num>
  <w:num w:numId="55">
    <w:abstractNumId w:val="22"/>
  </w:num>
  <w:num w:numId="56">
    <w:abstractNumId w:val="58"/>
  </w:num>
  <w:num w:numId="57">
    <w:abstractNumId w:val="44"/>
  </w:num>
  <w:num w:numId="58">
    <w:abstractNumId w:val="17"/>
  </w:num>
  <w:num w:numId="59">
    <w:abstractNumId w:val="61"/>
  </w:num>
  <w:num w:numId="60">
    <w:abstractNumId w:val="30"/>
  </w:num>
  <w:num w:numId="61">
    <w:abstractNumId w:val="38"/>
  </w:num>
  <w:num w:numId="62">
    <w:abstractNumId w:val="68"/>
  </w:num>
  <w:num w:numId="63">
    <w:abstractNumId w:val="0"/>
  </w:num>
  <w:num w:numId="64">
    <w:abstractNumId w:val="75"/>
  </w:num>
  <w:num w:numId="65">
    <w:abstractNumId w:val="46"/>
  </w:num>
  <w:num w:numId="66">
    <w:abstractNumId w:val="1"/>
  </w:num>
  <w:num w:numId="67">
    <w:abstractNumId w:val="43"/>
  </w:num>
  <w:num w:numId="68">
    <w:abstractNumId w:val="16"/>
  </w:num>
  <w:num w:numId="69">
    <w:abstractNumId w:val="66"/>
  </w:num>
  <w:num w:numId="70">
    <w:abstractNumId w:val="48"/>
  </w:num>
  <w:num w:numId="71">
    <w:abstractNumId w:val="50"/>
  </w:num>
  <w:num w:numId="72">
    <w:abstractNumId w:val="18"/>
  </w:num>
  <w:num w:numId="73">
    <w:abstractNumId w:val="65"/>
  </w:num>
  <w:num w:numId="74">
    <w:abstractNumId w:val="7"/>
  </w:num>
  <w:num w:numId="75">
    <w:abstractNumId w:val="5"/>
  </w:num>
  <w:num w:numId="76">
    <w:abstractNumId w:val="59"/>
  </w:num>
  <w:num w:numId="77">
    <w:abstractNumId w:val="76"/>
  </w:num>
  <w:num w:numId="78">
    <w:abstractNumId w:val="78"/>
  </w:num>
  <w:num w:numId="79">
    <w:abstractNumId w:val="7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17E2"/>
    <w:rsid w:val="0001449C"/>
    <w:rsid w:val="000317E2"/>
    <w:rsid w:val="00160F38"/>
    <w:rsid w:val="001E094C"/>
    <w:rsid w:val="00206496"/>
    <w:rsid w:val="003E3292"/>
    <w:rsid w:val="004A5746"/>
    <w:rsid w:val="006036A8"/>
    <w:rsid w:val="006F377C"/>
    <w:rsid w:val="008416D7"/>
    <w:rsid w:val="008A0A74"/>
    <w:rsid w:val="00933099"/>
    <w:rsid w:val="009D04CD"/>
    <w:rsid w:val="009D3D4D"/>
    <w:rsid w:val="00B70865"/>
    <w:rsid w:val="00BA35CD"/>
    <w:rsid w:val="00E642A7"/>
    <w:rsid w:val="00E70B17"/>
    <w:rsid w:val="00F756C8"/>
    <w:rsid w:val="00F91E48"/>
    <w:rsid w:val="00F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,"/>
  <w:listSeparator w:val=";"/>
  <w14:docId w14:val="7ACB469A"/>
  <w15:docId w15:val="{DFBCF988-35A9-49E9-8236-29329279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41</Pages>
  <Words>13123</Words>
  <Characters>74802</Characters>
  <Application>Microsoft Office Word</Application>
  <DocSecurity>0</DocSecurity>
  <Lines>623</Lines>
  <Paragraphs>175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</cp:lastModifiedBy>
  <cp:revision>8</cp:revision>
  <dcterms:created xsi:type="dcterms:W3CDTF">2017-02-03T17:11:00Z</dcterms:created>
  <dcterms:modified xsi:type="dcterms:W3CDTF">2022-03-02T05:47:00Z</dcterms:modified>
</cp:coreProperties>
</file>